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05535F5E" w14:textId="3395A728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</w:t>
      </w:r>
      <w:r w:rsidR="00CA27B9">
        <w:rPr>
          <w:b/>
          <w:sz w:val="72"/>
        </w:rPr>
        <w:t>_</w:t>
      </w:r>
      <w:r>
        <w:rPr>
          <w:b/>
          <w:sz w:val="72"/>
        </w:rPr>
        <w:t>DGW_DIGITAL_WATCH</w:t>
      </w:r>
    </w:p>
    <w:p w14:paraId="6A7E45A7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094313D4" w14:textId="77777777" w:rsidR="008C03C3" w:rsidRDefault="008C03C3" w:rsidP="008C03C3">
      <w:pPr>
        <w:jc w:val="center"/>
        <w:rPr>
          <w:b/>
          <w:sz w:val="36"/>
        </w:rPr>
      </w:pPr>
      <w:bookmarkStart w:id="0" w:name="_GoBack"/>
      <w:bookmarkEnd w:id="0"/>
    </w:p>
    <w:p w14:paraId="6D5C5EAA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0BA897DF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5DD700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28A15139" w14:textId="77777777" w:rsidTr="00117A87">
        <w:tc>
          <w:tcPr>
            <w:tcW w:w="2155" w:type="dxa"/>
          </w:tcPr>
          <w:p w14:paraId="1C2AF6B4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37471F66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3E8C54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14232240" w14:textId="77777777" w:rsidTr="00AF2A3C">
        <w:tc>
          <w:tcPr>
            <w:tcW w:w="2155" w:type="dxa"/>
          </w:tcPr>
          <w:p w14:paraId="4FB5B97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099A030C" w14:textId="5CE715EF" w:rsidR="008C03C3" w:rsidRDefault="005053F0" w:rsidP="008C03C3">
            <w:pPr>
              <w:jc w:val="center"/>
              <w:rPr>
                <w:b/>
                <w:sz w:val="36"/>
              </w:rPr>
            </w:pPr>
            <w:proofErr w:type="spellStart"/>
            <w:r w:rsidRPr="005053F0">
              <w:rPr>
                <w:bCs/>
                <w:sz w:val="28"/>
                <w:szCs w:val="18"/>
              </w:rPr>
              <w:t>Ghada</w:t>
            </w:r>
            <w:proofErr w:type="spellEnd"/>
            <w:r w:rsidRPr="005053F0">
              <w:rPr>
                <w:bCs/>
                <w:sz w:val="28"/>
                <w:szCs w:val="18"/>
              </w:rPr>
              <w:t xml:space="preserve"> </w:t>
            </w:r>
            <w:proofErr w:type="spellStart"/>
            <w:r w:rsidRPr="005053F0">
              <w:rPr>
                <w:bCs/>
                <w:sz w:val="28"/>
                <w:szCs w:val="18"/>
              </w:rPr>
              <w:t>mohamed</w:t>
            </w:r>
            <w:proofErr w:type="spellEnd"/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598" w:type="dxa"/>
          </w:tcPr>
          <w:p w14:paraId="7473A8E4" w14:textId="0325C429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29/01/2020</w:t>
            </w:r>
          </w:p>
        </w:tc>
      </w:tr>
      <w:tr w:rsidR="008C03C3" w14:paraId="16290DC8" w14:textId="77777777" w:rsidTr="00EC1E74">
        <w:tc>
          <w:tcPr>
            <w:tcW w:w="2155" w:type="dxa"/>
          </w:tcPr>
          <w:p w14:paraId="22E5A8A0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5F82BE84" w14:textId="2B5B9E40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Mariam El-Shakafi</w:t>
            </w:r>
          </w:p>
        </w:tc>
        <w:tc>
          <w:tcPr>
            <w:tcW w:w="3598" w:type="dxa"/>
          </w:tcPr>
          <w:p w14:paraId="35D3B73A" w14:textId="3FF4904B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30/01/2020</w:t>
            </w:r>
          </w:p>
        </w:tc>
      </w:tr>
    </w:tbl>
    <w:p w14:paraId="40025FBD" w14:textId="77777777" w:rsidR="008C03C3" w:rsidRDefault="008C03C3" w:rsidP="008C03C3">
      <w:pPr>
        <w:jc w:val="center"/>
        <w:rPr>
          <w:b/>
          <w:sz w:val="36"/>
        </w:rPr>
      </w:pPr>
    </w:p>
    <w:p w14:paraId="361FA456" w14:textId="77777777" w:rsidR="008C03C3" w:rsidRDefault="008C03C3" w:rsidP="008C03C3">
      <w:pPr>
        <w:jc w:val="center"/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77777777" w:rsidR="00E7581B" w:rsidRPr="00670381" w:rsidRDefault="00E7581B" w:rsidP="00E7581B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24DEBD91" w14:textId="77777777" w:rsidR="002821BA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61629" w:history="1">
            <w:r w:rsidR="002821BA" w:rsidRPr="00682D18">
              <w:rPr>
                <w:rStyle w:val="Hyperlink"/>
                <w:b/>
                <w:bCs/>
                <w:noProof/>
              </w:rPr>
              <w:t>1 Introduction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_Toc31061629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01B3B6C" w14:textId="77777777" w:rsidR="002821BA" w:rsidRDefault="001670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0" w:history="1">
            <w:r w:rsidR="002821BA" w:rsidRPr="00682D18">
              <w:rPr>
                <w:rStyle w:val="Hyperlink"/>
                <w:noProof/>
              </w:rPr>
              <w:t>1.1 Software Features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_Toc31061630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7FC3463E" w14:textId="77777777" w:rsidR="002821BA" w:rsidRDefault="00167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1" w:history="1">
            <w:r w:rsidR="002821BA" w:rsidRPr="00682D18">
              <w:rPr>
                <w:rStyle w:val="Hyperlink"/>
                <w:b/>
                <w:bCs/>
                <w:noProof/>
              </w:rPr>
              <w:t>2 Functional Requirements: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_Toc31061631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016AB894" w14:textId="77777777" w:rsidR="002821BA" w:rsidRDefault="001670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2" w:history="1">
            <w:r w:rsidR="002821BA" w:rsidRPr="00682D18">
              <w:rPr>
                <w:rStyle w:val="Hyperlink"/>
                <w:noProof/>
              </w:rPr>
              <w:t>2.1 Display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_Toc31061632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7637C993" w14:textId="77777777" w:rsidR="002821BA" w:rsidRDefault="001670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3" w:history="1">
            <w:r w:rsidR="002821BA" w:rsidRPr="00682D18">
              <w:rPr>
                <w:rStyle w:val="Hyperlink"/>
                <w:noProof/>
              </w:rPr>
              <w:t>2.2 Adjust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_Toc31061633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5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553CF501" w14:textId="77777777" w:rsidR="002821BA" w:rsidRDefault="001670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4" w:history="1">
            <w:r w:rsidR="002821BA" w:rsidRPr="00682D18">
              <w:rPr>
                <w:rStyle w:val="Hyperlink"/>
                <w:noProof/>
              </w:rPr>
              <w:t>2.3 Alarm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_Toc31061634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6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E8FFC42" w14:textId="77777777" w:rsidR="002821BA" w:rsidRDefault="001670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5" w:history="1">
            <w:r w:rsidR="002821BA" w:rsidRPr="00682D18">
              <w:rPr>
                <w:rStyle w:val="Hyperlink"/>
                <w:noProof/>
              </w:rPr>
              <w:t>2.4 Stop Watch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_Toc31061635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8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4CD421A" w14:textId="77777777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0616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0190786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5" w:name="_Toc31061630"/>
      <w:r w:rsidRPr="002821BA">
        <w:rPr>
          <w:sz w:val="28"/>
          <w:szCs w:val="28"/>
        </w:rPr>
        <w:t>1.1 Software Features</w:t>
      </w:r>
      <w:bookmarkEnd w:id="5"/>
      <w:r w:rsidRPr="002821BA">
        <w:rPr>
          <w:sz w:val="28"/>
          <w:szCs w:val="28"/>
        </w:rPr>
        <w:t xml:space="preserve"> </w:t>
      </w:r>
    </w:p>
    <w:p w14:paraId="1B4265D1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D48B700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49A15E0E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4EA21DDF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3C60C53C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677B64B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3D48D9E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0C49898B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7C2E543D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0616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Default="002821BA" w:rsidP="00BC635A">
      <w:pPr>
        <w:pStyle w:val="Heading2"/>
      </w:pPr>
      <w:bookmarkStart w:id="9" w:name="_Toc31061632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9"/>
      <w:r w:rsidR="00BC635A"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22B1E7C9" w14:textId="77777777" w:rsidR="00E77B35" w:rsidRDefault="00E77B35" w:rsidP="00E77B35"/>
    <w:p w14:paraId="1E15BDDF" w14:textId="77777777" w:rsidR="00E77B35" w:rsidRDefault="00E77B35" w:rsidP="00E77B35"/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Default="002821BA" w:rsidP="006B5287">
      <w:pPr>
        <w:pStyle w:val="Heading2"/>
      </w:pPr>
      <w:bookmarkStart w:id="10" w:name="_Toc31061633"/>
      <w:r>
        <w:lastRenderedPageBreak/>
        <w:t>2</w:t>
      </w:r>
      <w:r w:rsidR="006B5287">
        <w:t>.2 Adjust Time Mode</w:t>
      </w:r>
      <w:bookmarkEnd w:id="10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Default="002821BA" w:rsidP="00175505">
      <w:pPr>
        <w:pStyle w:val="Heading2"/>
      </w:pPr>
      <w:bookmarkStart w:id="11" w:name="_Toc31061634"/>
      <w:r>
        <w:t>2</w:t>
      </w:r>
      <w:r w:rsidR="00E77B35">
        <w:t>.3 Alarm Mode</w:t>
      </w:r>
      <w:bookmarkEnd w:id="11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  <w:tr w:rsidR="00175505" w14:paraId="2D5DB1E4" w14:textId="77777777" w:rsidTr="001800BB">
        <w:tc>
          <w:tcPr>
            <w:tcW w:w="1358" w:type="dxa"/>
          </w:tcPr>
          <w:p w14:paraId="0C13BF0D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77777777" w:rsidR="00175505" w:rsidRDefault="00175505" w:rsidP="00175505"/>
    <w:p w14:paraId="157AFCEC" w14:textId="77777777" w:rsidR="00DF337E" w:rsidRDefault="002821BA" w:rsidP="00DF337E">
      <w:pPr>
        <w:pStyle w:val="Heading2"/>
      </w:pPr>
      <w:bookmarkStart w:id="12" w:name="_Toc31061635"/>
      <w:r>
        <w:t>2</w:t>
      </w:r>
      <w:r w:rsidR="00DF337E">
        <w:t xml:space="preserve">.4 </w:t>
      </w:r>
      <w:proofErr w:type="gramStart"/>
      <w:r w:rsidR="00DF337E">
        <w:t>Stop Watch</w:t>
      </w:r>
      <w:proofErr w:type="gramEnd"/>
      <w:r w:rsidR="00DF337E">
        <w:t xml:space="preserve">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3B88" w14:textId="77777777" w:rsidR="001670F3" w:rsidRDefault="001670F3" w:rsidP="008C03C3">
      <w:pPr>
        <w:spacing w:after="0" w:line="240" w:lineRule="auto"/>
      </w:pPr>
      <w:r>
        <w:separator/>
      </w:r>
    </w:p>
  </w:endnote>
  <w:endnote w:type="continuationSeparator" w:id="0">
    <w:p w14:paraId="5F3BBC14" w14:textId="77777777" w:rsidR="001670F3" w:rsidRDefault="001670F3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D2DB" w14:textId="77777777" w:rsidR="001670F3" w:rsidRDefault="001670F3" w:rsidP="008C03C3">
      <w:pPr>
        <w:spacing w:after="0" w:line="240" w:lineRule="auto"/>
      </w:pPr>
      <w:r>
        <w:separator/>
      </w:r>
    </w:p>
  </w:footnote>
  <w:footnote w:type="continuationSeparator" w:id="0">
    <w:p w14:paraId="749D189F" w14:textId="77777777" w:rsidR="001670F3" w:rsidRDefault="001670F3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58A9FB25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7777777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14:paraId="772A4EBD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5053F0"/>
    <w:rsid w:val="005143F6"/>
    <w:rsid w:val="00690891"/>
    <w:rsid w:val="006B024C"/>
    <w:rsid w:val="006B5287"/>
    <w:rsid w:val="00713108"/>
    <w:rsid w:val="008C03C3"/>
    <w:rsid w:val="008F08A0"/>
    <w:rsid w:val="00914F4A"/>
    <w:rsid w:val="00B33A3D"/>
    <w:rsid w:val="00B46389"/>
    <w:rsid w:val="00BC635A"/>
    <w:rsid w:val="00CA27B9"/>
    <w:rsid w:val="00DF337E"/>
    <w:rsid w:val="00E327A1"/>
    <w:rsid w:val="00E7581B"/>
    <w:rsid w:val="00E77B35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5D69-BA38-4A5E-BC55-0075A30B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11</cp:revision>
  <dcterms:created xsi:type="dcterms:W3CDTF">2020-01-26T16:33:00Z</dcterms:created>
  <dcterms:modified xsi:type="dcterms:W3CDTF">2020-01-30T08:33:00Z</dcterms:modified>
</cp:coreProperties>
</file>