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13C1" w14:textId="700E9FD2" w:rsidR="00F02C07" w:rsidRPr="00357C03" w:rsidRDefault="00CC46A0" w:rsidP="000A4094">
      <w:pPr>
        <w:rPr>
          <w:rFonts w:asciiTheme="minorBidi" w:hAnsiTheme="minorBidi"/>
          <w:b/>
          <w:bCs/>
          <w:color w:val="7F7F7F" w:themeColor="text1" w:themeTint="80"/>
          <w:sz w:val="48"/>
          <w:szCs w:val="48"/>
        </w:rPr>
      </w:pPr>
      <w:r w:rsidRPr="00357C03">
        <w:rPr>
          <w:rFonts w:asciiTheme="minorBidi" w:hAnsiTheme="minorBidi"/>
          <w:b/>
          <w:bCs/>
          <w:color w:val="7F7F7F" w:themeColor="text1" w:themeTint="80"/>
          <w:sz w:val="48"/>
          <w:szCs w:val="48"/>
        </w:rPr>
        <w:t>System Modules</w:t>
      </w:r>
    </w:p>
    <w:p w14:paraId="67728993" w14:textId="057DB54F" w:rsidR="00CC46A0" w:rsidRDefault="00CC46A0" w:rsidP="002739C8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  <w:lang w:val="en-GB"/>
        </w:rPr>
      </w:pP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Student affairs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system introduces huge amount of student information and many</w:t>
      </w:r>
      <w:r w:rsidR="002739C8">
        <w:rPr>
          <w:rFonts w:ascii="LiberationSans" w:hAnsi="LiberationSans" w:cs="LiberationSans"/>
          <w:sz w:val="24"/>
          <w:szCs w:val="24"/>
          <w:lang w:val="en-GB"/>
        </w:rPr>
        <w:t xml:space="preserve"> 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student </w:t>
      </w:r>
      <w:proofErr w:type="gramStart"/>
      <w:r>
        <w:rPr>
          <w:rFonts w:ascii="LiberationSans" w:hAnsi="LiberationSans" w:cs="LiberationSans"/>
          <w:sz w:val="24"/>
          <w:szCs w:val="24"/>
          <w:lang w:val="en-GB"/>
        </w:rPr>
        <w:t>service</w:t>
      </w:r>
      <w:proofErr w:type="gramEnd"/>
      <w:r>
        <w:rPr>
          <w:rFonts w:ascii="LiberationSans" w:hAnsi="LiberationSans" w:cs="LiberationSans"/>
          <w:sz w:val="24"/>
          <w:szCs w:val="24"/>
          <w:lang w:val="en-GB"/>
        </w:rPr>
        <w:t>. The system offers the contents and service to both mobile and desktop</w:t>
      </w:r>
      <w:r w:rsidR="002739C8">
        <w:rPr>
          <w:rFonts w:ascii="LiberationSans" w:hAnsi="LiberationSans" w:cs="LiberationSans"/>
          <w:sz w:val="24"/>
          <w:szCs w:val="24"/>
          <w:lang w:val="en-GB"/>
        </w:rPr>
        <w:t xml:space="preserve"> </w:t>
      </w:r>
      <w:r>
        <w:rPr>
          <w:rFonts w:ascii="LiberationSans" w:hAnsi="LiberationSans" w:cs="LiberationSans"/>
          <w:sz w:val="24"/>
          <w:szCs w:val="24"/>
          <w:lang w:val="en-GB"/>
        </w:rPr>
        <w:t>users via web-based.</w:t>
      </w:r>
    </w:p>
    <w:p w14:paraId="7C163545" w14:textId="3CBBE7D7" w:rsidR="00CC46A0" w:rsidRDefault="00CC46A0" w:rsidP="00AD6725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  <w:lang w:val="en-GB"/>
        </w:rPr>
      </w:pPr>
      <w:r>
        <w:rPr>
          <w:rFonts w:ascii="LiberationSans" w:hAnsi="LiberationSans" w:cs="LiberationSans"/>
          <w:sz w:val="24"/>
          <w:szCs w:val="24"/>
          <w:lang w:val="en-GB"/>
        </w:rPr>
        <w:t xml:space="preserve">The system consists of following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modules: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(1)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Storage,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(2)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Data Processing,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(3)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Student</w:t>
      </w:r>
      <w:r w:rsidR="002739C8">
        <w:rPr>
          <w:rFonts w:ascii="LiberationSans" w:hAnsi="LiberationSans" w:cs="LiberationSans"/>
          <w:sz w:val="24"/>
          <w:szCs w:val="24"/>
          <w:lang w:val="en-GB"/>
        </w:rPr>
        <w:t xml:space="preserve"> 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Area,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(4)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Employee Area,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(5)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System Administration Area,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(6)</w:t>
      </w:r>
      <w:r>
        <w:rPr>
          <w:rFonts w:ascii="LiberationSans" w:hAnsi="LiberationSans" w:cs="LiberationSans"/>
          <w:sz w:val="24"/>
          <w:szCs w:val="24"/>
          <w:lang w:val="en-GB"/>
        </w:rPr>
        <w:t xml:space="preserve"> Supervisors Area, </w:t>
      </w:r>
      <w:r w:rsidRPr="00CC46A0">
        <w:rPr>
          <w:rFonts w:ascii="LiberationSans" w:hAnsi="LiberationSans" w:cs="LiberationSans"/>
          <w:b/>
          <w:bCs/>
          <w:sz w:val="24"/>
          <w:szCs w:val="24"/>
          <w:lang w:val="en-GB"/>
        </w:rPr>
        <w:t>(7)</w:t>
      </w:r>
      <w:r w:rsidR="002739C8">
        <w:rPr>
          <w:rFonts w:ascii="LiberationSans" w:hAnsi="LiberationSans" w:cs="LiberationSans"/>
          <w:sz w:val="24"/>
          <w:szCs w:val="24"/>
          <w:lang w:val="en-GB"/>
        </w:rPr>
        <w:t xml:space="preserve"> </w:t>
      </w:r>
      <w:r>
        <w:rPr>
          <w:rFonts w:ascii="LiberationSans" w:hAnsi="LiberationSans" w:cs="LiberationSans"/>
          <w:sz w:val="24"/>
          <w:szCs w:val="24"/>
          <w:lang w:val="en-GB"/>
        </w:rPr>
        <w:t>Security.</w:t>
      </w:r>
    </w:p>
    <w:p w14:paraId="0FBA008B" w14:textId="6DB39B60" w:rsidR="00AD6725" w:rsidRPr="002739C8" w:rsidRDefault="00171DB9" w:rsidP="00AD6725">
      <w:pPr>
        <w:autoSpaceDE w:val="0"/>
        <w:autoSpaceDN w:val="0"/>
        <w:adjustRightInd w:val="0"/>
        <w:spacing w:after="240" w:line="240" w:lineRule="auto"/>
        <w:jc w:val="both"/>
        <w:rPr>
          <w:rFonts w:ascii="LiberationSans" w:hAnsi="LiberationSans" w:cs="LiberationSans"/>
          <w:sz w:val="24"/>
          <w:szCs w:val="24"/>
          <w:lang w:val="en-GB"/>
        </w:rPr>
      </w:pPr>
      <w:r>
        <w:rPr>
          <w:rFonts w:ascii="LiberationSans" w:hAnsi="LiberationSans" w:cs="LiberationSans"/>
          <w:noProof/>
          <w:sz w:val="24"/>
          <w:szCs w:val="24"/>
          <w:lang w:val="en-GB"/>
        </w:rPr>
        <w:pict w14:anchorId="1E5CA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4.75pt;width:446.3pt;height:37.5pt;z-index:251658240;mso-position-horizontal:center;mso-position-horizontal-relative:margin" fillcolor="#4bacc6 [3208]" strokecolor="white [3212]" strokeweight="2.25pt">
            <v:shadow on="t" type="perspective" color="#205867 [1608]" opacity=".5" offset="1pt" offset2="-1pt"/>
            <v:textbox style="mso-next-textbox:#_x0000_s1026">
              <w:txbxContent>
                <w:p w14:paraId="623BCE71" w14:textId="2509D6D7" w:rsidR="00AD6725" w:rsidRPr="00357C03" w:rsidRDefault="00AD6725" w:rsidP="00AD6725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n-GB"/>
                    </w:rPr>
                  </w:pPr>
                  <w:r w:rsidRPr="00357C03">
                    <w:rPr>
                      <w:b/>
                      <w:bCs/>
                      <w:sz w:val="44"/>
                      <w:szCs w:val="44"/>
                      <w:lang w:val="en-GB"/>
                    </w:rPr>
                    <w:t>Storage</w:t>
                  </w:r>
                </w:p>
              </w:txbxContent>
            </v:textbox>
            <w10:wrap anchorx="margin"/>
          </v:shape>
        </w:pict>
      </w:r>
    </w:p>
    <w:p w14:paraId="5DD1DEEF" w14:textId="4986456A" w:rsidR="00AD6725" w:rsidRDefault="00AD6725" w:rsidP="00F02C07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744F9DD0" w14:textId="4BCBF62E" w:rsidR="00AD6725" w:rsidRDefault="00171DB9" w:rsidP="00F02C07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E5CABA3">
          <v:shape id="_x0000_s1027" type="#_x0000_t202" style="position:absolute;margin-left:1.2pt;margin-top:4.65pt;width:255.3pt;height:37.5pt;z-index:251659264;mso-position-horizontal-relative:margin" fillcolor="#f79646 [3209]" strokecolor="white [3212]" strokeweight="3pt">
            <v:shadow on="t" type="perspective" color="#974706 [1609]" opacity=".5" offset="1pt" offset2="-1pt"/>
            <v:textbox style="mso-next-textbox:#_x0000_s1027">
              <w:txbxContent>
                <w:p w14:paraId="35803B42" w14:textId="4EB53BA9" w:rsidR="00AD6725" w:rsidRPr="00357C03" w:rsidRDefault="00AD6725" w:rsidP="00AD6725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n-GB"/>
                    </w:rPr>
                  </w:pPr>
                  <w:r w:rsidRPr="00357C03">
                    <w:rPr>
                      <w:b/>
                      <w:bCs/>
                      <w:sz w:val="44"/>
                      <w:szCs w:val="44"/>
                      <w:lang w:val="en-GB"/>
                    </w:rPr>
                    <w:t>Data Processing</w:t>
                  </w:r>
                </w:p>
              </w:txbxContent>
            </v:textbox>
            <w10:wrap anchorx="margin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E5CABA3">
          <v:shape id="_x0000_s1028" type="#_x0000_t202" style="position:absolute;margin-left:261.45pt;margin-top:4.65pt;width:187.8pt;height:37.5pt;z-index:251660288;mso-position-horizontal-relative:margin" fillcolor="#e36c0a [2409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14:paraId="1EFC67B1" w14:textId="63B2209B" w:rsidR="00AD6725" w:rsidRPr="00357C03" w:rsidRDefault="00AD6725" w:rsidP="00AD6725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n-GB"/>
                    </w:rPr>
                  </w:pPr>
                  <w:r w:rsidRPr="00357C03">
                    <w:rPr>
                      <w:b/>
                      <w:bCs/>
                      <w:sz w:val="44"/>
                      <w:szCs w:val="44"/>
                      <w:lang w:val="en-GB"/>
                    </w:rPr>
                    <w:t>Security</w:t>
                  </w:r>
                </w:p>
              </w:txbxContent>
            </v:textbox>
            <w10:wrap anchorx="margin"/>
          </v:shape>
        </w:pict>
      </w:r>
    </w:p>
    <w:p w14:paraId="417F5D81" w14:textId="707B651E" w:rsidR="00AD6725" w:rsidRDefault="00171DB9" w:rsidP="00F02C07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  <w:lang w:val="en-GB"/>
        </w:rPr>
        <w:pict w14:anchorId="1E5CABA3">
          <v:shape id="_x0000_s1032" type="#_x0000_t202" style="position:absolute;margin-left:207.45pt;margin-top:20.5pt;width:121.8pt;height:63pt;z-index:251663360;mso-position-horizontal-relative:margin" fillcolor="#ffc000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14:paraId="666D5F7D" w14:textId="3877A20E" w:rsidR="00270890" w:rsidRDefault="00270890" w:rsidP="00B0350A">
                  <w:pPr>
                    <w:spacing w:after="0"/>
                    <w:jc w:val="center"/>
                    <w:rPr>
                      <w:sz w:val="34"/>
                      <w:szCs w:val="34"/>
                      <w:lang w:val="en-GB"/>
                    </w:rPr>
                  </w:pPr>
                  <w:r w:rsidRPr="00270890">
                    <w:rPr>
                      <w:sz w:val="34"/>
                      <w:szCs w:val="34"/>
                      <w:lang w:val="en-GB"/>
                    </w:rPr>
                    <w:t>System Admin</w:t>
                  </w:r>
                </w:p>
                <w:p w14:paraId="6090D41E" w14:textId="016FBA9D" w:rsidR="00270890" w:rsidRPr="00B0350A" w:rsidRDefault="00270890" w:rsidP="00B0350A">
                  <w:pPr>
                    <w:spacing w:after="0"/>
                    <w:jc w:val="center"/>
                    <w:rPr>
                      <w:sz w:val="40"/>
                      <w:szCs w:val="40"/>
                      <w:lang w:val="en-GB"/>
                    </w:rPr>
                  </w:pPr>
                  <w:r w:rsidRPr="00B0350A">
                    <w:rPr>
                      <w:sz w:val="40"/>
                      <w:szCs w:val="40"/>
                      <w:lang w:val="en-GB"/>
                    </w:rPr>
                    <w:t>Area</w:t>
                  </w:r>
                </w:p>
              </w:txbxContent>
            </v:textbox>
            <w10:wrap anchorx="margin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  <w:lang w:val="en-GB"/>
        </w:rPr>
        <w:pict w14:anchorId="1E5CABA3">
          <v:shape id="_x0000_s1031" type="#_x0000_t202" style="position:absolute;margin-left:97.2pt;margin-top:21.25pt;width:98.55pt;height:62.25pt;z-index:251662336;mso-position-horizontal-relative:margin" fillcolor="#ffc000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14:paraId="48965681" w14:textId="568D6408" w:rsidR="00270890" w:rsidRPr="00270890" w:rsidRDefault="00270890" w:rsidP="00270890">
                  <w:pPr>
                    <w:spacing w:after="0" w:line="240" w:lineRule="auto"/>
                    <w:jc w:val="center"/>
                    <w:rPr>
                      <w:sz w:val="40"/>
                      <w:szCs w:val="40"/>
                      <w:lang w:val="en-GB"/>
                    </w:rPr>
                  </w:pPr>
                  <w:r w:rsidRPr="00270890">
                    <w:rPr>
                      <w:sz w:val="40"/>
                      <w:szCs w:val="40"/>
                      <w:lang w:val="en-GB"/>
                    </w:rPr>
                    <w:t>Employee Area</w:t>
                  </w:r>
                </w:p>
              </w:txbxContent>
            </v:textbox>
            <w10:wrap anchorx="margin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  <w:lang w:val="en-GB"/>
        </w:rPr>
        <w:pict w14:anchorId="1E5CABA3">
          <v:shape id="_x0000_s1030" type="#_x0000_t202" style="position:absolute;margin-left:0;margin-top:19pt;width:87.3pt;height:63pt;z-index:251661312;mso-position-horizontal:left;mso-position-horizontal-relative:margin" fillcolor="#ffc000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14:paraId="506E1014" w14:textId="5660FF89" w:rsidR="00270890" w:rsidRPr="00270890" w:rsidRDefault="00270890" w:rsidP="00270890">
                  <w:pPr>
                    <w:spacing w:after="0" w:line="240" w:lineRule="auto"/>
                    <w:jc w:val="center"/>
                    <w:rPr>
                      <w:sz w:val="40"/>
                      <w:szCs w:val="40"/>
                      <w:lang w:val="en-GB"/>
                    </w:rPr>
                  </w:pPr>
                  <w:r w:rsidRPr="00270890">
                    <w:rPr>
                      <w:sz w:val="40"/>
                      <w:szCs w:val="40"/>
                      <w:lang w:val="en-GB"/>
                    </w:rPr>
                    <w:t>Student</w:t>
                  </w:r>
                </w:p>
                <w:p w14:paraId="623806B4" w14:textId="15026464" w:rsidR="00270890" w:rsidRPr="00AD6725" w:rsidRDefault="00270890" w:rsidP="00270890">
                  <w:pPr>
                    <w:jc w:val="center"/>
                    <w:rPr>
                      <w:sz w:val="44"/>
                      <w:szCs w:val="44"/>
                      <w:lang w:val="en-GB"/>
                    </w:rPr>
                  </w:pPr>
                  <w:r w:rsidRPr="00270890">
                    <w:rPr>
                      <w:sz w:val="40"/>
                      <w:szCs w:val="40"/>
                      <w:lang w:val="en-GB"/>
                    </w:rPr>
                    <w:t>Area</w:t>
                  </w:r>
                </w:p>
              </w:txbxContent>
            </v:textbox>
            <w10:wrap anchorx="margin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  <w:lang w:val="en-GB"/>
        </w:rPr>
        <w:pict w14:anchorId="1E5CABA3">
          <v:shape id="_x0000_s1033" type="#_x0000_t202" style="position:absolute;margin-left:339.45pt;margin-top:20.5pt;width:109.05pt;height:63pt;z-index:251664384;mso-position-horizontal-relative:margin" fillcolor="#ffc000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14:paraId="58D58763" w14:textId="76DF8926" w:rsidR="00270890" w:rsidRDefault="00270890" w:rsidP="00B0350A">
                  <w:pPr>
                    <w:spacing w:after="0" w:line="240" w:lineRule="auto"/>
                    <w:jc w:val="center"/>
                    <w:rPr>
                      <w:sz w:val="40"/>
                      <w:szCs w:val="40"/>
                      <w:lang w:val="en-GB"/>
                    </w:rPr>
                  </w:pPr>
                  <w:r w:rsidRPr="00B0350A">
                    <w:rPr>
                      <w:sz w:val="40"/>
                      <w:szCs w:val="40"/>
                      <w:lang w:val="en-GB"/>
                    </w:rPr>
                    <w:t>S</w:t>
                  </w:r>
                  <w:r w:rsidR="00B0350A" w:rsidRPr="00B0350A">
                    <w:rPr>
                      <w:sz w:val="40"/>
                      <w:szCs w:val="40"/>
                      <w:lang w:val="en-GB"/>
                    </w:rPr>
                    <w:t>uperviso</w:t>
                  </w:r>
                  <w:r w:rsidR="00B0350A">
                    <w:rPr>
                      <w:sz w:val="40"/>
                      <w:szCs w:val="40"/>
                      <w:lang w:val="en-GB"/>
                    </w:rPr>
                    <w:t>r</w:t>
                  </w:r>
                </w:p>
                <w:p w14:paraId="789D7701" w14:textId="7696FF6C" w:rsidR="00B0350A" w:rsidRPr="00B0350A" w:rsidRDefault="00B0350A" w:rsidP="00B0350A">
                  <w:pPr>
                    <w:spacing w:after="0" w:line="240" w:lineRule="auto"/>
                    <w:jc w:val="center"/>
                    <w:rPr>
                      <w:sz w:val="44"/>
                      <w:szCs w:val="44"/>
                      <w:lang w:val="en-GB"/>
                    </w:rPr>
                  </w:pPr>
                  <w:r w:rsidRPr="00B0350A">
                    <w:rPr>
                      <w:sz w:val="44"/>
                      <w:szCs w:val="44"/>
                      <w:lang w:val="en-GB"/>
                    </w:rPr>
                    <w:t>Area</w:t>
                  </w:r>
                </w:p>
              </w:txbxContent>
            </v:textbox>
            <w10:wrap anchorx="margin"/>
          </v:shape>
        </w:pict>
      </w:r>
    </w:p>
    <w:p w14:paraId="143027BF" w14:textId="676C3DC1" w:rsidR="00AD6725" w:rsidRPr="00270890" w:rsidRDefault="00AD6725" w:rsidP="00F02C07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  <w:lang w:val="en-GB"/>
        </w:rPr>
      </w:pPr>
    </w:p>
    <w:p w14:paraId="725E1FAC" w14:textId="77777777" w:rsidR="00270890" w:rsidRDefault="00270890" w:rsidP="00F02C07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5971FC46" w14:textId="77777777" w:rsidR="00B0350A" w:rsidRPr="00B0350A" w:rsidRDefault="00B0350A" w:rsidP="00B0350A">
      <w:pPr>
        <w:autoSpaceDE w:val="0"/>
        <w:autoSpaceDN w:val="0"/>
        <w:adjustRightInd w:val="0"/>
        <w:spacing w:before="240" w:line="240" w:lineRule="auto"/>
        <w:rPr>
          <w:rFonts w:asciiTheme="minorBidi" w:hAnsiTheme="minorBidi"/>
          <w:b/>
          <w:bCs/>
          <w:color w:val="990000"/>
          <w:sz w:val="2"/>
          <w:szCs w:val="2"/>
        </w:rPr>
      </w:pPr>
    </w:p>
    <w:p w14:paraId="05543646" w14:textId="41DB9AA8" w:rsidR="00083B5B" w:rsidRPr="003A3002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  <w:lang w:val="en-GB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4D882B9A">
          <v:rect id="_x0000_s1050" style="position:absolute;margin-left:1.2pt;margin-top:4.5pt;width:449.55pt;height:383.25pt;z-index:2516674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fillcolor="#dbe5f1 [660]">
            <v:textbox>
              <w:txbxContent>
                <w:p w14:paraId="4CCA6A81" w14:textId="649D6214" w:rsidR="00B0029D" w:rsidRDefault="00B0029D" w:rsidP="005626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990000"/>
                      <w:sz w:val="36"/>
                      <w:szCs w:val="36"/>
                    </w:rPr>
                  </w:pPr>
                </w:p>
                <w:p w14:paraId="36BC3B12" w14:textId="77777777" w:rsidR="00785971" w:rsidRDefault="00785971" w:rsidP="005626A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</w:p>
                <w:p w14:paraId="34139339" w14:textId="77777777" w:rsidR="00785971" w:rsidRDefault="00785971" w:rsidP="005626A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</w:p>
                <w:p w14:paraId="21121DA4" w14:textId="2521F1F8" w:rsidR="00785971" w:rsidRDefault="00785971" w:rsidP="007859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noProof/>
                      <w:color w:val="990000"/>
                      <w:sz w:val="36"/>
                      <w:szCs w:val="36"/>
                    </w:rPr>
                    <w:drawing>
                      <wp:inline distT="0" distB="0" distL="0" distR="0" wp14:anchorId="224C7B0E" wp14:editId="1DC19E73">
                        <wp:extent cx="514350" cy="5524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Human_D-51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7C8850" w14:textId="6E03C10E" w:rsidR="00B0029D" w:rsidRPr="001B3AFA" w:rsidRDefault="00B0029D" w:rsidP="005626AF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Student</w:t>
                  </w:r>
                </w:p>
                <w:p w14:paraId="0F2F317B" w14:textId="36E85BE3" w:rsidR="00B0029D" w:rsidRDefault="00B0029D" w:rsidP="006D538A"/>
                <w:p w14:paraId="0B19F6D3" w14:textId="7E1EAA94" w:rsidR="006D538A" w:rsidRDefault="006D538A" w:rsidP="006D538A"/>
                <w:p w14:paraId="7982FD3A" w14:textId="313997E0" w:rsidR="006D538A" w:rsidRDefault="006D538A" w:rsidP="006D538A"/>
                <w:p w14:paraId="09844552" w14:textId="3263FF35" w:rsidR="006D538A" w:rsidRDefault="006D538A" w:rsidP="006D538A"/>
                <w:p w14:paraId="4142525F" w14:textId="285ED03E" w:rsidR="006D538A" w:rsidRDefault="006D538A" w:rsidP="006D538A"/>
                <w:p w14:paraId="5867AA2C" w14:textId="3C6A3409" w:rsidR="006D538A" w:rsidRPr="006D538A" w:rsidRDefault="006D538A" w:rsidP="006D538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2060"/>
                    </w:rPr>
                  </w:pPr>
                  <w:r w:rsidRPr="006D538A">
                    <w:rPr>
                      <w:b/>
                      <w:bCs/>
                      <w:color w:val="002060"/>
                    </w:rPr>
                    <w:t xml:space="preserve">                                                                                                                                               </w:t>
                  </w:r>
                  <w:r>
                    <w:rPr>
                      <w:b/>
                      <w:bCs/>
                      <w:color w:val="002060"/>
                    </w:rPr>
                    <w:t xml:space="preserve">       </w:t>
                  </w:r>
                  <w:r w:rsidRPr="006D538A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manage</w:t>
                  </w:r>
                </w:p>
                <w:p w14:paraId="1C6491C4" w14:textId="11DA1BCD" w:rsidR="006D538A" w:rsidRPr="006D538A" w:rsidRDefault="006D538A" w:rsidP="006D538A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</w:rPr>
                  </w:pPr>
                  <w:r w:rsidRPr="006D538A">
                    <w:rPr>
                      <w:b/>
                      <w:bCs/>
                      <w:color w:val="002060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  <w:r w:rsidRPr="006D538A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request   </w:t>
                  </w:r>
                </w:p>
              </w:txbxContent>
            </v:textbox>
          </v:rect>
        </w:pict>
      </w:r>
    </w:p>
    <w:p w14:paraId="46F93C2D" w14:textId="6AC58BAF" w:rsidR="00083B5B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138C35">
          <v:roundrect id="_x0000_s1056" style="position:absolute;margin-left:345.75pt;margin-top:4.55pt;width:97.5pt;height:40.5pt;z-index:25167360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 fillcolor="#f99">
            <v:textbox style="mso-next-textbox:#_x0000_s1056">
              <w:txbxContent>
                <w:p w14:paraId="55EF8A05" w14:textId="3C359255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System</w:t>
                  </w:r>
                </w:p>
                <w:p w14:paraId="6E3B88F7" w14:textId="399E8B49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Admin</w:t>
                  </w: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i</w:t>
                  </w: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strator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C7386B6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1" type="#_x0000_t120" style="position:absolute;margin-left:0;margin-top:1.55pt;width:347.15pt;height:324.75pt;z-index:251668480;mso-wrap-style:square;mso-wrap-distance-left:9pt;mso-wrap-distance-top:0;mso-wrap-distance-right:9pt;mso-wrap-distance-bottom:0;mso-position-horizontal:center;mso-position-horizontal-relative:margin;mso-position-vertical-relative:text;mso-width-relative:page;mso-height-relative:page;mso-position-horizontal-col-start:0;mso-width-col-span:0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43EEEDBD" w14:textId="5BF5911E" w:rsidR="00931C5B" w:rsidRPr="00681FD0" w:rsidRDefault="00681FD0" w:rsidP="00681FD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681FD0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7F5806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81FD0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System</w:t>
                  </w:r>
                </w:p>
                <w:p w14:paraId="45AEA162" w14:textId="2B6C9031" w:rsidR="00681FD0" w:rsidRPr="00681FD0" w:rsidRDefault="00681FD0" w:rsidP="007F5806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681FD0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</w:t>
                  </w:r>
                  <w:r w:rsidR="007F5806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Security   Clean</w:t>
                  </w:r>
                  <w:r w:rsidRPr="00681FD0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Maintenance</w:t>
                  </w:r>
                </w:p>
                <w:p w14:paraId="22C3E178" w14:textId="6B82FB02" w:rsidR="00931C5B" w:rsidRPr="00931C5B" w:rsidRDefault="00931C5B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931C5B">
                    <w:rPr>
                      <w:b/>
                      <w:bCs/>
                      <w:color w:val="FFFFFF" w:themeColor="background1"/>
                    </w:rPr>
                    <w:t xml:space="preserve">  </w:t>
                  </w:r>
                  <w:r w:rsidRPr="00931C5B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Send</w:t>
                  </w:r>
                  <w:r w:rsidR="007F5806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Checks   Threads</w:t>
                  </w:r>
                </w:p>
                <w:p w14:paraId="66ECA046" w14:textId="59B05F8C" w:rsidR="00931C5B" w:rsidRDefault="00931C5B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931C5B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Request</w:t>
                  </w:r>
                </w:p>
                <w:p w14:paraId="0A21F54C" w14:textId="2A9026EF" w:rsidR="00931C5B" w:rsidRDefault="00931C5B" w:rsidP="00681FD0">
                  <w:pPr>
                    <w:spacing w:after="0" w:line="240" w:lineRule="auto"/>
                    <w:jc w:val="right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</w:p>
                <w:p w14:paraId="5B0CE935" w14:textId="5C3F8B95" w:rsidR="00931C5B" w:rsidRDefault="00681FD0" w:rsidP="00681FD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                        Issues</w:t>
                  </w:r>
                </w:p>
                <w:p w14:paraId="021676B5" w14:textId="69DDEB04" w:rsidR="00931C5B" w:rsidRDefault="00931C5B" w:rsidP="00931C5B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Receive</w:t>
                  </w:r>
                  <w:r w:rsidR="00681FD0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           Report    </w:t>
                  </w:r>
                </w:p>
                <w:p w14:paraId="24411A61" w14:textId="5C23DBEB" w:rsidR="00931C5B" w:rsidRDefault="00931C5B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Output</w:t>
                  </w:r>
                  <w:r w:rsidR="00424699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              Store</w:t>
                  </w:r>
                </w:p>
                <w:p w14:paraId="7BF1C71F" w14:textId="42C275AF" w:rsidR="00BD4097" w:rsidRDefault="00424699" w:rsidP="0042469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                          Data</w:t>
                  </w:r>
                </w:p>
                <w:p w14:paraId="580AFF75" w14:textId="38F71228" w:rsidR="00BD4097" w:rsidRDefault="00BD4097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</w:p>
                <w:p w14:paraId="79805C86" w14:textId="5FFDB10D" w:rsidR="00BD4097" w:rsidRDefault="00424699" w:rsidP="0042469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</w:t>
                  </w:r>
                  <w:r w:rsidR="007F5806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Done</w:t>
                  </w:r>
                </w:p>
                <w:p w14:paraId="2AAEA8FE" w14:textId="48BDF721" w:rsidR="00BD4097" w:rsidRDefault="00424699" w:rsidP="0042469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notification</w:t>
                  </w:r>
                </w:p>
                <w:p w14:paraId="58173879" w14:textId="48774CF0" w:rsidR="00BD4097" w:rsidRDefault="00424699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Verify</w:t>
                  </w:r>
                </w:p>
                <w:p w14:paraId="06C517F1" w14:textId="4C39D487" w:rsidR="00BD4097" w:rsidRDefault="00424699" w:rsidP="00BD4097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>Order</w:t>
                  </w:r>
                  <w:r w:rsidR="007F5806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       Processed</w:t>
                  </w:r>
                </w:p>
                <w:p w14:paraId="1062C640" w14:textId="2F662C4A" w:rsidR="00BD4097" w:rsidRDefault="007F5806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                              Document</w:t>
                  </w:r>
                </w:p>
                <w:p w14:paraId="48A24E1E" w14:textId="0680B4DF" w:rsidR="00BD4097" w:rsidRPr="00931C5B" w:rsidRDefault="00424699" w:rsidP="00931C5B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Approval</w:t>
                  </w:r>
                  <w:r w:rsidR="007F5806">
                    <w:rPr>
                      <w:rFonts w:asciiTheme="minorBidi" w:hAnsiTheme="minorBidi"/>
                      <w:b/>
                      <w:bCs/>
                      <w:color w:val="002060"/>
                      <w:sz w:val="24"/>
                      <w:szCs w:val="24"/>
                    </w:rPr>
                    <w:t xml:space="preserve">    Proceed</w:t>
                  </w:r>
                </w:p>
              </w:txbxContent>
            </v:textbox>
            <w10:wrap anchorx="margin"/>
          </v:shape>
        </w:pict>
      </w:r>
    </w:p>
    <w:p w14:paraId="5A9E6183" w14:textId="1DBD0CEF" w:rsidR="00083B5B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78A5F799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8" style="position:absolute;margin-left:196.1pt;margin-top:45.5pt;width:47.25pt;height:16.5pt;rotation:90;flip:x;z-index:251687936" o:connectortype="curved" adj="1165,617564,-129600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7743BABB">
          <v:shape id="_x0000_s1077" type="#_x0000_t38" style="position:absolute;margin-left:165.35pt;margin-top:43.25pt;width:53.25pt;height:25.5pt;rotation:270;flip:x;z-index:251686912" o:connectortype="curved" adj="2271,444071,-112259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138C35">
          <v:roundrect id="_x0000_s1053" style="position:absolute;margin-left:154.5pt;margin-top:2.35pt;width:64.5pt;height:25.5pt;z-index:2516705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>
            <v:textbox style="mso-next-textbox:#_x0000_s1053">
              <w:txbxContent>
                <w:p w14:paraId="37E34E83" w14:textId="7DC0B615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Security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4AA8554F">
          <v:shape id="_x0000_s1065" type="#_x0000_t38" style="position:absolute;margin-left:283.5pt;margin-top:21.85pt;width:128.25pt;height:89.25pt;flip:y;z-index:251679744" o:connectortype="curved" adj="21650,133775,-59874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6FCA4F63">
          <v:shape id="_x0000_s1064" type="#_x0000_t38" style="position:absolute;margin-left:264.75pt;margin-top:18.85pt;width:96pt;height:70.5pt;rotation:180;flip:y;z-index:251678720" o:connectortype="curved" adj="21262,141089,-97369">
            <v:stroke endarrow="block"/>
          </v:shape>
        </w:pict>
      </w:r>
    </w:p>
    <w:p w14:paraId="3B6B0266" w14:textId="6D7ACB8E" w:rsidR="00083B5B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E0054B">
          <v:shape id="_x0000_s1060" type="#_x0000_t38" style="position:absolute;margin-left:49.5pt;margin-top:27.9pt;width:127.5pt;height:31.5pt;z-index:251676672" o:connectortype="curved" adj="20965,-337886,-21346">
            <v:stroke endarrow="block"/>
          </v:shape>
        </w:pict>
      </w:r>
    </w:p>
    <w:p w14:paraId="48AF9AD1" w14:textId="01C8E5E2" w:rsidR="00083B5B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035244BA">
          <v:shape id="_x0000_s1062" type="#_x0000_t38" style="position:absolute;margin-left:30.75pt;margin-top:19.7pt;width:135.75pt;height:41.25pt;rotation:180;z-index:251677696" o:connectortype="curved" adj="21289,-294545,-37949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0DA0420A">
          <v:shape id="_x0000_s1052" type="#_x0000_t120" style="position:absolute;margin-left:0;margin-top:18.2pt;width:110.5pt;height:91.5pt;z-index:251669504;mso-left-percent:-10001;mso-top-percent:-10001;mso-wrap-distance-left:9pt;mso-wrap-distance-top:0;mso-wrap-distance-right:9pt;mso-wrap-distance-bottom:0;mso-position-horizontal:center;mso-position-horizontal-relative:margin;mso-position-vertical:absolute;mso-position-vertical-relative:text;mso-left-percent:-10001;mso-top-percent:-10001;mso-width-relative:page;mso-height-relative:page;mso-position-horizontal-col-start:0;mso-width-col-span:0;v-text-anchor:top" fillcolor="#ffc000">
            <v:textbox>
              <w:txbxContent>
                <w:p w14:paraId="393A3F17" w14:textId="7383CD95" w:rsidR="00785971" w:rsidRPr="00785971" w:rsidRDefault="00785971" w:rsidP="0078597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78597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GB"/>
                    </w:rPr>
                    <w:t>Student</w:t>
                  </w:r>
                </w:p>
                <w:p w14:paraId="2272BD13" w14:textId="6FDE81A7" w:rsidR="00785971" w:rsidRPr="00785971" w:rsidRDefault="00785971" w:rsidP="0078597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78597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GB"/>
                    </w:rPr>
                    <w:t>Affairs</w:t>
                  </w:r>
                </w:p>
                <w:p w14:paraId="4620D4F6" w14:textId="2E80BAB1" w:rsidR="00785971" w:rsidRPr="00785971" w:rsidRDefault="00785971" w:rsidP="0078597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8597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GB"/>
                    </w:rPr>
                    <w:t>System</w:t>
                  </w:r>
                </w:p>
              </w:txbxContent>
            </v:textbox>
            <w10:wrap anchorx="margin"/>
          </v:shape>
        </w:pict>
      </w:r>
    </w:p>
    <w:p w14:paraId="271B0381" w14:textId="22B2FDD6" w:rsidR="00083B5B" w:rsidRDefault="00083B5B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1BAC2382" w14:textId="53B2FFA4" w:rsidR="00083B5B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5062639">
          <v:shape id="_x0000_s1073" type="#_x0000_t38" style="position:absolute;margin-left:283.5pt;margin-top:9.3pt;width:68.25pt;height:36pt;z-index:251682816" o:connectortype="curved" adj="21711,-344250,-112510">
            <v:stroke endarrow="block"/>
          </v:shape>
        </w:pict>
      </w:r>
    </w:p>
    <w:p w14:paraId="29270C86" w14:textId="5E2B70A9" w:rsidR="00B0029D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438DEDCB">
          <v:shape id="_x0000_s1079" type="#_x0000_t38" style="position:absolute;margin-left:5in;margin-top:49.1pt;width:75.75pt;height:33.75pt;rotation:90;flip:x;z-index:251688960" o:connectortype="curved" adj="-100,398880,-129172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138C35">
          <v:roundrect id="_x0000_s1055" style="position:absolute;margin-left:313.5pt;margin-top:18.35pt;width:66pt;height:25.5pt;z-index:2516725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>
            <v:textbox>
              <w:txbxContent>
                <w:p w14:paraId="3A9ABE68" w14:textId="64F62E94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Storage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67FFE0D7">
          <v:shape id="_x0000_s1074" type="#_x0000_t38" style="position:absolute;margin-left:260.25pt;margin-top:12.35pt;width:42.75pt;height:18.75pt;rotation:180;z-index:251683840" o:connectortype="curved" adj="24000,-721440,-189474">
            <v:stroke endarrow="block"/>
          </v:shape>
        </w:pict>
      </w:r>
    </w:p>
    <w:p w14:paraId="6D634ADA" w14:textId="7CF036A8" w:rsidR="00B0029D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266DD101">
          <v:shape id="_x0000_s1083" type="#_x0000_t38" style="position:absolute;margin-left:244.5pt;margin-top:16.9pt;width:110.25pt;height:18.75pt;flip:y;z-index:251689984" o:connectortype="curved" adj="22099,758592,-62008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138C35">
          <v:roundrect id="_x0000_s1054" style="position:absolute;margin-left:153.3pt;margin-top:.4pt;width:88.4pt;height:40.5pt;z-index:25167155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>
            <v:textbox style="mso-next-textbox:#_x0000_s1054">
              <w:txbxContent>
                <w:p w14:paraId="2282B0B6" w14:textId="27C28208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</w:t>
                  </w:r>
                </w:p>
                <w:p w14:paraId="6C03361C" w14:textId="2A6E045E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Processing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51D979A7">
          <v:shape id="_x0000_s1070" type="#_x0000_t38" style="position:absolute;margin-left:47.25pt;margin-top:19.15pt;width:106.5pt;height:52.5pt;rotation:180;flip:y;z-index:251680768" o:connectortype="curved" adj="21295,264754,-45786">
            <v:stroke endarrow="block"/>
          </v:shape>
        </w:pict>
      </w:r>
    </w:p>
    <w:p w14:paraId="284A9833" w14:textId="7110CE38" w:rsidR="00B0029D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0B7F6A3E">
          <v:shape id="_x0000_s1076" type="#_x0000_t38" style="position:absolute;margin-left:240.75pt;margin-top:13.2pt;width:105.75pt;height:54.75pt;rotation:180;z-index:251685888" o:connectortype="curved" adj="15697,-285830,-85481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27EB2B81">
          <v:shape id="_x0000_s1071" type="#_x0000_t38" style="position:absolute;margin-left:102pt;margin-top:11.7pt;width:101.25pt;height:46.5pt;flip:y;z-index:251681792" o:connectortype="curved" adj="21834,332013,-37120">
            <v:stroke endarrow="block"/>
          </v:shape>
        </w:pict>
      </w:r>
    </w:p>
    <w:p w14:paraId="189BA115" w14:textId="0FF213BB" w:rsidR="00B0029D" w:rsidRDefault="00171DB9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138C35">
          <v:roundrect id="_x0000_s1057" style="position:absolute;margin-left:348pt;margin-top:17.75pt;width:81pt;height:25.5pt;z-index:2516746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color="#f99">
            <v:textbox>
              <w:txbxContent>
                <w:p w14:paraId="22C32EAB" w14:textId="64D20693" w:rsidR="001B3AFA" w:rsidRPr="00C4140C" w:rsidRDefault="001B3AFA" w:rsidP="00C4140C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C4140C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Employee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1A138C35">
          <v:roundrect id="_x0000_s1058" style="position:absolute;margin-left:12.75pt;margin-top:14.75pt;width:89.25pt;height:23.25pt;z-index:2516756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color="#f99">
            <v:textbox>
              <w:txbxContent>
                <w:p w14:paraId="063AFA87" w14:textId="38106367" w:rsidR="001B3AFA" w:rsidRPr="001B3AFA" w:rsidRDefault="001B3AFA" w:rsidP="001B3AF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1B3AF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Supervisors</w:t>
                  </w:r>
                </w:p>
              </w:txbxContent>
            </v:textbox>
          </v:roundrect>
        </w:pict>
      </w:r>
    </w:p>
    <w:p w14:paraId="229B2A06" w14:textId="3B1B7DD3" w:rsidR="00B0029D" w:rsidRDefault="00B0029D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066E4D81" w14:textId="77777777" w:rsidR="00B0029D" w:rsidRDefault="00B0029D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112CBEDD" w14:textId="52622ED9" w:rsidR="00F02C07" w:rsidRPr="005E2F7D" w:rsidRDefault="00CC46A0" w:rsidP="00B0350A">
      <w:pPr>
        <w:autoSpaceDE w:val="0"/>
        <w:autoSpaceDN w:val="0"/>
        <w:adjustRightInd w:val="0"/>
        <w:spacing w:line="240" w:lineRule="auto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color w:val="990000"/>
          <w:sz w:val="36"/>
          <w:szCs w:val="36"/>
        </w:rPr>
        <w:lastRenderedPageBreak/>
        <w:t>Storage</w:t>
      </w:r>
    </w:p>
    <w:p w14:paraId="52FDBF85" w14:textId="1CE2CCD6" w:rsidR="00EB1D33" w:rsidRDefault="00EB1D33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 w:rsidRPr="00EB1D33">
        <w:rPr>
          <w:rFonts w:cstheme="minorHAnsi"/>
          <w:b/>
          <w:bCs/>
          <w:sz w:val="24"/>
          <w:szCs w:val="24"/>
          <w:lang w:val="en-GB"/>
        </w:rPr>
        <w:t>Student affairs</w:t>
      </w:r>
      <w:r w:rsidRPr="00EB1D33">
        <w:rPr>
          <w:rFonts w:cstheme="minorHAnsi"/>
          <w:sz w:val="24"/>
          <w:szCs w:val="24"/>
          <w:lang w:val="en-GB"/>
        </w:rPr>
        <w:t xml:space="preserve"> uses traditional structured database which provide better queries and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data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 xml:space="preserve">processing over structured contents. </w:t>
      </w:r>
      <w:r w:rsidRPr="00EB1D33">
        <w:rPr>
          <w:rFonts w:cstheme="minorHAnsi"/>
          <w:b/>
          <w:bCs/>
          <w:sz w:val="24"/>
          <w:szCs w:val="24"/>
          <w:lang w:val="en-GB"/>
        </w:rPr>
        <w:t>MySQL</w:t>
      </w:r>
      <w:r w:rsidRPr="00EB1D33">
        <w:rPr>
          <w:rFonts w:cstheme="minorHAnsi"/>
          <w:sz w:val="24"/>
          <w:szCs w:val="24"/>
          <w:lang w:val="en-GB"/>
        </w:rPr>
        <w:t xml:space="preserve"> is the world’s most popular open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source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database. With its proven performance, reliability, and ease-of-use, MySQL [1]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has become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the leading database choice for web-based applications, used by high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profile web properties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including Facebook, Twitter, YouTube, and all five of the top five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websites. Additionally, it is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an extremely popular choice as embedded database,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distributed by thousands of ISVs and OEMs.</w:t>
      </w:r>
    </w:p>
    <w:p w14:paraId="2DCAB213" w14:textId="52A01A07" w:rsidR="009A5A0D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536F9D79">
          <v:rect id="_x0000_s1213" style="position:absolute;left:0;text-align:left;margin-left:119.95pt;margin-top:4.75pt;width:87.8pt;height:18pt;z-index:251777024" stroked="f">
            <v:textbox style="mso-next-textbox:#_x0000_s1213">
              <w:txbxContent>
                <w:p w14:paraId="374325B9" w14:textId="4C9FC16A" w:rsidR="00853654" w:rsidRPr="00853654" w:rsidRDefault="0027726F" w:rsidP="00853654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16"/>
                      <w:szCs w:val="16"/>
                      <w:lang w:val="en-GB"/>
                    </w:rPr>
                    <w:t>A</w:t>
                  </w:r>
                  <w:r w:rsidR="00853654" w:rsidRPr="00853654">
                    <w:rPr>
                      <w:rFonts w:asciiTheme="minorBidi" w:hAnsiTheme="minorBidi"/>
                      <w:b/>
                      <w:bCs/>
                      <w:sz w:val="16"/>
                      <w:szCs w:val="16"/>
                      <w:lang w:val="en-GB"/>
                    </w:rPr>
                    <w:t>cknowledgement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7F0A8567"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212" type="#_x0000_t90" style="position:absolute;left:0;text-align:left;margin-left:127.85pt;margin-top:-35pt;width:30.8pt;height:113.95pt;rotation:90;flip:x y;z-index:251776000" adj="13095,18806,600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76A651F3">
          <v:oval id="_x0000_s1189" style="position:absolute;left:0;text-align:left;margin-left:1.5pt;margin-top:8.5pt;width:84pt;height:33.75pt;z-index:251760640;mso-position-horizontal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14:paraId="33CCAB60" w14:textId="3571A8FF" w:rsidR="009A5A0D" w:rsidRPr="009A5A0D" w:rsidRDefault="009A5A0D" w:rsidP="009A5A0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9A5A0D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Student</w:t>
                  </w:r>
                </w:p>
              </w:txbxContent>
            </v:textbox>
            <w10:wrap anchorx="margin"/>
          </v:oval>
        </w:pict>
      </w:r>
    </w:p>
    <w:p w14:paraId="278048BF" w14:textId="7B2C3700" w:rsidR="009A5A0D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F0A8567">
          <v:shape id="_x0000_s1206" type="#_x0000_t90" style="position:absolute;left:0;text-align:left;margin-left:23.1pt;margin-top:22.3pt;width:94.65pt;height:98.35pt;rotation:35355273fd;flip:y;z-index:251771904" adj="13095,18806,600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10BD735B">
          <v:rect id="_x0000_s1191" style="position:absolute;left:0;text-align:left;margin-left:373.5pt;margin-top:16.35pt;width:72.75pt;height:38.25pt;z-index:251762688" fillcolor="#4bacc6 [3208]" strokecolor="#f2f2f2 [3041]" strokeweight="3pt">
            <v:shadow on="t" type="perspective" color="#205867 [1608]" opacity=".5" offset="1pt" offset2="-1pt"/>
            <v:textbox style="mso-next-textbox:#_x0000_s1191">
              <w:txbxContent>
                <w:p w14:paraId="6A120BA4" w14:textId="1E340B2E" w:rsidR="009A5A0D" w:rsidRDefault="009A5A0D" w:rsidP="009A5A0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9A5A0D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</w:t>
                  </w: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tudent</w:t>
                  </w:r>
                </w:p>
                <w:p w14:paraId="4D9DB575" w14:textId="0801FFF0" w:rsidR="009A5A0D" w:rsidRPr="009A5A0D" w:rsidRDefault="009A5A0D" w:rsidP="009A5A0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Database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536F9D79">
          <v:rect id="_x0000_s1198" style="position:absolute;left:0;text-align:left;margin-left:246pt;margin-top:19.35pt;width:63.75pt;height:37.5pt;z-index:251765760" stroked="f">
            <v:textbox style="mso-next-textbox:#_x0000_s1198">
              <w:txbxContent>
                <w:p w14:paraId="5C75EA39" w14:textId="0600E2C6" w:rsidR="003F4F58" w:rsidRPr="003F4F58" w:rsidRDefault="003F4F58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3F4F5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Student</w:t>
                  </w:r>
                </w:p>
                <w:p w14:paraId="6B088CE2" w14:textId="23FFD454" w:rsidR="003F4F58" w:rsidRPr="003F4F58" w:rsidRDefault="003F4F58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3F4F5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3A515402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97" type="#_x0000_t13" style="position:absolute;left:0;text-align:left;margin-left:81.85pt;margin-top:14pt;width:53.15pt;height:17pt;rotation:1509251fd;z-index:25176473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10BD735B">
          <v:rect id="_x0000_s1190" style="position:absolute;left:0;text-align:left;margin-left:135pt;margin-top:15.6pt;width:72.75pt;height:38.25pt;z-index:251761664" fillcolor="#4bacc6 [3208]" strokecolor="#f2f2f2 [3041]" strokeweight="3pt">
            <v:shadow on="t" type="perspective" color="#205867 [1608]" opacity=".5" offset="1pt" offset2="-1pt"/>
            <v:textbox>
              <w:txbxContent>
                <w:p w14:paraId="01F3AE32" w14:textId="4ADB71DD" w:rsidR="009A5A0D" w:rsidRPr="009A5A0D" w:rsidRDefault="009A5A0D" w:rsidP="009A5A0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9A5A0D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Submit</w:t>
                  </w:r>
                </w:p>
                <w:p w14:paraId="5FAC087F" w14:textId="2A62DE92" w:rsidR="009A5A0D" w:rsidRPr="009A5A0D" w:rsidRDefault="009A5A0D" w:rsidP="009A5A0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9A5A0D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Request</w:t>
                  </w:r>
                </w:p>
              </w:txbxContent>
            </v:textbox>
          </v:rect>
        </w:pict>
      </w:r>
    </w:p>
    <w:p w14:paraId="0F763CD8" w14:textId="5CE77F18" w:rsidR="009A5A0D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3A515402">
          <v:shape id="_x0000_s1192" type="#_x0000_t13" style="position:absolute;left:0;text-align:left;margin-left:215.25pt;margin-top:2.45pt;width:149.25pt;height:13.5pt;z-index:251763712" fillcolor="#c0504d [3205]" strokecolor="#f2f2f2 [3041]" strokeweight="3pt">
            <v:shadow on="t" type="perspective" color="#622423 [1605]" opacity=".5" offset="1pt" offset2="-1pt"/>
          </v:shape>
        </w:pict>
      </w:r>
    </w:p>
    <w:p w14:paraId="5E2313FB" w14:textId="29B38D93" w:rsidR="009A5A0D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536F9D79">
          <v:rect id="_x0000_s1210" style="position:absolute;left:0;text-align:left;margin-left:244.5pt;margin-top:6.55pt;width:63.75pt;height:34.5pt;z-index:251774976" stroked="f">
            <v:textbox style="mso-next-textbox:#_x0000_s1210">
              <w:txbxContent>
                <w:p w14:paraId="7BA8C801" w14:textId="3CDF3929" w:rsidR="003B439F" w:rsidRPr="003F4F58" w:rsidRDefault="003B439F" w:rsidP="003B439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Updated</w:t>
                  </w:r>
                </w:p>
                <w:p w14:paraId="150DC4AE" w14:textId="77777777" w:rsidR="003B439F" w:rsidRPr="003F4F58" w:rsidRDefault="003B439F" w:rsidP="003B439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3F4F5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3A515402">
          <v:shape id="_x0000_s1209" type="#_x0000_t13" style="position:absolute;left:0;text-align:left;margin-left:215.75pt;margin-top:12.55pt;width:149.25pt;height:13.5pt;rotation:-895898fd;z-index:25177395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536F9D79">
          <v:rect id="_x0000_s1207" style="position:absolute;left:0;text-align:left;margin-left:-5.1pt;margin-top:11.05pt;width:92.1pt;height:37.5pt;z-index:251772928" stroked="f">
            <v:textbox>
              <w:txbxContent>
                <w:p w14:paraId="4791B2AE" w14:textId="4A5560FC" w:rsidR="00F14CD1" w:rsidRDefault="00F14CD1" w:rsidP="00F14CD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Reception</w:t>
                  </w:r>
                </w:p>
                <w:p w14:paraId="48767AEA" w14:textId="55D6B2AD" w:rsidR="00F14CD1" w:rsidRPr="003F4F58" w:rsidRDefault="00F14CD1" w:rsidP="00F14CD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Notification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3CC220F0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00" type="#_x0000_t67" style="position:absolute;left:0;text-align:left;margin-left:404.25pt;margin-top:7.3pt;width:14.25pt;height:27.75pt;z-index:25176780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14:paraId="7C38DEA8" w14:textId="18E715C2" w:rsidR="003F4F58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536F9D79">
          <v:rect id="_x0000_s1203" style="position:absolute;left:0;text-align:left;margin-left:275.25pt;margin-top:15.9pt;width:63.75pt;height:37.5pt;z-index:251770880" stroked="f">
            <v:textbox>
              <w:txbxContent>
                <w:p w14:paraId="12375F55" w14:textId="7689E159" w:rsidR="003F4F58" w:rsidRPr="003F4F58" w:rsidRDefault="00F14CD1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Approve</w:t>
                  </w:r>
                </w:p>
                <w:p w14:paraId="7150FBF8" w14:textId="682C8511" w:rsidR="003F4F58" w:rsidRPr="003F4F58" w:rsidRDefault="00F14CD1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Request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68C15BDF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02" type="#_x0000_t66" style="position:absolute;left:0;text-align:left;margin-left:218.25pt;margin-top:23.75pt;width:148.5pt;height:16.9pt;z-index:25176985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6B345FFE">
          <v:rect id="_x0000_s1199" style="position:absolute;left:0;text-align:left;margin-left:369pt;margin-top:12.9pt;width:84.75pt;height:40.5pt;z-index:251766784" fillcolor="#4bacc6 [3208]" strokecolor="#f2f2f2 [3041]" strokeweight="3pt">
            <v:shadow on="t" type="perspective" color="#205867 [1608]" opacity=".5" offset="1pt" offset2="-1pt"/>
            <v:textbox>
              <w:txbxContent>
                <w:p w14:paraId="7E0EC323" w14:textId="21EBF8B1" w:rsidR="003F4F58" w:rsidRPr="003F4F58" w:rsidRDefault="003F4F58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3F4F5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</w:t>
                  </w:r>
                </w:p>
                <w:p w14:paraId="74B05632" w14:textId="06EF239F" w:rsidR="003F4F58" w:rsidRPr="003F4F58" w:rsidRDefault="003F4F58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3F4F5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Processing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6B345FFE">
          <v:rect id="_x0000_s1201" style="position:absolute;left:0;text-align:left;margin-left:126pt;margin-top:12.9pt;width:84.75pt;height:40.5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9DE0654" w14:textId="71295F63" w:rsidR="003F4F58" w:rsidRPr="003F4F58" w:rsidRDefault="00F14CD1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Certified</w:t>
                  </w:r>
                </w:p>
                <w:p w14:paraId="15A586AE" w14:textId="703C42E9" w:rsidR="003F4F58" w:rsidRPr="003F4F58" w:rsidRDefault="00F14CD1" w:rsidP="003F4F5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Document</w:t>
                  </w:r>
                </w:p>
              </w:txbxContent>
            </v:textbox>
          </v:rect>
        </w:pict>
      </w:r>
    </w:p>
    <w:p w14:paraId="462C1934" w14:textId="068A1D52" w:rsidR="003F4F58" w:rsidRDefault="003F4F58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4FD8AF52" w14:textId="77777777" w:rsidR="003F4F58" w:rsidRPr="00EB1D33" w:rsidRDefault="003F4F58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0F671811" w14:textId="4323E465" w:rsidR="00F02C07" w:rsidRPr="005E2F7D" w:rsidRDefault="00F02C07" w:rsidP="00611DDB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 w:rsidRPr="005E2F7D">
        <w:rPr>
          <w:rFonts w:asciiTheme="minorBidi" w:hAnsiTheme="minorBidi"/>
          <w:b/>
          <w:bCs/>
          <w:color w:val="990000"/>
          <w:sz w:val="36"/>
          <w:szCs w:val="36"/>
        </w:rPr>
        <w:t>D</w:t>
      </w:r>
      <w:r w:rsidR="00CC46A0">
        <w:rPr>
          <w:rFonts w:asciiTheme="minorBidi" w:hAnsiTheme="minorBidi"/>
          <w:b/>
          <w:bCs/>
          <w:color w:val="990000"/>
          <w:sz w:val="36"/>
          <w:szCs w:val="36"/>
        </w:rPr>
        <w:t>ata Processing</w:t>
      </w:r>
    </w:p>
    <w:p w14:paraId="78BE2280" w14:textId="2FED218A" w:rsidR="00EB1D33" w:rsidRDefault="00EB1D33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 w:rsidRPr="00EB1D33">
        <w:rPr>
          <w:rFonts w:cstheme="minorHAnsi"/>
          <w:sz w:val="24"/>
          <w:szCs w:val="24"/>
          <w:lang w:val="en-GB"/>
        </w:rPr>
        <w:t>Data processing module is responsible on providing all data related services like data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B1D33">
        <w:rPr>
          <w:rFonts w:cstheme="minorHAnsi"/>
          <w:sz w:val="24"/>
          <w:szCs w:val="24"/>
          <w:lang w:val="en-GB"/>
        </w:rPr>
        <w:t>modeling</w:t>
      </w:r>
      <w:proofErr w:type="spellEnd"/>
      <w:r w:rsidRPr="00EB1D33">
        <w:rPr>
          <w:rFonts w:cstheme="minorHAnsi"/>
          <w:sz w:val="24"/>
          <w:szCs w:val="24"/>
          <w:lang w:val="en-GB"/>
        </w:rPr>
        <w:t xml:space="preserve"> and correction, data </w:t>
      </w:r>
      <w:r w:rsidRPr="00611DDB">
        <w:rPr>
          <w:rFonts w:cstheme="minorHAnsi"/>
          <w:b/>
          <w:bCs/>
          <w:sz w:val="24"/>
          <w:szCs w:val="24"/>
          <w:lang w:val="en-GB"/>
        </w:rPr>
        <w:t>transformation</w:t>
      </w:r>
      <w:r w:rsidRPr="00EB1D33">
        <w:rPr>
          <w:rFonts w:cstheme="minorHAnsi"/>
          <w:sz w:val="24"/>
          <w:szCs w:val="24"/>
          <w:lang w:val="en-GB"/>
        </w:rPr>
        <w:t xml:space="preserve">, data </w:t>
      </w:r>
      <w:r w:rsidRPr="00611DDB">
        <w:rPr>
          <w:rFonts w:cstheme="minorHAnsi"/>
          <w:b/>
          <w:bCs/>
          <w:sz w:val="24"/>
          <w:szCs w:val="24"/>
          <w:lang w:val="en-GB"/>
        </w:rPr>
        <w:t>classifier</w:t>
      </w:r>
      <w:r w:rsidRPr="00EB1D33">
        <w:rPr>
          <w:rFonts w:cstheme="minorHAnsi"/>
          <w:sz w:val="24"/>
          <w:szCs w:val="24"/>
          <w:lang w:val="en-GB"/>
        </w:rPr>
        <w:t xml:space="preserve"> and </w:t>
      </w:r>
      <w:r w:rsidRPr="00611DDB">
        <w:rPr>
          <w:rFonts w:cstheme="minorHAnsi"/>
          <w:b/>
          <w:bCs/>
          <w:sz w:val="24"/>
          <w:szCs w:val="24"/>
          <w:lang w:val="en-GB"/>
        </w:rPr>
        <w:t>multimedia</w:t>
      </w:r>
      <w:r w:rsidRPr="00EB1D33">
        <w:rPr>
          <w:rFonts w:cstheme="minorHAnsi"/>
          <w:sz w:val="24"/>
          <w:szCs w:val="24"/>
          <w:lang w:val="en-GB"/>
        </w:rPr>
        <w:t xml:space="preserve"> processing.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 xml:space="preserve">Data </w:t>
      </w:r>
      <w:proofErr w:type="spellStart"/>
      <w:r w:rsidRPr="00EB1D33">
        <w:rPr>
          <w:rFonts w:cstheme="minorHAnsi"/>
          <w:sz w:val="24"/>
          <w:szCs w:val="24"/>
          <w:lang w:val="en-GB"/>
        </w:rPr>
        <w:t>modeling</w:t>
      </w:r>
      <w:proofErr w:type="spellEnd"/>
      <w:r w:rsidRPr="00EB1D33">
        <w:rPr>
          <w:rFonts w:cstheme="minorHAnsi"/>
          <w:sz w:val="24"/>
          <w:szCs w:val="24"/>
          <w:lang w:val="en-GB"/>
        </w:rPr>
        <w:t xml:space="preserve"> and correction is required to understand the textual material based on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the related language model. Data transformation is required to allow import and export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of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different data format. The system supports common data formats supported by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common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data processors applications. Multimedia processing is required to enhance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the quality of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multimedia contents like images. It converts multimedia contents to unified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format.</w:t>
      </w:r>
    </w:p>
    <w:p w14:paraId="506C3BA9" w14:textId="77777777" w:rsidR="00E5321D" w:rsidRPr="00E5321D" w:rsidRDefault="00E5321D" w:rsidP="00712BEF">
      <w:pPr>
        <w:tabs>
          <w:tab w:val="left" w:pos="5700"/>
        </w:tabs>
        <w:rPr>
          <w:sz w:val="2"/>
          <w:szCs w:val="2"/>
        </w:rPr>
      </w:pPr>
    </w:p>
    <w:p w14:paraId="32738C47" w14:textId="3B19AED9" w:rsidR="00712BEF" w:rsidRDefault="00171DB9" w:rsidP="00E5321D">
      <w:pPr>
        <w:tabs>
          <w:tab w:val="left" w:pos="5700"/>
        </w:tabs>
        <w:jc w:val="center"/>
      </w:pPr>
      <w:r>
        <w:pict w14:anchorId="01053E57">
          <v:line id="Straight Connector 22" o:spid="_x0000_s1106" style="position:absolute;left:0;text-align:left;flip:x y;z-index:251707392;visibility:visible;mso-wrap-style:square;mso-wrap-distance-left:9pt;mso-wrap-distance-top:0;mso-wrap-distance-right:9pt;mso-wrap-distance-bottom:0;mso-position-horizontal-relative:text;mso-position-vertical-relative:text" from="228.75pt,18.75pt" to="230.2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" strokecolor="black [3200]">
            <v:stroke dashstyle="dash"/>
          </v:line>
        </w:pict>
      </w:r>
      <w:r>
        <w:pict w14:anchorId="6449DF37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9" o:spid="_x0000_s1100" type="#_x0000_t111" style="position:absolute;left:0;text-align:left;margin-left:308.5pt;margin-top:7.75pt;width:144.75pt;height:24.9pt;z-index:251701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14:paraId="3C6FAA69" w14:textId="77777777" w:rsidR="00712BEF" w:rsidRDefault="00712BEF" w:rsidP="00712BEF">
                  <w:pPr>
                    <w:jc w:val="center"/>
                  </w:pPr>
                  <w:r>
                    <w:rPr>
                      <w:b/>
                      <w:bCs/>
                    </w:rPr>
                    <w:t>Student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>request</w:t>
                  </w:r>
                </w:p>
                <w:p w14:paraId="22E96253" w14:textId="77777777" w:rsidR="00712BEF" w:rsidRDefault="00712BEF" w:rsidP="00712BEF"/>
              </w:txbxContent>
            </v:textbox>
          </v:shape>
        </w:pict>
      </w:r>
      <w:r>
        <w:pict w14:anchorId="41353E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103" type="#_x0000_t32" style="position:absolute;left:0;text-align:left;margin-left:115.5pt;margin-top:18.75pt;width:20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" adj="-19565,-1,-19565" strokecolor="#4579b8 [3044]">
            <v:stroke endarrow="block"/>
          </v:shape>
        </w:pict>
      </w:r>
      <w:r>
        <w:pict w14:anchorId="32B1B5EF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10" o:spid="_x0000_s1101" type="#_x0000_t114" style="position:absolute;left:0;text-align:left;margin-left:11.25pt;margin-top:2.25pt;width:102.7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14:paraId="07F8C2A6" w14:textId="77777777" w:rsidR="00712BEF" w:rsidRDefault="00712BEF" w:rsidP="00712BEF">
                  <w:pPr>
                    <w:jc w:val="center"/>
                  </w:pPr>
                  <w:r>
                    <w:rPr>
                      <w:b/>
                      <w:bCs/>
                    </w:rPr>
                    <w:t>Data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>collection</w:t>
                  </w:r>
                </w:p>
              </w:txbxContent>
            </v:textbox>
          </v:shape>
        </w:pict>
      </w:r>
    </w:p>
    <w:p w14:paraId="15D947BA" w14:textId="71CB14CE" w:rsidR="00712BEF" w:rsidRDefault="00171DB9" w:rsidP="00E5321D">
      <w:pPr>
        <w:tabs>
          <w:tab w:val="left" w:pos="5700"/>
        </w:tabs>
        <w:jc w:val="center"/>
      </w:pPr>
      <w:r>
        <w:pict w14:anchorId="669D5D4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5" o:spid="_x0000_s1109" type="#_x0000_t34" style="position:absolute;left:0;text-align:left;margin-left:346.7pt;margin-top:40.9pt;width:62.35pt;height:.05pt;rotation:90;z-index:25171046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" adj="10791,-176709600,-155860" strokecolor="#4579b8 [3044]">
            <v:stroke endarrow="block"/>
          </v:shape>
        </w:pict>
      </w:r>
      <w:r>
        <w:pict w14:anchorId="3E104343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27" o:spid="_x0000_s1111" type="#_x0000_t176" style="position:absolute;left:0;text-align:left;margin-left:175.45pt;margin-top:15.7pt;width:106.5pt;height:39.75pt;z-index:2517125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Flowchart: Alternate Process 27">
              <w:txbxContent>
                <w:p w14:paraId="3372803A" w14:textId="77777777" w:rsidR="00712BEF" w:rsidRDefault="00712BEF" w:rsidP="00712BEF">
                  <w:pPr>
                    <w:jc w:val="center"/>
                  </w:pPr>
                  <w:r>
                    <w:t>Data cleaning/preparing</w:t>
                  </w:r>
                </w:p>
              </w:txbxContent>
            </v:textbox>
            <w10:wrap anchorx="margin"/>
          </v:shape>
        </w:pict>
      </w:r>
      <w:r>
        <w:pict w14:anchorId="10F12C59">
          <v:shape id="Straight Arrow Connector 26" o:spid="_x0000_s1110" type="#_x0000_t34" style="position:absolute;left:0;text-align:left;margin-left:29.65pt;margin-top:47.7pt;width:48.75pt;height:.05pt;rotation:270;z-index:25171148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" adj="10789,-203644800,-55828" strokecolor="#4579b8 [3044]">
            <v:stroke endarrow="block"/>
          </v:shape>
        </w:pict>
      </w:r>
    </w:p>
    <w:p w14:paraId="4BA16C6F" w14:textId="381FDA6E" w:rsidR="00712BEF" w:rsidRDefault="00712BEF" w:rsidP="00E5321D">
      <w:pPr>
        <w:tabs>
          <w:tab w:val="left" w:pos="5700"/>
        </w:tabs>
        <w:jc w:val="center"/>
      </w:pPr>
    </w:p>
    <w:p w14:paraId="0AC9AB34" w14:textId="33FDDD5D" w:rsidR="00712BEF" w:rsidRDefault="00171DB9" w:rsidP="00E5321D">
      <w:pPr>
        <w:tabs>
          <w:tab w:val="left" w:pos="5700"/>
        </w:tabs>
        <w:jc w:val="center"/>
      </w:pPr>
      <w:r>
        <w:pict w14:anchorId="306E8E58">
          <v:shape id="Text Box 8" o:spid="_x0000_s1099" type="#_x0000_t202" style="position:absolute;left:0;text-align:left;margin-left:324.05pt;margin-top:23.35pt;width:114.75pt;height:26.4pt;z-index:251700224;visibility:visible;mso-wrap-style:square;mso-wrap-distance-left:9pt;mso-wrap-distance-top:0;mso-wrap-distance-right:9pt;mso-wrap-distance-bottom:0;mso-position-horizontal-relative:margin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" fillcolor="#2b768a [2152]" stroked="f">
            <v:fill color2="#92cddc [1944]" rotate="t" angle="180" colors="0 #2c778b;31457f #50aec8;1 #93cddd" focus="100%" type="gradient"/>
            <v:textbox>
              <w:txbxContent>
                <w:p w14:paraId="0C06C2C8" w14:textId="77777777" w:rsidR="00712BEF" w:rsidRDefault="00712BEF" w:rsidP="00712B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Request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processing</w:t>
                  </w:r>
                </w:p>
              </w:txbxContent>
            </v:textbox>
            <w10:wrap anchorx="margin"/>
          </v:shape>
        </w:pict>
      </w:r>
      <w:r>
        <w:pict w14:anchorId="7EC913A3"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1" o:spid="_x0000_s1102" type="#_x0000_t109" style="position:absolute;left:0;text-align:left;margin-left:9.9pt;margin-top:23.65pt;width:87pt;height:24.6pt;z-index:-251613184;visibility:visible;mso-wrap-distance-left:9pt;mso-wrap-distance-top:0;mso-wrap-distance-right:9pt;mso-wrap-distance-bottom:0;mso-position-horizontal-relative:margin;mso-position-vertical-relative:text;mso-width-relative:margin;mso-height-relative:margin;v-text-anchor:middle" wrapcoords="-144 -379 -144 22358 21744 22358 21744 -379 -144 -379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 style="mso-next-textbox:#Flowchart: Process 11">
              <w:txbxContent>
                <w:p w14:paraId="0E87051E" w14:textId="2F93F1B8" w:rsidR="00712BEF" w:rsidRDefault="00712BEF" w:rsidP="00E5321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information</w:t>
                  </w:r>
                </w:p>
              </w:txbxContent>
            </v:textbox>
            <w10:wrap type="tight" anchorx="margin"/>
          </v:shape>
        </w:pict>
      </w:r>
      <w:r>
        <w:pict w14:anchorId="03034B5B">
          <v:shape id="Flowchart: Process 19" o:spid="_x0000_s1104" type="#_x0000_t109" style="position:absolute;left:0;text-align:left;margin-left:0;margin-top:23.35pt;width:98.25pt;height:24.45pt;z-index:251705344;visibility:visible;mso-wrap-distance-left:9pt;mso-wrap-distance-top:0;mso-wrap-distance-right:9pt;mso-wrap-distance-bottom:0;mso-position-horizontal:center;mso-position-horizontal-relative:margin;mso-position-vertical-relative:text;mso-height-relative:margin;v-text-anchor:middle" fillcolor="#215a69 [1640]" stroked="f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14:paraId="50B67D52" w14:textId="77777777" w:rsidR="00712BEF" w:rsidRDefault="00712BEF" w:rsidP="00712B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Data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analysis</w:t>
                  </w:r>
                </w:p>
              </w:txbxContent>
            </v:textbox>
            <w10:wrap anchorx="margin"/>
          </v:shape>
        </w:pict>
      </w:r>
    </w:p>
    <w:p w14:paraId="75B9AB4D" w14:textId="16EA06B8" w:rsidR="00712BEF" w:rsidRDefault="00171DB9" w:rsidP="00E5321D">
      <w:pPr>
        <w:tabs>
          <w:tab w:val="left" w:pos="5700"/>
        </w:tabs>
        <w:jc w:val="center"/>
      </w:pPr>
      <w:r>
        <w:rPr>
          <w:noProof/>
        </w:rPr>
        <w:pict w14:anchorId="669D5D46">
          <v:shape id="_x0000_s1117" type="#_x0000_t34" style="position:absolute;left:0;text-align:left;margin-left:-64.75pt;margin-top:35.65pt;width:22.8pt;height:.1pt;rotation:90;z-index:25171865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" adj=",-107989200,-119463" strokecolor="#4579b8 [3044]">
            <v:stroke endarrow="block"/>
          </v:shape>
        </w:pict>
      </w:r>
      <w:r>
        <w:pict w14:anchorId="1C5786DD">
          <v:line id="Straight Connector 24" o:spid="_x0000_s1108" style="position:absolute;left:0;text-align:left;z-index:251709440;visibility:visible;mso-wrap-style:square;mso-wrap-distance-left:9pt;mso-wrap-distance-top:0;mso-wrap-distance-right:9pt;mso-wrap-distance-bottom:0;mso-position-horizontal-relative:text;mso-position-vertical-relative:text" from="191.1pt,13.5pt" to="191.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" strokecolor="black [3200]">
            <v:stroke dashstyle="dash"/>
          </v:line>
        </w:pict>
      </w:r>
      <w:r>
        <w:pict w14:anchorId="3886BB8E">
          <v:shape id="_x0000_s1116" type="#_x0000_t32" style="position:absolute;left:0;text-align:left;margin-left:-8.85pt;margin-top:9.9pt;width:78.75pt;height:.75pt;flip:x;z-index:251717632" o:connectortype="straight" strokecolor="#4f81bd [3204]">
            <v:stroke endarrow="block"/>
          </v:shape>
        </w:pict>
      </w:r>
      <w:r>
        <w:pict w14:anchorId="1FE8941C">
          <v:shape id="Straight Arrow Connector 20" o:spid="_x0000_s1105" type="#_x0000_t34" style="position:absolute;left:0;text-align:left;margin-left:166.35pt;margin-top:11.25pt;width:46.5pt;height:.05pt;rotation:180;flip:y;z-index:25170636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" adj=",210340800,-182206" strokecolor="#4579b8 [3044]">
            <v:stroke endarrow="block"/>
          </v:shape>
        </w:pict>
      </w:r>
    </w:p>
    <w:p w14:paraId="6EED98C3" w14:textId="2D6EFFD1" w:rsidR="00712BEF" w:rsidRDefault="00171DB9" w:rsidP="00E5321D">
      <w:pPr>
        <w:tabs>
          <w:tab w:val="left" w:pos="5700"/>
        </w:tabs>
        <w:jc w:val="center"/>
      </w:pPr>
      <w:r>
        <w:pict w14:anchorId="55691C4D">
          <v:shape id="Flowchart: Data 36" o:spid="_x0000_s1113" type="#_x0000_t111" style="position:absolute;left:0;text-align:left;margin-left:-8.25pt;margin-top:20.9pt;width:108.75pt;height:41.8pt;z-index:25171456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" fillcolor="#81b861" stroked="f">
            <v:fill color2="#61a235" rotate="t" colors="0 #81b861;.5 #6fb242;1 #61a235" focus="100%" type="gradient">
              <o:fill v:ext="view" type="gradientUnscaled"/>
            </v:fill>
            <v:shadow on="t" color="black" opacity="41287f" offset="0,1.5pt"/>
            <v:textbox style="mso-next-textbox:#Flowchart: Data 36">
              <w:txbxContent>
                <w:p w14:paraId="7DC361E5" w14:textId="77777777" w:rsidR="00712BEF" w:rsidRDefault="00712BEF" w:rsidP="00712BE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Employee notification</w:t>
                  </w:r>
                </w:p>
                <w:p w14:paraId="4B8F816E" w14:textId="77777777" w:rsidR="00712BEF" w:rsidRDefault="00712BEF" w:rsidP="00712BEF"/>
              </w:txbxContent>
            </v:textbox>
          </v:shape>
        </w:pict>
      </w:r>
      <w:r>
        <w:pict w14:anchorId="64DD7BF0">
          <v:shape id="Flowchart: Alternate Process 23" o:spid="_x0000_s1107" type="#_x0000_t176" style="position:absolute;left:0;text-align:left;margin-left:256.5pt;margin-top:15.05pt;width:84.55pt;height:40.5pt;z-index:25170841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14:paraId="7EB65496" w14:textId="77777777" w:rsidR="00712BEF" w:rsidRDefault="00712BEF" w:rsidP="00712BEF">
                  <w:pPr>
                    <w:jc w:val="center"/>
                  </w:pPr>
                  <w:r>
                    <w:t>Scientific computing</w:t>
                  </w:r>
                </w:p>
              </w:txbxContent>
            </v:textbox>
          </v:shape>
        </w:pict>
      </w:r>
    </w:p>
    <w:p w14:paraId="2C0A7158" w14:textId="4DDD0741" w:rsidR="00712BEF" w:rsidRDefault="00712BEF" w:rsidP="00E5321D">
      <w:pPr>
        <w:tabs>
          <w:tab w:val="left" w:pos="5700"/>
        </w:tabs>
        <w:jc w:val="center"/>
      </w:pPr>
    </w:p>
    <w:p w14:paraId="27AB043A" w14:textId="3C1C86DF" w:rsidR="00712BEF" w:rsidRDefault="00171DB9" w:rsidP="00E5321D">
      <w:pPr>
        <w:tabs>
          <w:tab w:val="left" w:pos="5700"/>
        </w:tabs>
        <w:jc w:val="center"/>
      </w:pPr>
      <w:r>
        <w:pict w14:anchorId="67662A14">
          <v:shape id="Straight Arrow Connector 35" o:spid="_x0000_s1112" type="#_x0000_t32" style="position:absolute;left:0;text-align:left;margin-left:-74.2pt;margin-top:19.2pt;width:.85pt;height:56.95pt;z-index:25171353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" strokecolor="#4579b8 [3044]">
            <v:stroke endarrow="block"/>
          </v:shape>
        </w:pict>
      </w:r>
    </w:p>
    <w:p w14:paraId="4EAB1F3D" w14:textId="0047CA00" w:rsidR="00F02C07" w:rsidRPr="005E2F7D" w:rsidRDefault="00CC46A0" w:rsidP="00611DDB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color w:val="990000"/>
          <w:sz w:val="36"/>
          <w:szCs w:val="36"/>
        </w:rPr>
        <w:lastRenderedPageBreak/>
        <w:t>Student Area</w:t>
      </w:r>
    </w:p>
    <w:p w14:paraId="46ED2FDE" w14:textId="3BB116D0" w:rsidR="00EB1D33" w:rsidRDefault="00EB1D33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 w:rsidRPr="00EB1D33">
        <w:rPr>
          <w:rFonts w:cstheme="minorHAnsi"/>
          <w:sz w:val="24"/>
          <w:szCs w:val="24"/>
          <w:lang w:val="en-GB"/>
        </w:rPr>
        <w:t>This module provides all student needs in a very comfortable environment. The student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can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b/>
          <w:bCs/>
          <w:sz w:val="24"/>
          <w:szCs w:val="24"/>
          <w:lang w:val="en-GB"/>
        </w:rPr>
        <w:t>request</w:t>
      </w:r>
      <w:r w:rsidRPr="00EB1D33">
        <w:rPr>
          <w:rFonts w:cstheme="minorHAnsi"/>
          <w:sz w:val="24"/>
          <w:szCs w:val="24"/>
          <w:lang w:val="en-GB"/>
        </w:rPr>
        <w:t xml:space="preserve"> the document he wants and fill all the required information and </w:t>
      </w:r>
      <w:r w:rsidRPr="00EB1D33">
        <w:rPr>
          <w:rFonts w:cstheme="minorHAnsi"/>
          <w:b/>
          <w:bCs/>
          <w:sz w:val="24"/>
          <w:szCs w:val="24"/>
          <w:lang w:val="en-GB"/>
        </w:rPr>
        <w:t>pay online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for the documents that require some fees. The student will be notified when his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 xml:space="preserve">document is finished. The student can send his </w:t>
      </w:r>
      <w:r w:rsidRPr="00EB1D33">
        <w:rPr>
          <w:rFonts w:cstheme="minorHAnsi"/>
          <w:b/>
          <w:bCs/>
          <w:sz w:val="24"/>
          <w:szCs w:val="24"/>
          <w:lang w:val="en-GB"/>
        </w:rPr>
        <w:t>enquiries</w:t>
      </w:r>
      <w:r w:rsidRPr="00EB1D33">
        <w:rPr>
          <w:rFonts w:cstheme="minorHAnsi"/>
          <w:sz w:val="24"/>
          <w:szCs w:val="24"/>
          <w:lang w:val="en-GB"/>
        </w:rPr>
        <w:t xml:space="preserve"> to student affairs department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 xml:space="preserve">and get </w:t>
      </w:r>
      <w:r w:rsidRPr="00EB1D33">
        <w:rPr>
          <w:rFonts w:cstheme="minorHAnsi"/>
          <w:b/>
          <w:bCs/>
          <w:sz w:val="24"/>
          <w:szCs w:val="24"/>
          <w:lang w:val="en-GB"/>
        </w:rPr>
        <w:t>notification</w:t>
      </w:r>
      <w:r w:rsidRPr="00EB1D33">
        <w:rPr>
          <w:rFonts w:cstheme="minorHAnsi"/>
          <w:sz w:val="24"/>
          <w:szCs w:val="24"/>
          <w:lang w:val="en-GB"/>
        </w:rPr>
        <w:t xml:space="preserve"> when they answer it.</w:t>
      </w:r>
    </w:p>
    <w:p w14:paraId="5B52CDDA" w14:textId="13C4ED73" w:rsidR="00CE7FF1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noProof/>
        </w:rPr>
        <w:pict w14:anchorId="0E7CEF8E">
          <v:shape id="_x0000_s1172" type="#_x0000_t120" style="position:absolute;left:0;text-align:left;margin-left:206.1pt;margin-top:5.75pt;width:39.9pt;height:39.85pt;z-index:251746304;visibility:visible;mso-wrap-style:square;mso-wrap-distance-left:9pt;mso-wrap-distance-top:0;mso-wrap-distance-right:9pt;mso-wrap-distance-bottom:0;mso-position-horizontal-relative:margin;mso-position-vertical-relative:text;v-text-anchor:middle" fillcolor="black [3200]" strokecolor="black [3213]" strokeweight="3pt">
            <v:shadow on="t" type="perspective" color="#7f7f7f [1601]" opacity=".5" offset="1pt" offset2="-1pt"/>
            <w10:wrap anchorx="margin"/>
          </v:shape>
        </w:pict>
      </w:r>
    </w:p>
    <w:p w14:paraId="6591B765" w14:textId="72F69753" w:rsidR="00CE7FF1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noProof/>
        </w:rPr>
        <w:pict w14:anchorId="6FDDA5DA">
          <v:shape id="_x0000_s1173" type="#_x0000_t32" style="position:absolute;left:0;text-align:left;margin-left:0;margin-top:35.75pt;width:27.45pt;height:0;rotation:90;z-index:251747328;visibility:visible;mso-wrap-style:square;mso-wrap-distance-left:9pt;mso-wrap-distance-top:0;mso-wrap-distance-right:9pt;mso-wrap-distance-bottom:0;mso-position-horizontal:center;mso-position-horizontal-relative:margin;mso-position-vertical-relative:text" adj="-125075,-1,-125075" strokecolor="#4579b8 [3044]" strokeweight="2.25pt">
            <v:stroke endarrow="block"/>
            <w10:wrap anchorx="margin"/>
          </v:shape>
        </w:pict>
      </w:r>
    </w:p>
    <w:p w14:paraId="3A754132" w14:textId="484CCCF4" w:rsidR="00CE7FF1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noProof/>
        </w:rPr>
        <w:pict w14:anchorId="23E658A4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71" type="#_x0000_t110" style="position:absolute;left:0;text-align:left;margin-left:158.5pt;margin-top:26.6pt;width:134.1pt;height:60.55pt;z-index:251745280;visibility:visible;mso-wrap-distance-left:9pt;mso-wrap-distance-top:0;mso-wrap-distance-right:9pt;mso-wrap-distance-bottom:0;mso-position-horizontal-relative:margin;mso-position-vertical-relative:text;mso-height-relative:margin;v-text-anchor:middle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 style="mso-next-textbox:#_x0000_s1171">
              <w:txbxContent>
                <w:p w14:paraId="380AF238" w14:textId="7185C640" w:rsidR="00CE7FF1" w:rsidRPr="00531D8A" w:rsidRDefault="00CE7FF1" w:rsidP="00CE7FF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531D8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Make</w:t>
                  </w:r>
                </w:p>
                <w:p w14:paraId="29C323FC" w14:textId="00FD72EF" w:rsidR="00CE7FF1" w:rsidRPr="00531D8A" w:rsidRDefault="00CE7FF1" w:rsidP="00CE7FF1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531D8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Request</w:t>
                  </w:r>
                  <w:r w:rsidR="006B4DB8" w:rsidRPr="00531D8A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shape>
        </w:pict>
      </w:r>
    </w:p>
    <w:p w14:paraId="6D6B4F13" w14:textId="203C671F" w:rsidR="00CE7FF1" w:rsidRDefault="00CE7FF1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65CD4CA1" w14:textId="6BDC4EAB" w:rsidR="00CE7FF1" w:rsidRPr="006B4DB8" w:rsidRDefault="00171DB9" w:rsidP="006B4DB8">
      <w:pPr>
        <w:tabs>
          <w:tab w:val="left" w:pos="2145"/>
          <w:tab w:val="center" w:pos="4513"/>
          <w:tab w:val="left" w:pos="5700"/>
        </w:tabs>
        <w:spacing w:after="0" w:line="240" w:lineRule="auto"/>
        <w:rPr>
          <w:sz w:val="28"/>
          <w:szCs w:val="28"/>
        </w:rPr>
      </w:pPr>
      <w:r>
        <w:rPr>
          <w:noProof/>
        </w:rPr>
        <w:pict w14:anchorId="00352CB2">
          <v:rect id="_x0000_s1370" style="position:absolute;margin-left:331.45pt;margin-top:7.1pt;width:38.3pt;height:19.5pt;z-index:251932672" stroked="f">
            <v:textbox style="mso-next-textbox:#_x0000_s1370">
              <w:txbxContent>
                <w:p w14:paraId="113D1058" w14:textId="77777777" w:rsidR="004C49A6" w:rsidRPr="007606B3" w:rsidRDefault="004C49A6" w:rsidP="004C49A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7546C339">
          <v:shape id="_x0000_s1176" type="#_x0000_t32" style="position:absolute;margin-left:294.4pt;margin-top:4.7pt;width:75pt;height:46.5pt;z-index:251749376" o:connectortype="straight" strokecolor="#548dd4 [1951]" strokeweight="2.25pt">
            <v:stroke endarrow="block"/>
          </v:shape>
        </w:pict>
      </w:r>
      <w:r>
        <w:rPr>
          <w:noProof/>
          <w:sz w:val="12"/>
          <w:szCs w:val="12"/>
        </w:rPr>
        <w:pict w14:anchorId="7546C339">
          <v:shape id="_x0000_s1175" type="#_x0000_t32" style="position:absolute;margin-left:85.5pt;margin-top:5.45pt;width:69.75pt;height:51pt;flip:x;z-index:251748352;mso-position-horizontal-relative:text;mso-position-vertical-relative:text" o:connectortype="straight" strokecolor="#548dd4 [1951]" strokeweight="2.25pt">
            <v:stroke endarrow="block"/>
          </v:shape>
        </w:pict>
      </w:r>
      <w:r>
        <w:rPr>
          <w:noProof/>
          <w:sz w:val="36"/>
          <w:szCs w:val="36"/>
        </w:rPr>
        <w:pict w14:anchorId="00352CB2">
          <v:rect id="_x0000_s1366" style="position:absolute;margin-left:85.5pt;margin-top:8.6pt;width:36pt;height:18.75pt;z-index:251929600" stroked="f">
            <v:textbox style="mso-next-textbox:#_x0000_s1366">
              <w:txbxContent>
                <w:p w14:paraId="779D6EED" w14:textId="77777777" w:rsidR="00531D8A" w:rsidRPr="007606B3" w:rsidRDefault="00531D8A" w:rsidP="00531D8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 w:rsidR="006B4DB8" w:rsidRPr="006B4DB8">
        <w:rPr>
          <w:sz w:val="28"/>
          <w:szCs w:val="28"/>
        </w:rPr>
        <w:tab/>
      </w:r>
      <w:r w:rsidR="006B4DB8" w:rsidRPr="006B4DB8">
        <w:rPr>
          <w:sz w:val="28"/>
          <w:szCs w:val="28"/>
        </w:rPr>
        <w:tab/>
      </w:r>
    </w:p>
    <w:p w14:paraId="1001AA56" w14:textId="663073EE" w:rsidR="00CE7FF1" w:rsidRPr="006B4DB8" w:rsidRDefault="006B4DB8" w:rsidP="006B4DB8">
      <w:pPr>
        <w:tabs>
          <w:tab w:val="left" w:pos="5700"/>
        </w:tabs>
        <w:spacing w:after="0" w:line="240" w:lineRule="auto"/>
        <w:rPr>
          <w:sz w:val="16"/>
          <w:szCs w:val="16"/>
        </w:rPr>
      </w:pPr>
      <w:r w:rsidRPr="006B4DB8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</w:t>
      </w:r>
      <w:r w:rsidRPr="006B4DB8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Pr="006B4DB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</w:t>
      </w:r>
    </w:p>
    <w:p w14:paraId="2AF063A9" w14:textId="697BD43E" w:rsidR="00CE7FF1" w:rsidRDefault="00171DB9" w:rsidP="00CE7FF1">
      <w:pPr>
        <w:tabs>
          <w:tab w:val="left" w:pos="5700"/>
        </w:tabs>
        <w:jc w:val="center"/>
        <w:rPr>
          <w:sz w:val="48"/>
          <w:szCs w:val="48"/>
        </w:rPr>
      </w:pPr>
      <w:r>
        <w:pict w14:anchorId="0B742814">
          <v:roundrect id="Rectangle: Rounded Corners 39" o:spid="_x0000_s1156" style="position:absolute;left:0;text-align:left;margin-left:319.2pt;margin-top:26.8pt;width:98.65pt;height:52.75pt;z-index:251729920;visibility:visible;mso-wrap-distance-left:9pt;mso-wrap-distance-top:0;mso-wrap-distance-right:9pt;mso-wrap-distance-bottom:0;mso-position-horizontal-relative:margin;mso-position-vertical-relative:text;v-text-anchor:middle" arcsize="10923f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: Rounded Corners 39">
              <w:txbxContent>
                <w:p w14:paraId="2ACCBE36" w14:textId="77777777" w:rsidR="00C86D60" w:rsidRDefault="00CE7FF1" w:rsidP="006B4DB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 xml:space="preserve">Click </w:t>
                  </w:r>
                  <w:r w:rsidR="00C86D60">
                    <w:rPr>
                      <w:rFonts w:asciiTheme="minorBidi" w:hAnsiTheme="minorBidi"/>
                      <w:sz w:val="24"/>
                      <w:szCs w:val="24"/>
                    </w:rPr>
                    <w:t>O</w:t>
                  </w: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>n</w:t>
                  </w:r>
                </w:p>
                <w:p w14:paraId="3DB65AFB" w14:textId="301B8512" w:rsidR="00CE7FF1" w:rsidRPr="00531D8A" w:rsidRDefault="00C86D60" w:rsidP="006B4DB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sz w:val="24"/>
                      <w:szCs w:val="24"/>
                    </w:rPr>
                    <w:t>M</w:t>
                  </w:r>
                  <w:r w:rsidR="00CE7FF1" w:rsidRPr="00531D8A">
                    <w:rPr>
                      <w:rFonts w:asciiTheme="minorBidi" w:hAnsiTheme="minorBidi"/>
                      <w:sz w:val="24"/>
                      <w:szCs w:val="24"/>
                    </w:rPr>
                    <w:t xml:space="preserve">ake </w:t>
                  </w:r>
                  <w:r>
                    <w:rPr>
                      <w:rFonts w:asciiTheme="minorBidi" w:hAnsiTheme="minorBidi"/>
                      <w:sz w:val="24"/>
                      <w:szCs w:val="24"/>
                    </w:rPr>
                    <w:t>R</w:t>
                  </w:r>
                  <w:r w:rsidR="00CE7FF1" w:rsidRPr="00531D8A">
                    <w:rPr>
                      <w:rFonts w:asciiTheme="minorBidi" w:hAnsiTheme="minorBidi"/>
                      <w:sz w:val="24"/>
                      <w:szCs w:val="24"/>
                    </w:rPr>
                    <w:t xml:space="preserve">equest </w:t>
                  </w:r>
                </w:p>
              </w:txbxContent>
            </v:textbox>
            <w10:wrap anchorx="margin"/>
          </v:roundrect>
        </w:pict>
      </w:r>
      <w:r>
        <w:rPr>
          <w:sz w:val="12"/>
          <w:szCs w:val="12"/>
        </w:rPr>
        <w:pict w14:anchorId="230DE008">
          <v:roundrect id="Rectangle: Rounded Corners 69" o:spid="_x0000_s1119" style="position:absolute;left:0;text-align:left;margin-left:43.45pt;margin-top:32.25pt;width:87.6pt;height:47.6pt;z-index:251721728;visibility:visible;mso-wrap-distance-left:9pt;mso-wrap-distance-top:0;mso-wrap-distance-right:9pt;mso-wrap-distance-bottom:0;mso-position-horizontal-relative:margin;mso-position-vertical-relative:text;v-text-anchor:middle" arcsize="10923f" fillcolor="#9b9b9b" strokecolor="windowText" strokeweight=".5pt">
            <v:fill color2="#797979" rotate="t" colors="0 #9b9b9b;.5 #8e8e8e;1 #797979" focus="100%" type="gradient">
              <o:fill v:ext="view" type="gradientUnscaled"/>
            </v:fill>
            <v:stroke joinstyle="miter"/>
            <v:textbox style="mso-next-textbox:#Rectangle: Rounded Corners 69">
              <w:txbxContent>
                <w:p w14:paraId="52EA3DE0" w14:textId="099F3596" w:rsidR="00CE7FF1" w:rsidRPr="00531D8A" w:rsidRDefault="00CE7FF1" w:rsidP="006B4DB8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 xml:space="preserve">Click </w:t>
                  </w:r>
                  <w:proofErr w:type="gramStart"/>
                  <w:r w:rsidR="00531D8A" w:rsidRPr="00531D8A">
                    <w:rPr>
                      <w:rFonts w:asciiTheme="minorBidi" w:hAnsiTheme="minorBidi"/>
                      <w:sz w:val="24"/>
                      <w:szCs w:val="24"/>
                    </w:rPr>
                    <w:t>O</w:t>
                  </w: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>n</w:t>
                  </w:r>
                  <w:proofErr w:type="gramEnd"/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="00531D8A" w:rsidRPr="00531D8A">
                    <w:rPr>
                      <w:rFonts w:asciiTheme="minorBidi" w:hAnsiTheme="minorBidi"/>
                      <w:sz w:val="24"/>
                      <w:szCs w:val="24"/>
                    </w:rPr>
                    <w:t>M</w:t>
                  </w: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 xml:space="preserve">ake </w:t>
                  </w:r>
                  <w:r w:rsidR="00531D8A" w:rsidRPr="00531D8A">
                    <w:rPr>
                      <w:rFonts w:asciiTheme="minorBidi" w:hAnsiTheme="minorBidi"/>
                      <w:sz w:val="24"/>
                      <w:szCs w:val="24"/>
                    </w:rPr>
                    <w:t>I</w:t>
                  </w: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>nquiry</w:t>
                  </w:r>
                </w:p>
              </w:txbxContent>
            </v:textbox>
            <w10:wrap anchorx="margin"/>
          </v:roundrect>
        </w:pict>
      </w:r>
    </w:p>
    <w:p w14:paraId="632C09A2" w14:textId="7DC3F84D" w:rsidR="00CE7FF1" w:rsidRDefault="00873365" w:rsidP="00CE7FF1">
      <w:pPr>
        <w:tabs>
          <w:tab w:val="left" w:pos="5700"/>
        </w:tabs>
        <w:jc w:val="center"/>
        <w:rPr>
          <w:sz w:val="48"/>
          <w:szCs w:val="48"/>
        </w:rPr>
      </w:pPr>
      <w:r>
        <w:pict w14:anchorId="6FDDA5DA">
          <v:shape id="Straight Arrow Connector 71" o:spid="_x0000_s1120" type="#_x0000_t34" style="position:absolute;left:0;text-align:left;margin-left:51.75pt;margin-top:70.45pt;width:62.95pt;height:.05pt;rotation:90;z-index:251722752;visibility:visible;mso-wrap-style:square;mso-wrap-distance-left:9pt;mso-wrap-distance-top:0;mso-wrap-distance-right:9pt;mso-wrap-distance-bottom:0;mso-position-horizontal-relative:text;mso-position-vertical-relative:text" adj="10791,-174571200,-53271" strokecolor="#4579b8 [3044]" strokeweight="2.25pt">
            <v:stroke endarrow="block"/>
          </v:shape>
        </w:pict>
      </w:r>
      <w:r w:rsidR="00171DB9">
        <w:rPr>
          <w:noProof/>
        </w:rPr>
        <w:pict w14:anchorId="6FDDA5DA">
          <v:shape id="_x0000_s1177" type="#_x0000_t32" style="position:absolute;left:0;text-align:left;margin-left:361.5pt;margin-top:49.7pt;width:25.45pt;height:0;rotation:90;z-index:251750400;visibility:visible;mso-wrap-style:square;mso-wrap-distance-left:9pt;mso-wrap-distance-top:0;mso-wrap-distance-right:9pt;mso-wrap-distance-bottom:0;mso-position-horizontal-relative:text;mso-position-vertical-relative:text" adj="-124083,-1,-124083" strokecolor="#4579b8 [3044]" strokeweight="2.25pt">
            <v:stroke endarrow="block"/>
          </v:shape>
        </w:pict>
      </w:r>
    </w:p>
    <w:p w14:paraId="2B7A7162" w14:textId="359ABE76" w:rsidR="00CE7FF1" w:rsidRDefault="00171DB9" w:rsidP="00CE7FF1">
      <w:pPr>
        <w:tabs>
          <w:tab w:val="left" w:pos="5700"/>
        </w:tabs>
        <w:jc w:val="center"/>
        <w:rPr>
          <w:sz w:val="48"/>
          <w:szCs w:val="48"/>
        </w:rPr>
      </w:pPr>
      <w:r>
        <w:pict w14:anchorId="6FB5BB68">
          <v:roundrect id="Rectangle: Rounded Corners 41" o:spid="_x0000_s1157" style="position:absolute;left:0;text-align:left;margin-left:321.75pt;margin-top:19.45pt;width:104.35pt;height:24.8pt;z-index:251730944;visibility:visible;mso-wrap-distance-left:9pt;mso-wrap-distance-top:0;mso-wrap-distance-right:9pt;mso-wrap-distance-bottom:0;mso-position-horizontal-relative:margin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: Rounded Corners 41">
              <w:txbxContent>
                <w:p w14:paraId="17CD34A1" w14:textId="77777777" w:rsidR="00CE7FF1" w:rsidRPr="00C86D60" w:rsidRDefault="00CE7FF1" w:rsidP="00CE7FF1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86D60">
                    <w:rPr>
                      <w:rFonts w:asciiTheme="minorBidi" w:hAnsiTheme="minorBidi"/>
                      <w:sz w:val="24"/>
                      <w:szCs w:val="24"/>
                    </w:rPr>
                    <w:t>Choose request</w:t>
                  </w:r>
                </w:p>
              </w:txbxContent>
            </v:textbox>
            <w10:wrap anchorx="margin"/>
          </v:roundrect>
        </w:pict>
      </w:r>
    </w:p>
    <w:p w14:paraId="135C74CD" w14:textId="060E4F0C" w:rsidR="00CE7FF1" w:rsidRDefault="00873365" w:rsidP="00CE7FF1">
      <w:pPr>
        <w:tabs>
          <w:tab w:val="left" w:pos="5700"/>
        </w:tabs>
        <w:jc w:val="center"/>
        <w:rPr>
          <w:sz w:val="48"/>
          <w:szCs w:val="48"/>
        </w:rPr>
      </w:pPr>
      <w:r>
        <w:rPr>
          <w:noProof/>
        </w:rPr>
        <w:pict w14:anchorId="677F0202">
          <v:roundrect id="_x0000_s1451" style="position:absolute;left:0;text-align:left;margin-left:40.5pt;margin-top:18.3pt;width:84.55pt;height:22.75pt;z-index:252005376;visibility:visible;mso-wrap-distance-left:9pt;mso-wrap-distance-top:0;mso-wrap-distance-right:9pt;mso-wrap-distance-bottom:0;mso-position-horizontal-relative:margin;mso-position-vertical-relative:text;v-text-anchor:middle" arcsize="10923f" fillcolor="#9b9b9b" strokecolor="windowText" strokeweight=".5pt">
            <v:fill color2="#797979" rotate="t" colors="0 #9b9b9b;.5 #8e8e8e;1 #797979" focus="100%" type="gradient">
              <o:fill v:ext="view" type="gradientUnscaled"/>
            </v:fill>
            <v:stroke joinstyle="miter"/>
            <v:textbox style="mso-next-textbox:#_x0000_s1451">
              <w:txbxContent>
                <w:p w14:paraId="09A85298" w14:textId="77777777" w:rsidR="00873365" w:rsidRPr="00531D8A" w:rsidRDefault="00873365" w:rsidP="00873365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531D8A">
                    <w:rPr>
                      <w:rFonts w:asciiTheme="minorBidi" w:hAnsiTheme="minorBidi"/>
                      <w:sz w:val="24"/>
                      <w:szCs w:val="24"/>
                    </w:rPr>
                    <w:t>Write inquiry</w:t>
                  </w:r>
                </w:p>
                <w:p w14:paraId="785A204F" w14:textId="76F0A9A0" w:rsidR="00873365" w:rsidRPr="00C86D60" w:rsidRDefault="00873365" w:rsidP="00873365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 w:rsidR="00171DB9">
        <w:pict w14:anchorId="29E3746D">
          <v:roundrect id="Rectangle: Rounded Corners 43" o:spid="_x0000_s1158" style="position:absolute;left:0;text-align:left;margin-left:331.5pt;margin-top:27.75pt;width:83.35pt;height:22.85pt;z-index:251731968;visibility:visible;mso-wrap-distance-left:9pt;mso-wrap-distance-top:0;mso-wrap-distance-right:9pt;mso-wrap-distance-bottom:0;mso-position-horizontal-relative:margin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ectangle: Rounded Corners 43">
              <w:txbxContent>
                <w:p w14:paraId="3668CCCC" w14:textId="265F88D6" w:rsidR="00CE7FF1" w:rsidRPr="00C86D60" w:rsidRDefault="00CE7FF1" w:rsidP="00CE7FF1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86D60">
                    <w:rPr>
                      <w:rFonts w:asciiTheme="minorBidi" w:hAnsiTheme="minorBidi"/>
                      <w:sz w:val="24"/>
                      <w:szCs w:val="24"/>
                    </w:rPr>
                    <w:t xml:space="preserve">Filling </w:t>
                  </w:r>
                  <w:r w:rsidR="00C86D60">
                    <w:rPr>
                      <w:rFonts w:asciiTheme="minorBidi" w:hAnsiTheme="minorBidi"/>
                      <w:sz w:val="24"/>
                      <w:szCs w:val="24"/>
                    </w:rPr>
                    <w:t>F</w:t>
                  </w:r>
                  <w:r w:rsidRPr="00C86D60">
                    <w:rPr>
                      <w:rFonts w:asciiTheme="minorBidi" w:hAnsiTheme="minorBidi"/>
                      <w:sz w:val="24"/>
                      <w:szCs w:val="24"/>
                    </w:rPr>
                    <w:t>orm</w:t>
                  </w:r>
                </w:p>
              </w:txbxContent>
            </v:textbox>
            <w10:wrap anchorx="margin"/>
          </v:roundrect>
        </w:pict>
      </w:r>
      <w:r w:rsidR="00171DB9">
        <w:rPr>
          <w:noProof/>
        </w:rPr>
        <w:pict w14:anchorId="6658609B">
          <v:shape id="_x0000_s1178" type="#_x0000_t32" style="position:absolute;left:0;text-align:left;margin-left:363.9pt;margin-top:14.5pt;width:22.1pt;height:0;rotation:90;z-index:251751424;visibility:visible;mso-wrap-style:square;mso-wrap-distance-left:9pt;mso-wrap-distance-top:0;mso-wrap-distance-right:9pt;mso-wrap-distance-bottom:0;mso-position-horizontal-relative:text;mso-position-vertical-relative:text" adj="-146557,-1,-146557" strokecolor="#4579b8 [3044]" strokeweight="2.25pt">
            <v:stroke endarrow="block"/>
          </v:shape>
        </w:pict>
      </w:r>
    </w:p>
    <w:p w14:paraId="5CF998CA" w14:textId="522239C0" w:rsidR="00CE7FF1" w:rsidRDefault="00873365" w:rsidP="00C51F02">
      <w:pPr>
        <w:tabs>
          <w:tab w:val="left" w:pos="5700"/>
        </w:tabs>
        <w:spacing w:after="0" w:line="240" w:lineRule="auto"/>
        <w:jc w:val="center"/>
        <w:rPr>
          <w:sz w:val="48"/>
          <w:szCs w:val="48"/>
        </w:rPr>
      </w:pPr>
      <w:bookmarkStart w:id="0" w:name="_GoBack"/>
      <w:bookmarkEnd w:id="0"/>
      <w:r>
        <w:pict w14:anchorId="6658609B">
          <v:shape id="Straight Arrow Connector 73" o:spid="_x0000_s1122" type="#_x0000_t34" style="position:absolute;left:0;text-align:left;margin-left:47.55pt;margin-top:36.65pt;width:69.85pt;height:.05pt;rotation:90;z-index:251724800;visibility:visible;mso-wrap-style:square;mso-wrap-distance-left:9pt;mso-wrap-distance-top:0;mso-wrap-distance-right:9pt;mso-wrap-distance-bottom:0;mso-position-horizontal-relative:text;mso-position-vertical-relative:text" adj="10792,-215092800,-47777" strokecolor="#4579b8 [3044]" strokeweight="2.25pt">
            <v:stroke endarrow="block"/>
          </v:shape>
        </w:pict>
      </w:r>
      <w:r w:rsidR="00171DB9">
        <w:rPr>
          <w:noProof/>
        </w:rPr>
        <w:pict w14:anchorId="00352CB2">
          <v:rect id="_x0000_s1369" style="position:absolute;left:0;text-align:left;margin-left:236.25pt;margin-top:29.45pt;width:36pt;height:18.75pt;z-index:251931648" stroked="f">
            <v:textbox style="mso-next-textbox:#_x0000_s1369">
              <w:txbxContent>
                <w:p w14:paraId="702690BE" w14:textId="77777777" w:rsidR="00C86D60" w:rsidRPr="007606B3" w:rsidRDefault="00C86D60" w:rsidP="00C86D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 w:rsidR="00171DB9">
        <w:rPr>
          <w:noProof/>
        </w:rPr>
        <w:pict w14:anchorId="0257F382">
          <v:shape id="_x0000_s1187" type="#_x0000_t32" style="position:absolute;left:0;text-align:left;margin-left:276.05pt;margin-top:17.4pt;width:98.2pt;height:.8pt;z-index:251759616" o:connectortype="straight" strokecolor="#548dd4 [1951]" strokeweight="2.25pt">
            <v:stroke endarrow="block"/>
          </v:shape>
        </w:pict>
      </w:r>
      <w:r w:rsidR="00171DB9">
        <w:rPr>
          <w:noProof/>
        </w:rPr>
        <w:pict w14:anchorId="71894049">
          <v:shape id="_x0000_s1186" type="#_x0000_t32" style="position:absolute;left:0;text-align:left;margin-left:275.3pt;margin-top:17.4pt;width:1.45pt;height:47.25pt;flip:x;z-index:251758592" o:connectortype="straight" strokecolor="#548dd4 [1951]" strokeweight="2.25pt"/>
        </w:pict>
      </w:r>
      <w:r w:rsidR="00171DB9">
        <w:rPr>
          <w:noProof/>
        </w:rPr>
        <w:pict w14:anchorId="7546C339">
          <v:shape id="_x0000_s1184" type="#_x0000_t32" style="position:absolute;left:0;text-align:left;margin-left:375.75pt;margin-top:10.65pt;width:.75pt;height:20.3pt;flip:x;z-index:251756544" o:connectortype="straight" strokecolor="#548dd4 [1951]" strokeweight="2.25pt">
            <v:stroke endarrow="block"/>
          </v:shape>
        </w:pict>
      </w:r>
    </w:p>
    <w:p w14:paraId="6E675FB0" w14:textId="3A344F2E" w:rsidR="00CE7FF1" w:rsidRDefault="00873365" w:rsidP="00CE7FF1">
      <w:pPr>
        <w:tabs>
          <w:tab w:val="left" w:pos="5700"/>
        </w:tabs>
        <w:jc w:val="center"/>
        <w:rPr>
          <w:sz w:val="48"/>
          <w:szCs w:val="48"/>
        </w:rPr>
      </w:pPr>
      <w:r>
        <w:rPr>
          <w:sz w:val="12"/>
          <w:szCs w:val="12"/>
        </w:rPr>
        <w:pict w14:anchorId="677F0202">
          <v:roundrect id="Rectangle: Rounded Corners 76" o:spid="_x0000_s1123" style="position:absolute;left:0;text-align:left;margin-left:35.2pt;margin-top:44.15pt;width:94.35pt;height:22.75pt;z-index:251725824;visibility:visible;mso-wrap-distance-left:9pt;mso-wrap-distance-top:0;mso-wrap-distance-right:9pt;mso-wrap-distance-bottom:0;mso-position-horizontal-relative:margin;mso-position-vertical-relative:text;v-text-anchor:middle" arcsize="10923f" fillcolor="#9b9b9b" strokecolor="windowText" strokeweight=".5pt">
            <v:fill color2="#797979" rotate="t" colors="0 #9b9b9b;.5 #8e8e8e;1 #797979" focus="100%" type="gradient">
              <o:fill v:ext="view" type="gradientUnscaled"/>
            </v:fill>
            <v:stroke joinstyle="miter"/>
            <v:textbox style="mso-next-textbox:#Rectangle: Rounded Corners 76">
              <w:txbxContent>
                <w:p w14:paraId="6C05E54B" w14:textId="77777777" w:rsidR="00CE7FF1" w:rsidRPr="00C86D60" w:rsidRDefault="00CE7FF1" w:rsidP="00CE7FF1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86D60">
                    <w:rPr>
                      <w:rFonts w:asciiTheme="minorBidi" w:hAnsiTheme="minorBidi"/>
                      <w:sz w:val="24"/>
                      <w:szCs w:val="24"/>
                    </w:rPr>
                    <w:t>Receive reply</w:t>
                  </w:r>
                </w:p>
              </w:txbxContent>
            </v:textbox>
            <w10:wrap anchorx="margin"/>
          </v:roundrect>
        </w:pict>
      </w:r>
      <w:r w:rsidR="00171DB9">
        <w:rPr>
          <w:noProof/>
          <w:sz w:val="48"/>
          <w:szCs w:val="48"/>
        </w:rPr>
        <w:pict w14:anchorId="32F07746">
          <v:shape id="_x0000_s1185" type="#_x0000_t32" style="position:absolute;left:0;text-align:left;margin-left:274.5pt;margin-top:35.2pt;width:33.75pt;height:0;flip:x;z-index:251757568" o:connectortype="straight" strokecolor="#548dd4 [1951]" strokeweight="2.25pt"/>
        </w:pict>
      </w:r>
      <w:r w:rsidR="00171DB9">
        <w:pict w14:anchorId="23E658A4">
          <v:shape id="Flowchart: Decision 46" o:spid="_x0000_s1159" type="#_x0000_t110" style="position:absolute;left:0;text-align:left;margin-left:309.7pt;margin-top:3.15pt;width:132.6pt;height:62.95pt;z-index:251732992;visibility:visible;mso-wrap-distance-left:9pt;mso-wrap-distance-top:0;mso-wrap-distance-right:9pt;mso-wrap-distance-bottom:0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 style="mso-next-textbox:#Flowchart: Decision 46">
              <w:txbxContent>
                <w:p w14:paraId="6D856C72" w14:textId="6FA6F8D0" w:rsidR="00CE7FF1" w:rsidRPr="00C86D60" w:rsidRDefault="00CE7FF1" w:rsidP="007C7EB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C86D60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Request </w:t>
                  </w:r>
                  <w:r w:rsidR="00C86D60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F</w:t>
                  </w:r>
                  <w:r w:rsidRPr="00C86D60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inished</w:t>
                  </w:r>
                  <w:r w:rsidR="007C7EB0" w:rsidRPr="00C86D60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C51F02">
        <w:rPr>
          <w:sz w:val="36"/>
          <w:szCs w:val="36"/>
        </w:rPr>
        <w:t xml:space="preserve">                             </w:t>
      </w:r>
    </w:p>
    <w:p w14:paraId="0ECEC8C5" w14:textId="67044E6E" w:rsidR="00CE7FF1" w:rsidRDefault="00873365" w:rsidP="00C51F02">
      <w:pPr>
        <w:tabs>
          <w:tab w:val="left" w:pos="5700"/>
        </w:tabs>
        <w:spacing w:after="0"/>
        <w:jc w:val="center"/>
        <w:rPr>
          <w:sz w:val="48"/>
          <w:szCs w:val="48"/>
        </w:rPr>
      </w:pPr>
      <w:r>
        <w:rPr>
          <w:noProof/>
        </w:rPr>
        <w:pict w14:anchorId="7546C339">
          <v:shape id="_x0000_s1182" type="#_x0000_t32" style="position:absolute;left:0;text-align:left;margin-left:82.45pt;margin-top:27.45pt;width:105.8pt;height:82.15pt;z-index:251755520" o:connectortype="straight" strokecolor="#548dd4 [1951]" strokeweight="2.25pt">
            <v:stroke endarrow="block"/>
          </v:shape>
        </w:pict>
      </w:r>
      <w:r w:rsidR="00171DB9">
        <w:rPr>
          <w:noProof/>
        </w:rPr>
        <w:pict w14:anchorId="00352CB2">
          <v:rect id="_x0000_s1368" style="position:absolute;left:0;text-align:left;margin-left:334.45pt;margin-top:23.5pt;width:38.3pt;height:19.5pt;z-index:251930624" stroked="f">
            <v:textbox style="mso-next-textbox:#_x0000_s1368">
              <w:txbxContent>
                <w:p w14:paraId="1A7BBFDA" w14:textId="042B1704" w:rsidR="00531D8A" w:rsidRPr="007606B3" w:rsidRDefault="00531D8A" w:rsidP="00531D8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 w:rsidR="00171DB9">
        <w:rPr>
          <w:noProof/>
        </w:rPr>
        <w:pict w14:anchorId="6658609B">
          <v:shape id="_x0000_s1179" type="#_x0000_t32" style="position:absolute;left:0;text-align:left;margin-left:364.7pt;margin-top:36.25pt;width:22.1pt;height:0;rotation:90;z-index:251752448;visibility:visible;mso-wrap-style:square;mso-wrap-distance-left:9pt;mso-wrap-distance-top:0;mso-wrap-distance-right:9pt;mso-wrap-distance-bottom:0;mso-position-horizontal-relative:text;mso-position-vertical-relative:text" adj="-146557,-1,-146557" strokecolor="#4579b8 [3044]" strokeweight="2.25pt">
            <v:stroke endarrow="block"/>
          </v:shape>
        </w:pict>
      </w:r>
    </w:p>
    <w:p w14:paraId="2DF8DB59" w14:textId="2D1048C4" w:rsidR="00CE7FF1" w:rsidRPr="00C51F02" w:rsidRDefault="00171DB9" w:rsidP="00CE7FF1">
      <w:pPr>
        <w:tabs>
          <w:tab w:val="left" w:pos="5700"/>
        </w:tabs>
        <w:jc w:val="center"/>
      </w:pPr>
      <w:r>
        <w:rPr>
          <w:sz w:val="18"/>
          <w:szCs w:val="18"/>
        </w:rPr>
        <w:pict w14:anchorId="0BDEFF70">
          <v:shape id="Flowchart: Alternate Process 53" o:spid="_x0000_s1162" type="#_x0000_t176" style="position:absolute;left:0;text-align:left;margin-left:314.1pt;margin-top:15.6pt;width:122.5pt;height:24.65pt;z-index:251736064;visibility:visibl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Flowchart: Alternate Process 53">
              <w:txbxContent>
                <w:p w14:paraId="329E566A" w14:textId="4C3B0F95" w:rsidR="00CE7FF1" w:rsidRPr="00C86D60" w:rsidRDefault="00CE7FF1" w:rsidP="00CE7FF1">
                  <w:pPr>
                    <w:jc w:val="center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C86D60">
                    <w:rPr>
                      <w:rFonts w:asciiTheme="minorBidi" w:hAnsiTheme="minorBidi"/>
                      <w:sz w:val="24"/>
                      <w:szCs w:val="24"/>
                    </w:rPr>
                    <w:t xml:space="preserve">Receive </w:t>
                  </w:r>
                  <w:r w:rsidR="00C86D60">
                    <w:rPr>
                      <w:rFonts w:asciiTheme="minorBidi" w:hAnsiTheme="minorBidi"/>
                      <w:sz w:val="24"/>
                      <w:szCs w:val="24"/>
                    </w:rPr>
                    <w:t>N</w:t>
                  </w:r>
                  <w:r w:rsidRPr="00C86D60">
                    <w:rPr>
                      <w:rFonts w:asciiTheme="minorBidi" w:hAnsiTheme="minorBidi"/>
                      <w:sz w:val="24"/>
                      <w:szCs w:val="24"/>
                    </w:rPr>
                    <w:t>otification</w:t>
                  </w:r>
                </w:p>
              </w:txbxContent>
            </v:textbox>
            <w10:wrap anchorx="margin"/>
          </v:shape>
        </w:pict>
      </w:r>
      <w:r w:rsidR="00C51F02" w:rsidRPr="00C51F02">
        <w:rPr>
          <w:sz w:val="40"/>
          <w:szCs w:val="40"/>
        </w:rPr>
        <w:t xml:space="preserve">                           </w:t>
      </w:r>
      <w:r w:rsidR="00C51F02">
        <w:rPr>
          <w:sz w:val="40"/>
          <w:szCs w:val="40"/>
        </w:rPr>
        <w:t xml:space="preserve">                                      </w:t>
      </w:r>
      <w:r w:rsidR="00C51F02" w:rsidRPr="00C51F02">
        <w:rPr>
          <w:sz w:val="40"/>
          <w:szCs w:val="40"/>
        </w:rPr>
        <w:t xml:space="preserve"> </w:t>
      </w:r>
    </w:p>
    <w:p w14:paraId="11873D10" w14:textId="03AEEA70" w:rsidR="00CE7FF1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noProof/>
        </w:rPr>
        <w:pict w14:anchorId="7546C339">
          <v:shape id="_x0000_s1181" type="#_x0000_t32" style="position:absolute;left:0;text-align:left;margin-left:236.25pt;margin-top:18.45pt;width:140.65pt;height:40.15pt;flip:x;z-index:251754496" o:connectortype="straight" strokecolor="#548dd4 [1951]" strokeweight="2.25pt">
            <v:stroke endarrow="block"/>
          </v:shape>
        </w:pict>
      </w:r>
    </w:p>
    <w:p w14:paraId="7879ED88" w14:textId="7A626929" w:rsidR="00CE7FF1" w:rsidRDefault="00171DB9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pict w14:anchorId="0E7CEF8E">
          <v:shape id="Flowchart: Connector 78" o:spid="_x0000_s1125" type="#_x0000_t120" style="position:absolute;left:0;text-align:left;margin-left:188.85pt;margin-top:11.95pt;width:42.1pt;height:40.6pt;z-index:251727872;visibility:visible;mso-wrap-style:square;mso-wrap-distance-left:9pt;mso-wrap-distance-top:0;mso-wrap-distance-right:9pt;mso-wrap-distance-bottom:0;mso-position-horizontal-relative:margin;mso-position-vertical-relative:text;v-text-anchor:middle" fillcolor="black [3200]" strokecolor="black [3213]" strokeweight="3pt">
            <v:shadow on="t" type="perspective" color="#7f7f7f [1601]" opacity=".5" offset="1pt" offset2="-1pt"/>
            <w10:wrap anchorx="margin"/>
          </v:shape>
        </w:pict>
      </w:r>
    </w:p>
    <w:p w14:paraId="7139CA00" w14:textId="769E1AAB" w:rsidR="00CE7FF1" w:rsidRDefault="00CE7FF1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2DB3392C" w14:textId="77777777" w:rsidR="00C51F02" w:rsidRDefault="00C51F02" w:rsidP="00611DD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2A17145E" w14:textId="77777777" w:rsidR="00531D8A" w:rsidRDefault="00531D8A" w:rsidP="00611DDB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3FE680A3" w14:textId="451DFA45" w:rsidR="00CC46A0" w:rsidRPr="005E2F7D" w:rsidRDefault="00EB1D33" w:rsidP="00611DDB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color w:val="990000"/>
          <w:sz w:val="36"/>
          <w:szCs w:val="36"/>
        </w:rPr>
        <w:lastRenderedPageBreak/>
        <w:t>Employee Area</w:t>
      </w:r>
    </w:p>
    <w:p w14:paraId="1B72D3BC" w14:textId="0770EDD4" w:rsidR="00EB1D33" w:rsidRDefault="00EB1D33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 w:rsidRPr="00EB1D33">
        <w:rPr>
          <w:rFonts w:cstheme="minorHAnsi"/>
          <w:sz w:val="24"/>
          <w:szCs w:val="24"/>
          <w:lang w:val="en-GB"/>
        </w:rPr>
        <w:t xml:space="preserve">This module provides employee all the tools required to </w:t>
      </w:r>
      <w:r w:rsidRPr="00EB1D33">
        <w:rPr>
          <w:rFonts w:cstheme="minorHAnsi"/>
          <w:b/>
          <w:bCs/>
          <w:sz w:val="24"/>
          <w:szCs w:val="24"/>
          <w:lang w:val="en-GB"/>
        </w:rPr>
        <w:t>manage</w:t>
      </w:r>
      <w:r w:rsidRPr="00EB1D33">
        <w:rPr>
          <w:rFonts w:cstheme="minorHAnsi"/>
          <w:sz w:val="24"/>
          <w:szCs w:val="24"/>
          <w:lang w:val="en-GB"/>
        </w:rPr>
        <w:t xml:space="preserve"> student affairs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department. The employee will receive the student’s request with student information.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The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employee can notify the student when his is paper is finished. The employee can</w:t>
      </w:r>
      <w:r w:rsidR="00611DDB">
        <w:rPr>
          <w:rFonts w:cstheme="minorHAnsi"/>
          <w:sz w:val="24"/>
          <w:szCs w:val="24"/>
          <w:lang w:val="en-GB"/>
        </w:rPr>
        <w:t xml:space="preserve"> </w:t>
      </w:r>
      <w:r w:rsidRPr="00EB1D33">
        <w:rPr>
          <w:rFonts w:cstheme="minorHAnsi"/>
          <w:sz w:val="24"/>
          <w:szCs w:val="24"/>
          <w:lang w:val="en-GB"/>
        </w:rPr>
        <w:t>answer students’ questions online.</w:t>
      </w:r>
    </w:p>
    <w:p w14:paraId="126085CE" w14:textId="2FF324D5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5B84315C">
          <v:shape id="_x0000_s1217" type="#_x0000_t32" style="position:absolute;left:0;text-align:left;margin-left:80.25pt;margin-top:26.95pt;width:121.5pt;height:.05pt;z-index:251780096" o:connectortype="straight" strokeweight="1.5pt">
            <v:stroke dashstyle="dash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D84636A">
          <v:shape id="_x0000_s1215" type="#_x0000_t114" style="position:absolute;left:0;text-align:left;margin-left:1.5pt;margin-top:5.2pt;width:72.75pt;height:47.25pt;z-index:251778048" fillcolor="#9bbb59 [3206]" strokecolor="#f2f2f2 [3041]" strokeweight="3pt">
            <v:shadow on="t" type="perspective" color="#4e6128 [1606]" opacity=".5" offset="1pt" offset2="-1pt"/>
            <v:textbox style="mso-next-textbox:#_x0000_s1215">
              <w:txbxContent>
                <w:p w14:paraId="0CE77907" w14:textId="2BDE2B1A" w:rsidR="009D6116" w:rsidRPr="007606B3" w:rsidRDefault="009D6116" w:rsidP="009D611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Student</w:t>
                  </w:r>
                </w:p>
                <w:p w14:paraId="05283E38" w14:textId="6772B9C5" w:rsidR="009D6116" w:rsidRPr="007606B3" w:rsidRDefault="009D6116" w:rsidP="009D611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Requests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0E7CEF8E">
          <v:shape id="_x0000_s1216" type="#_x0000_t120" style="position:absolute;left:0;text-align:left;margin-left:204.5pt;margin-top:4.45pt;width:44.35pt;height:44.35pt;z-index:251779072;visibility:visible;mso-wrap-style:square;mso-wrap-distance-left:9pt;mso-wrap-distance-top:0;mso-wrap-distance-right:9pt;mso-wrap-distance-bottom:0;mso-position-horizontal-relative:margin;mso-position-vertical-relative:text;v-text-anchor:middle" fillcolor="#c0504d [3205]" strokecolor="#f2f2f2 [3041]" strokeweight="3pt">
            <v:shadow on="t" type="perspective" color="#622423 [1605]" opacity=".5" offset="1pt" offset2="-1pt"/>
            <w10:wrap anchorx="margin"/>
          </v:shape>
        </w:pict>
      </w:r>
    </w:p>
    <w:p w14:paraId="5F2A47DC" w14:textId="73ECBE5D" w:rsidR="0027726F" w:rsidRDefault="0027726F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30718B01" w14:textId="2671327C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18" type="#_x0000_t32" style="position:absolute;left:0;text-align:left;margin-left:226.5pt;margin-top:.65pt;width:0;height:38.25pt;z-index:251781120" o:connectortype="straight" strokeweight="2.25pt">
            <v:stroke endarrow="block"/>
          </v:shape>
        </w:pict>
      </w:r>
    </w:p>
    <w:p w14:paraId="6B4B6553" w14:textId="037D167D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321907EB">
          <v:roundrect id="_x0000_s1219" style="position:absolute;left:0;text-align:left;margin-left:179.1pt;margin-top:15.25pt;width:95.25pt;height:24.75pt;z-index:251782144;mso-position-horizontal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219">
              <w:txbxContent>
                <w:p w14:paraId="3F043947" w14:textId="6D099636" w:rsidR="009D6116" w:rsidRPr="007606B3" w:rsidRDefault="009D6116" w:rsidP="009D611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Manage Data</w:t>
                  </w:r>
                </w:p>
              </w:txbxContent>
            </v:textbox>
            <w10:wrap anchorx="margin"/>
          </v:roundrect>
        </w:pict>
      </w:r>
    </w:p>
    <w:p w14:paraId="7906DC7B" w14:textId="46A8ED4A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20" type="#_x0000_t32" style="position:absolute;left:0;text-align:left;margin-left:227.25pt;margin-top:17.85pt;width:0;height:38.25pt;z-index:251783168" o:connectortype="straight" strokeweight="2.25pt">
            <v:stroke endarrow="block"/>
          </v:shape>
        </w:pict>
      </w:r>
    </w:p>
    <w:p w14:paraId="588C015B" w14:textId="76C2B552" w:rsidR="0027726F" w:rsidRPr="007606B3" w:rsidRDefault="0027726F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12"/>
          <w:szCs w:val="12"/>
          <w:lang w:val="en-GB"/>
        </w:rPr>
      </w:pPr>
    </w:p>
    <w:p w14:paraId="03814280" w14:textId="3FD46C6D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00352CB2">
          <v:rect id="_x0000_s1233" style="position:absolute;left:0;text-align:left;margin-left:320.25pt;margin-top:11.8pt;width:41.25pt;height:21pt;z-index:251792384" stroked="f">
            <v:textbox style="mso-next-textbox:#_x0000_s1233">
              <w:txbxContent>
                <w:p w14:paraId="0C0DE2D9" w14:textId="249B9DAB" w:rsidR="006324D6" w:rsidRPr="007606B3" w:rsidRDefault="006324D6" w:rsidP="006324D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5D6CD2F3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21" type="#_x0000_t4" style="position:absolute;left:0;text-align:left;margin-left:170.1pt;margin-top:10.3pt;width:113.4pt;height:44.25pt;z-index:251784192;mso-position-horizontal-relative:margin" fillcolor="#e36c0a [2409]" strokecolor="#f2f2f2 [3041]" strokeweight="3pt">
            <v:shadow on="t" type="perspective" color="#622423 [1605]" opacity=".5" offset="1pt" offset2="-1pt"/>
            <v:textbox style="mso-next-textbox:#_x0000_s1221">
              <w:txbxContent>
                <w:p w14:paraId="6732EADB" w14:textId="268E5609" w:rsidR="006324D6" w:rsidRPr="007606B3" w:rsidRDefault="006324D6" w:rsidP="007606B3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Inquiry?</w:t>
                  </w: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00352CB2">
          <v:rect id="_x0000_s1232" style="position:absolute;left:0;text-align:left;margin-left:102.75pt;margin-top:10.3pt;width:41.25pt;height:21pt;z-index:251791360" stroked="f">
            <v:textbox style="mso-next-textbox:#_x0000_s1232">
              <w:txbxContent>
                <w:p w14:paraId="0CAE275B" w14:textId="04A1BF34" w:rsidR="006324D6" w:rsidRPr="007606B3" w:rsidRDefault="006324D6" w:rsidP="006324D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</w:p>
    <w:p w14:paraId="1AB4D667" w14:textId="67519251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 w:bidi="ar-EG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24" type="#_x0000_t32" style="position:absolute;left:0;text-align:left;margin-left:387pt;margin-top:6.15pt;width:0;height:38.25pt;z-index:251787264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272FA2C0">
          <v:shape id="_x0000_s1223" type="#_x0000_t32" style="position:absolute;left:0;text-align:left;margin-left:288.75pt;margin-top:6.9pt;width:99.75pt;height:0;z-index:251786240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31" type="#_x0000_t32" style="position:absolute;left:0;text-align:left;margin-left:84pt;margin-top:6.15pt;width:0;height:38.25pt;z-index:251790336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272FA2C0">
          <v:shape id="_x0000_s1229" type="#_x0000_t32" style="position:absolute;left:0;text-align:left;margin-left:84pt;margin-top:6.15pt;width:80.1pt;height:.8pt;z-index:251788288" o:connectortype="straight" strokeweight="2.25pt"/>
        </w:pict>
      </w:r>
    </w:p>
    <w:p w14:paraId="493BF706" w14:textId="538059BD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321907EB">
          <v:roundrect id="_x0000_s1222" style="position:absolute;left:0;text-align:left;margin-left:336.45pt;margin-top:20pt;width:101.55pt;height:39.75pt;z-index:251785216;mso-position-horizontal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222">
              <w:txbxContent>
                <w:p w14:paraId="29352D39" w14:textId="17E677E5" w:rsidR="006324D6" w:rsidRPr="007606B3" w:rsidRDefault="006324D6" w:rsidP="006324D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Send R</w:t>
                  </w:r>
                  <w:r w:rsidR="004712CD"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e</w:t>
                  </w: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quest</w:t>
                  </w:r>
                </w:p>
                <w:p w14:paraId="56E3627D" w14:textId="4F57B6FD" w:rsidR="006324D6" w:rsidRPr="007606B3" w:rsidRDefault="004712CD" w:rsidP="006324D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To Supervisor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00352CB2">
          <v:rect id="_x0000_s1241" style="position:absolute;left:0;text-align:left;margin-left:152.1pt;margin-top:15.5pt;width:41.25pt;height:21pt;z-index:251800576" stroked="f">
            <v:textbox style="mso-next-textbox:#_x0000_s1241">
              <w:txbxContent>
                <w:p w14:paraId="1E55DC15" w14:textId="77777777" w:rsidR="004712CD" w:rsidRPr="007606B3" w:rsidRDefault="004712CD" w:rsidP="004712C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5D6CD2F3">
          <v:shape id="_x0000_s1230" type="#_x0000_t4" style="position:absolute;left:0;text-align:left;margin-left:33pt;margin-top:17.75pt;width:100.5pt;height:38.25pt;z-index:251789312;mso-position-horizontal-relative:margin" fillcolor="#e36c0a [2409]" strokecolor="#f2f2f2 [3041]" strokeweight="3pt">
            <v:shadow on="t" type="perspective" color="#622423 [1605]" opacity=".5" offset="1pt" offset2="-1pt"/>
            <v:textbox style="mso-next-textbox:#_x0000_s1230">
              <w:txbxContent>
                <w:p w14:paraId="0172FA4F" w14:textId="28EBE2B0" w:rsidR="006324D6" w:rsidRPr="007606B3" w:rsidRDefault="006324D6" w:rsidP="004712C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FAQs?</w:t>
                  </w:r>
                </w:p>
              </w:txbxContent>
            </v:textbox>
            <w10:wrap anchorx="margin"/>
          </v:shape>
        </w:pict>
      </w:r>
    </w:p>
    <w:p w14:paraId="0586BCD1" w14:textId="3F69A8DF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39" type="#_x0000_t32" style="position:absolute;left:0;text-align:left;margin-left:212.7pt;margin-top:10.6pt;width:.35pt;height:42.75pt;z-index:251798528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272FA2C0">
          <v:shape id="_x0000_s1238" type="#_x0000_t32" style="position:absolute;left:0;text-align:left;margin-left:138.3pt;margin-top:11.35pt;width:75.45pt;height:0;z-index:251797504" o:connectortype="straight" strokeweight="2.25pt"/>
        </w:pict>
      </w:r>
    </w:p>
    <w:p w14:paraId="13A1EE4C" w14:textId="57525603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36" type="#_x0000_t32" style="position:absolute;left:0;text-align:left;margin-left:388.5pt;margin-top:11.75pt;width:0;height:38.25pt;z-index:251795456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00352CB2">
          <v:rect id="_x0000_s1235" style="position:absolute;left:0;text-align:left;margin-left:39.75pt;margin-top:10.25pt;width:41.25pt;height:21pt;z-index:251794432" stroked="f">
            <v:textbox style="mso-next-textbox:#_x0000_s1235">
              <w:txbxContent>
                <w:p w14:paraId="6250CFD4" w14:textId="77777777" w:rsidR="006324D6" w:rsidRPr="007606B3" w:rsidRDefault="006324D6" w:rsidP="006324D6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34" type="#_x0000_t32" style="position:absolute;left:0;text-align:left;margin-left:84pt;margin-top:7.2pt;width:0;height:38.25pt;z-index:251793408" o:connectortype="straight" strokeweight="2.25pt">
            <v:stroke endarrow="block"/>
          </v:shape>
        </w:pict>
      </w:r>
    </w:p>
    <w:p w14:paraId="0D904820" w14:textId="689AB4D7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5D6CD2F3">
          <v:shape id="_x0000_s1242" type="#_x0000_t4" style="position:absolute;left:0;text-align:left;margin-left:313.5pt;margin-top:24.85pt;width:148.5pt;height:67.3pt;z-index:251801600;mso-position-horizontal-relative:margin" fillcolor="#e36c0a [2409]" strokecolor="#f2f2f2 [3041]" strokeweight="3pt">
            <v:shadow on="t" type="perspective" color="#622423 [1605]" opacity=".5" offset="1pt" offset2="-1pt"/>
            <v:textbox style="mso-next-textbox:#_x0000_s1242">
              <w:txbxContent>
                <w:p w14:paraId="673A9393" w14:textId="748FC88B" w:rsidR="0033023A" w:rsidRPr="007606B3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Request</w:t>
                  </w:r>
                </w:p>
                <w:p w14:paraId="4B0D658C" w14:textId="3E503D59" w:rsidR="0033023A" w:rsidRPr="007606B3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Approved?</w:t>
                  </w: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321907EB">
          <v:roundrect id="_x0000_s1237" style="position:absolute;left:0;text-align:left;margin-left:27.75pt;margin-top:21.1pt;width:110.55pt;height:39.05pt;z-index:251796480;mso-position-horizontal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237">
              <w:txbxContent>
                <w:p w14:paraId="651C728A" w14:textId="52D8B3A0" w:rsidR="004712CD" w:rsidRPr="007606B3" w:rsidRDefault="004712CD" w:rsidP="004712C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Refer Recorded</w:t>
                  </w:r>
                </w:p>
                <w:p w14:paraId="0F62FBB7" w14:textId="0651DA7A" w:rsidR="004712CD" w:rsidRPr="007606B3" w:rsidRDefault="004712CD" w:rsidP="004712C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Answer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321907EB">
          <v:roundrect id="_x0000_s1240" style="position:absolute;left:0;text-align:left;margin-left:171.9pt;margin-top:1.6pt;width:81.9pt;height:40.5pt;z-index:251799552;mso-position-horizontal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240">
              <w:txbxContent>
                <w:p w14:paraId="3343058F" w14:textId="46F9BBFB" w:rsidR="004712CD" w:rsidRPr="007606B3" w:rsidRDefault="004712CD" w:rsidP="004712C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Send</w:t>
                  </w:r>
                </w:p>
                <w:p w14:paraId="2D3905E8" w14:textId="0324D383" w:rsidR="004712CD" w:rsidRPr="007606B3" w:rsidRDefault="004712CD" w:rsidP="004712CD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606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Response</w:t>
                  </w:r>
                </w:p>
              </w:txbxContent>
            </v:textbox>
            <w10:wrap anchorx="margin"/>
          </v:roundrect>
        </w:pict>
      </w:r>
    </w:p>
    <w:p w14:paraId="6F87E1A7" w14:textId="03FFF3D0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00352CB2">
          <v:rect id="_x0000_s1246" style="position:absolute;left:0;text-align:left;margin-left:261.75pt;margin-top:10.2pt;width:41.25pt;height:21pt;z-index:251805696" stroked="f">
            <v:textbox style="mso-next-textbox:#_x0000_s1246">
              <w:txbxContent>
                <w:p w14:paraId="6DA9CC3E" w14:textId="77777777" w:rsidR="0033023A" w:rsidRPr="006324D6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6324D6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A704F2E">
          <v:shape id="_x0000_s1253" type="#_x0000_t32" style="position:absolute;left:0;text-align:left;margin-left:213.75pt;margin-top:19.95pt;width:0;height:37.5pt;z-index:251812864" o:connectortype="straight" strokeweight="2.25pt"/>
        </w:pict>
      </w:r>
    </w:p>
    <w:p w14:paraId="5ED751F2" w14:textId="4505CD0A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45" type="#_x0000_t32" style="position:absolute;left:0;text-align:left;margin-left:231.75pt;margin-top:5.3pt;width:0;height:38.25pt;z-index:25180467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272FA2C0">
          <v:shape id="_x0000_s1244" type="#_x0000_t32" style="position:absolute;left:0;text-align:left;margin-left:230.25pt;margin-top:5.3pt;width:80.1pt;height:.8pt;z-index:251803648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63822CC1">
          <v:shape id="_x0000_s1250" type="#_x0000_t32" style="position:absolute;left:0;text-align:left;margin-left:84pt;margin-top:9.8pt;width:0;height:165.75pt;z-index:251809792" o:connectortype="straight" strokeweight="2.25pt"/>
        </w:pict>
      </w:r>
    </w:p>
    <w:p w14:paraId="26FF13B0" w14:textId="367C8132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48" type="#_x0000_t32" style="position:absolute;left:0;text-align:left;margin-left:388.5pt;margin-top:16.9pt;width:0;height:38.25pt;z-index:251807744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321907EB">
          <v:roundrect id="_x0000_s1243" style="position:absolute;left:0;text-align:left;margin-left:185.25pt;margin-top:19.15pt;width:92.5pt;height:40.5pt;z-index:251802624;mso-position-horizontal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243">
              <w:txbxContent>
                <w:p w14:paraId="16499DED" w14:textId="7D5A8B3A" w:rsidR="0033023A" w:rsidRPr="00F424D1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Reception</w:t>
                  </w:r>
                </w:p>
                <w:p w14:paraId="213C5BA0" w14:textId="0BFC8627" w:rsidR="0033023A" w:rsidRPr="00F424D1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Notification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272FA2C0">
          <v:shape id="_x0000_s1254" type="#_x0000_t32" style="position:absolute;left:0;text-align:left;margin-left:84.75pt;margin-top:4.15pt;width:128.85pt;height:.05pt;z-index:251813888" o:connectortype="straight" strokeweight="2.25pt"/>
        </w:pict>
      </w:r>
    </w:p>
    <w:p w14:paraId="637B8E83" w14:textId="77133245" w:rsidR="0027726F" w:rsidRDefault="0027726F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0FEA44C8" w14:textId="4EEA10FF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B07494F">
          <v:shape id="_x0000_s1252" type="#_x0000_t32" style="position:absolute;left:0;text-align:left;margin-left:233.25pt;margin-top:10.85pt;width:.75pt;height:60.75pt;flip:x;z-index:251811840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321907EB">
          <v:roundrect id="_x0000_s1247" style="position:absolute;left:0;text-align:left;margin-left:341.25pt;margin-top:4.85pt;width:94pt;height:41.25pt;z-index:251806720;mso-position-horizontal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247">
              <w:txbxContent>
                <w:p w14:paraId="36F033D9" w14:textId="589C85C0" w:rsidR="0033023A" w:rsidRPr="00F424D1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Inform</w:t>
                  </w:r>
                </w:p>
                <w:p w14:paraId="07C3F3E4" w14:textId="6EBF970F" w:rsidR="0033023A" w:rsidRPr="00F424D1" w:rsidRDefault="0033023A" w:rsidP="0033023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Disapproval</w:t>
                  </w:r>
                </w:p>
              </w:txbxContent>
            </v:textbox>
            <w10:wrap anchorx="margin"/>
          </v:roundrect>
        </w:pict>
      </w:r>
    </w:p>
    <w:p w14:paraId="7D497503" w14:textId="03437B9E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A704F2E">
          <v:shape id="_x0000_s1255" type="#_x0000_t32" style="position:absolute;left:0;text-align:left;margin-left:390pt;margin-top:23.2pt;width:.05pt;height:42.75pt;z-index:251814912" o:connectortype="straight" strokeweight="2.25pt"/>
        </w:pict>
      </w:r>
    </w:p>
    <w:p w14:paraId="53CA0B07" w14:textId="38D7A6D6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0E7CEF8E">
          <v:shape id="_x0000_s1249" type="#_x0000_t120" style="position:absolute;left:0;text-align:left;margin-left:211.95pt;margin-top:17.55pt;width:44.35pt;height:44.35pt;z-index:251808768;visibility:visible;mso-wrap-style:square;mso-wrap-distance-left:9pt;mso-wrap-distance-top:0;mso-wrap-distance-right:9pt;mso-wrap-distance-bottom:0;mso-position-horizontal-relative:margin;mso-position-vertical-relative:text;v-text-anchor:middle" fillcolor="black [3213]" strokecolor="#f2f2f2 [3041]" strokeweight="3pt">
            <v:shadow on="t" type="perspective" color="#205867 [1608]" opacity=".5" offset="1pt" offset2="-1pt"/>
            <w10:wrap anchorx="margin"/>
          </v:shape>
        </w:pict>
      </w:r>
    </w:p>
    <w:p w14:paraId="2A8EB56F" w14:textId="06FF206D" w:rsidR="0027726F" w:rsidRDefault="00171DB9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6A3FA37C">
          <v:shape id="_x0000_s1251" type="#_x0000_t32" style="position:absolute;left:0;text-align:left;margin-left:83.25pt;margin-top:14.9pt;width:126pt;height:.05pt;z-index:251810816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0C1B68C5">
          <v:shape id="_x0000_s1256" type="#_x0000_t32" style="position:absolute;left:0;text-align:left;margin-left:261pt;margin-top:12.65pt;width:129.05pt;height:.8pt;flip:x;z-index:251815936" o:connectortype="straight" strokeweight="2.25pt">
            <v:stroke endarrow="block"/>
          </v:shape>
        </w:pict>
      </w:r>
    </w:p>
    <w:p w14:paraId="260F23BC" w14:textId="676918D7" w:rsidR="0027726F" w:rsidRDefault="0027726F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36C590DE" w14:textId="77777777" w:rsidR="0027726F" w:rsidRPr="00611DDB" w:rsidRDefault="0027726F" w:rsidP="00083B5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65341354" w14:textId="023CDF0C" w:rsidR="00CC46A0" w:rsidRPr="005E2F7D" w:rsidRDefault="00EB1D33" w:rsidP="00611DDB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color w:val="990000"/>
          <w:sz w:val="36"/>
          <w:szCs w:val="36"/>
        </w:rPr>
        <w:lastRenderedPageBreak/>
        <w:t>Student Administration Area</w:t>
      </w:r>
    </w:p>
    <w:p w14:paraId="5F8770F4" w14:textId="742DA441" w:rsidR="002739C8" w:rsidRPr="002739C8" w:rsidRDefault="002739C8" w:rsidP="00096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2739C8">
        <w:rPr>
          <w:rFonts w:cstheme="minorHAnsi"/>
          <w:sz w:val="24"/>
          <w:szCs w:val="24"/>
          <w:lang w:val="en-GB"/>
        </w:rPr>
        <w:t>This module is dedicated for system administrators. System administrators responsible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on system management, configuration, backup and solving technical issues. System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administrator can view system status, data status, online sessions, logs and other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system status and measures.</w:t>
      </w:r>
    </w:p>
    <w:p w14:paraId="2AFC1A39" w14:textId="37A9DA3A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040140EA">
          <v:shape id="_x0000_s1259" type="#_x0000_t120" style="position:absolute;left:0;text-align:left;margin-left:204.5pt;margin-top:3.7pt;width:44.35pt;height:44.35pt;z-index:251819008;visibility:visible;mso-wrap-style:square;mso-wrap-distance-left:9pt;mso-wrap-distance-top:0;mso-wrap-distance-right:9pt;mso-wrap-distance-bottom:0;mso-position-horizontal-relative:margin;mso-position-vertical-relative:text;v-text-anchor:middle" fillcolor="#92d050" strokecolor="#f2f2f2 [3041]" strokeweight="3pt">
            <v:shadow on="t" type="perspective" color="#622423 [1605]" opacity=".5" offset="1pt" offset2="-1pt"/>
            <w10:wrap anchorx="margin"/>
          </v:shape>
        </w:pict>
      </w:r>
    </w:p>
    <w:p w14:paraId="2486D69F" w14:textId="1D38427F" w:rsidR="00C1022C" w:rsidRDefault="00C1022C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63E46A66" w14:textId="6AB6CF7E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4A5EE95">
          <v:shape id="_x0000_s1261" type="#_x0000_t32" style="position:absolute;left:0;text-align:left;margin-left:226.5pt;margin-top:1.4pt;width:0;height:38.25pt;z-index:251821056" o:connectortype="straight" strokeweight="2.25pt">
            <v:stroke endarrow="block"/>
          </v:shape>
        </w:pict>
      </w:r>
    </w:p>
    <w:p w14:paraId="4CD2C6B0" w14:textId="74261143" w:rsidR="00C1022C" w:rsidRPr="00184DEB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16"/>
          <w:szCs w:val="16"/>
          <w:lang w:val="en-GB"/>
        </w:rPr>
      </w:pPr>
      <w:r>
        <w:rPr>
          <w:rFonts w:cstheme="minorHAnsi"/>
          <w:noProof/>
          <w:sz w:val="16"/>
          <w:szCs w:val="16"/>
          <w:lang w:val="en-GB"/>
        </w:rPr>
        <w:pict w14:anchorId="1CBEB128">
          <v:roundrect id="_x0000_s1262" style="position:absolute;left:0;text-align:left;margin-left:195.6pt;margin-top:16.75pt;width:60.9pt;height:36.75pt;z-index:251822080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262">
              <w:txbxContent>
                <w:p w14:paraId="135AFF05" w14:textId="236F097D" w:rsidR="00C1022C" w:rsidRPr="00F424D1" w:rsidRDefault="00A13683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System</w:t>
                  </w:r>
                </w:p>
                <w:p w14:paraId="3AF8FDF7" w14:textId="2A78687E" w:rsidR="00C1022C" w:rsidRPr="00F424D1" w:rsidRDefault="00A13683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Status</w:t>
                  </w:r>
                </w:p>
              </w:txbxContent>
            </v:textbox>
            <w10:wrap anchorx="margin"/>
          </v:roundrect>
        </w:pict>
      </w:r>
    </w:p>
    <w:p w14:paraId="55522AFE" w14:textId="3218C1AD" w:rsidR="00C1022C" w:rsidRPr="00A13683" w:rsidRDefault="00C1022C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12"/>
          <w:szCs w:val="12"/>
          <w:lang w:val="en-GB"/>
        </w:rPr>
      </w:pPr>
    </w:p>
    <w:p w14:paraId="0B85BB88" w14:textId="293F5DCE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5A9F1C14">
          <v:shape id="_x0000_s1336" type="#_x0000_t32" style="position:absolute;left:0;text-align:left;margin-left:225.75pt;margin-top:17pt;width:0;height:33.65pt;z-index:251898880" o:connectortype="straight" strokeweight="2.25pt">
            <v:stroke endarrow="block"/>
          </v:shape>
        </w:pict>
      </w:r>
    </w:p>
    <w:p w14:paraId="4DAC3A5E" w14:textId="7B429470" w:rsidR="00BF23AE" w:rsidRPr="00184DEB" w:rsidRDefault="00BF23AE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8"/>
          <w:szCs w:val="28"/>
          <w:lang w:val="en-GB"/>
        </w:rPr>
      </w:pPr>
    </w:p>
    <w:p w14:paraId="5B4DA785" w14:textId="2AC14656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31C2B881">
          <v:shape id="_x0000_s1270" type="#_x0000_t32" style="position:absolute;left:0;text-align:left;margin-left:91.5pt;margin-top:23pt;width:0;height:45.75pt;z-index:25183027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18D15551">
          <v:shape id="_x0000_s1264" type="#_x0000_t4" style="position:absolute;left:0;text-align:left;margin-left:167.85pt;margin-top:2.05pt;width:115.65pt;height:41.95pt;z-index:251824128;mso-position-horizontal-relative:margin" fillcolor="#f79646 [3209]" strokecolor="#f79646 [3209]" strokeweight="10pt">
            <v:stroke linestyle="thinThin"/>
            <v:shadow color="#868686"/>
            <v:textbox style="mso-next-textbox:#_x0000_s1264">
              <w:txbxContent>
                <w:p w14:paraId="7FB0363F" w14:textId="28BA787B" w:rsidR="00C1022C" w:rsidRPr="00F424D1" w:rsidRDefault="00A13683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Active</w:t>
                  </w:r>
                  <w:r w:rsidR="00C1022C"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706ECCBB">
          <v:shape id="_x0000_s1266" type="#_x0000_t32" style="position:absolute;left:0;text-align:left;margin-left:300pt;margin-top:23.85pt;width:79.5pt;height:0;z-index:251826176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162CE98F">
          <v:shape id="_x0000_s1268" type="#_x0000_t32" style="position:absolute;left:0;text-align:left;margin-left:91.5pt;margin-top:23.75pt;width:58.5pt;height:.05pt;z-index:251828224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25050F39">
          <v:rect id="_x0000_s1272" style="position:absolute;left:0;text-align:left;margin-left:313.5pt;margin-top:1.3pt;width:41.25pt;height:21pt;z-index:251832320" stroked="f">
            <v:textbox style="mso-next-textbox:#_x0000_s1272">
              <w:txbxContent>
                <w:p w14:paraId="10F87EF4" w14:textId="2457B1E5" w:rsidR="00C1022C" w:rsidRPr="00F424D1" w:rsidRDefault="00BF23AE" w:rsidP="00C1022C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E25BD05">
          <v:rect id="_x0000_s1271" style="position:absolute;left:0;text-align:left;margin-left:112.5pt;margin-top:1.3pt;width:41.25pt;height:21pt;z-index:251831296" stroked="f">
            <v:textbox style="mso-next-textbox:#_x0000_s1271">
              <w:txbxContent>
                <w:p w14:paraId="186918F7" w14:textId="4B7FF26A" w:rsidR="00C1022C" w:rsidRPr="00F424D1" w:rsidRDefault="00BF23AE" w:rsidP="00C1022C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5408CB5F">
          <v:shape id="_x0000_s1267" type="#_x0000_t32" style="position:absolute;left:0;text-align:left;margin-left:379.5pt;margin-top:23.75pt;width:0;height:38.25pt;z-index:251827200" o:connectortype="straight" strokeweight="2.25pt">
            <v:stroke endarrow="block"/>
          </v:shape>
        </w:pict>
      </w:r>
    </w:p>
    <w:p w14:paraId="4D207C25" w14:textId="67580FA7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 w:bidi="ar-EG"/>
        </w:rPr>
      </w:pPr>
      <w:r>
        <w:rPr>
          <w:rFonts w:cstheme="minorHAnsi"/>
          <w:noProof/>
          <w:sz w:val="24"/>
          <w:szCs w:val="24"/>
          <w:lang w:val="en-GB"/>
        </w:rPr>
        <w:pict w14:anchorId="3318C678">
          <v:shape id="_x0000_s1290" type="#_x0000_t32" style="position:absolute;left:0;text-align:left;margin-left:12.75pt;margin-top:14.85pt;width:76.5pt;height:0;z-index:25185075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78A29880">
          <v:shape id="_x0000_s1374" type="#_x0000_t32" style="position:absolute;left:0;text-align:left;margin-left:13.5pt;margin-top:15.6pt;width:.75pt;height:260.2pt;flip:y;z-index:251935744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6D2BEF1B">
          <v:shape id="_x0000_s1390" type="#_x0000_t32" style="position:absolute;left:0;text-align:left;margin-left:247.5pt;margin-top:25.3pt;width:.05pt;height:15.8pt;z-index:251951104" o:connectortype="straight" strokeweight="2.25pt"/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6D5D65D6">
          <v:shape id="_x0000_s1391" type="#_x0000_t32" style="position:absolute;left:0;text-align:left;margin-left:96pt;margin-top:24.6pt;width:152.25pt;height:.75pt;flip:x y;z-index:251952128" o:connectortype="straight" strokeweight="2.25pt">
            <v:stroke endarrow="block"/>
          </v:shape>
        </w:pict>
      </w:r>
    </w:p>
    <w:p w14:paraId="724787AE" w14:textId="6490C637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21110CF1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92" type="#_x0000_t19" style="position:absolute;left:0;text-align:left;margin-left:236.45pt;margin-top:14pt;width:18.85pt;height:20.6pt;rotation:3013631fd;flip:y;z-index:251953152" coordsize="20986,21600" adj=",-897215" path="wr-21600,,21600,43200,,,20986,16488nfewr-21600,,21600,43200,,,20986,16488l,21600nsxe" strokeweight="2.25pt">
            <v:path o:connectlocs="0,0;20986,16488;0,21600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013CEE58">
          <v:roundrect id="_x0000_s1337" style="position:absolute;left:0;text-align:left;margin-left:41.25pt;margin-top:17.8pt;width:100.05pt;height:39.15pt;z-index:251899904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337">
              <w:txbxContent>
                <w:p w14:paraId="1E5DE512" w14:textId="42DEEB09" w:rsidR="00BF23AE" w:rsidRPr="00F424D1" w:rsidRDefault="00A13683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System</w:t>
                  </w:r>
                </w:p>
                <w:p w14:paraId="69054DED" w14:textId="2AF7A630" w:rsidR="00BF23AE" w:rsidRPr="00F424D1" w:rsidRDefault="00A13683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Configuration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013CEE58">
          <v:roundrect id="_x0000_s1338" style="position:absolute;left:0;text-align:left;margin-left:346.5pt;margin-top:10.25pt;width:63.75pt;height:35.6pt;z-index:251900928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338">
              <w:txbxContent>
                <w:p w14:paraId="51BFDF68" w14:textId="25E26BA0" w:rsidR="00BF23AE" w:rsidRPr="00F424D1" w:rsidRDefault="00C721A2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</w:t>
                  </w:r>
                </w:p>
                <w:p w14:paraId="48EA7205" w14:textId="694239E0" w:rsidR="00BF23AE" w:rsidRPr="00F424D1" w:rsidRDefault="00C721A2" w:rsidP="00BF23A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Status</w:t>
                  </w:r>
                </w:p>
              </w:txbxContent>
            </v:textbox>
            <w10:wrap anchorx="margin"/>
          </v:roundrect>
        </w:pict>
      </w:r>
    </w:p>
    <w:p w14:paraId="3D2D2229" w14:textId="7A59161E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78A29880">
          <v:shape id="_x0000_s1389" type="#_x0000_t32" style="position:absolute;left:0;text-align:left;margin-left:245.25pt;margin-top:9.5pt;width:1.5pt;height:187.5pt;flip:y;z-index:251950080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3318C678">
          <v:shape id="_x0000_s1376" type="#_x0000_t32" style="position:absolute;left:0;text-align:left;margin-left:207pt;margin-top:1.3pt;width:137.25pt;height:.05pt;z-index:25193779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78A29880">
          <v:shape id="_x0000_s1378" type="#_x0000_t32" style="position:absolute;left:0;text-align:left;margin-left:206.25pt;margin-top:.25pt;width:.75pt;height:173.5pt;flip:y;z-index:251939840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4366676E">
          <v:shape id="_x0000_s1275" type="#_x0000_t32" style="position:absolute;left:0;text-align:left;margin-left:380.25pt;margin-top:23.4pt;width:0;height:38.25pt;z-index:251835392" o:connectortype="straight" strokeweight="2.25pt">
            <v:stroke endarrow="block"/>
          </v:shape>
        </w:pict>
      </w:r>
    </w:p>
    <w:p w14:paraId="078453CB" w14:textId="46B26353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1DD7F62E">
          <v:shape id="_x0000_s1287" type="#_x0000_t32" style="position:absolute;left:0;text-align:left;margin-left:91.5pt;margin-top:7.25pt;width:.05pt;height:30.75pt;z-index:251847680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4E25BD05">
          <v:rect id="_x0000_s1375" style="position:absolute;left:0;text-align:left;margin-left:-23.25pt;margin-top:18.5pt;width:34.5pt;height:21pt;z-index:251936768" stroked="f">
            <v:textbox style="mso-next-textbox:#_x0000_s1375">
              <w:txbxContent>
                <w:p w14:paraId="12411D9B" w14:textId="77777777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</w:p>
    <w:p w14:paraId="631FBDB3" w14:textId="0E216E76" w:rsidR="00C1022C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25050F39">
          <v:rect id="_x0000_s1393" style="position:absolute;left:0;text-align:left;margin-left:247.5pt;margin-top:25.6pt;width:36.75pt;height:21pt;z-index:251954176" stroked="f">
            <v:textbox style="mso-next-textbox:#_x0000_s1393">
              <w:txbxContent>
                <w:p w14:paraId="1675B429" w14:textId="77777777" w:rsidR="004334C0" w:rsidRPr="00F424D1" w:rsidRDefault="004334C0" w:rsidP="004334C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18D15551">
          <v:shape id="_x0000_s1380" type="#_x0000_t4" style="position:absolute;left:0;text-align:left;margin-left:319.35pt;margin-top:14.3pt;width:121.65pt;height:40.15pt;z-index:251941888;mso-position-horizontal-relative:margin" fillcolor="#f79646 [3209]" strokecolor="#f79646 [3209]" strokeweight="10pt">
            <v:stroke linestyle="thinThin"/>
            <v:shadow color="#868686"/>
            <v:textbox style="mso-next-textbox:#_x0000_s1380">
              <w:txbxContent>
                <w:p w14:paraId="4FC05830" w14:textId="347D560B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Secure</w:t>
                  </w: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25050F39">
          <v:rect id="_x0000_s1379" style="position:absolute;left:0;text-align:left;margin-left:167.25pt;margin-top:2.7pt;width:36.75pt;height:21pt;z-index:251940864" stroked="f">
            <v:textbox style="mso-next-textbox:#_x0000_s1379">
              <w:txbxContent>
                <w:p w14:paraId="1772DC6D" w14:textId="77777777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013CEE58">
          <v:roundrect id="_x0000_s1340" style="position:absolute;left:0;text-align:left;margin-left:34.5pt;margin-top:12.85pt;width:112.8pt;height:37.5pt;z-index:251902976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340">
              <w:txbxContent>
                <w:p w14:paraId="69190FFD" w14:textId="34737984" w:rsidR="001E2C0B" w:rsidRPr="00F424D1" w:rsidRDefault="00C721A2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Check Technical</w:t>
                  </w:r>
                </w:p>
                <w:p w14:paraId="01875792" w14:textId="3740837E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I</w:t>
                  </w:r>
                  <w:r w:rsidR="00C721A2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ssues</w:t>
                  </w:r>
                </w:p>
              </w:txbxContent>
            </v:textbox>
            <w10:wrap anchorx="margin"/>
          </v:roundrect>
        </w:pict>
      </w:r>
    </w:p>
    <w:p w14:paraId="53BD5544" w14:textId="33976A40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78A29880">
          <v:shape id="_x0000_s1382" type="#_x0000_t32" style="position:absolute;left:0;text-align:left;margin-left:456.75pt;margin-top:7.55pt;width:.75pt;height:260.5pt;flip:x y;z-index:251942912" o:connectortype="straight" strokeweight="2.25pt"/>
        </w:pict>
      </w:r>
    </w:p>
    <w:p w14:paraId="217CF85B" w14:textId="19C90DB2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E25BD05">
          <v:rect id="_x0000_s1385" style="position:absolute;left:0;text-align:left;margin-left:343.5pt;margin-top:11.3pt;width:34.5pt;height:21pt;z-index:251945984" stroked="f">
            <v:textbox style="mso-next-textbox:#_x0000_s1385">
              <w:txbxContent>
                <w:p w14:paraId="5D278EAA" w14:textId="77777777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4366676E">
          <v:shape id="_x0000_s1384" type="#_x0000_t32" style="position:absolute;left:0;text-align:left;margin-left:380.25pt;margin-top:8.3pt;width:0;height:38.25pt;z-index:251944960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366676E">
          <v:shape id="_x0000_s1373" type="#_x0000_t32" style="position:absolute;left:0;text-align:left;margin-left:90.75pt;margin-top:.8pt;width:0;height:38.25pt;z-index:251934720" o:connectortype="straight" strokeweight="2.25pt">
            <v:stroke endarrow="block"/>
          </v:shape>
        </w:pict>
      </w:r>
    </w:p>
    <w:p w14:paraId="52508F0D" w14:textId="37441052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013CEE58">
          <v:roundrect id="_x0000_s1386" style="position:absolute;left:0;text-align:left;margin-left:335.25pt;margin-top:21.6pt;width:89.55pt;height:39.15pt;z-index:251947008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386">
              <w:txbxContent>
                <w:p w14:paraId="62AE4D6E" w14:textId="1FC9B521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Protect</w:t>
                  </w:r>
                </w:p>
                <w:p w14:paraId="53DD6ABF" w14:textId="3D5168C6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Hacked Data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18D15551">
          <v:shape id="_x0000_s1372" type="#_x0000_t4" style="position:absolute;left:0;text-align:left;margin-left:29.85pt;margin-top:18.35pt;width:121.65pt;height:41.95pt;z-index:251933696;mso-position-horizontal-relative:margin" fillcolor="#f79646 [3209]" strokecolor="#f79646 [3209]" strokeweight="10pt">
            <v:stroke linestyle="thinThin"/>
            <v:shadow color="#868686"/>
            <v:textbox style="mso-next-textbox:#_x0000_s1372">
              <w:txbxContent>
                <w:p w14:paraId="73936550" w14:textId="045A8ACA" w:rsidR="00C721A2" w:rsidRPr="00F424D1" w:rsidRDefault="00C721A2" w:rsidP="00C721A2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Solved</w:t>
                  </w: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</w:p>
    <w:p w14:paraId="778CD750" w14:textId="53B40983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25050F39">
          <v:rect id="_x0000_s1383" style="position:absolute;left:0;text-align:left;margin-left:459pt;margin-top:24.7pt;width:37.5pt;height:21pt;z-index:251943936" stroked="f">
            <v:textbox style="mso-next-textbox:#_x0000_s1383">
              <w:txbxContent>
                <w:p w14:paraId="389143A7" w14:textId="77777777" w:rsidR="00114D0F" w:rsidRPr="00F424D1" w:rsidRDefault="00114D0F" w:rsidP="00114D0F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706ECCBB">
          <v:shape id="_x0000_s1377" type="#_x0000_t32" style="position:absolute;left:0;text-align:left;margin-left:167.85pt;margin-top:13.1pt;width:39.15pt;height:0;z-index:251938816" o:connectortype="straight" strokeweight="2.25pt"/>
        </w:pict>
      </w:r>
    </w:p>
    <w:p w14:paraId="712CFFFC" w14:textId="76879674" w:rsidR="00C1022C" w:rsidRDefault="00171DB9" w:rsidP="00C1022C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AA3E6A3">
          <v:shape id="_x0000_s1412" type="#_x0000_t32" style="position:absolute;left:0;text-align:left;margin-left:400.5pt;margin-top:11.95pt;width:.05pt;height:1in;flip:y;z-index:251972608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6D2BEF1B">
          <v:shape id="_x0000_s1395" type="#_x0000_t32" style="position:absolute;left:0;text-align:left;margin-left:90.05pt;margin-top:12.7pt;width:0;height:24pt;z-index:251956224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18D15551">
          <v:shape id="_x0000_s1388" type="#_x0000_t4" style="position:absolute;left:0;text-align:left;margin-left:175.35pt;margin-top:18.3pt;width:139.65pt;height:75.7pt;z-index:251949056;mso-position-horizontal-relative:margin" fillcolor="#f79646 [3209]" strokecolor="#f79646 [3209]" strokeweight="10pt">
            <v:stroke linestyle="thinThin"/>
            <v:shadow color="#868686"/>
            <v:textbox style="mso-next-textbox:#_x0000_s1388">
              <w:txbxContent>
                <w:p w14:paraId="21FC4A3F" w14:textId="5B1F3D62" w:rsidR="004334C0" w:rsidRDefault="004334C0" w:rsidP="004334C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Stopped</w:t>
                  </w: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?</w:t>
                  </w:r>
                </w:p>
                <w:p w14:paraId="5882C94B" w14:textId="30E99518" w:rsidR="004334C0" w:rsidRPr="00F424D1" w:rsidRDefault="004334C0" w:rsidP="004334C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Hacking</w:t>
                  </w:r>
                </w:p>
              </w:txbxContent>
            </v:textbox>
            <w10:wrap anchorx="margin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6D2BEF1B">
          <v:shape id="_x0000_s1294" type="#_x0000_t32" style="position:absolute;left:0;text-align:left;margin-left:380.25pt;margin-top:11.95pt;width:.05pt;height:45.05pt;z-index:251854848" o:connectortype="straight" strokeweight="2.25pt"/>
        </w:pict>
      </w:r>
    </w:p>
    <w:p w14:paraId="439F8C15" w14:textId="170D015C" w:rsidR="001E2C0B" w:rsidRDefault="00171DB9" w:rsidP="002739C8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4E25BD05">
          <v:rect id="_x0000_s1398" style="position:absolute;left:0;text-align:left;margin-left:52.5pt;margin-top:13.85pt;width:34.5pt;height:21pt;z-index:251959296" stroked="f">
            <v:textbox style="mso-next-textbox:#_x0000_s1398">
              <w:txbxContent>
                <w:p w14:paraId="609361D1" w14:textId="77777777" w:rsidR="00096DA0" w:rsidRPr="00F424D1" w:rsidRDefault="00096DA0" w:rsidP="00096DA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366676E">
          <v:shape id="_x0000_s1397" type="#_x0000_t32" style="position:absolute;left:0;text-align:left;margin-left:90pt;margin-top:6.7pt;width:0;height:38.25pt;z-index:25195827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706ECCBB">
          <v:shape id="_x0000_s1396" type="#_x0000_t32" style="position:absolute;left:0;text-align:left;margin-left:14.85pt;margin-top:8.55pt;width:76.65pt;height:.05pt;z-index:251957248" o:connectortype="straight" strokeweight="2.25pt"/>
        </w:pict>
      </w:r>
    </w:p>
    <w:p w14:paraId="5A5F04BA" w14:textId="04C78D62" w:rsidR="00C721A2" w:rsidRDefault="00171DB9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cstheme="minorHAnsi"/>
          <w:noProof/>
          <w:sz w:val="24"/>
          <w:szCs w:val="24"/>
          <w:lang w:val="en-GB"/>
        </w:rPr>
        <w:pict w14:anchorId="013CEE58">
          <v:roundrect id="_x0000_s1394" style="position:absolute;left:0;text-align:left;margin-left:40.35pt;margin-top:21.8pt;width:97.05pt;height:37.5pt;z-index:251955200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394">
              <w:txbxContent>
                <w:p w14:paraId="75C4F6BD" w14:textId="01AD5BCE" w:rsidR="00096DA0" w:rsidRPr="00F424D1" w:rsidRDefault="00096DA0" w:rsidP="00096DA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Run Backup</w:t>
                  </w:r>
                </w:p>
                <w:p w14:paraId="203AA613" w14:textId="4AF32166" w:rsidR="00096DA0" w:rsidRPr="00F424D1" w:rsidRDefault="00096DA0" w:rsidP="00096DA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Version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6D5D65D6">
          <v:shape id="_x0000_s1387" type="#_x0000_t32" style="position:absolute;left:0;text-align:left;margin-left:326.25pt;margin-top:4.95pt;width:54pt;height:0;flip:x;z-index:251948032" o:connectortype="straight" strokeweight="2.25pt">
            <v:stroke endarrow="block"/>
          </v:shape>
        </w:pict>
      </w:r>
    </w:p>
    <w:p w14:paraId="1DB4C6BF" w14:textId="55D35C4A" w:rsidR="00C721A2" w:rsidRDefault="00171DB9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706ECCBB">
          <v:shape id="_x0000_s1411" type="#_x0000_t32" style="position:absolute;left:0;text-align:left;margin-left:297.75pt;margin-top:1.2pt;width:103.5pt;height:.05pt;z-index:251971584" o:connectortype="straight" strokeweight="2.25pt"/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2784E41C">
          <v:shape id="_x0000_s1410" type="#_x0000_t32" style="position:absolute;left:0;text-align:left;margin-left:298.5pt;margin-top:1.95pt;width:0;height:39.75pt;flip:y;z-index:251970560" o:connectortype="straight" strokeweight="2.25pt"/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013CEE58">
          <v:roundrect id="_x0000_s1399" style="position:absolute;left:0;text-align:left;margin-left:338.25pt;margin-top:22.6pt;width:86.4pt;height:37.5pt;z-index:251960320;mso-position-horizontal-relative:margin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399">
              <w:txbxContent>
                <w:p w14:paraId="29CAB82A" w14:textId="6A1AB38C" w:rsidR="00096DA0" w:rsidRPr="00F424D1" w:rsidRDefault="00096DA0" w:rsidP="00096DA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System Out</w:t>
                  </w:r>
                </w:p>
                <w:p w14:paraId="6107EEDC" w14:textId="525FE13D" w:rsidR="00096DA0" w:rsidRPr="00F424D1" w:rsidRDefault="00096DA0" w:rsidP="00096DA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Of Service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6D2BEF1B">
          <v:shape id="_x0000_s1400" type="#_x0000_t32" style="position:absolute;left:0;text-align:left;margin-left:245.2pt;margin-top:18.8pt;width:0;height:24.4pt;z-index:251961344" o:connectortype="straight" strokeweight="2.25pt"/>
        </w:pict>
      </w:r>
    </w:p>
    <w:p w14:paraId="2079D8F0" w14:textId="5F8B25AC" w:rsidR="00C721A2" w:rsidRDefault="00171DB9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cstheme="minorHAnsi"/>
          <w:noProof/>
          <w:sz w:val="24"/>
          <w:szCs w:val="24"/>
          <w:lang w:val="en-GB"/>
        </w:rPr>
        <w:pict w14:anchorId="4E25BD05">
          <v:rect id="_x0000_s1402" style="position:absolute;left:0;text-align:left;margin-left:255pt;margin-top:12.9pt;width:34.5pt;height:21pt;z-index:251963392" stroked="f">
            <v:textbox style="mso-next-textbox:#_x0000_s1402">
              <w:txbxContent>
                <w:p w14:paraId="3760BB9D" w14:textId="77777777" w:rsidR="00096DA0" w:rsidRPr="00F424D1" w:rsidRDefault="00096DA0" w:rsidP="00096DA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6D2BEF1B">
          <v:shape id="_x0000_s1404" type="#_x0000_t32" style="position:absolute;left:0;text-align:left;margin-left:89.25pt;margin-top:2.35pt;width:.8pt;height:46.9pt;z-index:251965440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040140EA">
          <v:shape id="_x0000_s1403" type="#_x0000_t120" style="position:absolute;left:0;text-align:left;margin-left:200.7pt;margin-top:25.25pt;width:44.35pt;height:44.35pt;z-index:251964416;visibility:visible;mso-wrap-style:square;mso-wrap-distance-left:9pt;mso-wrap-distance-top:0;mso-wrap-distance-right:9pt;mso-wrap-distance-bottom:0;mso-position-horizontal-relative:margin;mso-position-vertical-relative:text;v-text-anchor:middle" fillcolor="black [3200]" strokecolor="#f2f2f2 [3041]" strokeweight="3pt">
            <v:shadow on="t" type="perspective" color="#7f7f7f [1601]" opacity=".5" offset="1pt" offset2="-1pt"/>
            <w10:wrap anchorx="margin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3318C678">
          <v:shape id="_x0000_s1401" type="#_x0000_t32" style="position:absolute;left:0;text-align:left;margin-left:245.25pt;margin-top:11.75pt;width:90pt;height:0;z-index:251962368" o:connectortype="straight" strokeweight="2.25pt">
            <v:stroke endarrow="block"/>
          </v:shape>
        </w:pict>
      </w:r>
    </w:p>
    <w:p w14:paraId="44556B39" w14:textId="52D3FABB" w:rsidR="00096DA0" w:rsidRDefault="00171DB9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cstheme="minorHAnsi"/>
          <w:noProof/>
          <w:sz w:val="24"/>
          <w:szCs w:val="24"/>
          <w:lang w:val="en-GB" w:bidi="ar-EG"/>
        </w:rPr>
        <w:pict w14:anchorId="706ECCBB">
          <v:shape id="_x0000_s1408" type="#_x0000_t32" style="position:absolute;left:0;text-align:left;margin-left:381.75pt;margin-top:17.05pt;width:76.65pt;height:.05pt;z-index:251969536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3318C678">
          <v:shape id="_x0000_s1407" type="#_x0000_t32" style="position:absolute;left:0;text-align:left;margin-left:89.25pt;margin-top:17.8pt;width:109.5pt;height:.05pt;z-index:251968512" o:connectortype="straight" strokeweight="2.25pt">
            <v:stroke endarrow="block"/>
          </v:shape>
        </w:pict>
      </w:r>
      <w:r>
        <w:rPr>
          <w:rFonts w:asciiTheme="minorBidi" w:hAnsiTheme="minorBidi"/>
          <w:b/>
          <w:bCs/>
          <w:noProof/>
          <w:color w:val="990000"/>
          <w:sz w:val="36"/>
          <w:szCs w:val="36"/>
        </w:rPr>
        <w:pict w14:anchorId="6D5D65D6">
          <v:shape id="_x0000_s1406" type="#_x0000_t32" style="position:absolute;left:0;text-align:left;margin-left:248.85pt;margin-top:17.05pt;width:135.15pt;height:.8pt;flip:x;z-index:251967488" o:connectortype="straight" strokeweight="2.25pt">
            <v:stroke endarrow="block"/>
          </v:shape>
        </w:pict>
      </w:r>
    </w:p>
    <w:p w14:paraId="1E04F7E3" w14:textId="011CAE40" w:rsidR="00EB1D33" w:rsidRPr="005E2F7D" w:rsidRDefault="00EB1D33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color w:val="990000"/>
          <w:sz w:val="36"/>
          <w:szCs w:val="36"/>
        </w:rPr>
        <w:lastRenderedPageBreak/>
        <w:t>Supervisors Area</w:t>
      </w:r>
    </w:p>
    <w:p w14:paraId="2A0A4452" w14:textId="0EF73F47" w:rsidR="002739C8" w:rsidRPr="002739C8" w:rsidRDefault="002739C8" w:rsidP="002739C8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 w:rsidRPr="002739C8">
        <w:rPr>
          <w:rFonts w:cstheme="minorHAnsi"/>
          <w:sz w:val="24"/>
          <w:szCs w:val="24"/>
          <w:lang w:val="en-GB"/>
        </w:rPr>
        <w:t>This module is dedicated for system operators. System operators are responsible 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managing the system operation and contents. System operator can access all system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contents, view statistical reports and provide direct support to users.</w:t>
      </w:r>
    </w:p>
    <w:p w14:paraId="6CD2F459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D9A0426">
          <v:shape id="_x0000_s1341" type="#_x0000_t120" style="position:absolute;left:0;text-align:left;margin-left:204.5pt;margin-top:3.7pt;width:44.35pt;height:44.35pt;z-index:251905024;visibility:visible;mso-wrap-style:square;mso-wrap-distance-left:9pt;mso-wrap-distance-top:0;mso-wrap-distance-right:9pt;mso-wrap-distance-bottom:0;mso-position-horizontal-relative:margin;mso-position-vertical-relative:text;v-text-anchor:middle" fillcolor="#17365d [2415]" strokecolor="#f2f2f2 [3041]" strokeweight="3pt">
            <v:shadow on="t" type="perspective" color="#3f3151 [1607]" opacity=".5" offset="1pt" offset2="-1pt"/>
            <w10:wrap anchorx="margin"/>
          </v:shape>
        </w:pict>
      </w:r>
    </w:p>
    <w:p w14:paraId="73F4F908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189E209D">
          <v:shape id="_x0000_s1342" type="#_x0000_t32" style="position:absolute;left:0;text-align:left;margin-left:226.5pt;margin-top:26.55pt;width:0;height:38.25pt;z-index:251906048" o:connectortype="straight" strokeweight="2.25pt">
            <v:stroke endarrow="block"/>
          </v:shape>
        </w:pict>
      </w:r>
    </w:p>
    <w:p w14:paraId="1802AE1B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39DE0193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0555F5CA">
          <v:roundrect id="_x0000_s1343" style="position:absolute;left:0;text-align:left;margin-left:187.35pt;margin-top:13.75pt;width:77.95pt;height:44.25pt;z-index:251907072;mso-position-horizontal-relative:margin" arcsize="10923f" fillcolor="white [3201]" strokecolor="#4bacc6 [3208]" strokeweight="5pt">
            <v:stroke linestyle="thickThin"/>
            <v:shadow color="#868686"/>
            <v:textbox style="mso-next-textbox:#_x0000_s1343">
              <w:txbxContent>
                <w:p w14:paraId="2FED0175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Pending</w:t>
                  </w:r>
                </w:p>
                <w:p w14:paraId="325DA20C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Requests</w:t>
                  </w:r>
                </w:p>
              </w:txbxContent>
            </v:textbox>
            <w10:wrap anchorx="margin"/>
          </v:roundrect>
        </w:pict>
      </w:r>
    </w:p>
    <w:p w14:paraId="14EF2DFC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36C3DE43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DC2F630">
          <v:shape id="_x0000_s1344" type="#_x0000_t32" style="position:absolute;left:0;text-align:left;margin-left:226.5pt;margin-top:8.45pt;width:0;height:38.25pt;z-index:251908096" o:connectortype="straight" strokeweight="2.25pt">
            <v:stroke endarrow="block"/>
          </v:shape>
        </w:pict>
      </w:r>
    </w:p>
    <w:p w14:paraId="13326F48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B6B64EE">
          <v:roundrect id="_x0000_s1359" style="position:absolute;left:0;text-align:left;margin-left:178.35pt;margin-top:23.05pt;width:96.15pt;height:42.75pt;z-index:251923456;mso-position-horizontal-relative:margin" arcsize="10923f" fillcolor="white [3201]" strokecolor="#4bacc6 [3208]" strokeweight="5pt">
            <v:stroke linestyle="thickThin"/>
            <v:shadow color="#868686"/>
            <v:textbox style="mso-next-textbox:#_x0000_s1359">
              <w:txbxContent>
                <w:p w14:paraId="4D1E7735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Check</w:t>
                  </w:r>
                </w:p>
                <w:p w14:paraId="24D005B8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Authenticity</w:t>
                  </w:r>
                </w:p>
              </w:txbxContent>
            </v:textbox>
            <w10:wrap anchorx="margin"/>
          </v:roundrect>
        </w:pict>
      </w:r>
    </w:p>
    <w:p w14:paraId="10E3E6D0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21A823F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720BE1F7">
          <v:shape id="_x0000_s1360" type="#_x0000_t32" style="position:absolute;left:0;text-align:left;margin-left:226.5pt;margin-top:15.5pt;width:0;height:38.25pt;z-index:251924480" o:connectortype="straight" strokeweight="2.25pt">
            <v:stroke endarrow="block"/>
          </v:shape>
        </w:pict>
      </w:r>
    </w:p>
    <w:p w14:paraId="1E0365B5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03619AC9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CE8A2F6">
          <v:shape id="_x0000_s1347" type="#_x0000_t32" style="position:absolute;left:0;text-align:left;margin-left:379.5pt;margin-top:23.75pt;width:0;height:38.25pt;z-index:251911168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13C0964E">
          <v:rect id="_x0000_s1351" style="position:absolute;left:0;text-align:left;margin-left:305.25pt;margin-top:2.05pt;width:41.25pt;height:21pt;z-index:251915264" stroked="f">
            <v:textbox style="mso-next-textbox:#_x0000_s1351">
              <w:txbxContent>
                <w:p w14:paraId="5B783909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 w:bidi="ar-EG"/>
        </w:rPr>
        <w:pict w14:anchorId="5E52E721">
          <v:shape id="_x0000_s1346" type="#_x0000_t32" style="position:absolute;left:0;text-align:left;margin-left:279.75pt;margin-top:24.5pt;width:99.75pt;height:0;z-index:251910144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2D79D10E">
          <v:rect id="_x0000_s1350" style="position:absolute;left:0;text-align:left;margin-left:112.5pt;margin-top:2.05pt;width:41.25pt;height:21pt;z-index:251914240" stroked="f">
            <v:textbox style="mso-next-textbox:#_x0000_s1350">
              <w:txbxContent>
                <w:p w14:paraId="2E30FC44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3555C76D">
          <v:shape id="_x0000_s1349" type="#_x0000_t32" style="position:absolute;left:0;text-align:left;margin-left:91.5pt;margin-top:23pt;width:0;height:38.25pt;z-index:251913216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36D0630F">
          <v:shape id="_x0000_s1348" type="#_x0000_t32" style="position:absolute;left:0;text-align:left;margin-left:91.5pt;margin-top:23.75pt;width:80.1pt;height:.8pt;z-index:251912192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737514B5">
          <v:shape id="_x0000_s1345" type="#_x0000_t4" style="position:absolute;left:0;text-align:left;margin-left:179.1pt;margin-top:3.55pt;width:94.65pt;height:41.95pt;z-index:251909120;mso-position-horizontal-relative:margin" fillcolor="white [3201]" strokecolor="#f79646 [3209]" strokeweight="5pt">
            <v:stroke linestyle="thickThin"/>
            <v:shadow color="#868686"/>
            <v:textbox style="mso-next-textbox:#_x0000_s1345">
              <w:txbxContent>
                <w:p w14:paraId="284A890F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Valid?</w:t>
                  </w:r>
                </w:p>
              </w:txbxContent>
            </v:textbox>
            <w10:wrap anchorx="margin"/>
          </v:shape>
        </w:pict>
      </w:r>
    </w:p>
    <w:p w14:paraId="527BD62D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 w:bidi="ar-EG"/>
        </w:rPr>
      </w:pPr>
    </w:p>
    <w:p w14:paraId="73D46F49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6DA850EC">
          <v:roundrect id="_x0000_s1362" style="position:absolute;left:0;text-align:left;margin-left:340.5pt;margin-top:12.5pt;width:77.55pt;height:44.25pt;z-index:251926528;mso-position-horizontal-relative:margin" arcsize="10923f" fillcolor="white [3201]" strokecolor="#4bacc6 [3208]" strokeweight="5pt">
            <v:stroke linestyle="thickThin"/>
            <v:shadow color="#868686"/>
            <v:textbox style="mso-next-textbox:#_x0000_s1362">
              <w:txbxContent>
                <w:p w14:paraId="4E78BB72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Give</w:t>
                  </w:r>
                </w:p>
                <w:p w14:paraId="08BBEAB2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Approval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6D356099">
          <v:roundrect id="_x0000_s1361" style="position:absolute;left:0;text-align:left;margin-left:48pt;margin-top:11.05pt;width:86.55pt;height:42pt;z-index:251925504;mso-position-horizontal-relative:margin" arcsize="10923f" fillcolor="white [3201]" strokecolor="#4bacc6 [3208]" strokeweight="5pt">
            <v:stroke linestyle="thickThin"/>
            <v:shadow color="#868686"/>
            <v:textbox style="mso-next-textbox:#_x0000_s1361">
              <w:txbxContent>
                <w:p w14:paraId="2C275FD2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Reject</w:t>
                  </w:r>
                </w:p>
                <w:p w14:paraId="7D93B4C1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Document</w:t>
                  </w:r>
                </w:p>
              </w:txbxContent>
            </v:textbox>
            <w10:wrap anchorx="margin"/>
          </v:roundrect>
        </w:pict>
      </w:r>
    </w:p>
    <w:p w14:paraId="37BE35C9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7223A03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33C7B8F5">
          <v:shape id="_x0000_s1353" type="#_x0000_t32" style="position:absolute;left:0;text-align:left;margin-left:90.75pt;margin-top:4.25pt;width:0;height:38.25pt;z-index:25191731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100F4DB9">
          <v:shape id="_x0000_s1352" type="#_x0000_t32" style="position:absolute;left:0;text-align:left;margin-left:381pt;margin-top:7.25pt;width:0;height:38.25pt;z-index:251916288" o:connectortype="straight" strokeweight="2.25pt">
            <v:stroke endarrow="block"/>
          </v:shape>
        </w:pict>
      </w:r>
    </w:p>
    <w:p w14:paraId="17183E56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362566F5">
          <v:roundrect id="_x0000_s1364" style="position:absolute;left:0;text-align:left;margin-left:46.5pt;margin-top:18.85pt;width:86.55pt;height:42pt;z-index:251928576;mso-position-horizontal-relative:margin" arcsize="10923f" fillcolor="white [3201]" strokecolor="#4bacc6 [3208]" strokeweight="5pt">
            <v:stroke linestyle="thickThin"/>
            <v:shadow color="#868686"/>
            <v:textbox style="mso-next-textbox:#_x0000_s1364">
              <w:txbxContent>
                <w:p w14:paraId="268A5C88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Send Alert</w:t>
                  </w:r>
                </w:p>
                <w:p w14:paraId="250C902B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Invalidity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53EB9A0C">
          <v:roundrect id="_x0000_s1363" style="position:absolute;left:0;text-align:left;margin-left:326.25pt;margin-top:21.45pt;width:109.05pt;height:42pt;z-index:251927552;mso-position-horizontal-relative:margin" arcsize="10923f" fillcolor="white [3201]" strokecolor="#4bacc6 [3208]" strokeweight="5pt">
            <v:stroke linestyle="thickThin"/>
            <v:shadow color="#868686"/>
            <v:textbox style="mso-next-textbox:#_x0000_s1363">
              <w:txbxContent>
                <w:p w14:paraId="6E039563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Send Certified</w:t>
                  </w:r>
                </w:p>
                <w:p w14:paraId="1A86FA04" w14:textId="77777777" w:rsidR="001E2C0B" w:rsidRPr="00F424D1" w:rsidRDefault="001E2C0B" w:rsidP="001E2C0B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F424D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Document</w:t>
                  </w:r>
                </w:p>
              </w:txbxContent>
            </v:textbox>
            <w10:wrap anchorx="margin"/>
          </v:roundrect>
        </w:pict>
      </w:r>
    </w:p>
    <w:p w14:paraId="181C3A64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0DF8DD4E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10819E6C">
          <v:shape id="_x0000_s1357" type="#_x0000_t32" style="position:absolute;left:0;text-align:left;margin-left:381.75pt;margin-top:13.1pt;width:.05pt;height:50.25pt;z-index:251921408" o:connectortype="straight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57A74377">
          <v:shape id="_x0000_s1355" type="#_x0000_t32" style="position:absolute;left:0;text-align:left;margin-left:88.5pt;margin-top:11.6pt;width:.75pt;height:51.8pt;flip:x;z-index:251919360" o:connectortype="straight" strokeweight="2.25pt"/>
        </w:pict>
      </w:r>
    </w:p>
    <w:p w14:paraId="1F4EBE0C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6D408D7">
          <v:shape id="_x0000_s1354" type="#_x0000_t120" style="position:absolute;left:0;text-align:left;margin-left:212.7pt;margin-top:14.2pt;width:44.35pt;height:44.35pt;z-index:251918336;visibility:visible;mso-wrap-style:square;mso-wrap-distance-left:9pt;mso-wrap-distance-top:0;mso-wrap-distance-right:9pt;mso-wrap-distance-bottom:0;mso-position-horizontal-relative:margin;mso-position-vertical-relative:text;v-text-anchor:middle" fillcolor="#c0504d [3205]" strokecolor="#f2f2f2 [3041]" strokeweight="3pt">
            <v:shadow on="t" type="perspective" color="#622423 [1605]" opacity=".5" offset="1pt" offset2="-1pt"/>
            <w10:wrap anchorx="margin"/>
          </v:shape>
        </w:pict>
      </w:r>
    </w:p>
    <w:p w14:paraId="2ADD9B7E" w14:textId="77777777" w:rsidR="001E2C0B" w:rsidRDefault="00171DB9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F640D6D">
          <v:shape id="_x0000_s1358" type="#_x0000_t32" style="position:absolute;left:0;text-align:left;margin-left:261pt;margin-top:10.15pt;width:120.75pt;height:0;flip:x;z-index:251922432" o:connectortype="straight" strokeweight="2.2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C63E8F6">
          <v:shape id="_x0000_s1356" type="#_x0000_t32" style="position:absolute;left:0;text-align:left;margin-left:88.5pt;margin-top:10.05pt;width:123pt;height:.05pt;z-index:251920384" o:connectortype="straight" strokeweight="2.25pt">
            <v:stroke endarrow="block"/>
          </v:shape>
        </w:pict>
      </w:r>
    </w:p>
    <w:p w14:paraId="12A2EF0B" w14:textId="77777777" w:rsidR="001E2C0B" w:rsidRDefault="001E2C0B" w:rsidP="001E2C0B">
      <w:pPr>
        <w:autoSpaceDE w:val="0"/>
        <w:autoSpaceDN w:val="0"/>
        <w:adjustRightInd w:val="0"/>
        <w:spacing w:after="24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4D989361" w14:textId="77777777" w:rsidR="001E2C0B" w:rsidRDefault="001E2C0B" w:rsidP="002739C8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281E489C" w14:textId="77777777" w:rsidR="001E2C0B" w:rsidRDefault="001E2C0B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</w:p>
    <w:p w14:paraId="71ADE109" w14:textId="5ACDE6DB" w:rsidR="00EB1D33" w:rsidRPr="005E2F7D" w:rsidRDefault="00EB1D33" w:rsidP="002739C8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990000"/>
          <w:sz w:val="36"/>
          <w:szCs w:val="36"/>
        </w:rPr>
      </w:pPr>
      <w:r>
        <w:rPr>
          <w:rFonts w:asciiTheme="minorBidi" w:hAnsiTheme="minorBidi"/>
          <w:b/>
          <w:bCs/>
          <w:color w:val="990000"/>
          <w:sz w:val="36"/>
          <w:szCs w:val="36"/>
        </w:rPr>
        <w:lastRenderedPageBreak/>
        <w:t>Security</w:t>
      </w:r>
    </w:p>
    <w:p w14:paraId="3ABEAC58" w14:textId="145845E4" w:rsidR="00CC46A0" w:rsidRDefault="002739C8" w:rsidP="009D0A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2739C8">
        <w:rPr>
          <w:rFonts w:cstheme="minorHAnsi"/>
          <w:sz w:val="24"/>
          <w:szCs w:val="24"/>
          <w:lang w:val="en-GB"/>
        </w:rPr>
        <w:t>Security module is responsible on user authentication and communications security.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User can register/login using internal accounts. The portal access is made using https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protocol in order to secure the communication. Security module also, responsible on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managing the permissions and roles. Users are either students or employees. Security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module also, responsible on detecting the threats and preventing data theft. The system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is tested against common attacks using known penetration testing tools. Data theft is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2739C8">
        <w:rPr>
          <w:rFonts w:cstheme="minorHAnsi"/>
          <w:sz w:val="24"/>
          <w:szCs w:val="24"/>
          <w:lang w:val="en-GB"/>
        </w:rPr>
        <w:t>prevented using various data protection techniques.</w:t>
      </w:r>
    </w:p>
    <w:p w14:paraId="197DFB72" w14:textId="1B91CDE3" w:rsidR="002A30D3" w:rsidRDefault="00171DB9" w:rsidP="002739C8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2D230968">
          <v:rect id="_x0000_s1085" style="position:absolute;left:0;text-align:left;margin-left:-1.5pt;margin-top:10.5pt;width:452.25pt;height:226.5pt;z-index:251691008" stroked="f" strokeweight="1.5pt">
            <v:textbox>
              <w:txbxContent>
                <w:p w14:paraId="2ADD5982" w14:textId="4B5FB063" w:rsidR="008C6954" w:rsidRDefault="008C6954"/>
                <w:p w14:paraId="30FEA619" w14:textId="2C488C46" w:rsidR="008C6954" w:rsidRDefault="004671DE" w:rsidP="008C6954">
                  <w:pPr>
                    <w:spacing w:after="0" w:line="240" w:lineRule="auto"/>
                  </w:pPr>
                  <w:r>
                    <w:t xml:space="preserve">                </w:t>
                  </w:r>
                  <w:r w:rsidR="008C6954">
                    <w:t xml:space="preserve">                                                                                                                                          </w:t>
                  </w:r>
                  <w:r w:rsidR="008C6954">
                    <w:rPr>
                      <w:rFonts w:asciiTheme="minorBidi" w:hAnsiTheme="minorBidi"/>
                      <w:b/>
                      <w:bCs/>
                      <w:noProof/>
                      <w:color w:val="990000"/>
                      <w:sz w:val="36"/>
                      <w:szCs w:val="36"/>
                    </w:rPr>
                    <w:drawing>
                      <wp:inline distT="0" distB="0" distL="0" distR="0" wp14:anchorId="272C69EE" wp14:editId="6DE8846F">
                        <wp:extent cx="514350" cy="55245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Human_D-51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C6954">
                    <w:t xml:space="preserve">    </w:t>
                  </w:r>
                </w:p>
                <w:p w14:paraId="38898BBD" w14:textId="5B241DA7" w:rsidR="00B712F7" w:rsidRDefault="004671DE" w:rsidP="000B054A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       </w:t>
                  </w:r>
                  <w:r w:rsidR="008C6954" w:rsidRPr="008C6954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</w:t>
                  </w:r>
                  <w:r w:rsidR="008C6954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</w:t>
                  </w:r>
                  <w:r w:rsidR="008C6954" w:rsidRPr="008C6954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Supervisor</w:t>
                  </w:r>
                </w:p>
                <w:p w14:paraId="25C9CFF8" w14:textId="31486956" w:rsidR="000B054A" w:rsidRDefault="004671DE" w:rsidP="000B054A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noProof/>
                      <w:color w:val="990000"/>
                      <w:sz w:val="36"/>
                      <w:szCs w:val="36"/>
                    </w:rPr>
                    <w:drawing>
                      <wp:inline distT="0" distB="0" distL="0" distR="0" wp14:anchorId="41FDD2A5" wp14:editId="4186EBF1">
                        <wp:extent cx="514350" cy="5524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Human_D-51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81AAE9" w14:textId="5086B40A" w:rsidR="004671DE" w:rsidRPr="000B054A" w:rsidRDefault="004671DE" w:rsidP="000B054A">
                  <w:pPr>
                    <w:spacing w:after="0" w:line="240" w:lineRule="auto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6954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Student</w:t>
                  </w:r>
                </w:p>
                <w:p w14:paraId="35312387" w14:textId="51E1A563" w:rsidR="008C6954" w:rsidRDefault="000B054A" w:rsidP="000B054A">
                  <w:pPr>
                    <w:spacing w:after="0" w:line="240" w:lineRule="auto"/>
                    <w:jc w:val="center"/>
                  </w:pPr>
                  <w:r>
                    <w:t xml:space="preserve">                                                                                                                                                     </w:t>
                  </w:r>
                  <w:r w:rsidR="008C6954">
                    <w:rPr>
                      <w:rFonts w:asciiTheme="minorBidi" w:hAnsiTheme="minorBidi"/>
                      <w:b/>
                      <w:bCs/>
                      <w:noProof/>
                      <w:color w:val="990000"/>
                      <w:sz w:val="36"/>
                      <w:szCs w:val="36"/>
                    </w:rPr>
                    <w:drawing>
                      <wp:inline distT="0" distB="0" distL="0" distR="0" wp14:anchorId="6DD75887" wp14:editId="796C193E">
                        <wp:extent cx="514350" cy="5524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Human_D-51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rightnessContrast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1A54DB" w14:textId="09CE9AFF" w:rsidR="008C6954" w:rsidRPr="00D83F1F" w:rsidRDefault="000B054A" w:rsidP="000B054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            </w:t>
                  </w:r>
                  <w:r w:rsidR="008C6954" w:rsidRPr="00D83F1F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Employee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2753C559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7" type="#_x0000_t88" style="position:absolute;left:0;text-align:left;margin-left:348pt;margin-top:76.5pt;width:7.15pt;height:93.75pt;z-index:251698176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14A427FF">
          <v:roundrect id="_x0000_s1089" style="position:absolute;left:0;text-align:left;margin-left:212.25pt;margin-top:120.75pt;width:126pt;height:41.25pt;z-index:251695104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89">
              <w:txbxContent>
                <w:p w14:paraId="1211D2A0" w14:textId="77777777" w:rsidR="004671DE" w:rsidRDefault="00B712F7" w:rsidP="000B054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C</w:t>
                  </w:r>
                  <w:r w:rsidRPr="00B712F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ommunications</w:t>
                  </w:r>
                </w:p>
                <w:p w14:paraId="0585CC6C" w14:textId="527C9FF8" w:rsidR="00B712F7" w:rsidRPr="000B054A" w:rsidRDefault="00B712F7" w:rsidP="000B054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</w:t>
                  </w:r>
                  <w:r w:rsidRPr="00B712F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ecurity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42F18CC5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6" type="#_x0000_t87" style="position:absolute;left:0;text-align:left;margin-left:193.1pt;margin-top:75.75pt;width:7.15pt;height:94.5pt;z-index:251697152" strokeweight="2.25pt"/>
        </w:pict>
      </w:r>
      <w:r>
        <w:rPr>
          <w:rFonts w:cstheme="minorHAnsi"/>
          <w:noProof/>
          <w:sz w:val="24"/>
          <w:szCs w:val="24"/>
          <w:lang w:val="en-GB"/>
        </w:rPr>
        <w:pict w14:anchorId="14A427FF">
          <v:roundrect id="_x0000_s1090" style="position:absolute;left:0;text-align:left;margin-left:205.8pt;margin-top:87.75pt;width:137.3pt;height:25.5pt;z-index:251696128;mso-position-horizontal-relative:margin" arcsize="10923f" fillcolor="#f79646 [3209]" strokecolor="#f2f2f2 [3041]" strokeweight="3pt">
            <v:shadow on="t" type="perspective" color="#974706 [1609]" opacity=".5" offset="1pt" offset2="-1pt"/>
            <v:textbox style="mso-next-textbox:#_x0000_s1090">
              <w:txbxContent>
                <w:p w14:paraId="5FB65BE6" w14:textId="3BF9B07A" w:rsidR="00B712F7" w:rsidRPr="00B712F7" w:rsidRDefault="00B712F7" w:rsidP="00B712F7">
                  <w:pPr>
                    <w:jc w:val="center"/>
                    <w:rPr>
                      <w:rFonts w:asciiTheme="minorBidi" w:hAnsiTheme="minorBidi"/>
                      <w:b/>
                      <w:bCs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U</w:t>
                  </w:r>
                  <w:r w:rsidRPr="00B712F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 xml:space="preserve">ser </w:t>
                  </w: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</w:t>
                  </w:r>
                  <w:r w:rsidRPr="00B712F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uthentication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14A427FF">
          <v:rect id="_x0000_s1087" style="position:absolute;left:0;text-align:left;margin-left:78.75pt;margin-top:87pt;width:107.25pt;height:27.75pt;z-index:25169305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ED0B412" w14:textId="41EE5C6D" w:rsidR="00D83F1F" w:rsidRPr="00D83F1F" w:rsidRDefault="00D83F1F" w:rsidP="00D83F1F">
                  <w:pPr>
                    <w:jc w:val="center"/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D83F1F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Register/Login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14A427FF">
          <v:rect id="_x0000_s1088" style="position:absolute;left:0;text-align:left;margin-left:76.75pt;margin-top:126pt;width:110.3pt;height:27pt;z-index:251694080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88">
              <w:txbxContent>
                <w:p w14:paraId="53A294BC" w14:textId="67FD0B4D" w:rsidR="00B712F7" w:rsidRPr="00996E7B" w:rsidRDefault="00B712F7" w:rsidP="00B712F7">
                  <w:pPr>
                    <w:jc w:val="center"/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996E7B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S</w:t>
                  </w:r>
                  <w:r w:rsidR="004A1D7B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tudent data</w:t>
                  </w:r>
                </w:p>
              </w:txbxContent>
            </v:textbox>
            <w10:wrap anchorx="margin"/>
          </v:rect>
        </w:pict>
      </w:r>
    </w:p>
    <w:p w14:paraId="6DF2ED80" w14:textId="439442EC" w:rsidR="001026A4" w:rsidRPr="001026A4" w:rsidRDefault="00171DB9" w:rsidP="001026A4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0BB09424">
          <v:roundrect id="_x0000_s1086" style="position:absolute;margin-left:66pt;margin-top:18.1pt;width:297.75pt;height:162pt;z-index:251692032" arcsize="10923f" fillcolor="#c2d69b [1942]" strokecolor="#c2d69b [1942]" strokeweight="10pt">
            <v:stroke linestyle="thinThin"/>
            <v:shadow color="#868686"/>
          </v:roundrect>
        </w:pict>
      </w:r>
    </w:p>
    <w:p w14:paraId="3A732C62" w14:textId="6F7A77E0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4855C921" w14:textId="1E11E177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2F0349FA" w14:textId="2C39DB0E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42957CC1" w14:textId="7BDFDBB1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55FBFE80" w14:textId="3F5F4F3D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466FAFBA" w14:textId="45B540DF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55867DBB" w14:textId="23925D28" w:rsidR="001026A4" w:rsidRPr="001026A4" w:rsidRDefault="001026A4" w:rsidP="001026A4">
      <w:pPr>
        <w:rPr>
          <w:rFonts w:cstheme="minorHAnsi"/>
          <w:sz w:val="24"/>
          <w:szCs w:val="24"/>
          <w:lang w:val="en-GB"/>
        </w:rPr>
      </w:pPr>
    </w:p>
    <w:p w14:paraId="17F46099" w14:textId="061BEF78" w:rsidR="001026A4" w:rsidRPr="001026A4" w:rsidRDefault="001026A4" w:rsidP="001026A4">
      <w:pPr>
        <w:autoSpaceDE w:val="0"/>
        <w:autoSpaceDN w:val="0"/>
        <w:adjustRightInd w:val="0"/>
        <w:spacing w:line="240" w:lineRule="auto"/>
        <w:jc w:val="both"/>
        <w:rPr>
          <w:rFonts w:asciiTheme="minorBidi" w:hAnsiTheme="minorBidi"/>
          <w:b/>
          <w:bCs/>
          <w:color w:val="7030A0"/>
          <w:sz w:val="36"/>
          <w:szCs w:val="36"/>
        </w:rPr>
      </w:pPr>
      <w:r w:rsidRPr="001026A4">
        <w:rPr>
          <w:rFonts w:asciiTheme="minorBidi" w:hAnsiTheme="minorBidi"/>
          <w:b/>
          <w:bCs/>
          <w:color w:val="7030A0"/>
          <w:sz w:val="36"/>
          <w:szCs w:val="36"/>
        </w:rPr>
        <w:t>System State Machine Diagram</w:t>
      </w:r>
    </w:p>
    <w:p w14:paraId="410C826D" w14:textId="6269A7EA" w:rsidR="001026A4" w:rsidRPr="001026A4" w:rsidRDefault="00171DB9" w:rsidP="001026A4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43" style="position:absolute;margin-left:324.75pt;margin-top:105.9pt;width:61.5pt;height:20.25pt;z-index:252002304" stroked="f">
            <v:textbox style="mso-next-textbox:#_x0000_s1443">
              <w:txbxContent>
                <w:p w14:paraId="493B2B59" w14:textId="603C17E1" w:rsidR="007302EA" w:rsidRPr="00BE3560" w:rsidRDefault="007302EA" w:rsidP="007302E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Rejected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16089123">
          <v:shape id="_x0000_s1449" style="position:absolute;margin-left:360.2pt;margin-top:118pt;width:64.8pt;height:24.25pt;rotation:498042fd;z-index:-251312128" coordsize="1650,770" wrapcoords="269 24 -19 48 -19 144 1266 409 1554 770 1573 770 1669 770 1669 722 1420 337 940 48 787 24 269 24" path="m,110c327,55,655,,930,110v275,110,497,385,720,660e" filled="f" strokecolor="#974706 [1609]" strokeweight="1.5pt">
            <v:path arrowok="t"/>
            <w10:wrap type="through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41" type="#_x0000_t38" style="position:absolute;margin-left:293.25pt;margin-top:117.15pt;width:69pt;height:28.5pt;rotation:180;flip:y;z-index:252000256" o:connectortype="curved" adj="22539,449053,-135939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44" style="position:absolute;margin-left:324.75pt;margin-top:246.15pt;width:68.5pt;height:36pt;z-index:252003328" stroked="f">
            <v:textbox style="mso-next-textbox:#_x0000_s1444">
              <w:txbxContent>
                <w:p w14:paraId="013A695E" w14:textId="6E0C7621" w:rsidR="007302EA" w:rsidRPr="00BE3560" w:rsidRDefault="007302EA" w:rsidP="007302E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Request</w:t>
                  </w:r>
                </w:p>
                <w:p w14:paraId="38E8E5A2" w14:textId="7F101165" w:rsidR="007302EA" w:rsidRPr="00BE3560" w:rsidRDefault="007302EA" w:rsidP="007302EA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Approval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39" type="#_x0000_t38" style="position:absolute;margin-left:216.75pt;margin-top:196.65pt;width:219pt;height:75.75pt;flip:y;z-index:251998208" o:connectortype="curved" adj="22487,213220,-28479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716E46C5">
          <v:roundrect id="_x0000_s1422" style="position:absolute;margin-left:96pt;margin-top:192.15pt;width:66pt;height:32.25pt;z-index:251981824" arcsize="10923f" fillcolor="white [3201]" strokecolor="#938953 [1614]" strokeweight="4.5pt">
            <v:stroke r:id="rId10" o:title="" filltype="pattern"/>
            <v:shadow color="#868686"/>
            <v:textbox style="mso-next-textbox:#_x0000_s1422">
              <w:txbxContent>
                <w:p w14:paraId="1498A655" w14:textId="394B8583" w:rsidR="00E57A39" w:rsidRPr="00D935A7" w:rsidRDefault="00E57A39" w:rsidP="00E57A3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Storage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42" style="position:absolute;margin-left:279pt;margin-top:203.4pt;width:68.5pt;height:31.5pt;z-index:252001280" stroked="f">
            <v:textbox style="mso-next-textbox:#_x0000_s1442">
              <w:txbxContent>
                <w:p w14:paraId="0D5B3536" w14:textId="47BB819E" w:rsidR="009D088E" w:rsidRPr="00BE3560" w:rsidRDefault="009D088E" w:rsidP="009D088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Certified</w:t>
                  </w:r>
                </w:p>
                <w:p w14:paraId="7F151B13" w14:textId="1461E23D" w:rsidR="009D088E" w:rsidRPr="00BE3560" w:rsidRDefault="009D088E" w:rsidP="009D088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Document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29" style="position:absolute;margin-left:208.1pt;margin-top:187.65pt;width:71.95pt;height:21pt;z-index:251987968" stroked="f">
            <v:textbox style="mso-next-textbox:#_x0000_s1429">
              <w:txbxContent>
                <w:p w14:paraId="1E2A8518" w14:textId="6DEB6AD6" w:rsidR="00E57A39" w:rsidRPr="00BE3560" w:rsidRDefault="00E57A39" w:rsidP="00E57A3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Store Data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26" type="#_x0000_t38" style="position:absolute;margin-left:164.25pt;margin-top:177.15pt;width:118.5pt;height:26.25pt;rotation:180;flip:y;z-index:251984896" o:connectortype="curved" adj="-2325,536914,-64663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40" type="#_x0000_t38" style="position:absolute;margin-left:165pt;margin-top:197.4pt;width:228pt;height:23.25pt;rotation:180;flip:y;z-index:251999232" o:connectortype="curved" adj="-853,625006,-44053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716E46C5">
          <v:roundrect id="_x0000_s1438" style="position:absolute;margin-left:362.25pt;margin-top:150.9pt;width:87pt;height:42.75pt;z-index:251997184" arcsize="10923f" fillcolor="white [3201]" strokecolor="#974706 [1609]" strokeweight="4.5pt">
            <v:stroke r:id="rId10" o:title="" filltype="pattern"/>
            <v:shadow color="#868686"/>
            <v:textbox style="mso-next-textbox:#_x0000_s1438">
              <w:txbxContent>
                <w:p w14:paraId="0B6B97A5" w14:textId="21F2F4A6" w:rsidR="009D088E" w:rsidRDefault="009D088E" w:rsidP="009D088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Supervisor</w:t>
                  </w:r>
                </w:p>
                <w:p w14:paraId="00A04798" w14:textId="2EDE0FFD" w:rsidR="009D088E" w:rsidRPr="00D935A7" w:rsidRDefault="009D088E" w:rsidP="009D088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Area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37" style="position:absolute;margin-left:-3pt;margin-top:228.9pt;width:68.5pt;height:31.5pt;z-index:251996160" stroked="f">
            <v:textbox style="mso-next-textbox:#_x0000_s1437">
              <w:txbxContent>
                <w:p w14:paraId="12D4B3D2" w14:textId="462DA53F" w:rsidR="009D088E" w:rsidRPr="00BE3560" w:rsidRDefault="009D088E" w:rsidP="009D088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Managed</w:t>
                  </w:r>
                </w:p>
                <w:p w14:paraId="05034820" w14:textId="5ACED46A" w:rsidR="009D088E" w:rsidRPr="00BE3560" w:rsidRDefault="009D088E" w:rsidP="009D088E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Request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36" type="#_x0000_t38" style="position:absolute;margin-left:12.75pt;margin-top:174.15pt;width:98.25pt;height:93pt;z-index:251995136" o:connectortype="curved" adj="-2396,-150852,-18632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716E46C5">
          <v:roundrect id="_x0000_s1435" style="position:absolute;margin-left:117pt;margin-top:248.4pt;width:92.25pt;height:42.75pt;z-index:251994112" arcsize="10923f" fillcolor="white [3201]" strokecolor="#365f91 [2404]" strokeweight="4.5pt">
            <v:stroke r:id="rId10" o:title="" filltype="pattern"/>
            <v:shadow color="#868686"/>
            <v:textbox style="mso-next-textbox:#_x0000_s1435">
              <w:txbxContent>
                <w:p w14:paraId="348F7347" w14:textId="759D2156" w:rsidR="00BE3560" w:rsidRDefault="009D088E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Data</w:t>
                  </w:r>
                </w:p>
                <w:p w14:paraId="7E464CB9" w14:textId="30699E6A" w:rsidR="00BE3560" w:rsidRPr="00D935A7" w:rsidRDefault="009D088E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Processing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34" style="position:absolute;margin-left:23.25pt;margin-top:177.9pt;width:54.75pt;height:31.5pt;z-index:251993088" stroked="f">
            <v:textbox style="mso-next-textbox:#_x0000_s1434">
              <w:txbxContent>
                <w:p w14:paraId="383FC572" w14:textId="6041580D" w:rsidR="00BE3560" w:rsidRPr="00BE3560" w:rsidRDefault="00BE3560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Inquiry</w:t>
                  </w:r>
                </w:p>
                <w:p w14:paraId="45DBE48E" w14:textId="386ABC56" w:rsidR="00BE3560" w:rsidRPr="00BE3560" w:rsidRDefault="00BE3560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Answer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33" type="#_x0000_t38" style="position:absolute;margin-left:51pt;margin-top:172.65pt;width:40.5pt;height:37.5pt;z-index:251992064" o:connectortype="curved" adj="-1600,-373248,-65600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32" style="position:absolute;margin-left:87pt;margin-top:140.4pt;width:61.5pt;height:20.25pt;z-index:251991040" stroked="f">
            <v:textbox style="mso-next-textbox:#_x0000_s1432">
              <w:txbxContent>
                <w:p w14:paraId="2054B1F4" w14:textId="1345F137" w:rsidR="00BE3560" w:rsidRPr="00BE3560" w:rsidRDefault="00BE3560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Pending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27" type="#_x0000_t38" style="position:absolute;margin-left:139.5pt;margin-top:156.9pt;width:98.25pt;height:30.75pt;flip:y;z-index:251985920" o:connectortype="curved" adj="241,465190,-46498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31" type="#_x0000_t38" style="position:absolute;margin-left:82.3pt;margin-top:142.5pt;width:50.25pt;height:38.6pt;rotation:270;flip:x;z-index:251990016" o:connectortype="curved" adj="23985,369326,-78985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28" style="position:absolute;margin-left:150.75pt;margin-top:150.15pt;width:45pt;height:20.25pt;z-index:251986944" stroked="f">
            <v:textbox style="mso-next-textbox:#_x0000_s1428">
              <w:txbxContent>
                <w:p w14:paraId="2D40F67E" w14:textId="0C2D5885" w:rsidR="00E57A39" w:rsidRPr="00BE3560" w:rsidRDefault="00E57A39" w:rsidP="00E57A3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Done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716E46C5">
          <v:roundrect id="_x0000_s1430" style="position:absolute;margin-left:2.25pt;margin-top:126.9pt;width:81.75pt;height:42.75pt;z-index:251988992" arcsize="10923f" fillcolor="white [3201]" strokecolor="#c0504d [3205]" strokeweight="4.5pt">
            <v:stroke r:id="rId10" o:title="" filltype="pattern"/>
            <v:shadow color="#868686"/>
            <v:textbox style="mso-next-textbox:#_x0000_s1430">
              <w:txbxContent>
                <w:p w14:paraId="36A34BD2" w14:textId="3F4A0401" w:rsidR="00BE3560" w:rsidRDefault="00BE3560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Employee</w:t>
                  </w:r>
                </w:p>
                <w:p w14:paraId="15887362" w14:textId="5312D82B" w:rsidR="00BE3560" w:rsidRPr="00D935A7" w:rsidRDefault="00BE3560" w:rsidP="00BE356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Area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24" style="position:absolute;margin-left:146.25pt;margin-top:125.4pt;width:75.75pt;height:20.25pt;z-index:251983872" stroked="f">
            <v:textbox style="mso-next-textbox:#_x0000_s1424">
              <w:txbxContent>
                <w:p w14:paraId="7C30890B" w14:textId="45D3C86E" w:rsidR="00E57A39" w:rsidRPr="00BE3560" w:rsidRDefault="00E57A39" w:rsidP="00E57A3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Notification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4B8D494C">
          <v:shape id="_x0000_s1423" type="#_x0000_t38" style="position:absolute;margin-left:163.5pt;margin-top:108.9pt;width:75pt;height:41.25pt;rotation:180;z-index:251982848" o:connectortype="curved" adj="22680,-327535,-89424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492FD923">
          <v:rect id="_x0000_s1421" style="position:absolute;margin-left:231.75pt;margin-top:81.15pt;width:59.25pt;height:33.75pt;z-index:251980800" stroked="f">
            <v:textbox style="mso-next-textbox:#_x0000_s1421">
              <w:txbxContent>
                <w:p w14:paraId="6C9AF9A4" w14:textId="77777777" w:rsidR="00E57A39" w:rsidRPr="00BE3560" w:rsidRDefault="009411E3" w:rsidP="00E57A3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Re</w:t>
                  </w:r>
                  <w:r w:rsidR="00E57A39"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quest</w:t>
                  </w:r>
                </w:p>
                <w:p w14:paraId="4FD7A018" w14:textId="7A2DA9BD" w:rsidR="009411E3" w:rsidRPr="00BE3560" w:rsidRDefault="00E57A39" w:rsidP="00E57A39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</w:pPr>
                  <w:r w:rsidRPr="00BE3560">
                    <w:rPr>
                      <w:rFonts w:asciiTheme="minorBidi" w:hAnsiTheme="minorBidi"/>
                      <w:b/>
                      <w:bCs/>
                      <w:color w:val="0070C0"/>
                      <w:lang w:val="en-GB"/>
                    </w:rPr>
                    <w:t>/ Inquiry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val="en-GB"/>
        </w:rPr>
        <w:pict w14:anchorId="716E46C5">
          <v:roundrect id="_x0000_s1420" style="position:absolute;margin-left:242.25pt;margin-top:148.65pt;width:60pt;height:27.75pt;z-index:251979776" arcsize="10923f" fillcolor="white [3201]" strokecolor="#92d050" strokeweight="4.5pt">
            <v:stroke r:id="rId10" o:title="" filltype="pattern"/>
            <v:shadow color="#868686"/>
            <v:textbox style="mso-next-textbox:#_x0000_s1420">
              <w:txbxContent>
                <w:p w14:paraId="1703ADD5" w14:textId="687644EC" w:rsidR="009411E3" w:rsidRPr="00D935A7" w:rsidRDefault="009411E3" w:rsidP="009411E3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Active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46910D7B">
          <v:shape id="_x0000_s1418" type="#_x0000_t38" style="position:absolute;margin-left:198.75pt;margin-top:79.65pt;width:72.75pt;height:64.5pt;z-index:251977728" o:connectortype="curved" adj="24821,-185860,-79497" strokecolor="#974706 [1609]" strokeweight="1.5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716E46C5">
          <v:roundrect id="_x0000_s1415" style="position:absolute;margin-left:126.75pt;margin-top:62.4pt;width:66.35pt;height:40.5pt;z-index:251974656" arcsize="10923f" fillcolor="white [3201]" strokecolor="#4bacc6 [3208]" strokeweight="4.5pt">
            <v:stroke r:id="rId10" o:title="" filltype="pattern"/>
            <v:shadow color="#868686"/>
            <v:textbox style="mso-next-textbox:#_x0000_s1415">
              <w:txbxContent>
                <w:p w14:paraId="1FFDA795" w14:textId="1E33ACE1" w:rsidR="000520E0" w:rsidRPr="00D935A7" w:rsidRDefault="000520E0" w:rsidP="00D935A7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D935A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System</w:t>
                  </w:r>
                </w:p>
                <w:p w14:paraId="0F2E2011" w14:textId="1AF76580" w:rsidR="000520E0" w:rsidRPr="00D935A7" w:rsidRDefault="000520E0" w:rsidP="00D935A7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D935A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val="en-GB"/>
                    </w:rPr>
                    <w:t>Idle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4"/>
          <w:szCs w:val="24"/>
          <w:lang w:val="en-GB"/>
        </w:rPr>
        <w:pict w14:anchorId="10B8EE72">
          <v:shape id="_x0000_s1419" type="#_x0000_t32" style="position:absolute;margin-left:60pt;margin-top:37.65pt;width:60pt;height:36pt;z-index:251978752" o:connectortype="straight" strokecolor="#974706 [1609]" strokeweight="3pt">
            <v:stroke endarrow="block"/>
          </v:shape>
        </w:pict>
      </w:r>
      <w:r>
        <w:rPr>
          <w:rFonts w:cstheme="minorHAnsi"/>
          <w:noProof/>
          <w:sz w:val="24"/>
          <w:szCs w:val="24"/>
          <w:lang w:val="en-GB"/>
        </w:rPr>
        <w:pict w14:anchorId="12F893FB">
          <v:shape id="_x0000_s1414" type="#_x0000_t120" style="position:absolute;margin-left:21pt;margin-top:8.4pt;width:35.25pt;height:33.75pt;z-index:251973632" fillcolor="#484329 [814]" strokecolor="#f2f2f2 [3041]" strokeweight="3pt">
            <v:shadow on="t" type="perspective" color="#7f7f7f [1601]" opacity=".5" offset="1pt" offset2="-1pt"/>
          </v:shape>
        </w:pict>
      </w:r>
    </w:p>
    <w:sectPr w:rsidR="001026A4" w:rsidRPr="001026A4" w:rsidSect="00A84408">
      <w:headerReference w:type="default" r:id="rId11"/>
      <w:footerReference w:type="default" r:id="rId12"/>
      <w:type w:val="continuous"/>
      <w:pgSz w:w="11907" w:h="16839" w:code="9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FE399" w14:textId="77777777" w:rsidR="00171DB9" w:rsidRDefault="00171DB9" w:rsidP="005C4445">
      <w:pPr>
        <w:spacing w:after="0" w:line="240" w:lineRule="auto"/>
      </w:pPr>
      <w:r>
        <w:separator/>
      </w:r>
    </w:p>
  </w:endnote>
  <w:endnote w:type="continuationSeparator" w:id="0">
    <w:p w14:paraId="0F16705B" w14:textId="77777777" w:rsidR="00171DB9" w:rsidRDefault="00171DB9" w:rsidP="005C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A26CA" w14:textId="3EE9CC43" w:rsidR="005C4445" w:rsidRPr="00611DDB" w:rsidRDefault="00611DDB">
    <w:pPr>
      <w:pStyle w:val="Footer"/>
      <w:rPr>
        <w:rFonts w:ascii="Bauhaus 93" w:hAnsi="Bauhaus 93"/>
        <w:lang w:val="en-GB"/>
      </w:rPr>
    </w:pPr>
    <w:r w:rsidRPr="00611DDB">
      <w:rPr>
        <w:rFonts w:ascii="Bauhaus 93" w:hAnsi="Bauhaus 93"/>
        <w:lang w:val="en-GB"/>
      </w:rPr>
      <w:fldChar w:fldCharType="begin"/>
    </w:r>
    <w:r w:rsidRPr="00611DDB">
      <w:rPr>
        <w:rFonts w:ascii="Bauhaus 93" w:hAnsi="Bauhaus 93"/>
        <w:lang w:val="en-GB"/>
      </w:rPr>
      <w:instrText xml:space="preserve"> PAGE   \* MERGEFORMAT </w:instrText>
    </w:r>
    <w:r w:rsidRPr="00611DDB">
      <w:rPr>
        <w:rFonts w:ascii="Bauhaus 93" w:hAnsi="Bauhaus 93"/>
        <w:lang w:val="en-GB"/>
      </w:rPr>
      <w:fldChar w:fldCharType="separate"/>
    </w:r>
    <w:r w:rsidRPr="00611DDB">
      <w:rPr>
        <w:rFonts w:ascii="Bauhaus 93" w:hAnsi="Bauhaus 93"/>
        <w:noProof/>
        <w:lang w:val="en-GB"/>
      </w:rPr>
      <w:t>1</w:t>
    </w:r>
    <w:r w:rsidRPr="00611DDB">
      <w:rPr>
        <w:rFonts w:ascii="Bauhaus 93" w:hAnsi="Bauhaus 93"/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04580" w14:textId="77777777" w:rsidR="00171DB9" w:rsidRDefault="00171DB9" w:rsidP="005C4445">
      <w:pPr>
        <w:spacing w:after="0" w:line="240" w:lineRule="auto"/>
      </w:pPr>
      <w:r>
        <w:separator/>
      </w:r>
    </w:p>
  </w:footnote>
  <w:footnote w:type="continuationSeparator" w:id="0">
    <w:p w14:paraId="062DEE66" w14:textId="77777777" w:rsidR="00171DB9" w:rsidRDefault="00171DB9" w:rsidP="005C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EA3E" w14:textId="77777777" w:rsidR="00FB397C" w:rsidRPr="00BB255D" w:rsidRDefault="00FB397C">
    <w:pPr>
      <w:pStyle w:val="Header"/>
      <w:rPr>
        <w:rFonts w:cstheme="minorHAnsi"/>
        <w:color w:val="595959" w:themeColor="text1" w:themeTint="A6"/>
      </w:rPr>
    </w:pPr>
    <w:r w:rsidRPr="00BB255D">
      <w:rPr>
        <w:rFonts w:cstheme="minorHAnsi"/>
        <w:color w:val="595959" w:themeColor="text1" w:themeTint="A6"/>
      </w:rPr>
      <w:t xml:space="preserve">Student Affairs - </w:t>
    </w:r>
    <w:r w:rsidR="00CC46A0">
      <w:rPr>
        <w:rFonts w:cstheme="minorHAnsi"/>
        <w:color w:val="595959" w:themeColor="text1" w:themeTint="A6"/>
      </w:rP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51B8"/>
    <w:multiLevelType w:val="hybridMultilevel"/>
    <w:tmpl w:val="77F458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6D3598D"/>
    <w:multiLevelType w:val="hybridMultilevel"/>
    <w:tmpl w:val="192638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C1E71BA"/>
    <w:multiLevelType w:val="hybridMultilevel"/>
    <w:tmpl w:val="726035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D8A5D8D"/>
    <w:multiLevelType w:val="hybridMultilevel"/>
    <w:tmpl w:val="6958DE3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DFE1269"/>
    <w:multiLevelType w:val="hybridMultilevel"/>
    <w:tmpl w:val="3B42A63A"/>
    <w:lvl w:ilvl="0" w:tplc="B204DA38">
      <w:numFmt w:val="bullet"/>
      <w:lvlText w:val="-"/>
      <w:lvlJc w:val="left"/>
      <w:pPr>
        <w:ind w:left="720" w:hanging="360"/>
      </w:pPr>
      <w:rPr>
        <w:rFonts w:ascii="Calibri" w:eastAsia="Microsoft Jheng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17795"/>
    <w:multiLevelType w:val="hybridMultilevel"/>
    <w:tmpl w:val="CA9A006C"/>
    <w:lvl w:ilvl="0" w:tplc="B204DA38">
      <w:numFmt w:val="bullet"/>
      <w:lvlText w:val="-"/>
      <w:lvlJc w:val="left"/>
      <w:pPr>
        <w:ind w:left="1080" w:hanging="360"/>
      </w:pPr>
      <w:rPr>
        <w:rFonts w:ascii="Calibri" w:eastAsia="Microsoft Jheng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B34E3"/>
    <w:multiLevelType w:val="hybridMultilevel"/>
    <w:tmpl w:val="DF2890F6"/>
    <w:lvl w:ilvl="0" w:tplc="2ECA4DD8">
      <w:numFmt w:val="bullet"/>
      <w:lvlText w:val="•"/>
      <w:lvlJc w:val="left"/>
      <w:pPr>
        <w:ind w:left="6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 w15:restartNumberingAfterBreak="0">
    <w:nsid w:val="58981338"/>
    <w:multiLevelType w:val="hybridMultilevel"/>
    <w:tmpl w:val="FCC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C3143"/>
    <w:multiLevelType w:val="multilevel"/>
    <w:tmpl w:val="459CD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66B28"/>
    <w:multiLevelType w:val="hybridMultilevel"/>
    <w:tmpl w:val="5F06D3E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  <o:colormru v:ext="edit" colors="#c06,#d60093,#f6f,#c39,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124"/>
    <w:rsid w:val="00013135"/>
    <w:rsid w:val="00034A61"/>
    <w:rsid w:val="00047034"/>
    <w:rsid w:val="000520E0"/>
    <w:rsid w:val="0005239F"/>
    <w:rsid w:val="00060D17"/>
    <w:rsid w:val="00083B5B"/>
    <w:rsid w:val="00096DA0"/>
    <w:rsid w:val="000A014F"/>
    <w:rsid w:val="000A372A"/>
    <w:rsid w:val="000A4094"/>
    <w:rsid w:val="000B054A"/>
    <w:rsid w:val="000F58C1"/>
    <w:rsid w:val="00102083"/>
    <w:rsid w:val="001026A4"/>
    <w:rsid w:val="00114D0F"/>
    <w:rsid w:val="00116451"/>
    <w:rsid w:val="00137711"/>
    <w:rsid w:val="00141AC9"/>
    <w:rsid w:val="00150A8B"/>
    <w:rsid w:val="00171DB9"/>
    <w:rsid w:val="00184DEB"/>
    <w:rsid w:val="001A1BE8"/>
    <w:rsid w:val="001B24D7"/>
    <w:rsid w:val="001B3AFA"/>
    <w:rsid w:val="001B589C"/>
    <w:rsid w:val="001B79C8"/>
    <w:rsid w:val="001E2C0B"/>
    <w:rsid w:val="001E601F"/>
    <w:rsid w:val="00220824"/>
    <w:rsid w:val="00220CFC"/>
    <w:rsid w:val="00225A38"/>
    <w:rsid w:val="00241F77"/>
    <w:rsid w:val="00250627"/>
    <w:rsid w:val="00270890"/>
    <w:rsid w:val="002739C8"/>
    <w:rsid w:val="0027726F"/>
    <w:rsid w:val="002A30D3"/>
    <w:rsid w:val="002D3C0F"/>
    <w:rsid w:val="002F62E0"/>
    <w:rsid w:val="00317C9A"/>
    <w:rsid w:val="0033023A"/>
    <w:rsid w:val="0033378C"/>
    <w:rsid w:val="00336C8B"/>
    <w:rsid w:val="00340832"/>
    <w:rsid w:val="00347756"/>
    <w:rsid w:val="00354331"/>
    <w:rsid w:val="00357C03"/>
    <w:rsid w:val="003710A5"/>
    <w:rsid w:val="003779E1"/>
    <w:rsid w:val="0039625B"/>
    <w:rsid w:val="003A3002"/>
    <w:rsid w:val="003B439F"/>
    <w:rsid w:val="003D41F5"/>
    <w:rsid w:val="003E14C2"/>
    <w:rsid w:val="003E485B"/>
    <w:rsid w:val="003E5C40"/>
    <w:rsid w:val="003F0632"/>
    <w:rsid w:val="003F4F58"/>
    <w:rsid w:val="0040508A"/>
    <w:rsid w:val="00415809"/>
    <w:rsid w:val="00424699"/>
    <w:rsid w:val="004334C0"/>
    <w:rsid w:val="00443124"/>
    <w:rsid w:val="004671DE"/>
    <w:rsid w:val="004712CD"/>
    <w:rsid w:val="004A002B"/>
    <w:rsid w:val="004A1D7B"/>
    <w:rsid w:val="004A309B"/>
    <w:rsid w:val="004C088A"/>
    <w:rsid w:val="004C34D6"/>
    <w:rsid w:val="004C49A6"/>
    <w:rsid w:val="004D02A3"/>
    <w:rsid w:val="00513364"/>
    <w:rsid w:val="00531D8A"/>
    <w:rsid w:val="0054676C"/>
    <w:rsid w:val="005626AF"/>
    <w:rsid w:val="005C4445"/>
    <w:rsid w:val="005D4EA0"/>
    <w:rsid w:val="005E2F7D"/>
    <w:rsid w:val="00611DDB"/>
    <w:rsid w:val="006311D8"/>
    <w:rsid w:val="006324D6"/>
    <w:rsid w:val="00663E37"/>
    <w:rsid w:val="0067739D"/>
    <w:rsid w:val="00681FD0"/>
    <w:rsid w:val="00690AB8"/>
    <w:rsid w:val="006B4DB8"/>
    <w:rsid w:val="006D538A"/>
    <w:rsid w:val="00712BEF"/>
    <w:rsid w:val="0072426C"/>
    <w:rsid w:val="007302EA"/>
    <w:rsid w:val="00731A41"/>
    <w:rsid w:val="007606B3"/>
    <w:rsid w:val="00782442"/>
    <w:rsid w:val="00785971"/>
    <w:rsid w:val="00790F28"/>
    <w:rsid w:val="0079213F"/>
    <w:rsid w:val="007A034D"/>
    <w:rsid w:val="007B5918"/>
    <w:rsid w:val="007B6E19"/>
    <w:rsid w:val="007C0D34"/>
    <w:rsid w:val="007C6EA3"/>
    <w:rsid w:val="007C7EB0"/>
    <w:rsid w:val="007E230D"/>
    <w:rsid w:val="007F5806"/>
    <w:rsid w:val="008174C2"/>
    <w:rsid w:val="0084361A"/>
    <w:rsid w:val="008471A7"/>
    <w:rsid w:val="00853654"/>
    <w:rsid w:val="00873365"/>
    <w:rsid w:val="008B4170"/>
    <w:rsid w:val="008C46F0"/>
    <w:rsid w:val="008C52D7"/>
    <w:rsid w:val="008C600B"/>
    <w:rsid w:val="008C61C2"/>
    <w:rsid w:val="008C6954"/>
    <w:rsid w:val="008D1D31"/>
    <w:rsid w:val="008D3581"/>
    <w:rsid w:val="00931C5B"/>
    <w:rsid w:val="009411E3"/>
    <w:rsid w:val="00950904"/>
    <w:rsid w:val="0096521F"/>
    <w:rsid w:val="00971DAB"/>
    <w:rsid w:val="00996E7B"/>
    <w:rsid w:val="009A5A0D"/>
    <w:rsid w:val="009D088E"/>
    <w:rsid w:val="009D0A96"/>
    <w:rsid w:val="009D6116"/>
    <w:rsid w:val="00A07311"/>
    <w:rsid w:val="00A10063"/>
    <w:rsid w:val="00A13683"/>
    <w:rsid w:val="00A70145"/>
    <w:rsid w:val="00A84408"/>
    <w:rsid w:val="00A86936"/>
    <w:rsid w:val="00A87ADB"/>
    <w:rsid w:val="00AC5EC0"/>
    <w:rsid w:val="00AD6725"/>
    <w:rsid w:val="00B0029D"/>
    <w:rsid w:val="00B0350A"/>
    <w:rsid w:val="00B41BCF"/>
    <w:rsid w:val="00B47BEF"/>
    <w:rsid w:val="00B51020"/>
    <w:rsid w:val="00B712F7"/>
    <w:rsid w:val="00B832AB"/>
    <w:rsid w:val="00BA72F1"/>
    <w:rsid w:val="00BB255D"/>
    <w:rsid w:val="00BC5360"/>
    <w:rsid w:val="00BC61FC"/>
    <w:rsid w:val="00BD4097"/>
    <w:rsid w:val="00BE3560"/>
    <w:rsid w:val="00BF23AE"/>
    <w:rsid w:val="00BF43BE"/>
    <w:rsid w:val="00C1022C"/>
    <w:rsid w:val="00C4140C"/>
    <w:rsid w:val="00C51F02"/>
    <w:rsid w:val="00C721A2"/>
    <w:rsid w:val="00C86D60"/>
    <w:rsid w:val="00C97466"/>
    <w:rsid w:val="00CA3E93"/>
    <w:rsid w:val="00CC46A0"/>
    <w:rsid w:val="00CE7FF1"/>
    <w:rsid w:val="00D1372B"/>
    <w:rsid w:val="00D302A6"/>
    <w:rsid w:val="00D415AD"/>
    <w:rsid w:val="00D641C6"/>
    <w:rsid w:val="00D655BE"/>
    <w:rsid w:val="00D83F1F"/>
    <w:rsid w:val="00D935A7"/>
    <w:rsid w:val="00DE0594"/>
    <w:rsid w:val="00DE7303"/>
    <w:rsid w:val="00DF07F7"/>
    <w:rsid w:val="00E023D1"/>
    <w:rsid w:val="00E06152"/>
    <w:rsid w:val="00E14C54"/>
    <w:rsid w:val="00E14E91"/>
    <w:rsid w:val="00E4416B"/>
    <w:rsid w:val="00E5321D"/>
    <w:rsid w:val="00E57A39"/>
    <w:rsid w:val="00E66D10"/>
    <w:rsid w:val="00E77520"/>
    <w:rsid w:val="00E81F3E"/>
    <w:rsid w:val="00EB1D33"/>
    <w:rsid w:val="00EB2F39"/>
    <w:rsid w:val="00F02C07"/>
    <w:rsid w:val="00F14CD1"/>
    <w:rsid w:val="00F424D1"/>
    <w:rsid w:val="00F51D67"/>
    <w:rsid w:val="00F70F08"/>
    <w:rsid w:val="00F85766"/>
    <w:rsid w:val="00FA49CA"/>
    <w:rsid w:val="00FB397C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c06,#d60093,#f6f,#c39,#f99"/>
    </o:shapedefaults>
    <o:shapelayout v:ext="edit">
      <o:idmap v:ext="edit" data="1"/>
      <o:rules v:ext="edit">
        <o:r id="V:Rule1" type="arc" idref="#_x0000_s1392"/>
        <o:r id="V:Rule2" type="connector" idref="#_x0000_s1224"/>
        <o:r id="V:Rule3" type="connector" idref="#_x0000_s1175"/>
        <o:r id="V:Rule4" type="connector" idref="#_x0000_s1275"/>
        <o:r id="V:Rule5" type="connector" idref="#Straight Arrow Connector 12"/>
        <o:r id="V:Rule6" type="connector" idref="#_x0000_s1342"/>
        <o:r id="V:Rule7" type="connector" idref="#Straight Arrow Connector 71"/>
        <o:r id="V:Rule8" type="connector" idref="#_x0000_s1083"/>
        <o:r id="V:Rule9" type="connector" idref="#_x0000_s1418"/>
        <o:r id="V:Rule10" type="connector" idref="#_x0000_s1231"/>
        <o:r id="V:Rule11" type="connector" idref="#_x0000_s1176"/>
        <o:r id="V:Rule12" type="connector" idref="#_x0000_s1353"/>
        <o:r id="V:Rule13" type="connector" idref="#_x0000_s1356"/>
        <o:r id="V:Rule14" type="connector" idref="#_x0000_s1290"/>
        <o:r id="V:Rule15" type="connector" idref="#_x0000_s1396"/>
        <o:r id="V:Rule16" type="connector" idref="#_x0000_s1349"/>
        <o:r id="V:Rule17" type="connector" idref="#_x0000_s1387"/>
        <o:r id="V:Rule18" type="connector" idref="#_x0000_s1412"/>
        <o:r id="V:Rule19" type="connector" idref="#_x0000_s1254"/>
        <o:r id="V:Rule20" type="connector" idref="#Straight Arrow Connector 20"/>
        <o:r id="V:Rule21" type="connector" idref="#_x0000_s1266"/>
        <o:r id="V:Rule22" type="connector" idref="#_x0000_s1390"/>
        <o:r id="V:Rule23" type="connector" idref="#_x0000_s1382"/>
        <o:r id="V:Rule24" type="connector" idref="#Straight Arrow Connector 25"/>
        <o:r id="V:Rule25" type="connector" idref="#_x0000_s1255"/>
        <o:r id="V:Rule26" type="connector" idref="#_x0000_s1377"/>
        <o:r id="V:Rule27" type="connector" idref="#_x0000_s1404"/>
        <o:r id="V:Rule28" type="connector" idref="#Straight Arrow Connector 35"/>
        <o:r id="V:Rule29" type="connector" idref="#_x0000_s1238"/>
        <o:r id="V:Rule30" type="connector" idref="#_x0000_s1229"/>
        <o:r id="V:Rule31" type="connector" idref="#_x0000_s1423"/>
        <o:r id="V:Rule32" type="connector" idref="#_x0000_s1401"/>
        <o:r id="V:Rule33" type="connector" idref="#_x0000_s1245"/>
        <o:r id="V:Rule34" type="connector" idref="#_x0000_s1347"/>
        <o:r id="V:Rule35" type="connector" idref="#_x0000_s1073"/>
        <o:r id="V:Rule36" type="connector" idref="#_x0000_s1253"/>
        <o:r id="V:Rule37" type="connector" idref="#_x0000_s1419"/>
        <o:r id="V:Rule38" type="connector" idref="#_x0000_s1410"/>
        <o:r id="V:Rule39" type="connector" idref="#_x0000_s1173"/>
        <o:r id="V:Rule40" type="connector" idref="#_x0000_s1079"/>
        <o:r id="V:Rule41" type="connector" idref="#_x0000_s1223"/>
        <o:r id="V:Rule42" type="connector" idref="#_x0000_s1406"/>
        <o:r id="V:Rule43" type="connector" idref="#_x0000_s1395"/>
        <o:r id="V:Rule44" type="connector" idref="#_x0000_s1346"/>
        <o:r id="V:Rule45" type="connector" idref="#_x0000_s1062"/>
        <o:r id="V:Rule46" type="connector" idref="#_x0000_s1426"/>
        <o:r id="V:Rule47" type="connector" idref="#_x0000_s1336"/>
        <o:r id="V:Rule48" type="connector" idref="#_x0000_s1251"/>
        <o:r id="V:Rule49" type="connector" idref="#_x0000_s1344"/>
        <o:r id="V:Rule50" type="connector" idref="#_x0000_s1391"/>
        <o:r id="V:Rule51" type="connector" idref="#_x0000_s1357"/>
        <o:r id="V:Rule52" type="connector" idref="#_x0000_s1178"/>
        <o:r id="V:Rule53" type="connector" idref="#_x0000_s1116"/>
        <o:r id="V:Rule54" type="connector" idref="#_x0000_s1117"/>
        <o:r id="V:Rule55" type="connector" idref="#_x0000_s1360"/>
        <o:r id="V:Rule56" type="connector" idref="#_x0000_s1427"/>
        <o:r id="V:Rule57" type="connector" idref="#_x0000_s1078"/>
        <o:r id="V:Rule58" type="connector" idref="#_x0000_s1268"/>
        <o:r id="V:Rule59" type="connector" idref="#_x0000_s1236"/>
        <o:r id="V:Rule60" type="connector" idref="#_x0000_s1217"/>
        <o:r id="V:Rule61" type="connector" idref="#_x0000_s1076"/>
        <o:r id="V:Rule62" type="connector" idref="#_x0000_s1436"/>
        <o:r id="V:Rule63" type="connector" idref="#_x0000_s1248"/>
        <o:r id="V:Rule64" type="connector" idref="#_x0000_s1077"/>
        <o:r id="V:Rule65" type="connector" idref="#_x0000_s1439"/>
        <o:r id="V:Rule66" type="connector" idref="#_x0000_s1184"/>
        <o:r id="V:Rule67" type="connector" idref="#_x0000_s1378"/>
        <o:r id="V:Rule68" type="connector" idref="#_x0000_s1376"/>
        <o:r id="V:Rule69" type="connector" idref="#_x0000_s1270"/>
        <o:r id="V:Rule70" type="connector" idref="#_x0000_s1267"/>
        <o:r id="V:Rule71" type="connector" idref="#_x0000_s1064"/>
        <o:r id="V:Rule72" type="connector" idref="#_x0000_s1441"/>
        <o:r id="V:Rule73" type="connector" idref="#_x0000_s1397"/>
        <o:r id="V:Rule74" type="connector" idref="#_x0000_s1218"/>
        <o:r id="V:Rule75" type="connector" idref="#_x0000_s1182"/>
        <o:r id="V:Rule76" type="connector" idref="#_x0000_s1411"/>
        <o:r id="V:Rule77" type="connector" idref="#_x0000_s1065"/>
        <o:r id="V:Rule78" type="connector" idref="#_x0000_s1239"/>
        <o:r id="V:Rule79" type="connector" idref="#_x0000_s1294"/>
        <o:r id="V:Rule80" type="connector" idref="#_x0000_s1373"/>
        <o:r id="V:Rule81" type="connector" idref="#_x0000_s1400"/>
        <o:r id="V:Rule82" type="connector" idref="#_x0000_s1440"/>
        <o:r id="V:Rule83" type="connector" idref="#_x0000_s1384"/>
        <o:r id="V:Rule84" type="connector" idref="#_x0000_s1186"/>
        <o:r id="V:Rule85" type="connector" idref="#_x0000_s1355"/>
        <o:r id="V:Rule86" type="connector" idref="#_x0000_s1070"/>
        <o:r id="V:Rule87" type="connector" idref="#_x0000_s1060"/>
        <o:r id="V:Rule88" type="connector" idref="#_x0000_s1074"/>
        <o:r id="V:Rule89" type="connector" idref="#_x0000_s1220"/>
        <o:r id="V:Rule90" type="connector" idref="#_x0000_s1407"/>
        <o:r id="V:Rule91" type="connector" idref="#_x0000_s1374"/>
        <o:r id="V:Rule92" type="connector" idref="#_x0000_s1177"/>
        <o:r id="V:Rule93" type="connector" idref="#_x0000_s1287"/>
        <o:r id="V:Rule94" type="connector" idref="#_x0000_s1261"/>
        <o:r id="V:Rule95" type="connector" idref="#_x0000_s1244"/>
        <o:r id="V:Rule96" type="connector" idref="#_x0000_s1252"/>
        <o:r id="V:Rule97" type="connector" idref="#_x0000_s1250"/>
        <o:r id="V:Rule98" type="connector" idref="#_x0000_s1408"/>
        <o:r id="V:Rule99" type="connector" idref="#_x0000_s1185"/>
        <o:r id="V:Rule100" type="connector" idref="#_x0000_s1433"/>
        <o:r id="V:Rule101" type="connector" idref="#_x0000_s1234"/>
        <o:r id="V:Rule102" type="connector" idref="#_x0000_s1187"/>
        <o:r id="V:Rule103" type="connector" idref="#_x0000_s1352"/>
        <o:r id="V:Rule104" type="connector" idref="#_x0000_s1181"/>
        <o:r id="V:Rule105" type="connector" idref="#_x0000_s1358"/>
        <o:r id="V:Rule106" type="connector" idref="#_x0000_s1256"/>
        <o:r id="V:Rule107" type="connector" idref="#_x0000_s1071"/>
        <o:r id="V:Rule108" type="connector" idref="#_x0000_s1348"/>
        <o:r id="V:Rule109" type="connector" idref="#_x0000_s1431"/>
        <o:r id="V:Rule110" type="connector" idref="#_x0000_s1389"/>
        <o:r id="V:Rule111" type="connector" idref="#Straight Arrow Connector 73"/>
        <o:r id="V:Rule112" type="connector" idref="#_x0000_s1179"/>
        <o:r id="V:Rule113" type="connector" idref="#Straight Arrow Connector 26"/>
      </o:rules>
    </o:shapelayout>
  </w:shapeDefaults>
  <w:decimalSymbol w:val="."/>
  <w:listSeparator w:val=","/>
  <w14:docId w14:val="3DF247D6"/>
  <w15:docId w15:val="{A80BAE31-3F18-4256-95C9-3C41D0FD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1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E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6EA3"/>
    <w:rPr>
      <w:i/>
      <w:iCs/>
    </w:rPr>
  </w:style>
  <w:style w:type="paragraph" w:styleId="ListParagraph">
    <w:name w:val="List Paragraph"/>
    <w:basedOn w:val="Normal"/>
    <w:uiPriority w:val="34"/>
    <w:qFormat/>
    <w:rsid w:val="003E4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45"/>
  </w:style>
  <w:style w:type="paragraph" w:styleId="Footer">
    <w:name w:val="footer"/>
    <w:basedOn w:val="Normal"/>
    <w:link w:val="FooterChar"/>
    <w:uiPriority w:val="99"/>
    <w:unhideWhenUsed/>
    <w:rsid w:val="005C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45"/>
  </w:style>
  <w:style w:type="character" w:styleId="FollowedHyperlink">
    <w:name w:val="FollowedHyperlink"/>
    <w:basedOn w:val="DefaultParagraphFont"/>
    <w:uiPriority w:val="99"/>
    <w:semiHidden/>
    <w:unhideWhenUsed/>
    <w:rsid w:val="00D13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48AB-1269-4578-A789-F0A87244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 Magdy</cp:lastModifiedBy>
  <cp:revision>101</cp:revision>
  <cp:lastPrinted>2018-10-25T14:12:00Z</cp:lastPrinted>
  <dcterms:created xsi:type="dcterms:W3CDTF">2018-10-25T09:22:00Z</dcterms:created>
  <dcterms:modified xsi:type="dcterms:W3CDTF">2018-12-01T22:31:00Z</dcterms:modified>
</cp:coreProperties>
</file>