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84" w:rsidRPr="002B4184" w:rsidRDefault="002B4184" w:rsidP="00BD2B49">
      <w:pPr>
        <w:rPr>
          <w:rFonts w:ascii="Times New Roman" w:hAnsi="Times New Roman" w:cs="Times New Roman"/>
          <w:b/>
          <w:sz w:val="32"/>
          <w:szCs w:val="32"/>
        </w:rPr>
      </w:pPr>
      <w:r w:rsidRPr="002B4184">
        <w:rPr>
          <w:rFonts w:ascii="Times New Roman" w:hAnsi="Times New Roman" w:cs="Times New Roman"/>
          <w:b/>
          <w:sz w:val="32"/>
          <w:szCs w:val="32"/>
        </w:rPr>
        <w:t xml:space="preserve">GAMIFICATION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2B4184">
        <w:rPr>
          <w:rFonts w:ascii="Times New Roman" w:hAnsi="Times New Roman" w:cs="Times New Roman"/>
          <w:b/>
          <w:sz w:val="32"/>
          <w:szCs w:val="32"/>
        </w:rPr>
        <w:t xml:space="preserve"> TABLE</w:t>
      </w:r>
    </w:p>
    <w:p w:rsidR="002B4184" w:rsidRDefault="002B4184" w:rsidP="002B4184">
      <w: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2B4184" w:rsidTr="002B4184">
        <w:trPr>
          <w:jc w:val="center"/>
        </w:trPr>
        <w:tc>
          <w:tcPr>
            <w:tcW w:w="4621" w:type="dxa"/>
          </w:tcPr>
          <w:p w:rsidR="002B4184" w:rsidRDefault="002B4184" w:rsidP="002B4184">
            <w:pPr>
              <w:jc w:val="center"/>
            </w:pPr>
            <w:r>
              <w:t>Field</w:t>
            </w:r>
          </w:p>
        </w:tc>
        <w:tc>
          <w:tcPr>
            <w:tcW w:w="4621" w:type="dxa"/>
          </w:tcPr>
          <w:p w:rsidR="002B4184" w:rsidRDefault="002B4184" w:rsidP="002B4184">
            <w:pPr>
              <w:jc w:val="center"/>
            </w:pPr>
            <w:r>
              <w:t>Data Type</w:t>
            </w:r>
          </w:p>
        </w:tc>
      </w:tr>
      <w:tr w:rsidR="002B4184" w:rsidTr="002B4184">
        <w:trPr>
          <w:jc w:val="center"/>
        </w:trPr>
        <w:tc>
          <w:tcPr>
            <w:tcW w:w="4621" w:type="dxa"/>
          </w:tcPr>
          <w:p w:rsidR="002B4184" w:rsidRDefault="00266884" w:rsidP="002B4184">
            <w:r>
              <w:t>EMP_EMAIL(PK)</w:t>
            </w:r>
          </w:p>
        </w:tc>
        <w:tc>
          <w:tcPr>
            <w:tcW w:w="4621" w:type="dxa"/>
          </w:tcPr>
          <w:p w:rsidR="002B4184" w:rsidRDefault="00266884" w:rsidP="002B4184">
            <w:r>
              <w:t>VARCHAR2(6</w:t>
            </w:r>
            <w:r w:rsidR="002B4184">
              <w:t>0 BYTE)</w:t>
            </w:r>
          </w:p>
        </w:tc>
      </w:tr>
      <w:tr w:rsidR="002B4184" w:rsidTr="002B4184">
        <w:trPr>
          <w:jc w:val="center"/>
        </w:trPr>
        <w:tc>
          <w:tcPr>
            <w:tcW w:w="4621" w:type="dxa"/>
          </w:tcPr>
          <w:p w:rsidR="002B4184" w:rsidRDefault="002B4184" w:rsidP="002B4184">
            <w:r>
              <w:t>PASSWORD</w:t>
            </w:r>
          </w:p>
        </w:tc>
        <w:tc>
          <w:tcPr>
            <w:tcW w:w="4621" w:type="dxa"/>
          </w:tcPr>
          <w:p w:rsidR="002B4184" w:rsidRDefault="002B4184" w:rsidP="002B4184">
            <w:r>
              <w:t>VARCHAR2(25 BYTE)</w:t>
            </w:r>
          </w:p>
        </w:tc>
      </w:tr>
    </w:tbl>
    <w:p w:rsidR="002B4184" w:rsidRDefault="002B4184" w:rsidP="002B4184"/>
    <w:p w:rsidR="002B4184" w:rsidRDefault="002B4184" w:rsidP="002B4184">
      <w:r>
        <w:t>EMPLOYEE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pPr>
              <w:jc w:val="center"/>
            </w:pPr>
            <w:bookmarkStart w:id="0" w:name="_GoBack"/>
            <w:r>
              <w:t>Field</w:t>
            </w:r>
          </w:p>
        </w:tc>
        <w:tc>
          <w:tcPr>
            <w:tcW w:w="4621" w:type="dxa"/>
          </w:tcPr>
          <w:p w:rsidR="002B4184" w:rsidRDefault="002B4184" w:rsidP="00D23623">
            <w:pPr>
              <w:jc w:val="center"/>
            </w:pPr>
            <w:r>
              <w:t>Data Type</w:t>
            </w:r>
          </w:p>
        </w:tc>
      </w:tr>
      <w:bookmarkEnd w:id="0"/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EMP_ID</w:t>
            </w:r>
            <w:r>
              <w:tab/>
            </w:r>
            <w:r w:rsidR="00AF5826">
              <w:t xml:space="preserve"> (PK)</w:t>
            </w:r>
          </w:p>
        </w:tc>
        <w:tc>
          <w:tcPr>
            <w:tcW w:w="4621" w:type="dxa"/>
          </w:tcPr>
          <w:p w:rsidR="002B4184" w:rsidRDefault="002753D9" w:rsidP="00D23623">
            <w:r>
              <w:t>VARCHAR2(11</w:t>
            </w:r>
            <w:r w:rsidR="002B4184">
              <w:t xml:space="preserve">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EMP_FNAME</w:t>
            </w:r>
          </w:p>
        </w:tc>
        <w:tc>
          <w:tcPr>
            <w:tcW w:w="4621" w:type="dxa"/>
          </w:tcPr>
          <w:p w:rsidR="002B4184" w:rsidRDefault="002B4184" w:rsidP="00D23623">
            <w:r>
              <w:t>VARCHAR2(30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EMP_LNAME</w:t>
            </w:r>
          </w:p>
        </w:tc>
        <w:tc>
          <w:tcPr>
            <w:tcW w:w="4621" w:type="dxa"/>
          </w:tcPr>
          <w:p w:rsidR="002B4184" w:rsidRDefault="002B4184" w:rsidP="00D23623">
            <w:r>
              <w:t>VARCHAR2(30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EMP_EMAIL</w:t>
            </w:r>
          </w:p>
        </w:tc>
        <w:tc>
          <w:tcPr>
            <w:tcW w:w="4621" w:type="dxa"/>
          </w:tcPr>
          <w:p w:rsidR="002B4184" w:rsidRDefault="002B4184" w:rsidP="00D23623">
            <w:r>
              <w:t>VARCHAR2(60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LINEMNG_ID</w:t>
            </w:r>
          </w:p>
        </w:tc>
        <w:tc>
          <w:tcPr>
            <w:tcW w:w="4621" w:type="dxa"/>
          </w:tcPr>
          <w:p w:rsidR="002B4184" w:rsidRDefault="002753D9" w:rsidP="00D23623">
            <w:r>
              <w:t>VARCHAR2(11</w:t>
            </w:r>
            <w:r w:rsidR="002B4184">
              <w:t xml:space="preserve">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PASSWORD</w:t>
            </w:r>
            <w:r>
              <w:tab/>
            </w:r>
          </w:p>
        </w:tc>
        <w:tc>
          <w:tcPr>
            <w:tcW w:w="4621" w:type="dxa"/>
          </w:tcPr>
          <w:p w:rsidR="002B4184" w:rsidRDefault="002B4184" w:rsidP="00D23623">
            <w:r>
              <w:t>VARCHAR2(25 BYTE)</w:t>
            </w:r>
            <w:r>
              <w:tab/>
            </w:r>
          </w:p>
        </w:tc>
      </w:tr>
      <w:tr w:rsidR="004C4856" w:rsidTr="00D23623">
        <w:trPr>
          <w:jc w:val="center"/>
        </w:trPr>
        <w:tc>
          <w:tcPr>
            <w:tcW w:w="4621" w:type="dxa"/>
          </w:tcPr>
          <w:p w:rsidR="004C4856" w:rsidRDefault="004C4856" w:rsidP="00D23623">
            <w:r>
              <w:t>STATUS</w:t>
            </w:r>
          </w:p>
        </w:tc>
        <w:tc>
          <w:tcPr>
            <w:tcW w:w="4621" w:type="dxa"/>
          </w:tcPr>
          <w:p w:rsidR="004C4856" w:rsidRDefault="004C4856" w:rsidP="00D23623">
            <w:r>
              <w:t>VARCHAR2(20 BYTE)</w:t>
            </w:r>
          </w:p>
        </w:tc>
      </w:tr>
    </w:tbl>
    <w:p w:rsidR="002B4184" w:rsidRDefault="002B4184" w:rsidP="002B4184"/>
    <w:p w:rsidR="002B4184" w:rsidRDefault="002B4184" w:rsidP="002B4184">
      <w:r>
        <w:t>SCOREBOARD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pPr>
              <w:jc w:val="center"/>
            </w:pPr>
            <w:r>
              <w:t>Field</w:t>
            </w:r>
          </w:p>
        </w:tc>
        <w:tc>
          <w:tcPr>
            <w:tcW w:w="4621" w:type="dxa"/>
          </w:tcPr>
          <w:p w:rsidR="002B4184" w:rsidRDefault="002B4184" w:rsidP="00D23623">
            <w:pPr>
              <w:jc w:val="center"/>
            </w:pPr>
            <w:r>
              <w:t>Data Type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YEAR</w:t>
            </w:r>
            <w:r w:rsidR="00AF5826">
              <w:t xml:space="preserve"> (PK)</w:t>
            </w:r>
          </w:p>
        </w:tc>
        <w:tc>
          <w:tcPr>
            <w:tcW w:w="4621" w:type="dxa"/>
          </w:tcPr>
          <w:p w:rsidR="002B4184" w:rsidRDefault="007E1D08" w:rsidP="00D23623">
            <w:r>
              <w:t>VARCHAR</w:t>
            </w:r>
            <w:r w:rsidR="00D97725">
              <w:t>2</w:t>
            </w:r>
            <w:r>
              <w:t>(4</w:t>
            </w:r>
            <w:r w:rsidR="00D47E12">
              <w:t xml:space="preserve"> BYTE</w:t>
            </w:r>
            <w:r>
              <w:t>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EMP_ID</w:t>
            </w:r>
            <w:r w:rsidR="00705EDC">
              <w:t xml:space="preserve"> (PK,F</w:t>
            </w:r>
            <w:r w:rsidR="00AF5826">
              <w:t>K)</w:t>
            </w:r>
          </w:p>
        </w:tc>
        <w:tc>
          <w:tcPr>
            <w:tcW w:w="4621" w:type="dxa"/>
          </w:tcPr>
          <w:p w:rsidR="002B4184" w:rsidRDefault="002753D9" w:rsidP="00D23623">
            <w:r>
              <w:t>VARCHAR2(11</w:t>
            </w:r>
            <w:r w:rsidR="002B4184">
              <w:t xml:space="preserve"> BYTE)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HOURS</w:t>
            </w:r>
          </w:p>
        </w:tc>
        <w:tc>
          <w:tcPr>
            <w:tcW w:w="4621" w:type="dxa"/>
          </w:tcPr>
          <w:p w:rsidR="002B4184" w:rsidRDefault="002B4184" w:rsidP="00D23623">
            <w:r>
              <w:t>NUMBER(7,2)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SCORE</w:t>
            </w:r>
          </w:p>
        </w:tc>
        <w:tc>
          <w:tcPr>
            <w:tcW w:w="4621" w:type="dxa"/>
          </w:tcPr>
          <w:p w:rsidR="002B4184" w:rsidRDefault="002B4184" w:rsidP="00D23623">
            <w:r>
              <w:t>NUMBER(7,2)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TRN_LEVEL</w:t>
            </w:r>
          </w:p>
        </w:tc>
        <w:tc>
          <w:tcPr>
            <w:tcW w:w="4621" w:type="dxa"/>
          </w:tcPr>
          <w:p w:rsidR="002B4184" w:rsidRDefault="002B4184" w:rsidP="00D23623">
            <w:r>
              <w:t>NUMBER(2,0)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BADGE</w:t>
            </w:r>
          </w:p>
        </w:tc>
        <w:tc>
          <w:tcPr>
            <w:tcW w:w="4621" w:type="dxa"/>
          </w:tcPr>
          <w:p w:rsidR="002B4184" w:rsidRDefault="002B4184" w:rsidP="00D23623">
            <w:r>
              <w:t>NUMBER(5,0)</w:t>
            </w:r>
          </w:p>
        </w:tc>
      </w:tr>
      <w:tr w:rsidR="002B4184" w:rsidTr="00D23623">
        <w:trPr>
          <w:jc w:val="center"/>
        </w:trPr>
        <w:tc>
          <w:tcPr>
            <w:tcW w:w="4621" w:type="dxa"/>
          </w:tcPr>
          <w:p w:rsidR="002B4184" w:rsidRDefault="002B4184" w:rsidP="00D23623">
            <w:r>
              <w:t>TROPHY</w:t>
            </w:r>
          </w:p>
        </w:tc>
        <w:tc>
          <w:tcPr>
            <w:tcW w:w="4621" w:type="dxa"/>
          </w:tcPr>
          <w:p w:rsidR="002B4184" w:rsidRDefault="002B4184" w:rsidP="00D23623">
            <w:r>
              <w:t>NUMBER(5,0)</w:t>
            </w:r>
            <w:r>
              <w:tab/>
            </w:r>
          </w:p>
        </w:tc>
      </w:tr>
    </w:tbl>
    <w:p w:rsidR="002B4184" w:rsidRDefault="002B4184" w:rsidP="002B4184"/>
    <w:p w:rsidR="00701C64" w:rsidRDefault="00AF5826">
      <w:r>
        <w:t>TRAINING_DETAIL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AF5826" w:rsidTr="00D23623">
        <w:trPr>
          <w:jc w:val="center"/>
        </w:trPr>
        <w:tc>
          <w:tcPr>
            <w:tcW w:w="4621" w:type="dxa"/>
          </w:tcPr>
          <w:p w:rsidR="00AF5826" w:rsidRDefault="00AF5826" w:rsidP="00D23623">
            <w:pPr>
              <w:jc w:val="center"/>
            </w:pPr>
            <w:r>
              <w:t>Field</w:t>
            </w:r>
          </w:p>
        </w:tc>
        <w:tc>
          <w:tcPr>
            <w:tcW w:w="4621" w:type="dxa"/>
          </w:tcPr>
          <w:p w:rsidR="00AF5826" w:rsidRDefault="00AF5826" w:rsidP="00D23623">
            <w:pPr>
              <w:jc w:val="center"/>
            </w:pPr>
            <w:r>
              <w:t>Data Type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705EDC" w:rsidP="00D23623">
            <w:r>
              <w:t>TRN_NUMBER(PK)</w:t>
            </w:r>
          </w:p>
        </w:tc>
        <w:tc>
          <w:tcPr>
            <w:tcW w:w="4621" w:type="dxa"/>
          </w:tcPr>
          <w:p w:rsidR="00AF5826" w:rsidRDefault="00705EDC" w:rsidP="00D23623">
            <w:r>
              <w:t>NUMBER(10</w:t>
            </w:r>
            <w:r w:rsidR="00AF5826">
              <w:t>,0)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AF5826" w:rsidP="00D23623">
            <w:r>
              <w:t>EMP_ID</w:t>
            </w:r>
            <w:r w:rsidR="00705EDC">
              <w:t xml:space="preserve"> (F</w:t>
            </w:r>
            <w:r>
              <w:t>K)</w:t>
            </w:r>
          </w:p>
        </w:tc>
        <w:tc>
          <w:tcPr>
            <w:tcW w:w="4621" w:type="dxa"/>
          </w:tcPr>
          <w:p w:rsidR="00AF5826" w:rsidRDefault="00AD749D" w:rsidP="00D23623">
            <w:r>
              <w:t>VARCHAR2(11</w:t>
            </w:r>
            <w:r w:rsidR="00AF5826">
              <w:t xml:space="preserve"> BYTE)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705EDC" w:rsidP="00D23623">
            <w:r>
              <w:t>TN_ID</w:t>
            </w:r>
            <w:r w:rsidR="00B37F42">
              <w:t>(FK)</w:t>
            </w:r>
          </w:p>
        </w:tc>
        <w:tc>
          <w:tcPr>
            <w:tcW w:w="4621" w:type="dxa"/>
          </w:tcPr>
          <w:p w:rsidR="00AF5826" w:rsidRDefault="00705EDC" w:rsidP="00D23623">
            <w:r>
              <w:t>NUMBER(5,0)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705EDC" w:rsidP="00D23623">
            <w:r>
              <w:t>TRN_NAME</w:t>
            </w:r>
          </w:p>
        </w:tc>
        <w:tc>
          <w:tcPr>
            <w:tcW w:w="4621" w:type="dxa"/>
          </w:tcPr>
          <w:p w:rsidR="00AF5826" w:rsidRDefault="00AF5826" w:rsidP="00D23623">
            <w:r>
              <w:t>VARCHAR2(200 BYTE)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AF5826" w:rsidP="00D23623">
            <w:r>
              <w:t>TRAINER</w:t>
            </w:r>
          </w:p>
        </w:tc>
        <w:tc>
          <w:tcPr>
            <w:tcW w:w="4621" w:type="dxa"/>
          </w:tcPr>
          <w:p w:rsidR="00AF5826" w:rsidRDefault="001E1FEF" w:rsidP="00D23623">
            <w:r>
              <w:t>VARCHAR2(4</w:t>
            </w:r>
            <w:r w:rsidR="00AF5826">
              <w:t>0 BYTE)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A73DAD" w:rsidP="00D23623">
            <w:r>
              <w:t>TRN</w:t>
            </w:r>
            <w:r w:rsidR="00AF5826">
              <w:t>_HOUR</w:t>
            </w:r>
          </w:p>
        </w:tc>
        <w:tc>
          <w:tcPr>
            <w:tcW w:w="4621" w:type="dxa"/>
          </w:tcPr>
          <w:p w:rsidR="00AF5826" w:rsidRDefault="00AF5826" w:rsidP="00D23623">
            <w:r>
              <w:t>NUMBER(5,2)</w:t>
            </w:r>
          </w:p>
        </w:tc>
      </w:tr>
      <w:tr w:rsidR="00AF5826" w:rsidTr="00D23623">
        <w:trPr>
          <w:jc w:val="center"/>
        </w:trPr>
        <w:tc>
          <w:tcPr>
            <w:tcW w:w="4621" w:type="dxa"/>
          </w:tcPr>
          <w:p w:rsidR="00AF5826" w:rsidRDefault="00AF5826" w:rsidP="00D23623">
            <w:r>
              <w:t>TRN_DATE</w:t>
            </w:r>
          </w:p>
        </w:tc>
        <w:tc>
          <w:tcPr>
            <w:tcW w:w="4621" w:type="dxa"/>
          </w:tcPr>
          <w:p w:rsidR="00AF5826" w:rsidRDefault="00AF5826" w:rsidP="00AF5826">
            <w:r>
              <w:t>VARCHAR2(15 BYTE)</w:t>
            </w:r>
          </w:p>
        </w:tc>
      </w:tr>
    </w:tbl>
    <w:p w:rsidR="00BD2B49" w:rsidRDefault="00BD2B49" w:rsidP="00705EDC"/>
    <w:p w:rsidR="00B37F42" w:rsidRDefault="00B37F42" w:rsidP="00705EDC">
      <w:r>
        <w:t>TRAINING_TYPES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37F42" w:rsidTr="00D23623">
        <w:trPr>
          <w:jc w:val="center"/>
        </w:trPr>
        <w:tc>
          <w:tcPr>
            <w:tcW w:w="4621" w:type="dxa"/>
          </w:tcPr>
          <w:p w:rsidR="00B37F42" w:rsidRDefault="00B37F42" w:rsidP="00D23623">
            <w:pPr>
              <w:jc w:val="center"/>
            </w:pPr>
            <w:r>
              <w:t>Field</w:t>
            </w:r>
          </w:p>
        </w:tc>
        <w:tc>
          <w:tcPr>
            <w:tcW w:w="4621" w:type="dxa"/>
          </w:tcPr>
          <w:p w:rsidR="00B37F42" w:rsidRDefault="00B37F42" w:rsidP="00D23623">
            <w:pPr>
              <w:jc w:val="center"/>
            </w:pPr>
            <w:r>
              <w:t>Data Type</w:t>
            </w:r>
          </w:p>
        </w:tc>
      </w:tr>
      <w:tr w:rsidR="00B37F42" w:rsidTr="00D23623">
        <w:trPr>
          <w:jc w:val="center"/>
        </w:trPr>
        <w:tc>
          <w:tcPr>
            <w:tcW w:w="4621" w:type="dxa"/>
          </w:tcPr>
          <w:p w:rsidR="00B37F42" w:rsidRDefault="00B37F42" w:rsidP="00D23623">
            <w:r>
              <w:t>TN_ID</w:t>
            </w:r>
          </w:p>
        </w:tc>
        <w:tc>
          <w:tcPr>
            <w:tcW w:w="4621" w:type="dxa"/>
          </w:tcPr>
          <w:p w:rsidR="00B37F42" w:rsidRDefault="00B37F42" w:rsidP="00D23623">
            <w:r>
              <w:t>NUMBER(5,0)</w:t>
            </w:r>
          </w:p>
        </w:tc>
      </w:tr>
      <w:tr w:rsidR="00B37F42" w:rsidTr="00D23623">
        <w:trPr>
          <w:jc w:val="center"/>
        </w:trPr>
        <w:tc>
          <w:tcPr>
            <w:tcW w:w="4621" w:type="dxa"/>
          </w:tcPr>
          <w:p w:rsidR="00B37F42" w:rsidRDefault="00B37F42" w:rsidP="00D23623">
            <w:r>
              <w:t>TN_TYPE</w:t>
            </w:r>
          </w:p>
        </w:tc>
        <w:tc>
          <w:tcPr>
            <w:tcW w:w="4621" w:type="dxa"/>
          </w:tcPr>
          <w:p w:rsidR="00B37F42" w:rsidRDefault="00B37F42" w:rsidP="00D23623">
            <w:r>
              <w:t>VARCHAR2(60 BYTE)</w:t>
            </w:r>
          </w:p>
        </w:tc>
      </w:tr>
      <w:tr w:rsidR="00B37F42" w:rsidTr="00D23623">
        <w:trPr>
          <w:jc w:val="center"/>
        </w:trPr>
        <w:tc>
          <w:tcPr>
            <w:tcW w:w="4621" w:type="dxa"/>
          </w:tcPr>
          <w:p w:rsidR="00B37F42" w:rsidRDefault="00B37F42" w:rsidP="00D23623">
            <w:r>
              <w:t>TN_WEIGHTAGE</w:t>
            </w:r>
          </w:p>
        </w:tc>
        <w:tc>
          <w:tcPr>
            <w:tcW w:w="4621" w:type="dxa"/>
          </w:tcPr>
          <w:p w:rsidR="00B37F42" w:rsidRDefault="002753D9" w:rsidP="00D23623">
            <w:r>
              <w:t>NUMBER(6,2</w:t>
            </w:r>
            <w:r w:rsidR="00B37F42">
              <w:t>)</w:t>
            </w:r>
          </w:p>
        </w:tc>
      </w:tr>
    </w:tbl>
    <w:p w:rsidR="00705EDC" w:rsidRDefault="00705EDC" w:rsidP="00BD2B49"/>
    <w:sectPr w:rsidR="00705EDC" w:rsidSect="00B602B0">
      <w:pgSz w:w="11906" w:h="16838"/>
      <w:pgMar w:top="102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81"/>
    <w:rsid w:val="001E1FEF"/>
    <w:rsid w:val="00266884"/>
    <w:rsid w:val="002753D9"/>
    <w:rsid w:val="002B4184"/>
    <w:rsid w:val="00432381"/>
    <w:rsid w:val="004C4856"/>
    <w:rsid w:val="00701C64"/>
    <w:rsid w:val="00705EDC"/>
    <w:rsid w:val="007E1D08"/>
    <w:rsid w:val="00A73DAD"/>
    <w:rsid w:val="00AD749D"/>
    <w:rsid w:val="00AF5826"/>
    <w:rsid w:val="00B37F42"/>
    <w:rsid w:val="00B602B0"/>
    <w:rsid w:val="00B879E0"/>
    <w:rsid w:val="00BD2B49"/>
    <w:rsid w:val="00CE7ADE"/>
    <w:rsid w:val="00D47E12"/>
    <w:rsid w:val="00D76836"/>
    <w:rsid w:val="00D9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Insurance PLC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Amrutha</dc:creator>
  <cp:keywords/>
  <dc:description/>
  <cp:lastModifiedBy>Mohan Amrutha</cp:lastModifiedBy>
  <cp:revision>18</cp:revision>
  <dcterms:created xsi:type="dcterms:W3CDTF">2018-07-03T05:15:00Z</dcterms:created>
  <dcterms:modified xsi:type="dcterms:W3CDTF">2018-09-11T05:14:00Z</dcterms:modified>
</cp:coreProperties>
</file>