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#!/usr/bin/perl -wT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use strict;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use warnings;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use CGI;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use Fcntl qw(:flock);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my $cgi = new CGI;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my $FirstName = $cgi-&gt;param( "First Name" );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my $LastName = $cgi-&gt;param( "Last Name" );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my $UserName = $cgi-&gt;param( "User Name" );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my $email = $cgi-&gt;param( "email" );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my $password = $cgi-&gt;param( "password" );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my $password2 = $cgi-&gt;param( "password2" );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my $ta = $cgi-&gt;param( "textarea" );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my $se = $cgi-&gt;param( "select" );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my $zp = $cgi-&gt;param( "ZIP" );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my $te = $cgi-&gt;param( "tel" );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my $dob = $cgi-&gt;param( "date" );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my $radio1= $cgi-&gt;param( "radio1" );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my $radio2= $cgi-&gt;param( "radio2" );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#my $checkbox = $cgi-&gt;param( "checkbox" );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#my $q = new CGI;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my $salt = "21";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my $enpass = crypt($password,$salt);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my $filename = 'passwd.txt';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open(my $fh, '&gt;&gt;', $filename) or die "Could not open file users.txt !";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print $fh "$UserName</w:t>
      </w:r>
      <w:r>
        <w:rPr>
          <w:rFonts w:ascii="Consolas" w:hAnsi="Consolas" w:cs="Consolas"/>
        </w:rPr>
        <w:tab/>
        <w:t>$enpass</w:t>
      </w:r>
      <w:r>
        <w:rPr>
          <w:rFonts w:ascii="Consolas" w:hAnsi="Consolas" w:cs="Consolas"/>
        </w:rPr>
        <w:tab/>
        <w:t>$FirstName</w:t>
      </w:r>
      <w:r>
        <w:rPr>
          <w:rFonts w:ascii="Consolas" w:hAnsi="Consolas" w:cs="Consolas"/>
        </w:rPr>
        <w:tab/>
        <w:t>$LastName</w:t>
      </w:r>
      <w:r>
        <w:rPr>
          <w:rFonts w:ascii="Consolas" w:hAnsi="Consolas" w:cs="Consolas"/>
        </w:rPr>
        <w:tab/>
        <w:t>$dob</w:t>
      </w:r>
      <w:r>
        <w:rPr>
          <w:rFonts w:ascii="Consolas" w:hAnsi="Consolas" w:cs="Consolas"/>
        </w:rPr>
        <w:tab/>
        <w:t>$ta</w:t>
      </w:r>
      <w:r>
        <w:rPr>
          <w:rFonts w:ascii="Consolas" w:hAnsi="Consolas" w:cs="Consolas"/>
        </w:rPr>
        <w:tab/>
        <w:t>$zp</w:t>
      </w:r>
      <w:r>
        <w:rPr>
          <w:rFonts w:ascii="Consolas" w:hAnsi="Consolas" w:cs="Consolas"/>
        </w:rPr>
        <w:tab/>
        <w:t>$te</w:t>
      </w:r>
      <w:r>
        <w:rPr>
          <w:rFonts w:ascii="Consolas" w:hAnsi="Consolas" w:cs="Consolas"/>
        </w:rPr>
        <w:tab/>
        <w:t>$se\n";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close $fh;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my $to = $email ;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my $from = 'bookclub@gmail.com';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my $subject = 'Registration Confirmation ';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my $message = 'Registration Confirmed: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Your registration is successful..Enjoy our services ....!!!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Thanks&amp; Regards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BOOKS CLUB';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$ENV{PATH} = "/bin";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open(MAIL, "|/usr/sbin/sendmail -t");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 Email Header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print MAIL "To: $to\n";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print MAIL "From: $from\n";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print MAIL "Subject: $subject\n\n";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#print MAIL "Content-type: text/html\n";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 Email Body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print MAIL $message;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close(MAIL);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print $cgi-&gt;header( "text/html" );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print("&lt;meta http-equiv='refresh' content='5;url=http://cs99.bradley.edu/~sanumolu/login.html' /&gt;");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print $cgi-&gt;start_html( "Registration Success" ),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$cgi-&gt;h2("User Details"),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$cgi-&gt;h3("First Name: $FirstName"),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$cgi-&gt;h3("Last Name: $LastName"),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$cgi-&gt;h3("User Name: $UserName"),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$cgi-&gt;h3("Email Id : $email"),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$cgi-&gt;h3("Birthdate: $dob"),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$cgi-&gt;h3("Address: $ta"),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$cgi-&gt;h3("ZIP Code: $zp"),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$cgi-&gt;h3("Mobile number: $te"),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$cgi-&gt;h3("State: $se"),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$cgi-&gt;h2(" Registration Successful, you will be redirected to Login page in 10 seconds..."),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$cgi-&gt;end_html; </w:t>
      </w: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211" w:rsidRDefault="00545211" w:rsidP="005452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225BC" w:rsidRDefault="004225BC"/>
    <w:sectPr w:rsidR="004225BC" w:rsidSect="00E541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>
    <w:useFELayout/>
  </w:compat>
  <w:rsids>
    <w:rsidRoot w:val="00545211"/>
    <w:rsid w:val="004225BC"/>
    <w:rsid w:val="00545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2015-09-30T00:52:00Z</dcterms:created>
  <dcterms:modified xsi:type="dcterms:W3CDTF">2015-09-30T00:52:00Z</dcterms:modified>
</cp:coreProperties>
</file>