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1D97" w14:textId="77777777" w:rsidR="00EC438A" w:rsidRPr="00997878" w:rsidRDefault="00EC438A" w:rsidP="00EC438A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Project Development Phase</w:t>
      </w:r>
    </w:p>
    <w:p w14:paraId="4D39F515" w14:textId="77777777" w:rsidR="00EC438A" w:rsidRPr="00997878" w:rsidRDefault="00EC438A" w:rsidP="00EC438A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Model Performance Test</w:t>
      </w:r>
    </w:p>
    <w:p w14:paraId="437C0E8E" w14:textId="77777777" w:rsidR="00EC438A" w:rsidRPr="00997878" w:rsidRDefault="00EC438A" w:rsidP="00EC438A">
      <w:pPr>
        <w:spacing w:after="0"/>
        <w:jc w:val="center"/>
        <w:rPr>
          <w:b/>
          <w:sz w:val="32"/>
          <w:szCs w:val="32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C438A" w14:paraId="76E9E410" w14:textId="77777777" w:rsidTr="00645B40">
        <w:tc>
          <w:tcPr>
            <w:tcW w:w="4508" w:type="dxa"/>
          </w:tcPr>
          <w:p w14:paraId="094734F5" w14:textId="77777777" w:rsidR="00EC438A" w:rsidRPr="00B22339" w:rsidRDefault="00EC438A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0BC7468A" w14:textId="26BEA6D4" w:rsidR="00EC438A" w:rsidRDefault="00EC438A" w:rsidP="00645B40">
            <w:r>
              <w:t xml:space="preserve">10 AUG </w:t>
            </w:r>
            <w:r>
              <w:t>2025</w:t>
            </w:r>
          </w:p>
        </w:tc>
      </w:tr>
      <w:tr w:rsidR="00EC438A" w14:paraId="44E890DF" w14:textId="77777777" w:rsidTr="00645B40">
        <w:tc>
          <w:tcPr>
            <w:tcW w:w="4508" w:type="dxa"/>
          </w:tcPr>
          <w:p w14:paraId="05DF220B" w14:textId="77777777" w:rsidR="00EC438A" w:rsidRPr="00B22339" w:rsidRDefault="00EC438A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5C29A695" w14:textId="4142101A" w:rsidR="00EC438A" w:rsidRDefault="00EC438A" w:rsidP="00645B40">
            <w:r w:rsidRPr="00EC438A">
              <w:t>PNT2025TMID12444</w:t>
            </w:r>
          </w:p>
        </w:tc>
      </w:tr>
      <w:tr w:rsidR="00EC438A" w14:paraId="3524D004" w14:textId="77777777" w:rsidTr="00645B40">
        <w:tc>
          <w:tcPr>
            <w:tcW w:w="4508" w:type="dxa"/>
          </w:tcPr>
          <w:p w14:paraId="290AA6AF" w14:textId="77777777" w:rsidR="00EC438A" w:rsidRPr="00B22339" w:rsidRDefault="00EC438A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18A96217" w14:textId="77777777" w:rsidR="00EC438A" w:rsidRDefault="00EC438A" w:rsidP="00645B40">
            <w:r>
              <w:t>Garage Management System</w:t>
            </w:r>
          </w:p>
        </w:tc>
      </w:tr>
      <w:tr w:rsidR="00EC438A" w14:paraId="76B60E8E" w14:textId="77777777" w:rsidTr="00645B40">
        <w:tc>
          <w:tcPr>
            <w:tcW w:w="4508" w:type="dxa"/>
          </w:tcPr>
          <w:p w14:paraId="604D041D" w14:textId="77777777" w:rsidR="00EC438A" w:rsidRPr="00B22339" w:rsidRDefault="00EC438A" w:rsidP="00645B40">
            <w:pPr>
              <w:rPr>
                <w:b/>
                <w:bCs/>
                <w:sz w:val="24"/>
                <w:szCs w:val="24"/>
              </w:rPr>
            </w:pPr>
            <w:r w:rsidRPr="00B22339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5A3C480" w14:textId="77777777" w:rsidR="00EC438A" w:rsidRDefault="00EC438A" w:rsidP="00645B40"/>
        </w:tc>
      </w:tr>
    </w:tbl>
    <w:p w14:paraId="4159564C" w14:textId="77777777" w:rsidR="00EC438A" w:rsidRDefault="00EC438A" w:rsidP="00EC438A"/>
    <w:p w14:paraId="1B506D11" w14:textId="77777777" w:rsidR="00EC438A" w:rsidRDefault="00EC438A" w:rsidP="00EC438A">
      <w:pPr>
        <w:rPr>
          <w:b/>
          <w:bCs/>
          <w:sz w:val="28"/>
          <w:szCs w:val="28"/>
        </w:rPr>
      </w:pPr>
      <w:r w:rsidRPr="009E50A0">
        <w:rPr>
          <w:b/>
          <w:bCs/>
          <w:sz w:val="28"/>
          <w:szCs w:val="28"/>
        </w:rPr>
        <w:t>Model Performance Testing:</w:t>
      </w:r>
    </w:p>
    <w:p w14:paraId="7774D547" w14:textId="77777777" w:rsidR="00EC438A" w:rsidRPr="00E0786E" w:rsidRDefault="00EC438A" w:rsidP="00EC438A">
      <w:pPr>
        <w:rPr>
          <w:b/>
          <w:bCs/>
          <w:sz w:val="28"/>
          <w:szCs w:val="28"/>
        </w:rPr>
      </w:pPr>
      <w:r w:rsidRPr="00E078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86E">
        <w:rPr>
          <w:sz w:val="28"/>
          <w:szCs w:val="28"/>
        </w:rPr>
        <w:t>To test model performance in a Garage Management System (GMS), you'd typically be evaluating how well your system handles tasks like appointment scheduling, inventory tracking, billing, and customer management—especially if you're using machine learning or rule-based automation. Here's how you can approach</w:t>
      </w:r>
      <w:r w:rsidRPr="00E0786E">
        <w:rPr>
          <w:b/>
          <w:bCs/>
          <w:sz w:val="28"/>
          <w:szCs w:val="28"/>
        </w:rPr>
        <w:t xml:space="preserve"> </w:t>
      </w:r>
      <w:r w:rsidRPr="00E0786E">
        <w:rPr>
          <w:sz w:val="28"/>
          <w:szCs w:val="28"/>
        </w:rPr>
        <w:t>it</w:t>
      </w:r>
      <w:r w:rsidRPr="00E0786E">
        <w:rPr>
          <w:b/>
          <w:bCs/>
          <w:sz w:val="28"/>
          <w:szCs w:val="28"/>
        </w:rPr>
        <w:t>:</w:t>
      </w:r>
    </w:p>
    <w:p w14:paraId="5826F629" w14:textId="77777777" w:rsidR="00EC438A" w:rsidRPr="00B565FB" w:rsidRDefault="00EC438A" w:rsidP="00EC438A">
      <w:pPr>
        <w:rPr>
          <w:b/>
          <w:bCs/>
          <w:sz w:val="28"/>
          <w:szCs w:val="28"/>
        </w:rPr>
      </w:pPr>
      <w:r w:rsidRPr="00B565FB">
        <w:rPr>
          <w:b/>
          <w:bCs/>
          <w:sz w:val="28"/>
          <w:szCs w:val="28"/>
        </w:rPr>
        <w:t>Key Areas of Performance Testing</w:t>
      </w:r>
    </w:p>
    <w:p w14:paraId="69BE55FD" w14:textId="77777777" w:rsidR="00EC438A" w:rsidRPr="00B565FB" w:rsidRDefault="00EC438A" w:rsidP="00EC438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565FB">
        <w:rPr>
          <w:b/>
          <w:bCs/>
          <w:sz w:val="28"/>
          <w:szCs w:val="28"/>
        </w:rPr>
        <w:t>Response Time</w:t>
      </w:r>
      <w:r w:rsidRPr="00B565FB">
        <w:rPr>
          <w:sz w:val="28"/>
          <w:szCs w:val="28"/>
        </w:rPr>
        <w:t>: Measure how quickly the system responds to user actions (e.g., booking a service or generating an invoice).</w:t>
      </w:r>
    </w:p>
    <w:p w14:paraId="45F5B59C" w14:textId="77777777" w:rsidR="00EC438A" w:rsidRPr="00B565FB" w:rsidRDefault="00EC438A" w:rsidP="00EC438A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B565FB">
        <w:rPr>
          <w:b/>
          <w:bCs/>
          <w:sz w:val="28"/>
          <w:szCs w:val="28"/>
        </w:rPr>
        <w:t>Throughput</w:t>
      </w:r>
      <w:r w:rsidRPr="00B565FB">
        <w:rPr>
          <w:sz w:val="28"/>
          <w:szCs w:val="28"/>
        </w:rPr>
        <w:t>: Test how many transactions or service requests the system can handle per second/minute</w:t>
      </w:r>
      <w:r w:rsidRPr="00B565FB">
        <w:rPr>
          <w:b/>
          <w:bCs/>
          <w:sz w:val="28"/>
          <w:szCs w:val="28"/>
        </w:rPr>
        <w:t>.</w:t>
      </w:r>
    </w:p>
    <w:p w14:paraId="7E44EE52" w14:textId="77777777" w:rsidR="00EC438A" w:rsidRPr="00B565FB" w:rsidRDefault="00EC438A" w:rsidP="00EC438A">
      <w:pPr>
        <w:numPr>
          <w:ilvl w:val="0"/>
          <w:numId w:val="1"/>
        </w:numPr>
        <w:rPr>
          <w:sz w:val="28"/>
          <w:szCs w:val="28"/>
        </w:rPr>
      </w:pPr>
      <w:r w:rsidRPr="00B565FB">
        <w:rPr>
          <w:b/>
          <w:bCs/>
          <w:sz w:val="28"/>
          <w:szCs w:val="28"/>
        </w:rPr>
        <w:t>Scalability</w:t>
      </w:r>
      <w:r w:rsidRPr="00B565FB">
        <w:rPr>
          <w:sz w:val="28"/>
          <w:szCs w:val="28"/>
        </w:rPr>
        <w:t>: Simulate increased load (more users, more vehicles) to see how the system scales.</w:t>
      </w:r>
    </w:p>
    <w:p w14:paraId="3577B906" w14:textId="77777777" w:rsidR="00EC438A" w:rsidRPr="00B565FB" w:rsidRDefault="00EC438A" w:rsidP="00EC438A">
      <w:pPr>
        <w:numPr>
          <w:ilvl w:val="0"/>
          <w:numId w:val="1"/>
        </w:numPr>
        <w:rPr>
          <w:sz w:val="28"/>
          <w:szCs w:val="28"/>
        </w:rPr>
      </w:pPr>
      <w:r w:rsidRPr="00B565FB">
        <w:rPr>
          <w:b/>
          <w:bCs/>
          <w:sz w:val="28"/>
          <w:szCs w:val="28"/>
        </w:rPr>
        <w:t xml:space="preserve">Resource Utilization: </w:t>
      </w:r>
      <w:r w:rsidRPr="00B565FB">
        <w:rPr>
          <w:sz w:val="28"/>
          <w:szCs w:val="28"/>
        </w:rPr>
        <w:t>Monitor CPU, memory, and database usage under different loads.</w:t>
      </w:r>
    </w:p>
    <w:p w14:paraId="4D01F11F" w14:textId="77777777" w:rsidR="00EC438A" w:rsidRPr="00B565FB" w:rsidRDefault="00EC438A" w:rsidP="00EC438A">
      <w:pPr>
        <w:numPr>
          <w:ilvl w:val="0"/>
          <w:numId w:val="1"/>
        </w:numPr>
        <w:rPr>
          <w:sz w:val="28"/>
          <w:szCs w:val="28"/>
        </w:rPr>
      </w:pPr>
      <w:r w:rsidRPr="00B565FB">
        <w:rPr>
          <w:b/>
          <w:bCs/>
          <w:sz w:val="28"/>
          <w:szCs w:val="28"/>
        </w:rPr>
        <w:t xml:space="preserve">Error Rate: </w:t>
      </w:r>
      <w:r w:rsidRPr="00B565FB">
        <w:rPr>
          <w:sz w:val="28"/>
          <w:szCs w:val="28"/>
        </w:rPr>
        <w:t>Track how often the system fails or returns incorrect results under stress.</w:t>
      </w:r>
    </w:p>
    <w:p w14:paraId="5E8C1936" w14:textId="77777777" w:rsidR="00EC438A" w:rsidRPr="00ED6A04" w:rsidRDefault="00EC438A" w:rsidP="00EC438A">
      <w:pPr>
        <w:rPr>
          <w:b/>
          <w:bCs/>
          <w:sz w:val="28"/>
          <w:szCs w:val="28"/>
        </w:rPr>
      </w:pPr>
      <w:r w:rsidRPr="00ED6A04">
        <w:rPr>
          <w:b/>
          <w:bCs/>
          <w:sz w:val="28"/>
          <w:szCs w:val="28"/>
        </w:rPr>
        <w:t xml:space="preserve"> You're Using AI/ML Models</w:t>
      </w:r>
      <w:r>
        <w:rPr>
          <w:b/>
          <w:bCs/>
          <w:sz w:val="28"/>
          <w:szCs w:val="28"/>
        </w:rPr>
        <w:t>:</w:t>
      </w:r>
    </w:p>
    <w:p w14:paraId="3FB01C7C" w14:textId="77777777" w:rsidR="00EC438A" w:rsidRPr="00ED6A04" w:rsidRDefault="00EC438A" w:rsidP="00EC438A">
      <w:pPr>
        <w:rPr>
          <w:sz w:val="28"/>
          <w:szCs w:val="28"/>
        </w:rPr>
      </w:pPr>
      <w:r w:rsidRPr="00ED6A04">
        <w:rPr>
          <w:sz w:val="28"/>
          <w:szCs w:val="28"/>
        </w:rPr>
        <w:t>If your GMS includes predictive models (e.g., for estimating service time or predicting part failures), you’ll want to test:</w:t>
      </w:r>
    </w:p>
    <w:p w14:paraId="6241A227" w14:textId="77777777" w:rsidR="00EC438A" w:rsidRPr="00ED6A04" w:rsidRDefault="00EC438A" w:rsidP="00EC438A">
      <w:pPr>
        <w:numPr>
          <w:ilvl w:val="0"/>
          <w:numId w:val="2"/>
        </w:numPr>
        <w:rPr>
          <w:sz w:val="28"/>
          <w:szCs w:val="28"/>
        </w:rPr>
      </w:pPr>
      <w:r w:rsidRPr="00ED6A04">
        <w:rPr>
          <w:sz w:val="28"/>
          <w:szCs w:val="28"/>
        </w:rPr>
        <w:t>Accuracy: How close are the predictions to actual outcomes?</w:t>
      </w:r>
    </w:p>
    <w:p w14:paraId="0AF69B98" w14:textId="77777777" w:rsidR="00EC438A" w:rsidRPr="00ED6A04" w:rsidRDefault="00EC438A" w:rsidP="00EC438A">
      <w:pPr>
        <w:numPr>
          <w:ilvl w:val="0"/>
          <w:numId w:val="2"/>
        </w:numPr>
        <w:rPr>
          <w:sz w:val="28"/>
          <w:szCs w:val="28"/>
        </w:rPr>
      </w:pPr>
      <w:r w:rsidRPr="00ED6A04">
        <w:rPr>
          <w:sz w:val="28"/>
          <w:szCs w:val="28"/>
        </w:rPr>
        <w:t>Precision/Recall: Especially important if you're flagging potential issues like part failures.</w:t>
      </w:r>
    </w:p>
    <w:p w14:paraId="31BBDF80" w14:textId="77777777" w:rsidR="00EC438A" w:rsidRPr="00ED6A04" w:rsidRDefault="00EC438A" w:rsidP="00EC438A">
      <w:pPr>
        <w:numPr>
          <w:ilvl w:val="0"/>
          <w:numId w:val="2"/>
        </w:numPr>
        <w:rPr>
          <w:sz w:val="28"/>
          <w:szCs w:val="28"/>
        </w:rPr>
      </w:pPr>
      <w:r w:rsidRPr="00ED6A04">
        <w:rPr>
          <w:sz w:val="28"/>
          <w:szCs w:val="28"/>
        </w:rPr>
        <w:lastRenderedPageBreak/>
        <w:t>Latency: How fast does the model return results?</w:t>
      </w:r>
    </w:p>
    <w:p w14:paraId="0F79FDB5" w14:textId="77777777" w:rsidR="00EC438A" w:rsidRPr="00ED6A04" w:rsidRDefault="00EC438A" w:rsidP="00EC438A">
      <w:pPr>
        <w:numPr>
          <w:ilvl w:val="0"/>
          <w:numId w:val="2"/>
        </w:numPr>
        <w:rPr>
          <w:sz w:val="28"/>
          <w:szCs w:val="28"/>
        </w:rPr>
      </w:pPr>
      <w:r w:rsidRPr="00ED6A04">
        <w:rPr>
          <w:sz w:val="28"/>
          <w:szCs w:val="28"/>
        </w:rPr>
        <w:t>Model Drift: Is the model still accurate over time as new data comes in?</w:t>
      </w:r>
    </w:p>
    <w:p w14:paraId="5606B1D0" w14:textId="77777777" w:rsidR="00EC438A" w:rsidRPr="00ED6A04" w:rsidRDefault="00EC438A" w:rsidP="00EC438A">
      <w:pPr>
        <w:rPr>
          <w:b/>
          <w:bCs/>
          <w:sz w:val="28"/>
          <w:szCs w:val="28"/>
        </w:rPr>
      </w:pPr>
      <w:r w:rsidRPr="00ED6A04">
        <w:rPr>
          <w:b/>
          <w:bCs/>
          <w:sz w:val="28"/>
          <w:szCs w:val="28"/>
        </w:rPr>
        <w:t xml:space="preserve"> Tools You Can Use</w:t>
      </w:r>
    </w:p>
    <w:p w14:paraId="59E06715" w14:textId="77777777" w:rsidR="00EC438A" w:rsidRPr="00ED6A04" w:rsidRDefault="00EC438A" w:rsidP="00EC438A">
      <w:pPr>
        <w:numPr>
          <w:ilvl w:val="0"/>
          <w:numId w:val="3"/>
        </w:numPr>
        <w:rPr>
          <w:sz w:val="28"/>
          <w:szCs w:val="28"/>
        </w:rPr>
      </w:pPr>
      <w:r w:rsidRPr="00ED6A04">
        <w:rPr>
          <w:sz w:val="28"/>
          <w:szCs w:val="28"/>
        </w:rPr>
        <w:t>Apache JMeter or Locust for load and stress testing</w:t>
      </w:r>
    </w:p>
    <w:p w14:paraId="10DF6766" w14:textId="77777777" w:rsidR="00EC438A" w:rsidRPr="00ED6A04" w:rsidRDefault="00EC438A" w:rsidP="00EC438A">
      <w:pPr>
        <w:numPr>
          <w:ilvl w:val="0"/>
          <w:numId w:val="3"/>
        </w:numPr>
        <w:rPr>
          <w:sz w:val="28"/>
          <w:szCs w:val="28"/>
        </w:rPr>
      </w:pPr>
      <w:r w:rsidRPr="00ED6A04">
        <w:rPr>
          <w:sz w:val="28"/>
          <w:szCs w:val="28"/>
        </w:rPr>
        <w:t>Postman for API performance testing</w:t>
      </w:r>
    </w:p>
    <w:p w14:paraId="658E7491" w14:textId="77777777" w:rsidR="00EC438A" w:rsidRPr="00ED6A04" w:rsidRDefault="00EC438A" w:rsidP="00EC438A">
      <w:pPr>
        <w:numPr>
          <w:ilvl w:val="0"/>
          <w:numId w:val="3"/>
        </w:numPr>
        <w:rPr>
          <w:sz w:val="28"/>
          <w:szCs w:val="28"/>
        </w:rPr>
      </w:pPr>
      <w:r w:rsidRPr="00ED6A04">
        <w:rPr>
          <w:sz w:val="28"/>
          <w:szCs w:val="28"/>
        </w:rPr>
        <w:t>TensorBoard or MLflow for tracking ML model metrics</w:t>
      </w:r>
    </w:p>
    <w:p w14:paraId="251AC794" w14:textId="77777777" w:rsidR="00EC438A" w:rsidRPr="00ED6A04" w:rsidRDefault="00EC438A" w:rsidP="00EC438A">
      <w:pPr>
        <w:numPr>
          <w:ilvl w:val="0"/>
          <w:numId w:val="3"/>
        </w:numPr>
        <w:rPr>
          <w:sz w:val="28"/>
          <w:szCs w:val="28"/>
        </w:rPr>
      </w:pPr>
      <w:r w:rsidRPr="00ED6A04">
        <w:rPr>
          <w:sz w:val="28"/>
          <w:szCs w:val="28"/>
        </w:rPr>
        <w:t>New Relic or Datadog for real-time system monitoring</w:t>
      </w:r>
    </w:p>
    <w:p w14:paraId="0F6737A2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05CE048B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4B90EEEF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122B27A2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1C9C3F68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31392C2F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7960D1C6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125C9CCE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05F858B1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236F2737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7A402332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09933A8A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70397FE5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68EC6422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4FCA5494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201B7EA5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59D6415A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0B96097E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15F6DA8D" w14:textId="77777777" w:rsidR="00EC438A" w:rsidRDefault="00EC438A" w:rsidP="00EC438A">
      <w:pPr>
        <w:spacing w:after="0"/>
        <w:ind w:left="360"/>
        <w:rPr>
          <w:b/>
          <w:sz w:val="32"/>
          <w:szCs w:val="32"/>
        </w:rPr>
      </w:pPr>
    </w:p>
    <w:p w14:paraId="51C091A5" w14:textId="77777777" w:rsidR="00FF788D" w:rsidRDefault="00FF788D"/>
    <w:sectPr w:rsidR="00FF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7D9C"/>
    <w:multiLevelType w:val="multilevel"/>
    <w:tmpl w:val="1BF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D3295"/>
    <w:multiLevelType w:val="multilevel"/>
    <w:tmpl w:val="920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A3024"/>
    <w:multiLevelType w:val="multilevel"/>
    <w:tmpl w:val="2A9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102310">
    <w:abstractNumId w:val="2"/>
  </w:num>
  <w:num w:numId="2" w16cid:durableId="137232981">
    <w:abstractNumId w:val="0"/>
  </w:num>
  <w:num w:numId="3" w16cid:durableId="875850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38A"/>
    <w:rsid w:val="00295161"/>
    <w:rsid w:val="003541D5"/>
    <w:rsid w:val="007D197C"/>
    <w:rsid w:val="009F549F"/>
    <w:rsid w:val="00EC438A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A337"/>
  <w15:chartTrackingRefBased/>
  <w15:docId w15:val="{57B3D625-A633-4526-8AB5-74FE48707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38A"/>
    <w:rPr>
      <w:rFonts w:ascii="Calibri" w:eastAsia="Calibri" w:hAnsi="Calibri" w:cs="Calibri"/>
      <w:color w:val="00000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22MH5A0209</dc:creator>
  <cp:keywords/>
  <dc:description/>
  <cp:lastModifiedBy>22MH5A0209</cp:lastModifiedBy>
  <cp:revision>1</cp:revision>
  <dcterms:created xsi:type="dcterms:W3CDTF">2025-08-18T15:27:00Z</dcterms:created>
  <dcterms:modified xsi:type="dcterms:W3CDTF">2025-08-18T15:30:00Z</dcterms:modified>
</cp:coreProperties>
</file>