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D3" w:rsidRDefault="00E27AD3" w:rsidP="00E27AD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Excel Assignment - 18 </w:t>
      </w: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1. What are comments and what is the importance if commenting in any code? 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 xml:space="preserve">A VBA COMMENT is a green line of text that helps you to describe the written code. In simple words, a comment is a line of text which is not a code and VBA ignores it while executing the code. </w:t>
      </w: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2. What is Call Statement and when do you use this statement? </w:t>
      </w:r>
    </w:p>
    <w:p w:rsidR="00E27AD3" w:rsidRP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>The CALL statement transfers control from one object program to another within the run unit. The Call statement is used to transfer control to a Sub procedure, an intrinsic function, and a dynamic-link library (DLL) procedure. </w:t>
      </w: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r w:rsidRPr="00DD4CD5">
        <w:rPr>
          <w:rFonts w:ascii="AAAAAC+HelveticaNeue" w:hAnsi="AAAAAC+HelveticaNeue" w:cs="AAAAAC+HelveticaNeue"/>
          <w:b/>
          <w:sz w:val="28"/>
          <w:szCs w:val="28"/>
        </w:rPr>
        <w:t>3. How do you compile a code in VBA? What are some of the problems that you might face when you don’t compile a code?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>We can compile our VBA code by clicking Debug Menu → Compile VBA Project. A compile error for a missing “End if” part of an IF statement. Every individual line in the code is correct, but together, they don't represent a complete IF statement.</w:t>
      </w:r>
      <w:r w:rsidRPr="00E27AD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27AD3">
        <w:rPr>
          <w:rFonts w:ascii="AAAAAC+HelveticaNeue" w:hAnsi="AAAAAC+HelveticaNeue" w:cs="AAAAAC+HelveticaNeue"/>
          <w:sz w:val="28"/>
          <w:szCs w:val="28"/>
        </w:rPr>
        <w:t>highlights the syntax error as soon as the line is incorrect and you hit enter.</w:t>
      </w: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 4. What are hot keys in VBA? How can you create your own hot keys? 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Click Developer &gt; Macros to open the Macro dialog box.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In the Macro dialog box, select the macro name you will assign hotkey, and then click the Options button.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In the Macro Options dialog box, specify a shortcut key in the Shortcut key box, and then click the OK button.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2"/>
        <w:gridCol w:w="1696"/>
        <w:gridCol w:w="52"/>
      </w:tblGrid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Jump between Excel and the VB Editor Window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Alt+F11</w:t>
            </w:r>
          </w:p>
        </w:tc>
      </w:tr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Run Macro/Procedure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F5</w:t>
            </w:r>
          </w:p>
        </w:tc>
      </w:tr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Step Through Each Line of 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F8</w:t>
            </w:r>
          </w:p>
        </w:tc>
      </w:tr>
      <w:tr w:rsidR="00D61373" w:rsidRPr="00D61373" w:rsidTr="00D6137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Run to Cursor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Ctrl+F8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</w:p>
        </w:tc>
      </w:tr>
    </w:tbl>
    <w:p w:rsidR="00D61373" w:rsidRDefault="00D61373" w:rsidP="00E27AD3">
      <w:pPr>
        <w:rPr>
          <w:rFonts w:ascii="AAAAAC+HelveticaNeue" w:hAnsi="AAAAAC+HelveticaNeue" w:cs="AAAAAC+HelveticaNeue"/>
          <w:sz w:val="28"/>
          <w:szCs w:val="28"/>
        </w:rPr>
      </w:pPr>
    </w:p>
    <w:p w:rsidR="00DD4CD5" w:rsidRDefault="00DD4CD5" w:rsidP="00E27AD3">
      <w:pPr>
        <w:rPr>
          <w:rFonts w:ascii="AAAAAC+HelveticaNeue" w:hAnsi="AAAAAC+HelveticaNeue" w:cs="AAAAAC+HelveticaNeue"/>
          <w:sz w:val="28"/>
          <w:szCs w:val="28"/>
        </w:rPr>
      </w:pP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r w:rsidRPr="00DD4CD5">
        <w:rPr>
          <w:rFonts w:ascii="AAAAAC+HelveticaNeue" w:hAnsi="AAAAAC+HelveticaNeue" w:cs="AAAAAC+HelveticaNeue"/>
          <w:b/>
          <w:sz w:val="28"/>
          <w:szCs w:val="28"/>
        </w:rPr>
        <w:lastRenderedPageBreak/>
        <w:t xml:space="preserve">5. Create a macro and shortcut key to find the square root of the following numbers 665, 89, 72, 86, 48, 32, 569, </w:t>
      </w:r>
      <w:proofErr w:type="gramStart"/>
      <w:r w:rsidRPr="00DD4CD5">
        <w:rPr>
          <w:rFonts w:ascii="AAAAAC+HelveticaNeue" w:hAnsi="AAAAAC+HelveticaNeue" w:cs="AAAAAC+HelveticaNeue"/>
          <w:b/>
          <w:sz w:val="28"/>
          <w:szCs w:val="28"/>
        </w:rPr>
        <w:t>7521</w:t>
      </w:r>
      <w:proofErr w:type="gramEnd"/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 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1) Firstly, go to the Developer tab from Ribbon.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2) Following that, click on the Visual Basic option from the Code group.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 (Keyboard shortcut ALT + F11 to directly open the Microsoft Visual Basic window from your worksheet.)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3) Now, go to the Insert tab in the Microsoft Visual Basic window.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4) Then, select the Module option from the drop-down.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Sub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square_root_of_given_</w:t>
      </w:r>
      <w:proofErr w:type="gramStart"/>
      <w:r w:rsidRPr="0092366A">
        <w:rPr>
          <w:rFonts w:ascii="AAAAAC+HelveticaNeue" w:hAnsi="AAAAAC+HelveticaNeue" w:cs="AAAAAC+HelveticaNeue"/>
          <w:sz w:val="28"/>
          <w:szCs w:val="28"/>
        </w:rPr>
        <w:t>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()</w:t>
      </w:r>
      <w:proofErr w:type="gramEnd"/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Dim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As Integer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Dim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As Double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= 64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=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(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)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MsgBox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End Sub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5) writing the code, click on the Save icon </w:t>
      </w:r>
    </w:p>
    <w:p w:rsid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6) click on the Run option.</w:t>
      </w:r>
    </w:p>
    <w:p w:rsidR="00D61373" w:rsidRDefault="00D61373" w:rsidP="00E27AD3">
      <w:pPr>
        <w:rPr>
          <w:rFonts w:ascii="AAAAAC+HelveticaNeue" w:hAnsi="AAAAAC+HelveticaNeue" w:cs="AAAAAC+HelveticaNeue"/>
          <w:sz w:val="28"/>
          <w:szCs w:val="28"/>
        </w:rPr>
      </w:pPr>
    </w:p>
    <w:p w:rsidR="00E27AD3" w:rsidRPr="00DD4CD5" w:rsidRDefault="00E27AD3" w:rsidP="00E27AD3">
      <w:pPr>
        <w:rPr>
          <w:rFonts w:ascii="AAAAAC+HelveticaNeue" w:hAnsi="AAAAAC+HelveticaNeue" w:cs="AAAAAC+HelveticaNeue"/>
          <w:b/>
          <w:sz w:val="28"/>
          <w:szCs w:val="28"/>
        </w:rPr>
      </w:pPr>
      <w:bookmarkStart w:id="0" w:name="_GoBack"/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6. What </w:t>
      </w:r>
      <w:proofErr w:type="gramStart"/>
      <w:r w:rsidRPr="00DD4CD5">
        <w:rPr>
          <w:rFonts w:ascii="AAAAAC+HelveticaNeue" w:hAnsi="AAAAAC+HelveticaNeue" w:cs="AAAAAC+HelveticaNeue"/>
          <w:b/>
          <w:sz w:val="28"/>
          <w:szCs w:val="28"/>
        </w:rPr>
        <w:t>are</w:t>
      </w:r>
      <w:proofErr w:type="gramEnd"/>
      <w:r w:rsidRPr="00DD4CD5">
        <w:rPr>
          <w:rFonts w:ascii="AAAAAC+HelveticaNeue" w:hAnsi="AAAAAC+HelveticaNeue" w:cs="AAAAAC+HelveticaNeue"/>
          <w:b/>
          <w:sz w:val="28"/>
          <w:szCs w:val="28"/>
        </w:rPr>
        <w:t xml:space="preserve"> the shortcut keys used to </w:t>
      </w:r>
    </w:p>
    <w:bookmarkEnd w:id="0"/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a. Run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r w:rsidR="0092366A" w:rsidRPr="0092366A">
        <w:rPr>
          <w:rFonts w:ascii="AAAAAC+HelveticaNeue" w:hAnsi="AAAAAC+HelveticaNeue" w:cs="AAAAAC+HelveticaNeue"/>
          <w:sz w:val="28"/>
          <w:szCs w:val="28"/>
        </w:rPr>
        <w:t>Alt + F8 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b. Step into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proofErr w:type="spellStart"/>
      <w:r w:rsidR="0092366A" w:rsidRPr="0092366A">
        <w:rPr>
          <w:rFonts w:ascii="AAAAAC+HelveticaNeue" w:hAnsi="AAAAAC+HelveticaNeue" w:cs="AAAAAC+HelveticaNeue"/>
          <w:sz w:val="28"/>
          <w:szCs w:val="28"/>
        </w:rPr>
        <w:t>Cmd</w:t>
      </w:r>
      <w:proofErr w:type="spellEnd"/>
      <w:r w:rsidR="0092366A" w:rsidRPr="0092366A">
        <w:rPr>
          <w:rFonts w:ascii="AAAAAC+HelveticaNeue" w:hAnsi="AAAAAC+HelveticaNeue" w:cs="AAAAAC+HelveticaNeue"/>
          <w:sz w:val="28"/>
          <w:szCs w:val="28"/>
        </w:rPr>
        <w:t xml:space="preserve"> + Shift + I 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c. Step out of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r w:rsidR="0092366A" w:rsidRPr="0092366A">
        <w:rPr>
          <w:rFonts w:ascii="AAAAAC+HelveticaNeue" w:hAnsi="AAAAAC+HelveticaNeue" w:cs="AAAAAC+HelveticaNeue"/>
          <w:sz w:val="28"/>
          <w:szCs w:val="28"/>
        </w:rPr>
        <w:t>Ctrl+Shift+F8.</w:t>
      </w:r>
    </w:p>
    <w:p w:rsidR="000E17E0" w:rsidRPr="0092366A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d. Reset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proofErr w:type="spellStart"/>
      <w:r w:rsidR="0092366A" w:rsidRPr="0092366A">
        <w:rPr>
          <w:rFonts w:ascii="AAAAAC+HelveticaNeue" w:hAnsi="AAAAAC+HelveticaNeue" w:cs="AAAAAC+HelveticaNeue"/>
          <w:sz w:val="28"/>
          <w:szCs w:val="28"/>
        </w:rPr>
        <w:t>Alt+R+R</w:t>
      </w:r>
      <w:proofErr w:type="spellEnd"/>
    </w:p>
    <w:sectPr w:rsidR="000E17E0" w:rsidRPr="009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4603"/>
    <w:multiLevelType w:val="multilevel"/>
    <w:tmpl w:val="654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042F5"/>
    <w:multiLevelType w:val="multilevel"/>
    <w:tmpl w:val="C2B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C24098"/>
    <w:multiLevelType w:val="multilevel"/>
    <w:tmpl w:val="79B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E17E0"/>
    <w:rsid w:val="0092366A"/>
    <w:rsid w:val="00C5306C"/>
    <w:rsid w:val="00D61373"/>
    <w:rsid w:val="00DD4CD5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AD3"/>
    <w:rPr>
      <w:b/>
      <w:bCs/>
    </w:rPr>
  </w:style>
  <w:style w:type="paragraph" w:customStyle="1" w:styleId="trt0xe">
    <w:name w:val="trt0xe"/>
    <w:basedOn w:val="Normal"/>
    <w:rsid w:val="00D6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3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3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1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AD3"/>
    <w:rPr>
      <w:b/>
      <w:bCs/>
    </w:rPr>
  </w:style>
  <w:style w:type="paragraph" w:customStyle="1" w:styleId="trt0xe">
    <w:name w:val="trt0xe"/>
    <w:basedOn w:val="Normal"/>
    <w:rsid w:val="00D6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3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3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hp</cp:lastModifiedBy>
  <cp:revision>3</cp:revision>
  <dcterms:created xsi:type="dcterms:W3CDTF">2022-12-10T05:38:00Z</dcterms:created>
  <dcterms:modified xsi:type="dcterms:W3CDTF">2023-05-30T14:20:00Z</dcterms:modified>
</cp:coreProperties>
</file>