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42A3" w14:textId="7EDD2FAE" w:rsidR="00F42AA1" w:rsidRPr="001D4600" w:rsidRDefault="001D4600">
      <w:pPr>
        <w:rPr>
          <w:b/>
          <w:bCs/>
          <w:u w:val="single"/>
        </w:rPr>
      </w:pPr>
      <w:r w:rsidRPr="001D4600">
        <w:rPr>
          <w:b/>
          <w:bCs/>
          <w:u w:val="single"/>
        </w:rPr>
        <w:t>Hash pointer table and linked lists</w:t>
      </w:r>
    </w:p>
    <w:p w14:paraId="33B06B25" w14:textId="30C9A3B3" w:rsidR="001D4600" w:rsidRPr="001D4600" w:rsidRDefault="001D4600">
      <w:pPr>
        <w:rPr>
          <w:sz w:val="20"/>
          <w:szCs w:val="20"/>
        </w:rPr>
      </w:pPr>
      <w:r w:rsidRPr="001D4600">
        <w:rPr>
          <w:noProof/>
          <w:sz w:val="20"/>
          <w:szCs w:val="20"/>
        </w:rPr>
        <w:drawing>
          <wp:inline distT="0" distB="0" distL="0" distR="0" wp14:anchorId="4F5860D4" wp14:editId="07F3148E">
            <wp:extent cx="4457700" cy="154979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600" cy="155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1048" w14:textId="13684596" w:rsidR="002348A9" w:rsidRPr="001D4600" w:rsidRDefault="001D4600">
      <w:pPr>
        <w:rPr>
          <w:sz w:val="20"/>
          <w:szCs w:val="20"/>
        </w:rPr>
      </w:pPr>
      <w:r w:rsidRPr="001D4600">
        <w:rPr>
          <w:noProof/>
          <w:sz w:val="20"/>
          <w:szCs w:val="20"/>
        </w:rPr>
        <w:drawing>
          <wp:inline distT="0" distB="0" distL="0" distR="0" wp14:anchorId="7A009191" wp14:editId="6017C747">
            <wp:extent cx="5702300" cy="14859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28" cy="148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E258" w14:textId="753089C7" w:rsidR="002348A9" w:rsidRPr="001D4600" w:rsidRDefault="001D4600">
      <w:pPr>
        <w:rPr>
          <w:sz w:val="20"/>
          <w:szCs w:val="20"/>
        </w:rPr>
      </w:pPr>
      <w:r w:rsidRPr="001D4600">
        <w:rPr>
          <w:b/>
          <w:bCs/>
          <w:sz w:val="20"/>
          <w:szCs w:val="20"/>
        </w:rPr>
        <w:t>Inserting node in</w:t>
      </w:r>
      <w:r>
        <w:rPr>
          <w:b/>
          <w:bCs/>
          <w:sz w:val="20"/>
          <w:szCs w:val="20"/>
        </w:rPr>
        <w:t xml:space="preserve"> a</w:t>
      </w:r>
      <w:r w:rsidRPr="001D4600">
        <w:rPr>
          <w:b/>
          <w:bCs/>
          <w:sz w:val="20"/>
          <w:szCs w:val="20"/>
        </w:rPr>
        <w:t xml:space="preserve"> list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 w:rsidR="002348A9" w:rsidRPr="001D4600">
        <w:rPr>
          <w:noProof/>
          <w:sz w:val="20"/>
          <w:szCs w:val="20"/>
        </w:rPr>
        <w:drawing>
          <wp:inline distT="0" distB="0" distL="0" distR="0" wp14:anchorId="608C01EF" wp14:editId="76331F0A">
            <wp:extent cx="3497883" cy="1234547"/>
            <wp:effectExtent l="0" t="0" r="762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2B81" w14:textId="696490DB" w:rsidR="002348A9" w:rsidRPr="001D4600" w:rsidRDefault="002348A9">
      <w:pPr>
        <w:rPr>
          <w:sz w:val="20"/>
          <w:szCs w:val="20"/>
        </w:rPr>
      </w:pPr>
      <w:r w:rsidRPr="001D4600">
        <w:rPr>
          <w:noProof/>
          <w:sz w:val="20"/>
          <w:szCs w:val="20"/>
        </w:rPr>
        <w:drawing>
          <wp:inline distT="0" distB="0" distL="0" distR="0" wp14:anchorId="52161313" wp14:editId="57159EA1">
            <wp:extent cx="3467100" cy="1179828"/>
            <wp:effectExtent l="0" t="0" r="0" b="190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784" cy="11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CF28" w14:textId="7B41B50E" w:rsidR="002348A9" w:rsidRPr="001D4600" w:rsidRDefault="001D4600">
      <w:pPr>
        <w:rPr>
          <w:sz w:val="20"/>
          <w:szCs w:val="20"/>
        </w:rPr>
      </w:pPr>
      <w:r w:rsidRPr="001D4600">
        <w:rPr>
          <w:b/>
          <w:bCs/>
          <w:sz w:val="20"/>
          <w:szCs w:val="20"/>
        </w:rPr>
        <w:t>Deleting node in a list:</w:t>
      </w:r>
      <w:r>
        <w:rPr>
          <w:sz w:val="20"/>
          <w:szCs w:val="20"/>
        </w:rPr>
        <w:br/>
      </w:r>
      <w:r w:rsidR="002348A9" w:rsidRPr="001D4600">
        <w:rPr>
          <w:noProof/>
          <w:sz w:val="20"/>
          <w:szCs w:val="20"/>
        </w:rPr>
        <w:drawing>
          <wp:inline distT="0" distB="0" distL="0" distR="0" wp14:anchorId="2BD4FA57" wp14:editId="3AA3CBA5">
            <wp:extent cx="3421229" cy="1059134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790" cy="10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8E13" w14:textId="79581B13" w:rsidR="002348A9" w:rsidRPr="001D4600" w:rsidRDefault="002348A9">
      <w:pPr>
        <w:rPr>
          <w:sz w:val="20"/>
          <w:szCs w:val="20"/>
        </w:rPr>
      </w:pPr>
      <w:r w:rsidRPr="001D4600">
        <w:rPr>
          <w:noProof/>
          <w:sz w:val="20"/>
          <w:szCs w:val="20"/>
        </w:rPr>
        <w:drawing>
          <wp:inline distT="0" distB="0" distL="0" distR="0" wp14:anchorId="44138F87" wp14:editId="004981BA">
            <wp:extent cx="3451860" cy="991492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338" cy="9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A9" w:rsidRPr="001D4600" w:rsidSect="0035591A">
      <w:pgSz w:w="12240" w:h="15840"/>
      <w:pgMar w:top="864" w:right="1152" w:bottom="864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9"/>
    <w:rsid w:val="000419AD"/>
    <w:rsid w:val="001D4600"/>
    <w:rsid w:val="002348A9"/>
    <w:rsid w:val="0035591A"/>
    <w:rsid w:val="00F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EA7A"/>
  <w15:chartTrackingRefBased/>
  <w15:docId w15:val="{DFAAC57A-CDBF-44E8-B171-458A6973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>Towson University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Houston, Samuel</cp:lastModifiedBy>
  <cp:revision>4</cp:revision>
  <cp:lastPrinted>2023-04-26T20:18:00Z</cp:lastPrinted>
  <dcterms:created xsi:type="dcterms:W3CDTF">2023-04-26T19:55:00Z</dcterms:created>
  <dcterms:modified xsi:type="dcterms:W3CDTF">2023-04-26T20:19:00Z</dcterms:modified>
</cp:coreProperties>
</file>