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5B73A0" w:rsidRDefault="005B73A0" w:rsidP="005B73A0">
      <w:pPr>
        <w:pStyle w:val="Listenabsatz"/>
        <w:numPr>
          <w:ilvl w:val="0"/>
          <w:numId w:val="4"/>
        </w:numPr>
        <w:ind w:left="426" w:hanging="426"/>
      </w:pPr>
      <w:r>
        <w:t xml:space="preserve">Wie funktioniert boundedness von \eta? </w:t>
      </w:r>
      <w:r>
        <w:sym w:font="Wingdings" w:char="F0E0"/>
      </w:r>
      <w:r>
        <w:t xml:space="preserve"> beschränktes Gebiet? Auch für exact paper möglich?</w:t>
      </w:r>
      <w:r w:rsidR="001275C3">
        <w:t xml:space="preserve"> </w:t>
      </w:r>
      <w:r w:rsidR="001275C3">
        <w:sym w:font="Wingdings" w:char="F0E0"/>
      </w:r>
      <w:r w:rsidR="001275C3">
        <w:t xml:space="preserve"> wieder raus und nur Kommentar zu nur Subgradienten inexact???</w:t>
      </w:r>
    </w:p>
    <w:p w:rsidR="00F23EF1" w:rsidRPr="005B73A0" w:rsidRDefault="00F23EF1" w:rsidP="005B73A0">
      <w:pPr>
        <w:pStyle w:val="Listenabsatz"/>
        <w:numPr>
          <w:ilvl w:val="0"/>
          <w:numId w:val="4"/>
        </w:numPr>
        <w:ind w:left="426" w:hanging="426"/>
      </w:pPr>
      <w:r>
        <w:t>Ausdrucken und zu jedem Absatz schreiben, was die Aussage ist. Überprüfen ob dies mit dem übereinstimmt, was der Absatz wirklich aussagt</w:t>
      </w:r>
    </w:p>
    <w:p w:rsidR="008315CD" w:rsidRPr="005B73A0" w:rsidRDefault="008315CD">
      <w:pPr>
        <w:rPr>
          <w:b/>
        </w:rPr>
      </w:pPr>
      <w:r w:rsidRPr="005B73A0">
        <w:rPr>
          <w:b/>
        </w:rPr>
        <w:t>Aufgaben:</w:t>
      </w:r>
    </w:p>
    <w:p w:rsidR="00021999" w:rsidRDefault="00021999" w:rsidP="00021999">
      <w:pPr>
        <w:pStyle w:val="Listenabsatz"/>
        <w:numPr>
          <w:ilvl w:val="0"/>
          <w:numId w:val="2"/>
        </w:numPr>
      </w:pPr>
      <w:r>
        <w:t>Allgemein:</w:t>
      </w:r>
    </w:p>
    <w:p w:rsidR="00021999" w:rsidRDefault="00C07F1F" w:rsidP="00021999">
      <w:pPr>
        <w:pStyle w:val="Listenabsatz"/>
        <w:numPr>
          <w:ilvl w:val="1"/>
          <w:numId w:val="2"/>
        </w:numPr>
        <w:ind w:left="851"/>
      </w:pPr>
      <w:r>
        <w:t>Conv-inex aufscheiben</w:t>
      </w:r>
    </w:p>
    <w:p w:rsidR="0079703C" w:rsidRDefault="0079703C" w:rsidP="00021999">
      <w:pPr>
        <w:pStyle w:val="Listenabsatz"/>
        <w:numPr>
          <w:ilvl w:val="1"/>
          <w:numId w:val="2"/>
        </w:numPr>
        <w:ind w:left="851"/>
      </w:pPr>
      <w:r>
        <w:t>Bei Zitationen: schauen, ob Technical Reprts dabei sind</w:t>
      </w:r>
      <w:r w:rsidR="009E4DE8">
        <w:t>; allg überprüfen</w:t>
      </w:r>
    </w:p>
    <w:p w:rsidR="008B70D2" w:rsidRDefault="008B70D2" w:rsidP="00021999">
      <w:pPr>
        <w:pStyle w:val="Listenabsatz"/>
        <w:numPr>
          <w:ilvl w:val="1"/>
          <w:numId w:val="2"/>
        </w:numPr>
        <w:ind w:left="851"/>
      </w:pPr>
      <w:r>
        <w:t>Gliederung der Arbeit durch Unterüberschriften (überprüfen: gleichmäßig?)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 xml:space="preserve">Theorie </w:t>
      </w:r>
      <w:r>
        <w:sym w:font="Wingdings" w:char="F0E0"/>
      </w:r>
      <w:r>
        <w:t xml:space="preserve"> welche Voraussetzungen an t, Q…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5625B1" w:rsidP="00C67394">
      <w:pPr>
        <w:pStyle w:val="Listenabsatz"/>
        <w:numPr>
          <w:ilvl w:val="1"/>
          <w:numId w:val="2"/>
        </w:numPr>
        <w:ind w:left="851"/>
      </w:pPr>
      <w:r>
        <w:t>Stopping condition aus in depth genauer anschauen und testen (auch für Noll)</w:t>
      </w:r>
    </w:p>
    <w:p w:rsidR="001F78C7" w:rsidRDefault="001F78C7" w:rsidP="00C67394">
      <w:pPr>
        <w:pStyle w:val="Listenabsatz"/>
        <w:numPr>
          <w:ilvl w:val="1"/>
          <w:numId w:val="2"/>
        </w:numPr>
        <w:ind w:left="851"/>
      </w:pPr>
      <w:r>
        <w:t>Notation für nicht konvexes \eps-subdifferential</w:t>
      </w:r>
    </w:p>
    <w:p w:rsidR="00C415C3" w:rsidRDefault="00C415C3" w:rsidP="00C67394">
      <w:pPr>
        <w:pStyle w:val="Listenabsatz"/>
        <w:numPr>
          <w:ilvl w:val="1"/>
          <w:numId w:val="2"/>
        </w:numPr>
        <w:ind w:left="851"/>
      </w:pPr>
      <w:r>
        <w:t xml:space="preserve">Noch </w:t>
      </w:r>
      <w:r w:rsidR="007533BB">
        <w:t xml:space="preserve">mal Aussage für asymptotisch </w:t>
      </w:r>
      <w:r>
        <w:t xml:space="preserve">verschwindenden Fehler anschauen </w:t>
      </w:r>
      <w:r>
        <w:sym w:font="Wingdings" w:char="F0E0"/>
      </w:r>
      <w:r>
        <w:t xml:space="preserve"> Theo 6.2 in d</w:t>
      </w:r>
      <w:r w:rsidR="007533BB">
        <w:t>e</w:t>
      </w:r>
      <w:r>
        <w:t>pth-Paper beachten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102"/>
        <w:gridCol w:w="5826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Pr="002606BB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bookmarkStart w:id="0" w:name="_GoBack"/>
            <w:bookmarkEnd w:id="0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3521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7772F"/>
    <w:multiLevelType w:val="hybridMultilevel"/>
    <w:tmpl w:val="802200C2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675A0"/>
    <w:rsid w:val="0007642B"/>
    <w:rsid w:val="00087DDD"/>
    <w:rsid w:val="000911B0"/>
    <w:rsid w:val="0009135E"/>
    <w:rsid w:val="000930E8"/>
    <w:rsid w:val="000B0BB1"/>
    <w:rsid w:val="000C6D73"/>
    <w:rsid w:val="000E2B90"/>
    <w:rsid w:val="00105C56"/>
    <w:rsid w:val="001275C3"/>
    <w:rsid w:val="00146786"/>
    <w:rsid w:val="00151A06"/>
    <w:rsid w:val="001619E3"/>
    <w:rsid w:val="001A0277"/>
    <w:rsid w:val="001A4465"/>
    <w:rsid w:val="001E3D73"/>
    <w:rsid w:val="001E5F65"/>
    <w:rsid w:val="001F78C7"/>
    <w:rsid w:val="00243564"/>
    <w:rsid w:val="002606BB"/>
    <w:rsid w:val="002A0D7B"/>
    <w:rsid w:val="002B6DAA"/>
    <w:rsid w:val="00311842"/>
    <w:rsid w:val="00342F40"/>
    <w:rsid w:val="00356080"/>
    <w:rsid w:val="00361F2C"/>
    <w:rsid w:val="003B1AAE"/>
    <w:rsid w:val="003C6EB9"/>
    <w:rsid w:val="003E2D22"/>
    <w:rsid w:val="004A5471"/>
    <w:rsid w:val="004B386C"/>
    <w:rsid w:val="004C5CAA"/>
    <w:rsid w:val="004F50C0"/>
    <w:rsid w:val="005625B1"/>
    <w:rsid w:val="005B3E5B"/>
    <w:rsid w:val="005B73A0"/>
    <w:rsid w:val="00601B6C"/>
    <w:rsid w:val="006267F4"/>
    <w:rsid w:val="00633DA6"/>
    <w:rsid w:val="006646E2"/>
    <w:rsid w:val="006A6AAA"/>
    <w:rsid w:val="006A7C13"/>
    <w:rsid w:val="006F0A9B"/>
    <w:rsid w:val="00701FA5"/>
    <w:rsid w:val="00735BAD"/>
    <w:rsid w:val="0074471B"/>
    <w:rsid w:val="007533BB"/>
    <w:rsid w:val="00755ECC"/>
    <w:rsid w:val="007566FF"/>
    <w:rsid w:val="00757D86"/>
    <w:rsid w:val="007714B1"/>
    <w:rsid w:val="0079703C"/>
    <w:rsid w:val="007D3A0E"/>
    <w:rsid w:val="00820212"/>
    <w:rsid w:val="00824112"/>
    <w:rsid w:val="008315CD"/>
    <w:rsid w:val="00875885"/>
    <w:rsid w:val="008946AE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C5BF4"/>
    <w:rsid w:val="009C5FDF"/>
    <w:rsid w:val="009C6A13"/>
    <w:rsid w:val="009C6AC0"/>
    <w:rsid w:val="009E4DE8"/>
    <w:rsid w:val="009F25CE"/>
    <w:rsid w:val="00A3521E"/>
    <w:rsid w:val="00A6728B"/>
    <w:rsid w:val="00AE5AD0"/>
    <w:rsid w:val="00AF3D06"/>
    <w:rsid w:val="00B03048"/>
    <w:rsid w:val="00B25D17"/>
    <w:rsid w:val="00B40CFA"/>
    <w:rsid w:val="00B64F72"/>
    <w:rsid w:val="00B772E9"/>
    <w:rsid w:val="00B864CF"/>
    <w:rsid w:val="00BB7E08"/>
    <w:rsid w:val="00BF582A"/>
    <w:rsid w:val="00C00378"/>
    <w:rsid w:val="00C07F1F"/>
    <w:rsid w:val="00C17691"/>
    <w:rsid w:val="00C321C4"/>
    <w:rsid w:val="00C415C3"/>
    <w:rsid w:val="00C67394"/>
    <w:rsid w:val="00C95D33"/>
    <w:rsid w:val="00CE289A"/>
    <w:rsid w:val="00CE6CE4"/>
    <w:rsid w:val="00CF437B"/>
    <w:rsid w:val="00D1777E"/>
    <w:rsid w:val="00D559E3"/>
    <w:rsid w:val="00D94C4B"/>
    <w:rsid w:val="00DA2A1B"/>
    <w:rsid w:val="00DF29A0"/>
    <w:rsid w:val="00E00425"/>
    <w:rsid w:val="00E97D6E"/>
    <w:rsid w:val="00EB3E71"/>
    <w:rsid w:val="00ED56D4"/>
    <w:rsid w:val="00F23EF1"/>
    <w:rsid w:val="00F272DB"/>
    <w:rsid w:val="00F55A3A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827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113</cp:revision>
  <dcterms:created xsi:type="dcterms:W3CDTF">2017-04-19T10:35:00Z</dcterms:created>
  <dcterms:modified xsi:type="dcterms:W3CDTF">2017-05-17T12:44:00Z</dcterms:modified>
</cp:coreProperties>
</file>