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90DA3F" w14:paraId="1E207724" wp14:textId="42DA9B40">
      <w:pPr>
        <w:rPr>
          <w:sz w:val="52"/>
          <w:szCs w:val="52"/>
          <w:highlight w:val="yellow"/>
        </w:rPr>
      </w:pPr>
      <w:bookmarkStart w:name="_GoBack" w:id="0"/>
      <w:bookmarkEnd w:id="0"/>
      <w:r w:rsidRPr="7D90DA3F" w:rsidR="31C30B48">
        <w:rPr>
          <w:sz w:val="52"/>
          <w:szCs w:val="52"/>
        </w:rPr>
        <w:t xml:space="preserve">Manual de Instruções do </w:t>
      </w:r>
      <w:r w:rsidRPr="7D90DA3F" w:rsidR="31C30B48">
        <w:rPr>
          <w:sz w:val="52"/>
          <w:szCs w:val="52"/>
          <w:highlight w:val="yellow"/>
        </w:rPr>
        <w:t>Jogo de Perguntas da Netflix</w:t>
      </w:r>
    </w:p>
    <w:p w:rsidR="7D90DA3F" w:rsidP="7D90DA3F" w:rsidRDefault="7D90DA3F" w14:paraId="529B06A1" w14:textId="26B194A3">
      <w:pPr>
        <w:pStyle w:val="Normal"/>
        <w:rPr>
          <w:highlight w:val="yellow"/>
        </w:rPr>
      </w:pPr>
    </w:p>
    <w:p w:rsidR="53C9DC2E" w:rsidP="7D90DA3F" w:rsidRDefault="53C9DC2E" w14:paraId="3C607879" w14:textId="6CB108E0">
      <w:pPr>
        <w:pStyle w:val="Normal"/>
        <w:rPr>
          <w:b w:val="0"/>
          <w:bCs w:val="0"/>
          <w:color w:val="000000" w:themeColor="text1" w:themeTint="FF" w:themeShade="FF"/>
        </w:rPr>
      </w:pPr>
      <w:r w:rsidRPr="1CF5FE37" w:rsidR="53C9DC2E">
        <w:rPr>
          <w:b w:val="0"/>
          <w:bCs w:val="0"/>
          <w:color w:val="000000" w:themeColor="text1" w:themeTint="FF" w:themeShade="FF"/>
          <w:sz w:val="36"/>
          <w:szCs w:val="36"/>
        </w:rPr>
        <w:t xml:space="preserve">Primeiro você irá entrar no jogo, nesse jogo contém 10 cartas, cada carta tem uma imagem e </w:t>
      </w:r>
      <w:r w:rsidRPr="1CF5FE37" w:rsidR="5D5CA137">
        <w:rPr>
          <w:b w:val="0"/>
          <w:bCs w:val="0"/>
          <w:color w:val="000000" w:themeColor="text1" w:themeTint="FF" w:themeShade="FF"/>
          <w:sz w:val="36"/>
          <w:szCs w:val="36"/>
        </w:rPr>
        <w:t>atrás</w:t>
      </w:r>
      <w:r w:rsidRPr="1CF5FE37" w:rsidR="53C9DC2E">
        <w:rPr>
          <w:b w:val="0"/>
          <w:bCs w:val="0"/>
          <w:color w:val="000000" w:themeColor="text1" w:themeTint="FF" w:themeShade="FF"/>
          <w:sz w:val="36"/>
          <w:szCs w:val="36"/>
        </w:rPr>
        <w:t xml:space="preserve"> dela tem </w:t>
      </w:r>
      <w:r w:rsidRPr="1CF5FE37" w:rsidR="0C082AFC">
        <w:rPr>
          <w:b w:val="0"/>
          <w:bCs w:val="0"/>
          <w:color w:val="000000" w:themeColor="text1" w:themeTint="FF" w:themeShade="FF"/>
          <w:sz w:val="36"/>
          <w:szCs w:val="36"/>
        </w:rPr>
        <w:t>uma pergunta.</w:t>
      </w:r>
    </w:p>
    <w:p w:rsidR="2BCB3E82" w:rsidP="1CF5FE37" w:rsidRDefault="2BCB3E82" w14:paraId="497A678F" w14:textId="64D3CD5C">
      <w:pPr>
        <w:pStyle w:val="Normal"/>
      </w:pPr>
      <w:r w:rsidR="2BCB3E82">
        <w:rPr/>
        <w:t xml:space="preserve">              </w:t>
      </w:r>
      <w:r w:rsidR="218A1343">
        <w:drawing>
          <wp:inline wp14:editId="2FAABCC1" wp14:anchorId="60F765BF">
            <wp:extent cx="4476750" cy="3495675"/>
            <wp:effectExtent l="0" t="0" r="0" b="0"/>
            <wp:docPr id="29703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adeaadb08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5FE37" w:rsidP="1CF5FE37" w:rsidRDefault="1CF5FE37" w14:paraId="07A936F3" w14:textId="1B78A6FD">
      <w:pPr>
        <w:pStyle w:val="Normal"/>
      </w:pPr>
    </w:p>
    <w:p w:rsidR="1132F020" w:rsidP="1CF5FE37" w:rsidRDefault="1132F020" w14:paraId="3B259B47" w14:textId="08A1B768">
      <w:pPr>
        <w:pStyle w:val="Normal"/>
      </w:pPr>
      <w:r w:rsidR="1132F020">
        <w:rPr/>
        <w:t xml:space="preserve">                 </w:t>
      </w:r>
      <w:r w:rsidR="2BC40472">
        <w:drawing>
          <wp:inline wp14:editId="2E99A7F2" wp14:anchorId="78DED6E1">
            <wp:extent cx="4305300" cy="3343275"/>
            <wp:effectExtent l="0" t="0" r="0" b="0"/>
            <wp:docPr id="188783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0ae452432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82AFC" w:rsidP="7D90DA3F" w:rsidRDefault="0C082AFC" w14:paraId="1894597D" w14:textId="5EA3B484">
      <w:pPr>
        <w:pStyle w:val="Normal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7D90DA3F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Para virar a carta você </w:t>
      </w:r>
      <w:r w:rsidRPr="7D90DA3F" w:rsidR="2BECA8BC">
        <w:rPr>
          <w:b w:val="0"/>
          <w:bCs w:val="0"/>
          <w:color w:val="000000" w:themeColor="text1" w:themeTint="FF" w:themeShade="FF"/>
          <w:sz w:val="36"/>
          <w:szCs w:val="36"/>
        </w:rPr>
        <w:t>só precisa passar o mouse em cima da carta</w:t>
      </w:r>
      <w:r w:rsidRPr="7D90DA3F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, mais antes de virar a carta preste atenção pois a pergunta </w:t>
      </w:r>
      <w:r w:rsidRPr="7D90DA3F" w:rsidR="362F58B5">
        <w:rPr>
          <w:b w:val="0"/>
          <w:bCs w:val="0"/>
          <w:color w:val="000000" w:themeColor="text1" w:themeTint="FF" w:themeShade="FF"/>
          <w:sz w:val="36"/>
          <w:szCs w:val="36"/>
        </w:rPr>
        <w:t>está</w:t>
      </w:r>
      <w:r w:rsidRPr="7D90DA3F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 relacionada a imagem que você viu.</w:t>
      </w:r>
    </w:p>
    <w:p w:rsidR="0C082AFC" w:rsidP="7D90DA3F" w:rsidRDefault="0C082AFC" w14:paraId="009F2637" w14:textId="6B42DF9F">
      <w:pPr>
        <w:pStyle w:val="Normal"/>
        <w:rPr>
          <w:b w:val="0"/>
          <w:bCs w:val="0"/>
          <w:color w:val="000000" w:themeColor="text1" w:themeTint="FF" w:themeShade="FF"/>
          <w:sz w:val="36"/>
          <w:szCs w:val="36"/>
          <w:highlight w:val="red"/>
        </w:rPr>
      </w:pPr>
      <w:r w:rsidRPr="1CF5FE37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Ao virar as cartas e responder todas as </w:t>
      </w:r>
      <w:r w:rsidRPr="1CF5FE37" w:rsidR="2F647EA5">
        <w:rPr>
          <w:b w:val="0"/>
          <w:bCs w:val="0"/>
          <w:color w:val="000000" w:themeColor="text1" w:themeTint="FF" w:themeShade="FF"/>
          <w:sz w:val="36"/>
          <w:szCs w:val="36"/>
        </w:rPr>
        <w:t>perguntas, você clica no b</w:t>
      </w:r>
      <w:r w:rsidRPr="1CF5FE37" w:rsidR="0D7F57EA">
        <w:rPr>
          <w:b w:val="0"/>
          <w:bCs w:val="0"/>
          <w:color w:val="000000" w:themeColor="text1" w:themeTint="FF" w:themeShade="FF"/>
          <w:sz w:val="36"/>
          <w:szCs w:val="36"/>
        </w:rPr>
        <w:t xml:space="preserve">otão </w:t>
      </w:r>
      <w:r w:rsidRPr="1CF5FE37" w:rsidR="0D7F57EA">
        <w:rPr>
          <w:b w:val="0"/>
          <w:bCs w:val="0"/>
          <w:color w:val="000000" w:themeColor="text1" w:themeTint="FF" w:themeShade="FF"/>
          <w:sz w:val="36"/>
          <w:szCs w:val="36"/>
          <w:highlight w:val="red"/>
        </w:rPr>
        <w:t>verificar respostas</w:t>
      </w:r>
      <w:r w:rsidRPr="1CF5FE37" w:rsidR="7DFBF584">
        <w:rPr>
          <w:b w:val="0"/>
          <w:bCs w:val="0"/>
          <w:color w:val="000000" w:themeColor="text1" w:themeTint="FF" w:themeShade="FF"/>
          <w:sz w:val="36"/>
          <w:szCs w:val="36"/>
        </w:rPr>
        <w:t xml:space="preserve">. </w:t>
      </w:r>
    </w:p>
    <w:p w:rsidR="4A5D235B" w:rsidP="1CF5FE37" w:rsidRDefault="4A5D235B" w14:paraId="5BA2AD9F" w14:textId="019F61CD">
      <w:pPr>
        <w:pStyle w:val="Normal"/>
      </w:pPr>
      <w:r w:rsidR="4A5D235B">
        <w:rPr/>
        <w:t xml:space="preserve">                              </w:t>
      </w:r>
      <w:r w:rsidR="4A5D235B">
        <w:drawing>
          <wp:inline wp14:editId="6A28D00C" wp14:anchorId="0F721027">
            <wp:extent cx="3343275" cy="504825"/>
            <wp:effectExtent l="0" t="0" r="0" b="0"/>
            <wp:docPr id="193787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adc095c3f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BF584" w:rsidP="7D90DA3F" w:rsidRDefault="7DFBF584" w14:paraId="598E27F0" w14:textId="0ADB6BC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CF5FE37" w:rsidR="7DFBF584">
        <w:rPr>
          <w:b w:val="0"/>
          <w:bCs w:val="0"/>
          <w:color w:val="000000" w:themeColor="text1" w:themeTint="FF" w:themeShade="FF"/>
          <w:sz w:val="36"/>
          <w:szCs w:val="36"/>
        </w:rPr>
        <w:t>No topo da tela terá seu resultado, o quanto você acertou e se for em cada carta novamente ele irá te mostrar qual v</w:t>
      </w:r>
      <w:r w:rsidRPr="1CF5FE37" w:rsidR="04E6BE0B">
        <w:rPr>
          <w:b w:val="0"/>
          <w:bCs w:val="0"/>
          <w:color w:val="000000" w:themeColor="text1" w:themeTint="FF" w:themeShade="FF"/>
          <w:sz w:val="36"/>
          <w:szCs w:val="36"/>
        </w:rPr>
        <w:t>ocê</w:t>
      </w:r>
      <w:r w:rsidRPr="1CF5FE37" w:rsidR="7DFBF584">
        <w:rPr>
          <w:b w:val="0"/>
          <w:bCs w:val="0"/>
          <w:color w:val="000000" w:themeColor="text1" w:themeTint="FF" w:themeShade="FF"/>
          <w:sz w:val="36"/>
          <w:szCs w:val="36"/>
        </w:rPr>
        <w:t xml:space="preserve"> acertou e qual você errou, nas </w:t>
      </w:r>
      <w:r w:rsidRPr="1CF5FE37" w:rsidR="576C03DB">
        <w:rPr>
          <w:b w:val="0"/>
          <w:bCs w:val="0"/>
          <w:color w:val="000000" w:themeColor="text1" w:themeTint="FF" w:themeShade="FF"/>
          <w:sz w:val="36"/>
          <w:szCs w:val="36"/>
        </w:rPr>
        <w:t xml:space="preserve">respostas certas terá </w:t>
      </w:r>
      <w:r w:rsidRPr="1CF5FE37" w:rsidR="496E077E">
        <w:rPr>
          <w:b w:val="0"/>
          <w:bCs w:val="0"/>
          <w:color w:val="000000" w:themeColor="text1" w:themeTint="FF" w:themeShade="FF"/>
          <w:sz w:val="36"/>
          <w:szCs w:val="36"/>
        </w:rPr>
        <w:t>“</w:t>
      </w:r>
      <w:r w:rsidRPr="1CF5FE37" w:rsidR="496E077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40"/>
          <w:szCs w:val="40"/>
          <w:lang w:val="pt-BR"/>
        </w:rPr>
        <w:t>✔️</w:t>
      </w:r>
      <w:r w:rsidRPr="1CF5FE37" w:rsidR="496E077E">
        <w:rPr>
          <w:b w:val="0"/>
          <w:bCs w:val="0"/>
          <w:color w:val="000000" w:themeColor="text1" w:themeTint="FF" w:themeShade="FF"/>
          <w:sz w:val="36"/>
          <w:szCs w:val="36"/>
        </w:rPr>
        <w:t>”, nas repostas erradas terá “</w:t>
      </w:r>
      <w:r w:rsidRPr="1CF5FE37" w:rsidR="496E077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  <w:t>✖️</w:t>
      </w:r>
      <w:r w:rsidRPr="1CF5FE37" w:rsidR="496E077E">
        <w:rPr>
          <w:b w:val="0"/>
          <w:bCs w:val="0"/>
          <w:color w:val="000000" w:themeColor="text1" w:themeTint="FF" w:themeShade="FF"/>
          <w:sz w:val="36"/>
          <w:szCs w:val="36"/>
        </w:rPr>
        <w:t>”</w:t>
      </w:r>
      <w:r w:rsidRPr="1CF5FE37" w:rsidR="0230886E">
        <w:rPr>
          <w:b w:val="0"/>
          <w:bCs w:val="0"/>
          <w:color w:val="000000" w:themeColor="text1" w:themeTint="FF" w:themeShade="FF"/>
          <w:sz w:val="36"/>
          <w:szCs w:val="36"/>
        </w:rPr>
        <w:t>.</w:t>
      </w:r>
    </w:p>
    <w:p w:rsidR="1CF5FE37" w:rsidP="1CF5FE37" w:rsidRDefault="1CF5FE37" w14:paraId="4A045AF5" w14:textId="5209F361">
      <w:pPr>
        <w:pStyle w:val="Normal"/>
        <w:spacing w:line="285" w:lineRule="exac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6E4550F3" w:rsidP="1CF5FE37" w:rsidRDefault="6E4550F3" w14:paraId="25F3DF19" w14:textId="0EF95746">
      <w:pPr>
        <w:pStyle w:val="Normal"/>
        <w:spacing w:line="285" w:lineRule="exact"/>
      </w:pPr>
      <w:r w:rsidR="6E4550F3">
        <w:rPr/>
        <w:t xml:space="preserve">         </w:t>
      </w:r>
      <w:r w:rsidR="6E4550F3">
        <w:drawing>
          <wp:inline wp14:editId="5ED0ACB8" wp14:anchorId="243A96C8">
            <wp:extent cx="3829050" cy="981075"/>
            <wp:effectExtent l="0" t="0" r="0" b="0"/>
            <wp:docPr id="65121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a0eabb4d5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5FE37" w:rsidP="1CF5FE37" w:rsidRDefault="1CF5FE37" w14:paraId="071D7682" w14:textId="759769C1">
      <w:pPr>
        <w:pStyle w:val="Normal"/>
        <w:spacing w:line="285" w:lineRule="exact"/>
      </w:pPr>
    </w:p>
    <w:p w:rsidR="1CF5FE37" w:rsidP="1CF5FE37" w:rsidRDefault="1CF5FE37" w14:paraId="5E7C4BD7" w14:textId="52637123">
      <w:pPr>
        <w:pStyle w:val="Normal"/>
        <w:spacing w:line="285" w:lineRule="exact"/>
      </w:pPr>
    </w:p>
    <w:p w:rsidR="6E4550F3" w:rsidP="1CF5FE37" w:rsidRDefault="6E4550F3" w14:paraId="4827F249" w14:textId="2E37A846">
      <w:pPr>
        <w:pStyle w:val="Normal"/>
        <w:spacing w:line="285" w:lineRule="exact"/>
      </w:pPr>
      <w:r w:rsidR="6E4550F3">
        <w:rPr/>
        <w:t xml:space="preserve">         </w:t>
      </w:r>
      <w:r w:rsidR="6E4550F3">
        <w:drawing>
          <wp:inline wp14:editId="2451699C" wp14:anchorId="42F992F8">
            <wp:extent cx="3790950" cy="923925"/>
            <wp:effectExtent l="0" t="0" r="0" b="0"/>
            <wp:docPr id="202924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0f75fd7f3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F1B55" w:rsidP="7D90DA3F" w:rsidRDefault="0B3F1B55" w14:paraId="6D2D8B00" w14:textId="712F4A6A">
      <w:pPr>
        <w:pStyle w:val="Normal"/>
        <w:spacing w:line="285" w:lineRule="exac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 xml:space="preserve">O intuito do jogo é você conseguir acertar o 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>máximo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 xml:space="preserve"> de perguntas 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>possíveis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>.</w:t>
      </w:r>
    </w:p>
    <w:p w:rsidR="7D90DA3F" w:rsidP="7D90DA3F" w:rsidRDefault="7D90DA3F" w14:paraId="5840BA4E" w14:textId="76CE154B">
      <w:pPr>
        <w:pStyle w:val="Normal"/>
        <w:spacing w:line="285" w:lineRule="exact"/>
        <w:rPr>
          <w:b w:val="0"/>
          <w:bCs w:val="0"/>
          <w:color w:val="FF0000"/>
          <w:sz w:val="36"/>
          <w:szCs w:val="36"/>
        </w:rPr>
      </w:pPr>
    </w:p>
    <w:p w:rsidR="0B3F1B55" w:rsidP="7D90DA3F" w:rsidRDefault="0B3F1B55" w14:paraId="355712A6" w14:textId="0C36C2B5">
      <w:pPr>
        <w:pStyle w:val="Normal"/>
        <w:spacing w:line="285" w:lineRule="exact"/>
        <w:rPr>
          <w:b w:val="1"/>
          <w:bCs w:val="1"/>
          <w:color w:val="FF0000"/>
          <w:sz w:val="36"/>
          <w:szCs w:val="36"/>
        </w:rPr>
      </w:pPr>
      <w:r w:rsidRPr="7D90DA3F" w:rsidR="0B3F1B55">
        <w:rPr>
          <w:b w:val="0"/>
          <w:bCs w:val="0"/>
          <w:color w:val="FF0000"/>
          <w:sz w:val="36"/>
          <w:szCs w:val="36"/>
        </w:rPr>
        <w:t xml:space="preserve">                          </w:t>
      </w:r>
      <w:r w:rsidRPr="7D90DA3F" w:rsidR="0B3F1B55">
        <w:rPr>
          <w:b w:val="1"/>
          <w:bCs w:val="1"/>
          <w:color w:val="FF0000"/>
          <w:sz w:val="36"/>
          <w:szCs w:val="36"/>
        </w:rPr>
        <w:t xml:space="preserve">  BOM JOGO E SE DIVIRTA!</w:t>
      </w:r>
    </w:p>
    <w:p w:rsidR="7D90DA3F" w:rsidP="7D90DA3F" w:rsidRDefault="7D90DA3F" w14:paraId="1D44D5B7" w14:textId="1AF93E8A">
      <w:pPr>
        <w:pStyle w:val="Normal"/>
        <w:spacing w:line="285" w:lineRule="exac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7D90DA3F" w:rsidP="7D90DA3F" w:rsidRDefault="7D90DA3F" w14:paraId="5ECB5258" w14:textId="587B26F3">
      <w:pPr>
        <w:pStyle w:val="Normal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1CF5FE37" w:rsidR="2FAABCC1">
        <w:rPr>
          <w:b w:val="0"/>
          <w:bCs w:val="0"/>
          <w:color w:val="000000" w:themeColor="text1" w:themeTint="FF" w:themeShade="FF"/>
          <w:sz w:val="36"/>
          <w:szCs w:val="36"/>
        </w:rPr>
        <w:t>Para acessar o jogo acessa o link</w:t>
      </w:r>
      <w:r w:rsidRPr="1CF5FE37" w:rsidR="2FAABCC1">
        <w:rPr>
          <w:b w:val="0"/>
          <w:bCs w:val="0"/>
          <w:color w:val="000000" w:themeColor="text1" w:themeTint="FF" w:themeShade="FF"/>
          <w:sz w:val="36"/>
          <w:szCs w:val="36"/>
        </w:rPr>
        <w:t xml:space="preserve"> </w:t>
      </w:r>
      <w:hyperlink r:id="R28debea928194bbb">
        <w:r w:rsidRPr="1CF5FE37" w:rsidR="2FAABCC1">
          <w:rPr>
            <w:rStyle w:val="Hyperlink"/>
            <w:b w:val="0"/>
            <w:bCs w:val="0"/>
            <w:sz w:val="36"/>
            <w:szCs w:val="36"/>
          </w:rPr>
          <w:t>https://anacarolinaoliveira23.github.io/quiz/LIMA-JOGO/index.html</w:t>
        </w:r>
      </w:hyperlink>
    </w:p>
    <w:p w:rsidR="1CF5FE37" w:rsidP="1CF5FE37" w:rsidRDefault="1CF5FE37" w14:paraId="020E72A5" w14:textId="7BAA6217">
      <w:pPr>
        <w:pStyle w:val="Normal"/>
        <w:rPr>
          <w:b w:val="0"/>
          <w:bCs w:val="0"/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30327"/>
    <w:rsid w:val="00B7402B"/>
    <w:rsid w:val="02245DB5"/>
    <w:rsid w:val="0230886E"/>
    <w:rsid w:val="04E6BE0B"/>
    <w:rsid w:val="0B3F1B55"/>
    <w:rsid w:val="0C082AFC"/>
    <w:rsid w:val="0D7F57EA"/>
    <w:rsid w:val="1132F020"/>
    <w:rsid w:val="14D7B1C7"/>
    <w:rsid w:val="1B46F34B"/>
    <w:rsid w:val="1C366796"/>
    <w:rsid w:val="1CEAB132"/>
    <w:rsid w:val="1CF5FE37"/>
    <w:rsid w:val="1E6D5936"/>
    <w:rsid w:val="218A1343"/>
    <w:rsid w:val="2359F2B6"/>
    <w:rsid w:val="26919378"/>
    <w:rsid w:val="2AB509A7"/>
    <w:rsid w:val="2BC40472"/>
    <w:rsid w:val="2BCB3E82"/>
    <w:rsid w:val="2BECA8BC"/>
    <w:rsid w:val="2C50DA08"/>
    <w:rsid w:val="2F647EA5"/>
    <w:rsid w:val="2FAABCC1"/>
    <w:rsid w:val="31C30B48"/>
    <w:rsid w:val="32C80912"/>
    <w:rsid w:val="362F58B5"/>
    <w:rsid w:val="3C9ACAFD"/>
    <w:rsid w:val="44C3CA9C"/>
    <w:rsid w:val="45FCA541"/>
    <w:rsid w:val="46D73FD7"/>
    <w:rsid w:val="479875A2"/>
    <w:rsid w:val="496E077E"/>
    <w:rsid w:val="4A371725"/>
    <w:rsid w:val="4A5D235B"/>
    <w:rsid w:val="4BB30327"/>
    <w:rsid w:val="512E1D11"/>
    <w:rsid w:val="53B5C2DF"/>
    <w:rsid w:val="53C9DC2E"/>
    <w:rsid w:val="576C03DB"/>
    <w:rsid w:val="58197CAE"/>
    <w:rsid w:val="59BA7713"/>
    <w:rsid w:val="5CE6A82F"/>
    <w:rsid w:val="5D5CA137"/>
    <w:rsid w:val="5D5CA525"/>
    <w:rsid w:val="623803CE"/>
    <w:rsid w:val="670B74F1"/>
    <w:rsid w:val="6E4550F3"/>
    <w:rsid w:val="6F1686D6"/>
    <w:rsid w:val="70992EDA"/>
    <w:rsid w:val="74D5CD66"/>
    <w:rsid w:val="7ACFC6DF"/>
    <w:rsid w:val="7D7F9F68"/>
    <w:rsid w:val="7D90DA3F"/>
    <w:rsid w:val="7DFBF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0327"/>
  <w15:chartTrackingRefBased/>
  <w15:docId w15:val="{c1ef2a3c-f924-4020-9012-6ef6cd089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68adeaadb084181" /><Relationship Type="http://schemas.openxmlformats.org/officeDocument/2006/relationships/image" Target="/media/image2.png" Id="Rd360ae452432475d" /><Relationship Type="http://schemas.openxmlformats.org/officeDocument/2006/relationships/image" Target="/media/image3.png" Id="Rbc5adc095c3f45f7" /><Relationship Type="http://schemas.openxmlformats.org/officeDocument/2006/relationships/image" Target="/media/image4.png" Id="R22ca0eabb4d54f9d" /><Relationship Type="http://schemas.openxmlformats.org/officeDocument/2006/relationships/image" Target="/media/image5.png" Id="Rbe90f75fd7f3440e" /><Relationship Type="http://schemas.openxmlformats.org/officeDocument/2006/relationships/hyperlink" Target="https://anacarolinaoliveira23.github.io/quiz/LIMA-JOGO/index.html" TargetMode="External" Id="R28debea92819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2021-01-19T11:53:35.5152584Z</dcterms:created>
  <dcterms:modified xsi:type="dcterms:W3CDTF">2021-01-19T14:45:53.7282416Z</dcterms:modified>
  <dc:creator>Ana Carolina Garcia de Oliveira</dc:creator>
  <lastModifiedBy>Ana Carolina Garcia de Oliveira</lastModifiedBy>
</coreProperties>
</file>