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C8F8F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C8CC487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3B528A5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814BF9C" w14:textId="41D27B65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FULL STACK</w:t>
      </w:r>
    </w:p>
    <w:p w14:paraId="74FBC41C" w14:textId="2405C7AF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PROJECT ABSTRACT</w:t>
      </w:r>
    </w:p>
    <w:p w14:paraId="48B7AFA6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5C5E203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5C7D2AA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C8280F1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ACB3168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87E535F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81DEFAA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263EC9C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E70F579" w14:textId="6CA15F3A" w:rsidR="0090792A" w:rsidRDefault="0090792A" w:rsidP="009079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Submitted by,</w:t>
      </w:r>
    </w:p>
    <w:p w14:paraId="69E3EE83" w14:textId="485CE302" w:rsidR="0090792A" w:rsidRDefault="0090792A" w:rsidP="0090792A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Anagha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Harindranath </w:t>
      </w:r>
    </w:p>
    <w:p w14:paraId="321E0D1F" w14:textId="77777777" w:rsidR="0090792A" w:rsidRDefault="0090792A" w:rsidP="0090792A">
      <w:pPr>
        <w:ind w:left="4320"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S2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Mtech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AI</w:t>
      </w:r>
    </w:p>
    <w:p w14:paraId="2340BECA" w14:textId="72768F08" w:rsidR="0090792A" w:rsidRPr="0090792A" w:rsidRDefault="0090792A" w:rsidP="0090792A">
      <w:pPr>
        <w:ind w:left="57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AM.SC.P2ARI24015</w:t>
      </w:r>
    </w:p>
    <w:p w14:paraId="10F64A7E" w14:textId="77777777" w:rsidR="0090792A" w:rsidRDefault="0090792A" w:rsidP="0090792A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175BF736" w14:textId="5201ACC7" w:rsidR="00CB0019" w:rsidRPr="00CB0019" w:rsidRDefault="00CB0019" w:rsidP="0090792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B0019">
        <w:rPr>
          <w:rFonts w:ascii="Times New Roman" w:hAnsi="Times New Roman" w:cs="Times New Roman"/>
          <w:b/>
          <w:bCs/>
          <w:sz w:val="48"/>
          <w:szCs w:val="48"/>
        </w:rPr>
        <w:lastRenderedPageBreak/>
        <w:t>AI-Based Travel Planner &amp; Packing Assistant</w:t>
      </w:r>
    </w:p>
    <w:p w14:paraId="0C0B5282" w14:textId="77777777" w:rsidR="00CB0019" w:rsidRPr="00CB0019" w:rsidRDefault="00CB0019" w:rsidP="00CB0019">
      <w:pPr>
        <w:rPr>
          <w:rFonts w:ascii="Times New Roman" w:hAnsi="Times New Roman" w:cs="Times New Roman"/>
          <w:b/>
          <w:bCs/>
        </w:rPr>
      </w:pPr>
    </w:p>
    <w:p w14:paraId="3E08214F" w14:textId="77777777" w:rsidR="00CB0019" w:rsidRPr="00CB0019" w:rsidRDefault="00CB0019" w:rsidP="00CB0019">
      <w:pPr>
        <w:rPr>
          <w:rFonts w:ascii="Times New Roman" w:hAnsi="Times New Roman" w:cs="Times New Roman"/>
          <w:b/>
          <w:bCs/>
        </w:rPr>
      </w:pPr>
    </w:p>
    <w:p w14:paraId="4E09C3AE" w14:textId="29690C43" w:rsidR="00CB0019" w:rsidRPr="00CB0019" w:rsidRDefault="00CB0019" w:rsidP="00CB00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B0019">
        <w:rPr>
          <w:rFonts w:ascii="Times New Roman" w:hAnsi="Times New Roman" w:cs="Times New Roman"/>
          <w:b/>
          <w:bCs/>
          <w:sz w:val="36"/>
          <w:szCs w:val="36"/>
        </w:rPr>
        <w:t xml:space="preserve">Abstract: </w:t>
      </w:r>
    </w:p>
    <w:p w14:paraId="67A4B776" w14:textId="77777777" w:rsidR="00CB0019" w:rsidRPr="00CB0019" w:rsidRDefault="00CB0019" w:rsidP="00CB0019">
      <w:pPr>
        <w:rPr>
          <w:rFonts w:ascii="Times New Roman" w:hAnsi="Times New Roman" w:cs="Times New Roman"/>
          <w:sz w:val="28"/>
          <w:szCs w:val="28"/>
        </w:rPr>
      </w:pPr>
      <w:r w:rsidRPr="00CB0019">
        <w:rPr>
          <w:rFonts w:ascii="Times New Roman" w:hAnsi="Times New Roman" w:cs="Times New Roman"/>
          <w:sz w:val="28"/>
          <w:szCs w:val="28"/>
        </w:rPr>
        <w:t>In today's fast-paced world, planning a trip can be overwhelming, with travelers needing to consider destinations, budgets, packing essentials, and real-time conditions. This project aims to develop an AI-powered web-based Travel Planner &amp; Packing Assistant that streamlines the travel preparation process.</w:t>
      </w:r>
    </w:p>
    <w:p w14:paraId="351F0E1F" w14:textId="7E17A47F" w:rsidR="00CB0019" w:rsidRPr="00CB0019" w:rsidRDefault="00CB0019" w:rsidP="00CB0019">
      <w:pPr>
        <w:rPr>
          <w:rFonts w:ascii="Times New Roman" w:hAnsi="Times New Roman" w:cs="Times New Roman"/>
          <w:sz w:val="28"/>
          <w:szCs w:val="28"/>
        </w:rPr>
      </w:pPr>
      <w:r w:rsidRPr="00CB0019">
        <w:rPr>
          <w:rFonts w:ascii="Times New Roman" w:hAnsi="Times New Roman" w:cs="Times New Roman"/>
          <w:sz w:val="28"/>
          <w:szCs w:val="28"/>
        </w:rPr>
        <w:t>Users can input key trip details such as destination, duration, budget, and climate preferences. The AI then provides:</w:t>
      </w:r>
      <w:r w:rsidRPr="00CB0019">
        <w:rPr>
          <w:rFonts w:ascii="Times New Roman" w:hAnsi="Times New Roman" w:cs="Times New Roman"/>
          <w:sz w:val="28"/>
          <w:szCs w:val="28"/>
        </w:rPr>
        <w:br/>
        <w:t>Personalized Destination Suggestions – Recommends travel spots based on user interests and budget.</w:t>
      </w:r>
      <w:r w:rsidRPr="00CB0019">
        <w:rPr>
          <w:rFonts w:ascii="Times New Roman" w:hAnsi="Times New Roman" w:cs="Times New Roman"/>
          <w:sz w:val="28"/>
          <w:szCs w:val="28"/>
        </w:rPr>
        <w:br/>
        <w:t>Smart Packing List – Generates an optimized packing checklist tailored to the weather, planned activities, and personal preferences.</w:t>
      </w:r>
      <w:r w:rsidRPr="00CB0019">
        <w:rPr>
          <w:rFonts w:ascii="Times New Roman" w:hAnsi="Times New Roman" w:cs="Times New Roman"/>
          <w:sz w:val="28"/>
          <w:szCs w:val="28"/>
        </w:rPr>
        <w:br/>
        <w:t>Real-Time Travel Insights – Offers dynamic travel tips, local guidelines, and itinerary suggestions based on live data.</w:t>
      </w:r>
    </w:p>
    <w:p w14:paraId="036D9674" w14:textId="77777777" w:rsidR="00CB0019" w:rsidRPr="00CB0019" w:rsidRDefault="00CB0019" w:rsidP="00CB0019">
      <w:pPr>
        <w:rPr>
          <w:rFonts w:ascii="Times New Roman" w:hAnsi="Times New Roman" w:cs="Times New Roman"/>
          <w:sz w:val="28"/>
          <w:szCs w:val="28"/>
        </w:rPr>
      </w:pPr>
      <w:r w:rsidRPr="00CB0019">
        <w:rPr>
          <w:rFonts w:ascii="Times New Roman" w:hAnsi="Times New Roman" w:cs="Times New Roman"/>
          <w:sz w:val="28"/>
          <w:szCs w:val="28"/>
        </w:rPr>
        <w:t>The system will integrate machine learning models, weather APIs, and real-time travel databases to ensure accurate and efficient recommendations. This AI-driven approach enhances travel convenience, reduces last-minute hassles, and ensures a well-prepared journey tailored to the user's needs.</w:t>
      </w:r>
    </w:p>
    <w:p w14:paraId="042FF2FC" w14:textId="77777777" w:rsidR="00585727" w:rsidRPr="00CB0019" w:rsidRDefault="00585727">
      <w:pPr>
        <w:rPr>
          <w:rFonts w:ascii="Times New Roman" w:hAnsi="Times New Roman" w:cs="Times New Roman"/>
        </w:rPr>
      </w:pPr>
    </w:p>
    <w:p w14:paraId="1E55C2CB" w14:textId="77777777" w:rsidR="00CB0019" w:rsidRDefault="00CB0019">
      <w:pPr>
        <w:rPr>
          <w:rFonts w:ascii="Times New Roman" w:hAnsi="Times New Roman" w:cs="Times New Roman"/>
        </w:rPr>
      </w:pPr>
    </w:p>
    <w:p w14:paraId="4558A108" w14:textId="77777777" w:rsidR="006301E0" w:rsidRDefault="006301E0">
      <w:pPr>
        <w:rPr>
          <w:rFonts w:ascii="Times New Roman" w:hAnsi="Times New Roman" w:cs="Times New Roman"/>
        </w:rPr>
      </w:pPr>
    </w:p>
    <w:p w14:paraId="0511FAFA" w14:textId="77777777" w:rsidR="006301E0" w:rsidRDefault="006301E0">
      <w:pPr>
        <w:rPr>
          <w:rFonts w:ascii="Times New Roman" w:hAnsi="Times New Roman" w:cs="Times New Roman"/>
        </w:rPr>
      </w:pPr>
    </w:p>
    <w:p w14:paraId="35A43CA0" w14:textId="77777777" w:rsidR="006301E0" w:rsidRDefault="006301E0">
      <w:pPr>
        <w:rPr>
          <w:rFonts w:ascii="Times New Roman" w:hAnsi="Times New Roman" w:cs="Times New Roman"/>
        </w:rPr>
      </w:pPr>
    </w:p>
    <w:p w14:paraId="11D5D063" w14:textId="77777777" w:rsidR="006301E0" w:rsidRDefault="006301E0">
      <w:pPr>
        <w:rPr>
          <w:rFonts w:ascii="Times New Roman" w:hAnsi="Times New Roman" w:cs="Times New Roman"/>
        </w:rPr>
      </w:pPr>
    </w:p>
    <w:p w14:paraId="17C7C000" w14:textId="77777777" w:rsidR="006301E0" w:rsidRDefault="006301E0">
      <w:pPr>
        <w:rPr>
          <w:rFonts w:ascii="Times New Roman" w:hAnsi="Times New Roman" w:cs="Times New Roman"/>
        </w:rPr>
      </w:pPr>
    </w:p>
    <w:p w14:paraId="358DA4DF" w14:textId="77777777" w:rsidR="006301E0" w:rsidRDefault="006301E0">
      <w:pPr>
        <w:rPr>
          <w:rFonts w:ascii="Times New Roman" w:hAnsi="Times New Roman" w:cs="Times New Roman"/>
        </w:rPr>
      </w:pPr>
    </w:p>
    <w:p w14:paraId="549466E6" w14:textId="77777777" w:rsidR="006301E0" w:rsidRDefault="006301E0">
      <w:pPr>
        <w:rPr>
          <w:rFonts w:ascii="Times New Roman" w:hAnsi="Times New Roman" w:cs="Times New Roman"/>
        </w:rPr>
      </w:pPr>
    </w:p>
    <w:p w14:paraId="76673991" w14:textId="77777777" w:rsidR="00B13ECC" w:rsidRDefault="00B13ECC" w:rsidP="00B13ECC">
      <w:pPr>
        <w:rPr>
          <w:rFonts w:ascii="Times New Roman" w:hAnsi="Times New Roman" w:cs="Times New Roman"/>
          <w:sz w:val="36"/>
          <w:szCs w:val="36"/>
        </w:rPr>
      </w:pPr>
      <w:r w:rsidRPr="006301E0">
        <w:rPr>
          <w:rFonts w:ascii="Times New Roman" w:hAnsi="Times New Roman" w:cs="Times New Roman"/>
          <w:sz w:val="36"/>
          <w:szCs w:val="36"/>
        </w:rPr>
        <w:lastRenderedPageBreak/>
        <w:t xml:space="preserve">TYPES OF USERS </w:t>
      </w:r>
      <w:r>
        <w:rPr>
          <w:rFonts w:ascii="Times New Roman" w:hAnsi="Times New Roman" w:cs="Times New Roman"/>
          <w:sz w:val="36"/>
          <w:szCs w:val="36"/>
        </w:rPr>
        <w:t>AND FEATURES</w:t>
      </w:r>
    </w:p>
    <w:p w14:paraId="71185BA5" w14:textId="77777777" w:rsidR="00B13ECC" w:rsidRPr="006301E0" w:rsidRDefault="00B13ECC" w:rsidP="00B13ECC">
      <w:pPr>
        <w:rPr>
          <w:rFonts w:ascii="Times New Roman" w:hAnsi="Times New Roman" w:cs="Times New Roman"/>
          <w:sz w:val="36"/>
          <w:szCs w:val="36"/>
        </w:rPr>
      </w:pPr>
    </w:p>
    <w:p w14:paraId="4E80BF67" w14:textId="77777777" w:rsidR="00B13ECC" w:rsidRPr="006301E0" w:rsidRDefault="00B13ECC" w:rsidP="00B13ECC">
      <w:pPr>
        <w:rPr>
          <w:rFonts w:ascii="Times New Roman" w:hAnsi="Times New Roman" w:cs="Times New Roman"/>
          <w:sz w:val="36"/>
          <w:szCs w:val="36"/>
        </w:rPr>
      </w:pPr>
      <w:r w:rsidRPr="006301E0">
        <w:rPr>
          <w:rFonts w:ascii="Times New Roman" w:hAnsi="Times New Roman" w:cs="Times New Roman"/>
          <w:b/>
          <w:bCs/>
          <w:sz w:val="36"/>
          <w:szCs w:val="36"/>
        </w:rPr>
        <w:t>1. Casual Travelers</w:t>
      </w:r>
      <w:r w:rsidRPr="006301E0">
        <w:rPr>
          <w:rFonts w:ascii="Times New Roman" w:hAnsi="Times New Roman" w:cs="Times New Roman"/>
          <w:sz w:val="36"/>
          <w:szCs w:val="36"/>
        </w:rPr>
        <w:t xml:space="preserve"> (Tourists, Families, Solo Travelers)</w:t>
      </w:r>
    </w:p>
    <w:p w14:paraId="3C3BB300" w14:textId="77777777" w:rsidR="00B13ECC" w:rsidRPr="006301E0" w:rsidRDefault="00B13ECC" w:rsidP="00B13E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1E0">
        <w:rPr>
          <w:rFonts w:ascii="Times New Roman" w:hAnsi="Times New Roman" w:cs="Times New Roman"/>
          <w:b/>
          <w:bCs/>
          <w:sz w:val="28"/>
          <w:szCs w:val="28"/>
        </w:rPr>
        <w:t>User Needs:</w:t>
      </w:r>
    </w:p>
    <w:p w14:paraId="594EE602" w14:textId="77777777" w:rsidR="00B13ECC" w:rsidRPr="006301E0" w:rsidRDefault="00B13ECC" w:rsidP="00B13EC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Simple and intuitive interface</w:t>
      </w:r>
    </w:p>
    <w:p w14:paraId="42DAC0DB" w14:textId="77777777" w:rsidR="00B13ECC" w:rsidRPr="006301E0" w:rsidRDefault="00B13ECC" w:rsidP="00B13EC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Quick destination suggestions based on budget and interests</w:t>
      </w:r>
    </w:p>
    <w:p w14:paraId="5D255B23" w14:textId="77777777" w:rsidR="00B13ECC" w:rsidRPr="006301E0" w:rsidRDefault="00B13ECC" w:rsidP="00B13EC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Automated packing list</w:t>
      </w:r>
    </w:p>
    <w:p w14:paraId="7D2635C9" w14:textId="77777777" w:rsidR="00B13ECC" w:rsidRPr="006301E0" w:rsidRDefault="00B13ECC" w:rsidP="00B13EC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Real-time travel updates (weather, restrictions, flight delays, etc.)</w:t>
      </w:r>
    </w:p>
    <w:p w14:paraId="3DEA6BB0" w14:textId="77777777" w:rsidR="00B13ECC" w:rsidRPr="006301E0" w:rsidRDefault="00B13ECC" w:rsidP="00B13E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1E0">
        <w:rPr>
          <w:rFonts w:ascii="Times New Roman" w:hAnsi="Times New Roman" w:cs="Times New Roman"/>
          <w:b/>
          <w:bCs/>
          <w:sz w:val="28"/>
          <w:szCs w:val="28"/>
        </w:rPr>
        <w:t>Access &amp; Interaction:</w:t>
      </w:r>
    </w:p>
    <w:p w14:paraId="65320897" w14:textId="77777777" w:rsidR="00B13ECC" w:rsidRPr="006301E0" w:rsidRDefault="00B13ECC" w:rsidP="00B13EC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Web-based access, optimized for mobile &amp; desktop</w:t>
      </w:r>
    </w:p>
    <w:p w14:paraId="4B8077E6" w14:textId="77777777" w:rsidR="00B13ECC" w:rsidRPr="006301E0" w:rsidRDefault="00B13ECC" w:rsidP="00B13EC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Social login integration for easy sign-up</w:t>
      </w:r>
    </w:p>
    <w:p w14:paraId="1A8493BD" w14:textId="77777777" w:rsidR="00B13ECC" w:rsidRPr="006301E0" w:rsidRDefault="00B13ECC" w:rsidP="00B13EC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Export packing list &amp; itinerary as PDF</w:t>
      </w:r>
    </w:p>
    <w:p w14:paraId="7D341581" w14:textId="77777777" w:rsidR="00A82FB4" w:rsidRPr="00BE4664" w:rsidRDefault="00A82FB4" w:rsidP="00A82FB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E4664">
        <w:rPr>
          <w:rFonts w:ascii="Times New Roman" w:hAnsi="Times New Roman" w:cs="Times New Roman"/>
          <w:b/>
          <w:bCs/>
          <w:sz w:val="36"/>
          <w:szCs w:val="36"/>
        </w:rPr>
        <w:t>2. Business Travelers (Corporate Employees, Frequent Flyers)</w:t>
      </w:r>
    </w:p>
    <w:p w14:paraId="5229F28B" w14:textId="77777777" w:rsidR="00A82FB4" w:rsidRPr="00BE4664" w:rsidRDefault="00A82FB4" w:rsidP="00A82F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664">
        <w:rPr>
          <w:rFonts w:ascii="Times New Roman" w:hAnsi="Times New Roman" w:cs="Times New Roman"/>
          <w:b/>
          <w:bCs/>
          <w:sz w:val="28"/>
          <w:szCs w:val="28"/>
        </w:rPr>
        <w:t>User Needs:</w:t>
      </w:r>
    </w:p>
    <w:p w14:paraId="2E4AA1ED" w14:textId="77777777" w:rsidR="00A82FB4" w:rsidRPr="00BE4664" w:rsidRDefault="00A82FB4" w:rsidP="00A82FB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4664">
        <w:rPr>
          <w:rFonts w:ascii="Times New Roman" w:hAnsi="Times New Roman" w:cs="Times New Roman"/>
          <w:sz w:val="28"/>
          <w:szCs w:val="28"/>
        </w:rPr>
        <w:t>Quick itinerary creation with professional efficiency</w:t>
      </w:r>
    </w:p>
    <w:p w14:paraId="0032DC5D" w14:textId="77777777" w:rsidR="00A82FB4" w:rsidRPr="00BE4664" w:rsidRDefault="00A82FB4" w:rsidP="00A82FB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4664">
        <w:rPr>
          <w:rFonts w:ascii="Times New Roman" w:hAnsi="Times New Roman" w:cs="Times New Roman"/>
          <w:sz w:val="28"/>
          <w:szCs w:val="28"/>
        </w:rPr>
        <w:t>Packing suggestions for formal wear, gadgets, and work-related essentials</w:t>
      </w:r>
    </w:p>
    <w:p w14:paraId="3A3C9867" w14:textId="77777777" w:rsidR="00A82FB4" w:rsidRPr="00BE4664" w:rsidRDefault="00A82FB4" w:rsidP="00A82FB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4664">
        <w:rPr>
          <w:rFonts w:ascii="Times New Roman" w:hAnsi="Times New Roman" w:cs="Times New Roman"/>
          <w:sz w:val="28"/>
          <w:szCs w:val="28"/>
        </w:rPr>
        <w:t>Expense tracking &amp; budget optimization</w:t>
      </w:r>
    </w:p>
    <w:p w14:paraId="41AF7F3C" w14:textId="77777777" w:rsidR="00A82FB4" w:rsidRPr="00BE4664" w:rsidRDefault="00A82FB4" w:rsidP="00A82FB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4664">
        <w:rPr>
          <w:rFonts w:ascii="Times New Roman" w:hAnsi="Times New Roman" w:cs="Times New Roman"/>
          <w:sz w:val="28"/>
          <w:szCs w:val="28"/>
        </w:rPr>
        <w:t>Real-time updates on flights, meetings, and local business services</w:t>
      </w:r>
    </w:p>
    <w:p w14:paraId="04B10488" w14:textId="77777777" w:rsidR="00A82FB4" w:rsidRPr="00BE4664" w:rsidRDefault="00A82FB4" w:rsidP="00A82F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664">
        <w:rPr>
          <w:rFonts w:ascii="Times New Roman" w:hAnsi="Times New Roman" w:cs="Times New Roman"/>
          <w:b/>
          <w:bCs/>
          <w:sz w:val="28"/>
          <w:szCs w:val="28"/>
        </w:rPr>
        <w:t>Access &amp; Interaction:</w:t>
      </w:r>
    </w:p>
    <w:p w14:paraId="16077FD2" w14:textId="77777777" w:rsidR="00A82FB4" w:rsidRPr="00BE4664" w:rsidRDefault="00A82FB4" w:rsidP="00A82FB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E4664">
        <w:rPr>
          <w:rFonts w:ascii="Times New Roman" w:hAnsi="Times New Roman" w:cs="Times New Roman"/>
          <w:sz w:val="28"/>
          <w:szCs w:val="28"/>
        </w:rPr>
        <w:t>Multi-device sync (work laptop, mobile)</w:t>
      </w:r>
    </w:p>
    <w:p w14:paraId="4A720DEB" w14:textId="764B4FED" w:rsidR="00CB0019" w:rsidRPr="006301E0" w:rsidRDefault="00CB0019">
      <w:pPr>
        <w:rPr>
          <w:rFonts w:ascii="Times New Roman" w:hAnsi="Times New Roman" w:cs="Times New Roman"/>
          <w:sz w:val="28"/>
          <w:szCs w:val="28"/>
        </w:rPr>
      </w:pPr>
    </w:p>
    <w:sectPr w:rsidR="00CB0019" w:rsidRPr="00630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45ADD"/>
    <w:multiLevelType w:val="multilevel"/>
    <w:tmpl w:val="3D12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968CE"/>
    <w:multiLevelType w:val="multilevel"/>
    <w:tmpl w:val="E15C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165A7A"/>
    <w:multiLevelType w:val="multilevel"/>
    <w:tmpl w:val="94B6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406CA5"/>
    <w:multiLevelType w:val="multilevel"/>
    <w:tmpl w:val="72EC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846165"/>
    <w:multiLevelType w:val="multilevel"/>
    <w:tmpl w:val="3F3E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2221DB"/>
    <w:multiLevelType w:val="multilevel"/>
    <w:tmpl w:val="31C6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29114A"/>
    <w:multiLevelType w:val="multilevel"/>
    <w:tmpl w:val="DD3A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316CE8"/>
    <w:multiLevelType w:val="multilevel"/>
    <w:tmpl w:val="A1A2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26437E"/>
    <w:multiLevelType w:val="multilevel"/>
    <w:tmpl w:val="DC7E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530801">
    <w:abstractNumId w:val="1"/>
  </w:num>
  <w:num w:numId="2" w16cid:durableId="391081094">
    <w:abstractNumId w:val="7"/>
  </w:num>
  <w:num w:numId="3" w16cid:durableId="1238827891">
    <w:abstractNumId w:val="6"/>
  </w:num>
  <w:num w:numId="4" w16cid:durableId="243802676">
    <w:abstractNumId w:val="8"/>
  </w:num>
  <w:num w:numId="5" w16cid:durableId="1054815359">
    <w:abstractNumId w:val="4"/>
  </w:num>
  <w:num w:numId="6" w16cid:durableId="1798064539">
    <w:abstractNumId w:val="0"/>
  </w:num>
  <w:num w:numId="7" w16cid:durableId="1437099570">
    <w:abstractNumId w:val="3"/>
  </w:num>
  <w:num w:numId="8" w16cid:durableId="1913539984">
    <w:abstractNumId w:val="5"/>
  </w:num>
  <w:num w:numId="9" w16cid:durableId="1060710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19"/>
    <w:rsid w:val="00023FD8"/>
    <w:rsid w:val="001872E2"/>
    <w:rsid w:val="003130FD"/>
    <w:rsid w:val="004846B0"/>
    <w:rsid w:val="00585727"/>
    <w:rsid w:val="006301E0"/>
    <w:rsid w:val="0090792A"/>
    <w:rsid w:val="009F1F79"/>
    <w:rsid w:val="00A82FB4"/>
    <w:rsid w:val="00AD271A"/>
    <w:rsid w:val="00AE6CE8"/>
    <w:rsid w:val="00B13ECC"/>
    <w:rsid w:val="00B66E7A"/>
    <w:rsid w:val="00BE4664"/>
    <w:rsid w:val="00CB0019"/>
    <w:rsid w:val="00D558A3"/>
    <w:rsid w:val="00E6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693B4"/>
  <w15:chartTrackingRefBased/>
  <w15:docId w15:val="{F130DB61-B087-46E9-8BE4-D5F19565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0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0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0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0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0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0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0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0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0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0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HARINDRANATH-[AM.SC.P2ARI24015]</dc:creator>
  <cp:keywords/>
  <dc:description/>
  <cp:lastModifiedBy>ANAGHA HARINDRANATH-[AM.SC.P2ARI24015]</cp:lastModifiedBy>
  <cp:revision>4</cp:revision>
  <cp:lastPrinted>2025-02-24T04:35:00Z</cp:lastPrinted>
  <dcterms:created xsi:type="dcterms:W3CDTF">2025-02-26T11:38:00Z</dcterms:created>
  <dcterms:modified xsi:type="dcterms:W3CDTF">2025-02-26T13:24:00Z</dcterms:modified>
</cp:coreProperties>
</file>