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283" w:rsidRDefault="00255F4C">
      <w:r>
        <w:rPr>
          <w:noProof/>
          <w:lang w:eastAsia="en-IN"/>
        </w:rPr>
        <w:drawing>
          <wp:inline distT="0" distB="0" distL="0" distR="0" wp14:anchorId="1F547D0B" wp14:editId="1642D896">
            <wp:extent cx="5730240" cy="2758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3783" b="10638"/>
                    <a:stretch/>
                  </pic:blipFill>
                  <pic:spPr bwMode="auto">
                    <a:xfrm>
                      <a:off x="0" y="0"/>
                      <a:ext cx="5731510" cy="275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42E" w:rsidRDefault="00C7242E"/>
    <w:p w:rsidR="00255F4C" w:rsidRDefault="00255F4C">
      <w:r>
        <w:rPr>
          <w:noProof/>
          <w:lang w:eastAsia="en-IN"/>
        </w:rPr>
        <w:drawing>
          <wp:inline distT="0" distB="0" distL="0" distR="0" wp14:anchorId="00748C87" wp14:editId="6B467496">
            <wp:extent cx="5730241" cy="2689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16548"/>
                    <a:stretch/>
                  </pic:blipFill>
                  <pic:spPr bwMode="auto">
                    <a:xfrm>
                      <a:off x="0" y="0"/>
                      <a:ext cx="5731510" cy="269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F4C" w:rsidRDefault="00255F4C">
      <w:r>
        <w:rPr>
          <w:noProof/>
          <w:lang w:eastAsia="en-IN"/>
        </w:rPr>
        <w:lastRenderedPageBreak/>
        <w:drawing>
          <wp:inline distT="0" distB="0" distL="0" distR="0" wp14:anchorId="4FB1BB5F" wp14:editId="47900FA2">
            <wp:extent cx="5730240" cy="2895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201" b="4964"/>
                    <a:stretch/>
                  </pic:blipFill>
                  <pic:spPr bwMode="auto">
                    <a:xfrm>
                      <a:off x="0" y="0"/>
                      <a:ext cx="5731510" cy="289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F4C" w:rsidRDefault="00C7242E">
      <w:hyperlink r:id="rId8" w:history="1">
        <w:r w:rsidRPr="00C25F58">
          <w:rPr>
            <w:rStyle w:val="Hyperlink"/>
          </w:rPr>
          <w:t>https://codelikethis.com/lessons/react/rendering-multiple-components</w:t>
        </w:r>
      </w:hyperlink>
    </w:p>
    <w:p w:rsidR="00C7242E" w:rsidRDefault="00C7242E"/>
    <w:p w:rsidR="00C7242E" w:rsidRDefault="00C7242E">
      <w:bookmarkStart w:id="0" w:name="_GoBack"/>
      <w:bookmarkEnd w:id="0"/>
    </w:p>
    <w:sectPr w:rsidR="00C72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F4C"/>
    <w:rsid w:val="00255F4C"/>
    <w:rsid w:val="00513BDF"/>
    <w:rsid w:val="00C7242E"/>
    <w:rsid w:val="00EA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F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F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7242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F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F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724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likethis.com/lessons/react/rendering-multiple-component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2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2021-04-22T17:00:00Z</dcterms:created>
  <dcterms:modified xsi:type="dcterms:W3CDTF">2021-04-23T03:49:00Z</dcterms:modified>
</cp:coreProperties>
</file>