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8C2" w:rsidRPr="005638C2" w:rsidRDefault="005638C2" w:rsidP="005638C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638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*</w:t>
      </w:r>
      <w:r w:rsidRPr="005638C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{</w:t>
      </w:r>
    </w:p>
    <w:p w:rsidR="005638C2" w:rsidRPr="005638C2" w:rsidRDefault="005638C2" w:rsidP="005638C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638C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5638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margin</w:t>
      </w:r>
      <w:r w:rsidRPr="005638C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</w:t>
      </w:r>
      <w:r w:rsidRPr="005638C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5638C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:rsidR="005638C2" w:rsidRPr="005638C2" w:rsidRDefault="005638C2" w:rsidP="005638C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638C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5638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padding</w:t>
      </w:r>
      <w:r w:rsidRPr="005638C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</w:t>
      </w:r>
      <w:r w:rsidRPr="005638C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5638C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:rsidR="005638C2" w:rsidRPr="005638C2" w:rsidRDefault="005638C2" w:rsidP="005638C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638C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5638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box-sizing</w:t>
      </w:r>
      <w:r w:rsidRPr="005638C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border-box;</w:t>
      </w:r>
    </w:p>
    <w:p w:rsidR="005638C2" w:rsidRPr="005638C2" w:rsidRDefault="005638C2" w:rsidP="005638C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638C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:rsidR="005638C2" w:rsidRPr="005638C2" w:rsidRDefault="005638C2" w:rsidP="005638C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:rsidR="005638C2" w:rsidRPr="005638C2" w:rsidRDefault="005638C2" w:rsidP="005638C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638C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.section-1</w:t>
      </w:r>
    </w:p>
    <w:p w:rsidR="005638C2" w:rsidRPr="005638C2" w:rsidRDefault="005638C2" w:rsidP="005638C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638C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</w:t>
      </w:r>
    </w:p>
    <w:p w:rsidR="005638C2" w:rsidRPr="005638C2" w:rsidRDefault="005638C2" w:rsidP="005638C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638C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5638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width</w:t>
      </w:r>
      <w:r w:rsidRPr="005638C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</w:t>
      </w:r>
      <w:r w:rsidRPr="005638C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5638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5638C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:rsidR="005638C2" w:rsidRPr="005638C2" w:rsidRDefault="005638C2" w:rsidP="005638C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638C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5638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height</w:t>
      </w:r>
      <w:r w:rsidRPr="005638C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</w:t>
      </w:r>
      <w:r w:rsidRPr="005638C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5638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vh</w:t>
      </w:r>
      <w:r w:rsidRPr="005638C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:rsidR="005638C2" w:rsidRPr="005638C2" w:rsidRDefault="005638C2" w:rsidP="005638C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638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</w:t>
      </w:r>
      <w:r w:rsidRPr="005638C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</w:t>
      </w:r>
      <w:r w:rsidRPr="005638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url</w:t>
      </w:r>
      <w:r w:rsidRPr="005638C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5638C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"pexels-cameron-casey-1722183.jpg"</w:t>
      </w:r>
      <w:r w:rsidRPr="005638C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 no-repeat;</w:t>
      </w:r>
    </w:p>
    <w:p w:rsidR="005638C2" w:rsidRPr="005638C2" w:rsidRDefault="005638C2" w:rsidP="005638C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638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background-size</w:t>
      </w:r>
      <w:r w:rsidRPr="005638C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cover;</w:t>
      </w:r>
    </w:p>
    <w:p w:rsidR="005638C2" w:rsidRPr="005638C2" w:rsidRDefault="005638C2" w:rsidP="005638C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638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background-attachment</w:t>
      </w:r>
      <w:r w:rsidRPr="005638C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fixed;</w:t>
      </w:r>
    </w:p>
    <w:p w:rsidR="005638C2" w:rsidRPr="005638C2" w:rsidRDefault="005638C2" w:rsidP="005638C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:rsidR="005638C2" w:rsidRPr="005638C2" w:rsidRDefault="005638C2" w:rsidP="005638C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638C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:rsidR="005638C2" w:rsidRPr="005638C2" w:rsidRDefault="005638C2" w:rsidP="005638C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:rsidR="005638C2" w:rsidRPr="005638C2" w:rsidRDefault="005638C2" w:rsidP="005638C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638C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.section-2</w:t>
      </w:r>
    </w:p>
    <w:p w:rsidR="005638C2" w:rsidRPr="005638C2" w:rsidRDefault="005638C2" w:rsidP="005638C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638C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</w:t>
      </w:r>
    </w:p>
    <w:p w:rsidR="005638C2" w:rsidRPr="005638C2" w:rsidRDefault="005638C2" w:rsidP="005638C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638C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5638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width</w:t>
      </w:r>
      <w:r w:rsidRPr="005638C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</w:t>
      </w:r>
      <w:r w:rsidRPr="005638C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5638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5638C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:rsidR="005638C2" w:rsidRPr="005638C2" w:rsidRDefault="005638C2" w:rsidP="005638C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638C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5638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height</w:t>
      </w:r>
      <w:r w:rsidRPr="005638C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</w:t>
      </w:r>
      <w:r w:rsidRPr="005638C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5638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vh</w:t>
      </w:r>
      <w:r w:rsidRPr="005638C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:rsidR="005638C2" w:rsidRPr="005638C2" w:rsidRDefault="005638C2" w:rsidP="005638C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638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</w:t>
      </w:r>
      <w:r w:rsidRPr="005638C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</w:t>
      </w:r>
      <w:r w:rsidRPr="005638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url</w:t>
      </w:r>
      <w:r w:rsidRPr="005638C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5638C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"pexels-cottonbro-4734733.jpg"</w:t>
      </w:r>
      <w:r w:rsidRPr="005638C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 no-repeat;</w:t>
      </w:r>
    </w:p>
    <w:p w:rsidR="005638C2" w:rsidRPr="005638C2" w:rsidRDefault="005638C2" w:rsidP="005638C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638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background-size</w:t>
      </w:r>
      <w:r w:rsidRPr="005638C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cover;</w:t>
      </w:r>
    </w:p>
    <w:p w:rsidR="005638C2" w:rsidRPr="005638C2" w:rsidRDefault="005638C2" w:rsidP="005638C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638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background-attachment</w:t>
      </w:r>
      <w:r w:rsidRPr="005638C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fixed;</w:t>
      </w:r>
    </w:p>
    <w:p w:rsidR="005638C2" w:rsidRPr="005638C2" w:rsidRDefault="005638C2" w:rsidP="005638C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:rsidR="005638C2" w:rsidRPr="005638C2" w:rsidRDefault="005638C2" w:rsidP="005638C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638C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:rsidR="005638C2" w:rsidRPr="005638C2" w:rsidRDefault="005638C2" w:rsidP="005638C2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:rsidR="005638C2" w:rsidRPr="005638C2" w:rsidRDefault="005638C2" w:rsidP="005638C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638C2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.section-3</w:t>
      </w:r>
    </w:p>
    <w:p w:rsidR="005638C2" w:rsidRPr="005638C2" w:rsidRDefault="005638C2" w:rsidP="005638C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638C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</w:t>
      </w:r>
    </w:p>
    <w:p w:rsidR="005638C2" w:rsidRPr="005638C2" w:rsidRDefault="005638C2" w:rsidP="005638C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638C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5638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width</w:t>
      </w:r>
      <w:r w:rsidRPr="005638C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</w:t>
      </w:r>
      <w:r w:rsidRPr="005638C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5638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5638C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:rsidR="005638C2" w:rsidRPr="005638C2" w:rsidRDefault="005638C2" w:rsidP="005638C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638C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5638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height</w:t>
      </w:r>
      <w:r w:rsidRPr="005638C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</w:t>
      </w:r>
      <w:r w:rsidRPr="005638C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5638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vh</w:t>
      </w:r>
      <w:r w:rsidRPr="005638C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:rsidR="005638C2" w:rsidRPr="005638C2" w:rsidRDefault="005638C2" w:rsidP="005638C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638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</w:t>
      </w:r>
      <w:r w:rsidRPr="005638C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</w:t>
      </w:r>
      <w:r w:rsidRPr="005638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url</w:t>
      </w:r>
      <w:r w:rsidRPr="005638C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5638C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"pexels-thorsten-technoman-338515.jpg"</w:t>
      </w:r>
      <w:r w:rsidRPr="005638C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 no-repeat;</w:t>
      </w:r>
    </w:p>
    <w:p w:rsidR="005638C2" w:rsidRPr="005638C2" w:rsidRDefault="005638C2" w:rsidP="005638C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638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background-size</w:t>
      </w:r>
      <w:r w:rsidRPr="005638C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cover;</w:t>
      </w:r>
    </w:p>
    <w:p w:rsidR="005638C2" w:rsidRPr="005638C2" w:rsidRDefault="005638C2" w:rsidP="005638C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638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background-attachment</w:t>
      </w:r>
      <w:r w:rsidRPr="005638C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fixed;</w:t>
      </w:r>
    </w:p>
    <w:p w:rsidR="005638C2" w:rsidRPr="005638C2" w:rsidRDefault="005638C2" w:rsidP="005638C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:rsidR="005638C2" w:rsidRPr="005638C2" w:rsidRDefault="005638C2" w:rsidP="005638C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638C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:rsidR="005638C2" w:rsidRPr="005638C2" w:rsidRDefault="005638C2" w:rsidP="005638C2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:rsidR="005638C2" w:rsidRPr="005638C2" w:rsidRDefault="005638C2" w:rsidP="005638C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638C2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</w:p>
    <w:p w:rsidR="003B5D06" w:rsidRDefault="009F45CA"/>
    <w:p w:rsidR="005638C2" w:rsidRDefault="005638C2"/>
    <w:p w:rsidR="005638C2" w:rsidRDefault="005638C2"/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*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{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margin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</w:t>
      </w:r>
      <w:r w:rsidRPr="009F45C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padding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</w:t>
      </w:r>
      <w:r w:rsidRPr="009F45C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box-sizing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border-box;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lastRenderedPageBreak/>
        <w:t>}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.section-1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width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</w:t>
      </w:r>
      <w:r w:rsidRPr="009F45C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height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</w:t>
      </w:r>
      <w:r w:rsidRPr="009F45C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vh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</w:t>
      </w:r>
      <w:r w:rsidRPr="009F45C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url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9F45C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"pexels-cameron-casey-1722183.jpg"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 no-repeat;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background-size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cover;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background-attachment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fixed;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b/>
          <w:color w:val="333333"/>
          <w:sz w:val="21"/>
          <w:szCs w:val="21"/>
          <w:highlight w:val="yellow"/>
          <w:lang w:eastAsia="en-IN"/>
        </w:rPr>
      </w:pPr>
      <w:r w:rsidRPr="009F45CA">
        <w:rPr>
          <w:rFonts w:ascii="Consolas" w:eastAsia="Times New Roman" w:hAnsi="Consolas" w:cs="Times New Roman"/>
          <w:b/>
          <w:color w:val="859900"/>
          <w:sz w:val="21"/>
          <w:szCs w:val="21"/>
          <w:highlight w:val="yellow"/>
          <w:lang w:eastAsia="en-IN"/>
        </w:rPr>
        <w:t>display</w:t>
      </w:r>
      <w:r w:rsidRPr="009F45CA">
        <w:rPr>
          <w:rFonts w:ascii="Consolas" w:eastAsia="Times New Roman" w:hAnsi="Consolas" w:cs="Times New Roman"/>
          <w:b/>
          <w:color w:val="333333"/>
          <w:sz w:val="21"/>
          <w:szCs w:val="21"/>
          <w:highlight w:val="yellow"/>
          <w:lang w:eastAsia="en-IN"/>
        </w:rPr>
        <w:t>: flex;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b/>
          <w:color w:val="333333"/>
          <w:sz w:val="21"/>
          <w:szCs w:val="21"/>
          <w:highlight w:val="yellow"/>
          <w:lang w:eastAsia="en-IN"/>
        </w:rPr>
      </w:pPr>
      <w:r w:rsidRPr="009F45CA">
        <w:rPr>
          <w:rFonts w:ascii="Consolas" w:eastAsia="Times New Roman" w:hAnsi="Consolas" w:cs="Times New Roman"/>
          <w:b/>
          <w:color w:val="859900"/>
          <w:sz w:val="21"/>
          <w:szCs w:val="21"/>
          <w:highlight w:val="yellow"/>
          <w:lang w:eastAsia="en-IN"/>
        </w:rPr>
        <w:t>justify-content</w:t>
      </w:r>
      <w:r w:rsidRPr="009F45CA">
        <w:rPr>
          <w:rFonts w:ascii="Consolas" w:eastAsia="Times New Roman" w:hAnsi="Consolas" w:cs="Times New Roman"/>
          <w:b/>
          <w:color w:val="333333"/>
          <w:sz w:val="21"/>
          <w:szCs w:val="21"/>
          <w:highlight w:val="yellow"/>
          <w:lang w:eastAsia="en-IN"/>
        </w:rPr>
        <w:t>: center;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b/>
          <w:color w:val="859900"/>
          <w:sz w:val="21"/>
          <w:szCs w:val="21"/>
          <w:highlight w:val="yellow"/>
          <w:lang w:eastAsia="en-IN"/>
        </w:rPr>
        <w:t>align-items</w:t>
      </w:r>
      <w:r w:rsidRPr="009F45CA">
        <w:rPr>
          <w:rFonts w:ascii="Consolas" w:eastAsia="Times New Roman" w:hAnsi="Consolas" w:cs="Times New Roman"/>
          <w:b/>
          <w:color w:val="333333"/>
          <w:sz w:val="21"/>
          <w:szCs w:val="21"/>
          <w:highlight w:val="yellow"/>
          <w:lang w:eastAsia="en-IN"/>
        </w:rPr>
        <w:t>: center;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.section-2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width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</w:t>
      </w:r>
      <w:r w:rsidRPr="009F45C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height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</w:t>
      </w:r>
      <w:r w:rsidRPr="009F45C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vh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</w:t>
      </w:r>
      <w:r w:rsidRPr="009F45C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url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9F45C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"pexels-cottonbro-4734733.jpg"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 no-repeat;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background-size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cover;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background-attachment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fixed;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display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flex;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justify-content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center;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align-items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center;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:rsidR="009F45CA" w:rsidRPr="009F45CA" w:rsidRDefault="009F45CA" w:rsidP="009F45CA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.section-3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width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</w:t>
      </w:r>
      <w:r w:rsidRPr="009F45C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height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</w:t>
      </w:r>
      <w:r w:rsidRPr="009F45C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vh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</w:t>
      </w:r>
      <w:r w:rsidRPr="009F45C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url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9F45C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"pexels-thorsten-technoman-338515.jpg"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 no-repeat;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background-size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cover;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background-attachment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fixed;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display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flex;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justify-content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center;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align-items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center;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:rsidR="009F45CA" w:rsidRPr="009F45CA" w:rsidRDefault="009F45CA" w:rsidP="009F45CA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</w:p>
    <w:p w:rsidR="005638C2" w:rsidRDefault="005638C2"/>
    <w:p w:rsidR="009F45CA" w:rsidRDefault="009F45CA"/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*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{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margin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</w:t>
      </w:r>
      <w:r w:rsidRPr="009F45C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padding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</w:t>
      </w:r>
      <w:r w:rsidRPr="009F45C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lastRenderedPageBreak/>
        <w:t>    </w:t>
      </w: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box-sizing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border-box;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.section-1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width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</w:t>
      </w:r>
      <w:r w:rsidRPr="009F45C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height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</w:t>
      </w:r>
      <w:r w:rsidRPr="009F45C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vh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</w:t>
      </w:r>
      <w:r w:rsidRPr="009F45C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url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9F45C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"pexels-cameron-casey-1722183.jpg"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 no-repeat;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background-size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cover;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background-attachment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fixed;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display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flex;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justify-content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center;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align-items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center;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background-color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rga(</w:t>
      </w:r>
      <w:r w:rsidRPr="009F45C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  <w:r w:rsidRPr="009F45C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  <w:r w:rsidRPr="009F45C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  <w:r w:rsidRPr="009F45C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.7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background-blend-mode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overlay;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.section-2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width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</w:t>
      </w:r>
      <w:r w:rsidRPr="009F45C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height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</w:t>
      </w:r>
      <w:r w:rsidRPr="009F45C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vh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</w:t>
      </w:r>
      <w:r w:rsidRPr="009F45C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url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9F45C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"pexels-cottonbro-4734733.jpg"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 no-repeat;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background-size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cover;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background-attachment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fixed;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display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flex;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justify-content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center;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align-items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center;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background-color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rga(</w:t>
      </w:r>
      <w:r w:rsidRPr="009F45C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  <w:r w:rsidRPr="009F45C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  <w:r w:rsidRPr="009F45C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  <w:r w:rsidRPr="009F45C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.7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background-blend-mode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overlay;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:rsidR="009F45CA" w:rsidRPr="009F45CA" w:rsidRDefault="009F45CA" w:rsidP="009F45CA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.section-3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width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</w:t>
      </w:r>
      <w:r w:rsidRPr="009F45C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height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</w:t>
      </w:r>
      <w:r w:rsidRPr="009F45C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vh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</w:t>
      </w:r>
      <w:r w:rsidRPr="009F45C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url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9F45CA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"pexels-thorsten-technoman-338515.jpg"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 no-repeat;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background-size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cover;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background-attachment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fixed;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display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flex;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justify-content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center;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align-items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center;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background-color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rga(</w:t>
      </w:r>
      <w:r w:rsidRPr="009F45C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  <w:r w:rsidRPr="009F45C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  <w:r w:rsidRPr="009F45C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  <w:r w:rsidRPr="009F45C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.7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background-blend-mode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overlay;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.common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F45C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h1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font-size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</w:t>
      </w:r>
      <w:r w:rsidRPr="009F45C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50</w:t>
      </w: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lastRenderedPageBreak/>
        <w:t>    </w:t>
      </w: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text-transform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uppercase;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margin-bottom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</w:t>
      </w:r>
      <w:r w:rsidRPr="009F45C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15</w:t>
      </w: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.common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F45CA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h1</w:t>
      </w:r>
      <w:r w:rsidRPr="009F45CA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::first-letter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font-size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</w:t>
      </w:r>
      <w:r w:rsidRPr="009F45C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80</w:t>
      </w: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color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 red;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font-weight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bold;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.count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display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 block;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width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</w:t>
      </w:r>
      <w:r w:rsidRPr="009F45C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50</w:t>
      </w: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height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</w:t>
      </w:r>
      <w:r w:rsidRPr="009F45C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50</w:t>
      </w: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line-height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</w:t>
      </w:r>
      <w:r w:rsidRPr="009F45C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50</w:t>
      </w: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text-align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center;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white;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color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:royalblue;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.common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{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color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 white;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width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:</w:t>
      </w:r>
      <w:r w:rsidRPr="009F45CA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50</w:t>
      </w:r>
      <w:r w:rsidRPr="009F45CA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;</w:t>
      </w:r>
    </w:p>
    <w:p w:rsidR="009F45CA" w:rsidRPr="009F45CA" w:rsidRDefault="009F45CA" w:rsidP="009F45C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F45C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</w:p>
    <w:p w:rsidR="009F45CA" w:rsidRDefault="009F45CA">
      <w:bookmarkStart w:id="0" w:name="_GoBack"/>
      <w:bookmarkEnd w:id="0"/>
    </w:p>
    <w:sectPr w:rsidR="009F4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8C2"/>
    <w:rsid w:val="005638C2"/>
    <w:rsid w:val="007D3041"/>
    <w:rsid w:val="009327B5"/>
    <w:rsid w:val="009F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9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2021-08-01T17:41:00Z</dcterms:created>
  <dcterms:modified xsi:type="dcterms:W3CDTF">2021-08-01T18:51:00Z</dcterms:modified>
</cp:coreProperties>
</file>