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5679" w:rsidRDefault="001C567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>
        <w:rPr>
          <w:noProof/>
          <w:lang w:eastAsia="en-IN"/>
        </w:rPr>
        <w:drawing>
          <wp:inline distT="0" distB="0" distL="0" distR="0" wp14:anchorId="0370F85E" wp14:editId="420AA4FE">
            <wp:extent cx="5729468" cy="245902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6285" b="17414"/>
                    <a:stretch/>
                  </pic:blipFill>
                  <pic:spPr bwMode="auto">
                    <a:xfrm>
                      <a:off x="0" y="0"/>
                      <a:ext cx="5731510" cy="245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D2" w:rsidRDefault="004F7CD2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4F7CD2" w:rsidRDefault="004F7CD2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>
        <w:rPr>
          <w:rFonts w:ascii="Segoe UI" w:eastAsia="Times New Roman" w:hAnsi="Segoe UI" w:cs="Segoe UI"/>
          <w:noProof/>
          <w:color w:val="000000"/>
          <w:sz w:val="48"/>
          <w:szCs w:val="48"/>
          <w:lang w:eastAsia="en-IN"/>
        </w:rPr>
        <w:drawing>
          <wp:inline distT="0" distB="0" distL="0" distR="0">
            <wp:extent cx="5728970" cy="45161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CD2" w:rsidRDefault="004F7CD2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C5679" w:rsidRDefault="001C567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06EC381" wp14:editId="10C437F2">
            <wp:extent cx="5729468" cy="2586311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7003" b="12746"/>
                    <a:stretch/>
                  </pic:blipFill>
                  <pic:spPr bwMode="auto">
                    <a:xfrm>
                      <a:off x="0" y="0"/>
                      <a:ext cx="5731510" cy="258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679" w:rsidRDefault="001C567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C5679" w:rsidRDefault="001C567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C5679" w:rsidRDefault="00131B35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>
        <w:rPr>
          <w:noProof/>
          <w:lang w:eastAsia="en-IN"/>
        </w:rPr>
        <w:drawing>
          <wp:inline distT="0" distB="0" distL="0" distR="0" wp14:anchorId="24CB42A9" wp14:editId="1A61A269">
            <wp:extent cx="5730754" cy="299784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7001"/>
                    <a:stretch/>
                  </pic:blipFill>
                  <pic:spPr bwMode="auto">
                    <a:xfrm>
                      <a:off x="0" y="0"/>
                      <a:ext cx="5731510" cy="299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B35" w:rsidRDefault="00131B35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31B35" w:rsidRDefault="00131B35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31B35" w:rsidRDefault="00131B35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067604" w:rsidRDefault="00067604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6665DBA" wp14:editId="5896E601">
            <wp:extent cx="5730756" cy="2968907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7899"/>
                    <a:stretch/>
                  </pic:blipFill>
                  <pic:spPr bwMode="auto">
                    <a:xfrm>
                      <a:off x="0" y="0"/>
                      <a:ext cx="5731510" cy="296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604" w:rsidRDefault="00067604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805040" w:rsidRDefault="00805040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C5679" w:rsidRDefault="001C567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C5679" w:rsidRDefault="001C567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9830D9" w:rsidRPr="009830D9" w:rsidRDefault="009830D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9830D9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 xml:space="preserve">The </w:t>
      </w:r>
      <w:proofErr w:type="spellStart"/>
      <w:r w:rsidRPr="009830D9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onreadystatechange</w:t>
      </w:r>
      <w:proofErr w:type="spellEnd"/>
      <w:r w:rsidRPr="009830D9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 xml:space="preserve"> Property</w:t>
      </w:r>
    </w:p>
    <w:p w:rsidR="009830D9" w:rsidRPr="009830D9" w:rsidRDefault="009830D9" w:rsidP="009830D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proofErr w:type="spellStart"/>
      <w:r w:rsidRPr="009830D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readyState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property holds the status of the </w:t>
      </w:r>
      <w:proofErr w:type="spell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XMLHttpRequest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9830D9" w:rsidRPr="009830D9" w:rsidRDefault="009830D9" w:rsidP="009830D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proofErr w:type="spellStart"/>
      <w:r w:rsidRPr="009830D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onreadystatechange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property defines a function to be executed when the </w:t>
      </w:r>
      <w:proofErr w:type="spell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readyState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changes.</w:t>
      </w:r>
    </w:p>
    <w:p w:rsidR="009830D9" w:rsidRPr="009830D9" w:rsidRDefault="009830D9" w:rsidP="009830D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9830D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status</w:t>
      </w:r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property and the </w:t>
      </w:r>
      <w:proofErr w:type="spellStart"/>
      <w:r w:rsidRPr="009830D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statusText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property </w:t>
      </w:r>
      <w:proofErr w:type="gram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holds</w:t>
      </w:r>
      <w:proofErr w:type="gram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the status of the </w:t>
      </w:r>
      <w:proofErr w:type="spell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XMLHttpRequest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object.</w:t>
      </w:r>
    </w:p>
    <w:tbl>
      <w:tblPr>
        <w:tblW w:w="1526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8"/>
        <w:gridCol w:w="12216"/>
      </w:tblGrid>
      <w:tr w:rsidR="009830D9" w:rsidRPr="009830D9" w:rsidTr="009830D9">
        <w:tc>
          <w:tcPr>
            <w:tcW w:w="3048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Property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9830D9" w:rsidRPr="009830D9" w:rsidTr="009830D9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onreadystatechange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Defines a function to be called when the </w:t>
            </w:r>
            <w:proofErr w:type="spellStart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readyState</w:t>
            </w:r>
            <w:proofErr w:type="spellEnd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property </w:t>
            </w:r>
          </w:p>
          <w:p w:rsidR="009830D9" w:rsidRPr="009830D9" w:rsidRDefault="006B7D0B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lastRenderedPageBreak/>
              <w:t>C</w:t>
            </w:r>
            <w:r w:rsidR="009830D9"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hanges</w:t>
            </w:r>
          </w:p>
        </w:tc>
      </w:tr>
      <w:tr w:rsidR="009830D9" w:rsidRPr="009830D9" w:rsidTr="009830D9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lastRenderedPageBreak/>
              <w:t>readyState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Holds the status of the </w:t>
            </w:r>
            <w:proofErr w:type="spellStart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XMLHttpRequest</w:t>
            </w:r>
            <w:proofErr w:type="spellEnd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.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0: request not initialized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1: server connection established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2: request received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3: processing request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4: request finished and response is ready</w:t>
            </w:r>
          </w:p>
        </w:tc>
      </w:tr>
      <w:tr w:rsidR="009830D9" w:rsidRPr="009830D9" w:rsidTr="009830D9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status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200: "OK"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403: "Forbidden"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404: "Page not found"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For a complete list go to the </w:t>
            </w:r>
            <w:hyperlink r:id="rId10" w:history="1">
              <w:r w:rsidRPr="009830D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Http Messages Reference</w:t>
              </w:r>
            </w:hyperlink>
          </w:p>
        </w:tc>
      </w:tr>
      <w:tr w:rsidR="009830D9" w:rsidRPr="009830D9" w:rsidTr="009830D9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statusText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Returns the status-text (e.g. "OK" or "Not Found")</w:t>
            </w:r>
          </w:p>
        </w:tc>
      </w:tr>
    </w:tbl>
    <w:p w:rsidR="009830D9" w:rsidRPr="009830D9" w:rsidRDefault="009830D9" w:rsidP="009830D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The </w:t>
      </w:r>
      <w:proofErr w:type="spell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onreadystatechange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function is called every time the </w:t>
      </w:r>
      <w:proofErr w:type="spell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readyState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changes.</w:t>
      </w:r>
    </w:p>
    <w:p w:rsidR="009830D9" w:rsidRPr="009830D9" w:rsidRDefault="009830D9" w:rsidP="009830D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When </w:t>
      </w:r>
      <w:proofErr w:type="spell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readyState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is 4 and status is 200, the response is ready:</w:t>
      </w:r>
    </w:p>
    <w:p w:rsidR="00AD1416" w:rsidRDefault="00AD1416"/>
    <w:p w:rsidR="009830D9" w:rsidRDefault="001C5679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t>T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onreadystatechange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event is triggered four times (1-4), one time for each change in 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readyState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.</w:t>
      </w:r>
    </w:p>
    <w:p w:rsidR="001C5679" w:rsidRDefault="001C5679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</w:p>
    <w:p w:rsidR="001C5679" w:rsidRDefault="001C5679" w:rsidP="001C567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Using a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Callback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Function</w:t>
      </w:r>
    </w:p>
    <w:p w:rsidR="001C5679" w:rsidRDefault="001C5679" w:rsidP="001C567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</w:t>
      </w:r>
      <w:proofErr w:type="spellStart"/>
      <w:r>
        <w:rPr>
          <w:rFonts w:ascii="Verdana" w:hAnsi="Verdana"/>
          <w:color w:val="000000"/>
          <w:sz w:val="23"/>
          <w:szCs w:val="23"/>
        </w:rPr>
        <w:t>callback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function is a function passed as a parameter to another function.</w:t>
      </w:r>
    </w:p>
    <w:p w:rsidR="001C5679" w:rsidRDefault="001C5679" w:rsidP="001C567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you have more than one AJAX task in a website, you should create one function for executing the </w:t>
      </w:r>
      <w:proofErr w:type="spellStart"/>
      <w:r>
        <w:rPr>
          <w:rFonts w:ascii="Verdana" w:hAnsi="Verdana"/>
          <w:color w:val="000000"/>
          <w:sz w:val="23"/>
          <w:szCs w:val="23"/>
        </w:rPr>
        <w:t>XMLHttpRequest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object, and one </w:t>
      </w:r>
      <w:proofErr w:type="spellStart"/>
      <w:r>
        <w:rPr>
          <w:rFonts w:ascii="Verdana" w:hAnsi="Verdana"/>
          <w:color w:val="000000"/>
          <w:sz w:val="23"/>
          <w:szCs w:val="23"/>
        </w:rPr>
        <w:t>callback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function for each AJAX task.</w:t>
      </w:r>
    </w:p>
    <w:p w:rsidR="001C5679" w:rsidRDefault="001C5679" w:rsidP="001C567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function call should contain the URL and what function to call when the response is ready.</w:t>
      </w:r>
    </w:p>
    <w:p w:rsidR="001C5679" w:rsidRDefault="001C5679"/>
    <w:p w:rsidR="001C5679" w:rsidRDefault="001C5679"/>
    <w:p w:rsidR="006454AC" w:rsidRDefault="006454AC"/>
    <w:p w:rsidR="006454AC" w:rsidRDefault="006454AC"/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console.log(</w:t>
      </w:r>
      <w:proofErr w:type="gramEnd"/>
      <w:r w:rsidRPr="006B7D0B">
        <w:rPr>
          <w:rFonts w:ascii="Consolas" w:hAnsi="Consolas" w:cs="Consolas"/>
          <w:b/>
          <w:color w:val="A31515"/>
          <w:sz w:val="19"/>
          <w:szCs w:val="19"/>
        </w:rPr>
        <w:t xml:space="preserve">"The </w:t>
      </w:r>
      <w:proofErr w:type="spellStart"/>
      <w:r w:rsidRPr="006B7D0B">
        <w:rPr>
          <w:rFonts w:ascii="Consolas" w:hAnsi="Consolas" w:cs="Consolas"/>
          <w:b/>
          <w:color w:val="A31515"/>
          <w:sz w:val="19"/>
          <w:szCs w:val="19"/>
        </w:rPr>
        <w:t>javascript</w:t>
      </w:r>
      <w:proofErr w:type="spellEnd"/>
      <w:r w:rsidRPr="006B7D0B">
        <w:rPr>
          <w:rFonts w:ascii="Consolas" w:hAnsi="Consolas" w:cs="Consolas"/>
          <w:b/>
          <w:color w:val="A31515"/>
          <w:sz w:val="19"/>
          <w:szCs w:val="19"/>
        </w:rPr>
        <w:t xml:space="preserve"> file is called "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8000"/>
          <w:sz w:val="19"/>
          <w:szCs w:val="19"/>
        </w:rPr>
        <w:t xml:space="preserve">// Instantiate </w:t>
      </w:r>
      <w:proofErr w:type="spellStart"/>
      <w:r w:rsidRPr="006B7D0B">
        <w:rPr>
          <w:rFonts w:ascii="Consolas" w:hAnsi="Consolas" w:cs="Consolas"/>
          <w:b/>
          <w:color w:val="008000"/>
          <w:sz w:val="19"/>
          <w:szCs w:val="19"/>
        </w:rPr>
        <w:t>xhr</w:t>
      </w:r>
      <w:proofErr w:type="spellEnd"/>
      <w:r w:rsidRPr="006B7D0B">
        <w:rPr>
          <w:rFonts w:ascii="Consolas" w:hAnsi="Consolas" w:cs="Consolas"/>
          <w:b/>
          <w:color w:val="008000"/>
          <w:sz w:val="19"/>
          <w:szCs w:val="19"/>
        </w:rPr>
        <w:t xml:space="preserve"> object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spellStart"/>
      <w:proofErr w:type="gramStart"/>
      <w:r w:rsidRPr="006B7D0B">
        <w:rPr>
          <w:rFonts w:ascii="Consolas" w:hAnsi="Consolas" w:cs="Consolas"/>
          <w:b/>
          <w:color w:val="0000FF"/>
          <w:sz w:val="19"/>
          <w:szCs w:val="19"/>
        </w:rPr>
        <w:t>var</w:t>
      </w:r>
      <w:proofErr w:type="spellEnd"/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r w:rsidRPr="006B7D0B">
        <w:rPr>
          <w:rFonts w:ascii="Consolas" w:hAnsi="Consolas" w:cs="Consolas"/>
          <w:b/>
          <w:color w:val="0000FF"/>
          <w:sz w:val="19"/>
          <w:szCs w:val="19"/>
        </w:rPr>
        <w:t>new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XMLHttpRequest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console.log(</w:t>
      </w:r>
      <w:proofErr w:type="spellStart"/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>xhr.readyState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8000"/>
          <w:sz w:val="19"/>
          <w:szCs w:val="19"/>
        </w:rPr>
        <w:t>// open the object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spellStart"/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xhr.open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gramEnd"/>
      <w:r w:rsidRPr="006B7D0B">
        <w:rPr>
          <w:rFonts w:ascii="Consolas" w:hAnsi="Consolas" w:cs="Consolas"/>
          <w:b/>
          <w:color w:val="A31515"/>
          <w:sz w:val="19"/>
          <w:szCs w:val="19"/>
        </w:rPr>
        <w:t>"GET"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6B7D0B">
        <w:rPr>
          <w:rFonts w:ascii="Consolas" w:hAnsi="Consolas" w:cs="Consolas"/>
          <w:b/>
          <w:color w:val="A31515"/>
          <w:sz w:val="19"/>
          <w:szCs w:val="19"/>
        </w:rPr>
        <w:t>"ajax_info.txt"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6B7D0B">
        <w:rPr>
          <w:rFonts w:ascii="Consolas" w:hAnsi="Consolas" w:cs="Consolas"/>
          <w:b/>
          <w:color w:val="0000FF"/>
          <w:sz w:val="19"/>
          <w:szCs w:val="19"/>
        </w:rPr>
        <w:t>true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console.log(</w:t>
      </w:r>
      <w:proofErr w:type="spellStart"/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>xhr.readyState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xhr.onreadystatechange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handleRequestStateChange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8000"/>
          <w:sz w:val="19"/>
          <w:szCs w:val="19"/>
        </w:rPr>
        <w:t>// Send the Request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spellStart"/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xhr.send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gramEnd"/>
      <w:r w:rsidRPr="006B7D0B">
        <w:rPr>
          <w:rFonts w:ascii="Consolas" w:hAnsi="Consolas" w:cs="Consolas"/>
          <w:b/>
          <w:color w:val="0000FF"/>
          <w:sz w:val="19"/>
          <w:szCs w:val="19"/>
        </w:rPr>
        <w:t>null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gramStart"/>
      <w:r w:rsidRPr="006B7D0B">
        <w:rPr>
          <w:rFonts w:ascii="Consolas" w:hAnsi="Consolas" w:cs="Consolas"/>
          <w:b/>
          <w:color w:val="0000FF"/>
          <w:sz w:val="19"/>
          <w:szCs w:val="19"/>
        </w:rPr>
        <w:t>function</w:t>
      </w:r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handleRequestStateChange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()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>{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console.log(</w:t>
      </w:r>
      <w:proofErr w:type="spellStart"/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>xhr.readyState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proofErr w:type="gramStart"/>
      <w:r w:rsidRPr="006B7D0B">
        <w:rPr>
          <w:rFonts w:ascii="Consolas" w:hAnsi="Consolas" w:cs="Consolas"/>
          <w:b/>
          <w:color w:val="0000FF"/>
          <w:sz w:val="19"/>
          <w:szCs w:val="19"/>
        </w:rPr>
        <w:t>if</w:t>
      </w:r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(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xhr.readyState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== 4 &amp;&amp; 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xhr.status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== 200) {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alert(</w:t>
      </w:r>
      <w:proofErr w:type="gramEnd"/>
      <w:r w:rsidRPr="006B7D0B">
        <w:rPr>
          <w:rFonts w:ascii="Consolas" w:hAnsi="Consolas" w:cs="Consolas"/>
          <w:b/>
          <w:color w:val="A31515"/>
          <w:sz w:val="19"/>
          <w:szCs w:val="19"/>
        </w:rPr>
        <w:t>"if loaded"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document.getElementById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gramEnd"/>
      <w:r w:rsidRPr="006B7D0B">
        <w:rPr>
          <w:rFonts w:ascii="Consolas" w:hAnsi="Consolas" w:cs="Consolas"/>
          <w:b/>
          <w:color w:val="A31515"/>
          <w:sz w:val="19"/>
          <w:szCs w:val="19"/>
        </w:rPr>
        <w:t>"div1"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innerHTML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xhr.responseText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}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proofErr w:type="gramStart"/>
      <w:r w:rsidRPr="006B7D0B">
        <w:rPr>
          <w:rFonts w:ascii="Consolas" w:hAnsi="Consolas" w:cs="Consolas"/>
          <w:b/>
          <w:color w:val="0000FF"/>
          <w:sz w:val="19"/>
          <w:szCs w:val="19"/>
        </w:rPr>
        <w:t>else</w:t>
      </w:r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{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     </w:t>
      </w:r>
      <w:proofErr w:type="spellStart"/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console.error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gramEnd"/>
      <w:r w:rsidRPr="006B7D0B">
        <w:rPr>
          <w:rFonts w:ascii="Consolas" w:hAnsi="Consolas" w:cs="Consolas"/>
          <w:b/>
          <w:color w:val="A31515"/>
          <w:sz w:val="19"/>
          <w:szCs w:val="19"/>
        </w:rPr>
        <w:t>"some error"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}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>}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</w:p>
    <w:p w:rsidR="006454AC" w:rsidRDefault="006454AC"/>
    <w:p w:rsidR="006454AC" w:rsidRDefault="006454AC"/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"Ajax Called");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let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fetchbtn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document.getElementById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("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fetchBtn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fetchbtn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proofErr w:type="spellStart"/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fetchbtn.addEventListener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'click',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buttonClickHandler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evnet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added");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function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buttonClickHandler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() {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"Button is clicked");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// Instantiate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object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</w:t>
      </w:r>
      <w:proofErr w:type="spellStart"/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var</w:t>
      </w:r>
      <w:proofErr w:type="spellEnd"/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new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XMLHttpRequest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//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// open the object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</w:t>
      </w:r>
      <w:proofErr w:type="spellStart"/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xhr.open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"GET", "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records.json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", true);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//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xhr.onreadystatechange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handleRequestStateChange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// Send the Request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</w:t>
      </w:r>
      <w:proofErr w:type="spellStart"/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xhr.send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null);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function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handleRequestStateChange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() { //this will work instead of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var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funcName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=function(){}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if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(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== 4 &amp;&amp;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xhr.status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== 200) {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lastRenderedPageBreak/>
        <w:t xml:space="preserve">           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alert(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"if loaded");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</w:t>
      </w:r>
      <w:proofErr w:type="spellStart"/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document.getElementById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"d1").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innerHTML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xhr.responseText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}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//else {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//     </w:t>
      </w:r>
      <w:proofErr w:type="spellStart"/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console.error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"some error");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//}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}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}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6454AC" w:rsidRDefault="006454AC">
      <w:pPr>
        <w:pBdr>
          <w:bottom w:val="single" w:sz="6" w:space="1" w:color="auto"/>
        </w:pBdr>
      </w:pPr>
    </w:p>
    <w:p w:rsidR="006454AC" w:rsidRDefault="00260031">
      <w:hyperlink r:id="rId11" w:history="1">
        <w:r w:rsidR="008C3864" w:rsidRPr="00531F86">
          <w:rPr>
            <w:rStyle w:val="Hyperlink"/>
          </w:rPr>
          <w:t>https://jsonplaceholder.typicode.com/comments</w:t>
        </w:r>
      </w:hyperlink>
    </w:p>
    <w:p w:rsidR="006454AC" w:rsidRDefault="00260031">
      <w:pPr>
        <w:pBdr>
          <w:bottom w:val="single" w:sz="6" w:space="1" w:color="auto"/>
        </w:pBdr>
        <w:rPr>
          <w:rFonts w:ascii="Consolas" w:hAnsi="Consolas" w:cs="Consolas"/>
          <w:color w:val="A31515"/>
          <w:sz w:val="19"/>
          <w:szCs w:val="19"/>
        </w:rPr>
      </w:pPr>
      <w:hyperlink r:id="rId12" w:history="1">
        <w:r w:rsidR="006454AC" w:rsidRPr="00531F86">
          <w:rPr>
            <w:rStyle w:val="Hyperlink"/>
            <w:rFonts w:ascii="Consolas" w:hAnsi="Consolas" w:cs="Consolas"/>
            <w:sz w:val="19"/>
            <w:szCs w:val="19"/>
          </w:rPr>
          <w:t>https://reqres.in/api/users</w:t>
        </w:r>
      </w:hyperlink>
    </w:p>
    <w:p w:rsidR="006454AC" w:rsidRDefault="001C21C4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POST DATA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buttonClickHandler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"Button is clicked"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Instantiate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object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XMLHttpRequest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open the object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"https://reqres.in/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/users"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xhr.getResponseHeader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'Content-Type'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'application/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json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B2ACB" w:rsidRPr="003B2ACB" w:rsidRDefault="001C21C4" w:rsidP="003B2ACB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params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3B2ACB" w:rsidRPr="003B2ACB">
        <w:rPr>
          <w:rFonts w:ascii="Consolas" w:hAnsi="Consolas"/>
          <w:color w:val="312540"/>
          <w:sz w:val="18"/>
          <w:szCs w:val="18"/>
        </w:rPr>
        <w:t>{</w:t>
      </w:r>
    </w:p>
    <w:p w:rsidR="003B2ACB" w:rsidRPr="003B2ACB" w:rsidRDefault="003B2ACB" w:rsidP="003B2A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3B2ACB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</w:t>
      </w:r>
      <w:r w:rsidRPr="003B2ACB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en-IN"/>
        </w:rPr>
        <w:t>"</w:t>
      </w:r>
      <w:proofErr w:type="gramStart"/>
      <w:r w:rsidRPr="003B2ACB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en-IN"/>
        </w:rPr>
        <w:t>name</w:t>
      </w:r>
      <w:proofErr w:type="gramEnd"/>
      <w:r w:rsidRPr="003B2ACB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en-IN"/>
        </w:rPr>
        <w:t>":</w:t>
      </w:r>
      <w:r w:rsidRPr="003B2ACB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</w:t>
      </w:r>
      <w:r w:rsidRPr="003B2ACB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en-IN"/>
        </w:rPr>
        <w:t>"</w:t>
      </w:r>
      <w:r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en-IN"/>
        </w:rPr>
        <w:t>Ajay</w:t>
      </w:r>
      <w:r w:rsidRPr="003B2ACB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en-IN"/>
        </w:rPr>
        <w:t>"</w:t>
      </w:r>
      <w:r w:rsidRPr="003B2ACB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,</w:t>
      </w:r>
    </w:p>
    <w:p w:rsidR="003B2ACB" w:rsidRPr="003B2ACB" w:rsidRDefault="003B2ACB" w:rsidP="003B2A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3B2ACB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</w:t>
      </w:r>
      <w:r w:rsidRPr="003B2ACB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en-IN"/>
        </w:rPr>
        <w:t>"</w:t>
      </w:r>
      <w:proofErr w:type="gramStart"/>
      <w:r w:rsidRPr="003B2ACB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en-IN"/>
        </w:rPr>
        <w:t>job</w:t>
      </w:r>
      <w:proofErr w:type="gramEnd"/>
      <w:r w:rsidRPr="003B2ACB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en-IN"/>
        </w:rPr>
        <w:t>":</w:t>
      </w:r>
      <w:r w:rsidRPr="003B2ACB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</w:t>
      </w:r>
      <w:r w:rsidRPr="003B2ACB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en-IN"/>
        </w:rPr>
        <w:t>"leader"</w:t>
      </w:r>
    </w:p>
    <w:p w:rsidR="003B2ACB" w:rsidRPr="003B2ACB" w:rsidRDefault="003B2ACB" w:rsidP="003B2A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3B2ACB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}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;</w:t>
      </w:r>
    </w:p>
    <w:p w:rsidR="001C21C4" w:rsidRDefault="001C21C4" w:rsidP="003B2A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xhr.onreadystatechange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Send the Request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params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{ </w:t>
      </w:r>
      <w:r>
        <w:rPr>
          <w:rFonts w:ascii="Consolas" w:hAnsi="Consolas" w:cs="Consolas"/>
          <w:color w:val="008000"/>
          <w:sz w:val="19"/>
          <w:szCs w:val="19"/>
        </w:rPr>
        <w:t xml:space="preserve">//this will work instead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=function(){}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201) {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"if loaded"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"d1"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xhr.responseText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//else {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console.error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"some error");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1C4" w:rsidRDefault="001C21C4"/>
    <w:p w:rsidR="001C21C4" w:rsidRDefault="00510EDD">
      <w:r>
        <w:t>Populate List Box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Html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PopulateBtn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="Populate List 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="ajax.js"&gt;&lt;/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="list"&gt;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10EDD" w:rsidRDefault="00510EDD" w:rsidP="00510ED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populateButtonClickHandler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Instantiate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object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new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XMLHttpRequest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//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open the object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"GET", "https://jsonplaceholder.typicode.com/comments", true);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//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xhr.onreadystatechange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Send the Request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null);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{ //this will work instead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=function(){}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200) {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"if loaded");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xhr.responseText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("list");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"";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(key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`&lt;li&gt; ${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[key].name}&lt;/li&gt;`;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}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/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/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("d1").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xhr.responseText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//else {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"some error");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//}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10EDD" w:rsidRDefault="00510EDD">
      <w:pPr>
        <w:pBdr>
          <w:bottom w:val="single" w:sz="6" w:space="1" w:color="auto"/>
        </w:pBdr>
      </w:pPr>
    </w:p>
    <w:p w:rsidR="00964F57" w:rsidRDefault="00964F57"/>
    <w:p w:rsidR="00964F57" w:rsidRDefault="00964F57">
      <w:r>
        <w:t>FINAL PROGRAM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="d1"&gt;&lt;/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fetchBtn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 xml:space="preserve">="Fetch Data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through  Ajax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SendBtn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="Send Data through Ajax"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PopulateBtn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="Populate List 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="ajax.js"&gt;&lt;/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="list"&gt;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Ajax.js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"Ajax Called");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fetchbtn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fetchBtn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fetchbtn.addEventListener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'click',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buttonClickHandler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evnet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added");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PopulateBtn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PopulateBtn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PopulateBtn.addEventListener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'click',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populateButtonClickHandler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buttonClickHandler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"Button is clicked");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Instantiate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object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new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XMLHttpRequest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open the object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"POST", "https://reqres.in/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/users", true);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xhr.getResponseHeader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'Content-Type', 'application/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');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params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": "Anamika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Sawhney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",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": "Consultant"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xhr.onreadystatechange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Send the Request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params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{ //this will work instead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=function(){}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201)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"if loaded");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"d1").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xhr.responseText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//else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"some error");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//function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buttonClickHandler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) {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</w:t>
      </w:r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"Button is clicked");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// Instantiate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object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var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new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XMLHttpRequest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// </w:t>
      </w:r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lastRenderedPageBreak/>
        <w:t>//    // open the object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xhr.open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"GET", "https://reqres.in/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api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/users", true);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// </w:t>
      </w:r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xhr.onreadystatechange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handleRequestStateChange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// Send the Request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xhr.send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null);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function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handleRequestStateChange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) { //this will work instead of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var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funcName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=function(){}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    </w:t>
      </w:r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     if (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== 4 &amp;&amp;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xhr.status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== 200) {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        </w:t>
      </w:r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alert(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"if loaded");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       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document.getElementById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"d1").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innerHTML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xhr.responseText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    }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    //else {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    //    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console.error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"some error");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    //}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    }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}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populateButtonClickHandler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Instantiate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object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new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XMLHttpRequest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//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open the object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"GET", "https://jsonplaceholder.typicode.com/comments", true);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//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xhr.onreadystatechange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Send the Request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null);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{ //this will work instead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=function(){}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200)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"if loaded");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xhr.responseText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("list");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"";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(key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`&lt;li&gt; ${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[key].name}&lt;/li&gt;`;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/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/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("d1").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xhr.responseText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//else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"some error");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64F57" w:rsidRDefault="00964F57" w:rsidP="00964F57">
      <w:bookmarkStart w:id="0" w:name="_GoBack"/>
      <w:bookmarkEnd w:id="0"/>
    </w:p>
    <w:sectPr w:rsidR="00964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0D9"/>
    <w:rsid w:val="00067604"/>
    <w:rsid w:val="00131B35"/>
    <w:rsid w:val="001C21C4"/>
    <w:rsid w:val="001C5679"/>
    <w:rsid w:val="00260031"/>
    <w:rsid w:val="003B2ACB"/>
    <w:rsid w:val="004F7CD2"/>
    <w:rsid w:val="00510EDD"/>
    <w:rsid w:val="005F2821"/>
    <w:rsid w:val="006454AC"/>
    <w:rsid w:val="006B7D0B"/>
    <w:rsid w:val="00805040"/>
    <w:rsid w:val="008C3864"/>
    <w:rsid w:val="00964F57"/>
    <w:rsid w:val="009830D9"/>
    <w:rsid w:val="00AD1416"/>
    <w:rsid w:val="00D871D4"/>
    <w:rsid w:val="00E2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83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30D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83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830D9"/>
    <w:rPr>
      <w:b/>
      <w:bCs/>
    </w:rPr>
  </w:style>
  <w:style w:type="character" w:styleId="Hyperlink">
    <w:name w:val="Hyperlink"/>
    <w:basedOn w:val="DefaultParagraphFont"/>
    <w:uiPriority w:val="99"/>
    <w:unhideWhenUsed/>
    <w:rsid w:val="009830D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5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67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C3864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2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2AC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ey">
    <w:name w:val="key"/>
    <w:basedOn w:val="DefaultParagraphFont"/>
    <w:rsid w:val="003B2ACB"/>
  </w:style>
  <w:style w:type="character" w:customStyle="1" w:styleId="string">
    <w:name w:val="string"/>
    <w:basedOn w:val="DefaultParagraphFont"/>
    <w:rsid w:val="003B2A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83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30D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83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830D9"/>
    <w:rPr>
      <w:b/>
      <w:bCs/>
    </w:rPr>
  </w:style>
  <w:style w:type="character" w:styleId="Hyperlink">
    <w:name w:val="Hyperlink"/>
    <w:basedOn w:val="DefaultParagraphFont"/>
    <w:uiPriority w:val="99"/>
    <w:unhideWhenUsed/>
    <w:rsid w:val="009830D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5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67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C3864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2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2AC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ey">
    <w:name w:val="key"/>
    <w:basedOn w:val="DefaultParagraphFont"/>
    <w:rsid w:val="003B2ACB"/>
  </w:style>
  <w:style w:type="character" w:customStyle="1" w:styleId="string">
    <w:name w:val="string"/>
    <w:basedOn w:val="DefaultParagraphFont"/>
    <w:rsid w:val="003B2A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5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eqres.in/api/users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jsonplaceholder.typicode.com/comment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w3schools.com/tags/ref_httpmessages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9</Pages>
  <Words>1353</Words>
  <Characters>7716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13</cp:revision>
  <dcterms:created xsi:type="dcterms:W3CDTF">2021-03-24T12:52:00Z</dcterms:created>
  <dcterms:modified xsi:type="dcterms:W3CDTF">2021-03-25T04:58:00Z</dcterms:modified>
</cp:coreProperties>
</file>