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7</w:t>
      </w:r>
    </w:p>
    <w:p>
      <w:pPr>
        <w:pStyle w:val="Normal"/>
        <w:jc w:val="center"/>
        <w:rPr>
          <w:i/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 xml:space="preserve">з дисципліни </w:t>
      </w:r>
      <w:r>
        <w:rPr>
          <w:b/>
          <w:i/>
          <w:iCs/>
          <w:sz w:val="36"/>
          <w:szCs w:val="36"/>
          <w:lang w:val="uk-UA"/>
        </w:rPr>
        <w:t>«</w:t>
      </w:r>
      <w:r>
        <w:rPr>
          <w:i/>
          <w:iCs/>
          <w:sz w:val="36"/>
          <w:szCs w:val="36"/>
          <w:lang w:val="uk-UA"/>
        </w:rPr>
        <w:t>Архітектура комп’ютерів 2</w:t>
      </w:r>
      <w:r>
        <w:rPr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sz w:val="28"/>
          <w:szCs w:val="28"/>
        </w:rPr>
        <w:t xml:space="preserve">групи </w:t>
      </w:r>
      <w:r>
        <w:rPr>
          <w:sz w:val="28"/>
          <w:szCs w:val="28"/>
          <w:lang w:val="uk-UA"/>
        </w:rPr>
        <w:t>ІО-83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uk-UA"/>
        </w:rPr>
        <w:t>ДяченкоВ.Г.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  <w:lang w:val="uk-UA"/>
        </w:rPr>
        <w:t>Нікольський С.С.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hello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c</w:t>
      </w:r>
      <w:r>
        <w:rPr>
          <w:b/>
          <w:bCs/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&lt;linux/init.h&gt;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&lt;linux/moduleparam.h&gt;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&lt;linux/printk.h&gt;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&lt;linux/slab.h&gt;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&lt;linux/bug.h&gt;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&lt;linux/ktime.h&gt;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struct personal_list_head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struct personal_list_head *next;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ktime_t time;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MODULE_AUTHOR("Vlad Diachenko &lt;diachenko.vlad@ukr.net&gt;");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MODULE_DESCRIPTION("Hello world in Linux Kernel Training");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MODULE_LICENSE("Dual BSD/GPL");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struct personal_list_head *header;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uint times = 1;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module_param(times, uint, 0444);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MODULE_PARM_DESC(times, "Times of print Hello World!");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int __init hello_init(void)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uint i =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struct personal_list_head *first, *second;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if (times ==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pr_warn("Warning: times = 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 else if (times &gt;= 5 &amp;&amp; times &lt;=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pr_warn("Warning: times between 5 and 10");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 else if (times &gt;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pr_err("Error: invalid value!");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BUG_ON(1);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header = kmalloc(sizeof(struct personal_list_head *), GFP_KERNEL);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first = header;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for (i = 0; i &lt; times; i++)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if (i == 2)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ab/>
        <w:t>first-&gt;next = kmalloc(0, GFP_KERNEL);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 xml:space="preserve">else 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ab/>
        <w:t>first-&gt;next = kmalloc(sizeof(struct personal_list_head), GFP_KERNEL);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first-&gt;time = ktime_get();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pr_info("Hello World!");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second = first;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first = first-&gt;next;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if (times !=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kfree(second-&gt;next);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second-&gt;next = NULL;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pr_info("times: %d\n", times);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return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void __exit hello_exit(void)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struct personal_list_head *variable;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while (header != NULL &amp;&amp; times !=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variable = header;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pr_info("Time : %lld", variable-&gt;time);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header = variable-&gt;next;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kfree(variable);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>if (times == 0)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pr_info("Print never used because time is 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ab/>
        <w:tab/>
        <w:t>pr_info("");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module_init(hello_init);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module_exit(hello_exit);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rFonts w:ascii="aakar" w:hAnsi="aakar"/>
          <w:sz w:val="22"/>
          <w:szCs w:val="22"/>
          <w:lang w:val="en-US"/>
        </w:rPr>
      </w:pPr>
      <w:r>
        <w:rPr>
          <w:rFonts w:ascii="aakar" w:hAnsi="aakar"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Посилання на репозиторій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i/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https://github.com/Ananasik-bet/AK_2_Lab7</w:t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 виконання, тестування всіх необхідних випадків: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52515" cy="3336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0452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3369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ak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4e1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04e14"/>
    <w:pPr>
      <w:spacing w:beforeAutospacing="1" w:afterAutospacing="1"/>
    </w:pPr>
    <w:rPr>
      <w:lang w:val="en-UA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LibreOffice/6.4.4.2$Linux_X86_64 LibreOffice_project/40$Build-2</Application>
  <Pages>4</Pages>
  <Words>256</Words>
  <Characters>1839</Characters>
  <CharactersWithSpaces>2078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2020-12-13T21:12:00Z</dcterms:created>
  <dc:creator>Microsoft Office User</dc:creator>
  <dc:description/>
  <dc:language>ru-RU</dc:language>
  <cp:lastModifiedBy/>
  <dcterms:modified xsi:type="dcterms:W3CDTF">2020-12-22T08:35:39Z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