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password: 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MySQL connection id is 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Server version: 8.0.33 MySQL Community Server - GPL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Copyright (c) 2000, 2023, Oracle and/or its affiliates.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mysql&gt; use cinema;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mysql&gt; select *from actor;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+-----------+----------+---------+----------+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Firstname | Lastname | gender  | networth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+-----------+----------+---------+----------+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aman      | bind     | male    |      200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raman     | bhatiya  | male    |      400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Ananya    | Pandey   | female  |      500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priya     |  bhakdhe | female  |      700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rishu     | Ray      | male    |      150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Tamanna   | Bhatiya  |  female |      650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chadwick  | boseman  | male    |      400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crish     | boseman  | male    |      400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crish     | evans    | male    |      400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crish     | evans    | male    |      400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+-----------+----------+---------+----------+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 rows in set (0.01 sec)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mysql&gt; select *from actor where firstname like"r%" 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Firstname | Lastname | gender | networth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raman     | bhatiya  | male   |      400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rishu     | Ray      | male   |      150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mysql&gt; select *from actor where firstname like"r%" networth desc;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'networth desc' at line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mysql&gt; select *from actor where firstname like"r%" order by firstnam networth desc;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'networth desc' at line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mysql&gt; select *from actor where firstname like"r%" order by firstnam networth desc;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'networth desc' at line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mysql&gt; select *from actor where firstname like"r%" order by firstnam, networth desc;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ERROR 1054 (42S22): Unknown column 'firstnam' in 'order clause'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mysql&gt; select *from actor where firstname like"cr%" order by firstnam, networth desc;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ERROR 1054 (42S22): Unknown column 'firstnam' in 'order clause'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mysql&gt; select *from actor where firstname like"cr%" order by firstname, networth desc;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Firstname | Lastname | gender | networth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crish     | boseman  | male   |      400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crish     | evans    | male   |      400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crish     | evans    | male   |      400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mysql&gt; select *from actor where firstname like"r%" order by firstnam, networth desc;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ERROR 1054 (42S22): Unknown column 'firstnam' in 'order clause'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mysql&gt; select *from actor where firstname like"r%" order by firstname, networth desc;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Firstname | Lastname | gender | networth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raman     | bhatiya  | male   |      400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rishu     | Ray      | male   |      150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mysql&gt; insert into actor(firstname, lastname, gender, networth) values("rishu","Ray", "female","500");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mysql&gt; select *from actor where firstname like"r%" order by firstname, networth desc;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Firstname | Lastname | gender | networth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raman     | bhatiya  | male   |      400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rishu     | Ray      | female |      500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rishu     | Ray      | male   |      150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mysql&gt; select *from actor limit 3;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+-----------+----------+---------+----------+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Firstname | Lastname | gender  | networth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+-----------+----------+---------+----------+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aman      | bind     | male    |      200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raman     | bhatiya  | male    |      400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Ananya    | Pandey   | female  |      500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+-----------+----------+---------+----------+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mysql&gt; select *from actor limit 3 offset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+-----------+----------+---------+----------+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Firstname | Lastname | gender  | networth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+-----------+----------+---------+----------+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aman      | bind     | male    |      200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raman     | bhatiya  | male    |      400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Ananya    | Pandey   | female  |      500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+-----------+----------+---------+----------+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mysql&gt; select *from actor limit 3 offset 3;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+-----------+----------+---------+----------+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Firstname | Lastname | gender  | networth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+-----------+----------+---------+----------+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 priya     |  bhakdhe | female  |      700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rishu     | Ray      | male    |      150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Tamanna   | Bhatiya  |  female |      650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+-----------+----------+---------+----------+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mysql&gt; select *from actor limit 3 offset 6;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Firstname | Lastname | gender | networth 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| chadwick  | boseman  | male   |      400 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crish     | boseman  | male   |      400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crish     | evans    | male   |      400 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mysql&gt; select *from actor where firstname like"r%" limit 2;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Firstname | Lastname | gender | networth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raman     | bhatiya  | male   |      400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rishu     | Ray      | male   |      150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+-----------+----------+--------+----------+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mysql&gt; update actor set networth=500 where firstname="crish";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Query OK, 3 rows affected (0.02 sec)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Rows matched: 3  Changed: 3  Warnings: 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