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28DD" w14:textId="4E8B9D4B" w:rsidR="00687121" w:rsidRDefault="00C26464">
      <w:r>
        <w:rPr>
          <w:noProof/>
        </w:rPr>
        <w:drawing>
          <wp:inline distT="0" distB="0" distL="0" distR="0" wp14:anchorId="65456795" wp14:editId="5C1B582E">
            <wp:extent cx="3782060" cy="5327015"/>
            <wp:effectExtent l="0" t="0" r="8890" b="6985"/>
            <wp:docPr id="136891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11EC" w14:textId="77777777" w:rsidR="00687121" w:rsidRDefault="00687121"/>
    <w:p w14:paraId="7790FB3E" w14:textId="77777777" w:rsidR="00687121" w:rsidRDefault="00687121"/>
    <w:p w14:paraId="6C933215" w14:textId="77777777" w:rsidR="00687121" w:rsidRDefault="00687121"/>
    <w:p w14:paraId="0B97B7A6" w14:textId="3BEDD4EB" w:rsidR="00687121" w:rsidRDefault="00687121">
      <w:r>
        <w:t>HI guys this is your work to next two days.</w:t>
      </w:r>
    </w:p>
    <w:sectPr w:rsidR="0068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21"/>
    <w:rsid w:val="00687121"/>
    <w:rsid w:val="00A25E2A"/>
    <w:rsid w:val="00C26464"/>
    <w:rsid w:val="00FC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F33A"/>
  <w15:chartTrackingRefBased/>
  <w15:docId w15:val="{4ABF9217-65D9-4784-B868-A62642D7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Magudeswaramuthu</dc:creator>
  <cp:keywords/>
  <dc:description/>
  <cp:lastModifiedBy>Anandhakumar Magudeswaramuthu</cp:lastModifiedBy>
  <cp:revision>2</cp:revision>
  <dcterms:created xsi:type="dcterms:W3CDTF">2025-07-07T03:43:00Z</dcterms:created>
  <dcterms:modified xsi:type="dcterms:W3CDTF">2025-07-07T03:43:00Z</dcterms:modified>
</cp:coreProperties>
</file>