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D6" w:rsidRDefault="007850D6" w:rsidP="007850D6">
      <w:r>
        <w:t>Discuss what parameters are within the context of Python functions. As part of your discussion indicate whether a parameter is also a local variable. (In other words, what is a Python function parameter and how is it used effectively in programming)</w:t>
      </w:r>
    </w:p>
    <w:p w:rsidR="007850D6" w:rsidRDefault="007850D6" w:rsidP="007850D6"/>
    <w:p w:rsidR="007850D6" w:rsidRDefault="007850D6" w:rsidP="007850D6">
      <w:r>
        <w:t>(</w:t>
      </w:r>
      <w:proofErr w:type="gramStart"/>
      <w:r>
        <w:t>minimum</w:t>
      </w:r>
      <w:proofErr w:type="gramEnd"/>
      <w:r>
        <w:t xml:space="preserve"> word count 75. for the initial post)</w:t>
      </w:r>
      <w:bookmarkStart w:id="0" w:name="_GoBack"/>
      <w:bookmarkEnd w:id="0"/>
    </w:p>
    <w:p w:rsidR="007850D6" w:rsidRDefault="007850D6" w:rsidP="007850D6"/>
    <w:p w:rsidR="000B1902" w:rsidRDefault="007850D6" w:rsidP="007850D6">
      <w:r>
        <w:t>(</w:t>
      </w:r>
      <w:proofErr w:type="gramStart"/>
      <w:r>
        <w:t>minimum</w:t>
      </w:r>
      <w:proofErr w:type="gramEnd"/>
      <w:r>
        <w:t xml:space="preserve"> word count 25, for replies)</w:t>
      </w:r>
    </w:p>
    <w:p w:rsidR="00237FE4" w:rsidRDefault="00237FE4" w:rsidP="007850D6"/>
    <w:p w:rsidR="00237FE4" w:rsidRDefault="00237FE4" w:rsidP="007850D6">
      <w:r>
        <w:t xml:space="preserve">Parameters are names that appear in a function definition. </w:t>
      </w:r>
      <w:r w:rsidR="00B25201">
        <w:t xml:space="preserve">When an argument is provided in the function call, the argument is assigned to the parameter. The parameter can then be used (as a variable) in further actions taken by the function. However, the parameter does not become a variable in the usual </w:t>
      </w:r>
      <w:proofErr w:type="gramStart"/>
      <w:r w:rsidR="00B25201">
        <w:t>context ,</w:t>
      </w:r>
      <w:proofErr w:type="gramEnd"/>
      <w:r w:rsidR="00B25201">
        <w:t xml:space="preserve"> </w:t>
      </w:r>
      <w:proofErr w:type="spellStart"/>
      <w:r w:rsidR="00B25201">
        <w:t>ie</w:t>
      </w:r>
      <w:proofErr w:type="spellEnd"/>
      <w:r w:rsidR="00B25201">
        <w:t xml:space="preserve">. </w:t>
      </w:r>
      <w:proofErr w:type="gramStart"/>
      <w:r w:rsidR="00B25201">
        <w:t>it</w:t>
      </w:r>
      <w:proofErr w:type="gramEnd"/>
      <w:r w:rsidR="00B25201">
        <w:t xml:space="preserve"> only exists within the function, and outside of it, the argument does not remain assigned to the parameter as a var.</w:t>
      </w:r>
    </w:p>
    <w:p w:rsidR="00237FE4" w:rsidRDefault="00237FE4" w:rsidP="007850D6"/>
    <w:sectPr w:rsidR="0023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64"/>
    <w:rsid w:val="000B1902"/>
    <w:rsid w:val="00113064"/>
    <w:rsid w:val="00237FE4"/>
    <w:rsid w:val="007850D6"/>
    <w:rsid w:val="00813CC2"/>
    <w:rsid w:val="00B2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84479-4AEE-48E7-B245-58915BE8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FOMD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3</cp:revision>
  <dcterms:created xsi:type="dcterms:W3CDTF">2018-02-23T17:30:00Z</dcterms:created>
  <dcterms:modified xsi:type="dcterms:W3CDTF">2018-02-28T23:48:00Z</dcterms:modified>
</cp:coreProperties>
</file>