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P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31.05.2024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теста в</w:t>
            </w:r>
            <w:r>
              <w:rPr>
                <w:rFonts w:ascii="Times New Roman" w:eastAsia="Times New Roman" w:hAnsi="Times New Roman" w:cs="Times New Roman"/>
              </w:rPr>
              <w:t>ысокий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ind w:right="-10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Test_Autorization</w:t>
            </w:r>
            <w:proofErr w:type="spellEnd"/>
          </w:p>
          <w:p w:rsidR="00F54554" w:rsidRP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 пользователей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 Открыть приложение</w:t>
            </w:r>
          </w:p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2) Ввести логин и пароль </w:t>
            </w:r>
          </w:p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 Нажать кнопку «Войти»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и пароль пользователя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успешно распознает сотрудника и войдет на нужное окно/ пользователь не зарегистрирован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распознала и вошла на нужную роль</w:t>
            </w:r>
          </w:p>
        </w:tc>
      </w:tr>
    </w:tbl>
    <w:p w:rsidR="0088137A" w:rsidRDefault="00F54554"/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P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31.05.2024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Приоритет теста </w:t>
            </w: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ind w:right="-10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P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Test</w:t>
            </w:r>
            <w:r w:rsidRPr="00F54554"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AddCotrudnika</w:t>
            </w:r>
            <w:bookmarkStart w:id="0" w:name="_GoBack"/>
            <w:bookmarkEnd w:id="0"/>
          </w:p>
          <w:p w:rsidR="00F54554" w:rsidRP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Добавление новых сотрудников в базу данных 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 Открыть приложение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2) Ввести логин и пароль </w:t>
            </w:r>
            <w:r>
              <w:rPr>
                <w:rFonts w:ascii="Times New Roman" w:eastAsia="Times New Roman" w:hAnsi="Times New Roman" w:cs="Times New Roman"/>
              </w:rPr>
              <w:t>менеджера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 Нажать кнопку «Войти»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 Перейти на окно добавления сотрудника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5) Добавить сотрудника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и пароль пользователя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сотрудника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успешно распознает сотрудника и войдет на нужное окно/ пользователь не зарегистрирован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Сотрудник успешно добавится в базу данных/ у сотрудника мало информации для добавления в список 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распознала и вошла на нужную роль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успешно добавила сотрудника в базу данных</w:t>
            </w:r>
          </w:p>
        </w:tc>
      </w:tr>
    </w:tbl>
    <w:p w:rsidR="00F54554" w:rsidRDefault="00F54554"/>
    <w:sectPr w:rsidR="00F54554" w:rsidSect="00F20CA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7C"/>
    <w:rsid w:val="0058507C"/>
    <w:rsid w:val="006605DC"/>
    <w:rsid w:val="00F20CA9"/>
    <w:rsid w:val="00F54554"/>
    <w:rsid w:val="00F61A5D"/>
    <w:rsid w:val="00F92C83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E662"/>
  <w15:chartTrackingRefBased/>
  <w15:docId w15:val="{CFD39D05-E154-43DB-A154-E3C6D220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5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1066</Characters>
  <Application>Microsoft Office Word</Application>
  <DocSecurity>0</DocSecurity>
  <Lines>8</Lines>
  <Paragraphs>2</Paragraphs>
  <ScaleCrop>false</ScaleCrop>
  <Company>КГБ ПОУ АПТ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p31511</dc:creator>
  <cp:keywords/>
  <dc:description/>
  <cp:lastModifiedBy>p31511</cp:lastModifiedBy>
  <cp:revision>2</cp:revision>
  <dcterms:created xsi:type="dcterms:W3CDTF">2024-05-30T22:48:00Z</dcterms:created>
  <dcterms:modified xsi:type="dcterms:W3CDTF">2024-05-30T22:56:00Z</dcterms:modified>
</cp:coreProperties>
</file>