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29" w:rsidRPr="009618E6" w:rsidRDefault="009618E6" w:rsidP="009618E6">
      <w:pPr>
        <w:pStyle w:val="a3"/>
        <w:jc w:val="center"/>
        <w:rPr>
          <w:sz w:val="44"/>
        </w:rPr>
      </w:pPr>
      <w:r w:rsidRPr="009618E6">
        <w:rPr>
          <w:sz w:val="44"/>
        </w:rPr>
        <w:t xml:space="preserve">ПЕРВИЧНАЯ </w:t>
      </w:r>
      <w:r w:rsidR="00585229" w:rsidRPr="009618E6">
        <w:rPr>
          <w:sz w:val="44"/>
        </w:rPr>
        <w:t>СТАТИСТИКА</w:t>
      </w:r>
      <w:r w:rsidR="005F2C1D" w:rsidRPr="009618E6">
        <w:rPr>
          <w:sz w:val="44"/>
        </w:rPr>
        <w:t xml:space="preserve"> ПО ОБЪЯВЛЕНИЯМ</w:t>
      </w:r>
    </w:p>
    <w:p w:rsidR="009618E6" w:rsidRDefault="009618E6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  <w:sectPr w:rsidR="009618E6" w:rsidSect="004163C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lastRenderedPageBreak/>
        <w:t>РАСПРЕДЕЛЕНИЕ ПО ТИПАМ</w:t>
      </w:r>
      <w:r w:rsidR="005F2C1D" w:rsidRPr="009618E6">
        <w:rPr>
          <w:rFonts w:ascii="Times New Roman" w:hAnsi="Times New Roman" w:cs="Times New Roman"/>
          <w:sz w:val="24"/>
          <w:szCs w:val="28"/>
        </w:rPr>
        <w:t xml:space="preserve"> ОБЪЯВЛЕНИЙ</w:t>
      </w:r>
      <w:r w:rsidRPr="009618E6">
        <w:rPr>
          <w:rFonts w:ascii="Times New Roman" w:hAnsi="Times New Roman" w:cs="Times New Roman"/>
          <w:sz w:val="24"/>
          <w:szCs w:val="28"/>
        </w:rPr>
        <w:t>: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потерян    33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618E6">
        <w:rPr>
          <w:rFonts w:ascii="Times New Roman" w:hAnsi="Times New Roman" w:cs="Times New Roman"/>
          <w:sz w:val="24"/>
          <w:szCs w:val="28"/>
        </w:rPr>
        <w:t>найден</w:t>
      </w:r>
      <w:proofErr w:type="gramEnd"/>
      <w:r w:rsidRPr="009618E6">
        <w:rPr>
          <w:rFonts w:ascii="Times New Roman" w:hAnsi="Times New Roman" w:cs="Times New Roman"/>
          <w:sz w:val="24"/>
          <w:szCs w:val="28"/>
        </w:rPr>
        <w:t xml:space="preserve">     27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РАСПРЕДЕЛЕНИЕ ПО РЕГИОНАМ: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Санкт-Петербург          26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Москва                   13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Ленинградская область     3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Московская область   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Солнечное            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Ломоносов                 1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Пропавшие                 1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Калужская область         1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Филипповское              1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9618E6">
        <w:rPr>
          <w:rFonts w:ascii="Times New Roman" w:hAnsi="Times New Roman" w:cs="Times New Roman"/>
          <w:sz w:val="24"/>
          <w:szCs w:val="28"/>
        </w:rPr>
        <w:t>Малаховка</w:t>
      </w:r>
      <w:proofErr w:type="spellEnd"/>
      <w:r w:rsidRPr="009618E6">
        <w:rPr>
          <w:rFonts w:ascii="Times New Roman" w:hAnsi="Times New Roman" w:cs="Times New Roman"/>
          <w:sz w:val="24"/>
          <w:szCs w:val="28"/>
        </w:rPr>
        <w:t xml:space="preserve">                 1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РАСПРЕДЕЛЕНИЕ ПО ОКРАСУ: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не указан            25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белый                 5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белый, рыжий          4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белый, черный         4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серый                 3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черный                3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рыжий            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коричневый       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бежевый          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белый, коричневый     2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РАСПРЕДЕЛЕНИЕ ПО ПОЛУ:</w:t>
      </w: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мужской      25</w:t>
      </w: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женский      24</w:t>
      </w: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не указан    11</w:t>
      </w:r>
    </w:p>
    <w:p w:rsidR="004163CA" w:rsidRDefault="004163CA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9618E6">
        <w:rPr>
          <w:rFonts w:ascii="Times New Roman" w:hAnsi="Times New Roman" w:cs="Times New Roman"/>
          <w:sz w:val="24"/>
          <w:szCs w:val="28"/>
        </w:rPr>
        <w:lastRenderedPageBreak/>
        <w:t>СТАТИСТИКА ФОТО:</w:t>
      </w: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Объявления с фото: 57</w:t>
      </w:r>
    </w:p>
    <w:p w:rsidR="00B81BD4" w:rsidRPr="009618E6" w:rsidRDefault="00B81BD4" w:rsidP="00B81BD4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Среднее количество фото: 2.2</w:t>
      </w:r>
    </w:p>
    <w:p w:rsidR="00B81BD4" w:rsidRDefault="00B81BD4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СТАТИСТИКА ОПИСАНИЙ: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Средняя длина описания (слов): 23.7</w:t>
      </w:r>
    </w:p>
    <w:p w:rsidR="00585229" w:rsidRPr="009618E6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Максимальная длина описания: 116 слов</w:t>
      </w:r>
    </w:p>
    <w:p w:rsidR="00D0252E" w:rsidRDefault="00585229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Минимальная длина описания: 0 слов</w:t>
      </w:r>
    </w:p>
    <w:p w:rsidR="004163CA" w:rsidRDefault="004163CA" w:rsidP="004163CA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4163CA" w:rsidRPr="009618E6" w:rsidRDefault="004163CA" w:rsidP="004163CA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СТАТИСТИКА КОММЕНТАРИЕВ:</w:t>
      </w:r>
    </w:p>
    <w:p w:rsidR="004163CA" w:rsidRPr="009618E6" w:rsidRDefault="004163CA" w:rsidP="004163CA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Объявления с комментариями: 60</w:t>
      </w:r>
    </w:p>
    <w:p w:rsidR="004163CA" w:rsidRPr="009618E6" w:rsidRDefault="004163CA" w:rsidP="005F2C1D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9618E6">
        <w:rPr>
          <w:rFonts w:ascii="Times New Roman" w:hAnsi="Times New Roman" w:cs="Times New Roman"/>
          <w:sz w:val="24"/>
          <w:szCs w:val="28"/>
        </w:rPr>
        <w:t>Средн</w:t>
      </w:r>
      <w:r>
        <w:rPr>
          <w:rFonts w:ascii="Times New Roman" w:hAnsi="Times New Roman" w:cs="Times New Roman"/>
          <w:sz w:val="24"/>
          <w:szCs w:val="28"/>
        </w:rPr>
        <w:t>ее количество комментариев: 3.3</w:t>
      </w:r>
    </w:p>
    <w:sectPr w:rsidR="004163CA" w:rsidRPr="009618E6" w:rsidSect="009618E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C"/>
    <w:rsid w:val="004163CA"/>
    <w:rsid w:val="00585229"/>
    <w:rsid w:val="005F2C1D"/>
    <w:rsid w:val="00716B8F"/>
    <w:rsid w:val="009618E6"/>
    <w:rsid w:val="00B81BD4"/>
    <w:rsid w:val="00D0252E"/>
    <w:rsid w:val="00F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6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6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2025-10-03T13:15:00Z</dcterms:created>
  <dcterms:modified xsi:type="dcterms:W3CDTF">2025-10-03T13:25:00Z</dcterms:modified>
</cp:coreProperties>
</file>