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1859" w14:textId="1351DE00" w:rsidR="00685D28" w:rsidRDefault="00DD0EDD">
      <w:pPr>
        <w:rPr>
          <w:sz w:val="28"/>
          <w:szCs w:val="28"/>
        </w:rPr>
      </w:pPr>
      <w:r w:rsidRPr="00DD0EDD">
        <w:rPr>
          <w:sz w:val="28"/>
          <w:szCs w:val="28"/>
        </w:rPr>
        <w:t>Привет, мир!</w:t>
      </w:r>
    </w:p>
    <w:p w14:paraId="46BE74C0" w14:textId="42ABF327" w:rsidR="00031F10" w:rsidRPr="00031F10" w:rsidRDefault="00031F10">
      <w:pPr>
        <w:rPr>
          <w:sz w:val="28"/>
          <w:szCs w:val="28"/>
        </w:rPr>
      </w:pPr>
      <w:r>
        <w:rPr>
          <w:sz w:val="28"/>
          <w:szCs w:val="28"/>
        </w:rPr>
        <w:t>Меня зовут Настя</w:t>
      </w:r>
    </w:p>
    <w:sectPr w:rsidR="00031F10" w:rsidRPr="00031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03"/>
    <w:rsid w:val="00031F10"/>
    <w:rsid w:val="00582903"/>
    <w:rsid w:val="00685D28"/>
    <w:rsid w:val="00D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F394"/>
  <w15:chartTrackingRefBased/>
  <w15:docId w15:val="{F2141D64-9DB8-4A9D-910E-94965183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2021-11-13T08:29:00Z</dcterms:created>
  <dcterms:modified xsi:type="dcterms:W3CDTF">2021-11-13T08:49:00Z</dcterms:modified>
</cp:coreProperties>
</file>