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Heading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Heading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Heading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1691E827" w:rsidR="00697F81" w:rsidRPr="00697F81" w:rsidRDefault="00697F81" w:rsidP="00F84B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commentRangeStart w:id="0"/>
      <w:r w:rsidRPr="00697F81">
        <w:rPr>
          <w:sz w:val="28"/>
          <w:szCs w:val="28"/>
        </w:rPr>
        <w:t>Среда проектирования «</w:t>
      </w:r>
      <w:r w:rsidR="00F84BA9" w:rsidRPr="00F84BA9">
        <w:rPr>
          <w:sz w:val="28"/>
          <w:szCs w:val="28"/>
          <w:lang w:val="en-US"/>
        </w:rPr>
        <w:t>Компас-3D</w:t>
      </w:r>
      <w:r w:rsidRPr="00697F81">
        <w:rPr>
          <w:sz w:val="28"/>
          <w:szCs w:val="28"/>
        </w:rPr>
        <w:t>»;</w:t>
      </w:r>
      <w:commentRangeEnd w:id="0"/>
      <w:r w:rsidR="00BA20BC">
        <w:rPr>
          <w:rStyle w:val="CommentReference"/>
        </w:rPr>
        <w:commentReference w:id="0"/>
      </w:r>
    </w:p>
    <w:p w14:paraId="71F0FDCF" w14:textId="72556C49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</w:t>
      </w:r>
      <w:r w:rsidR="00BA20BC">
        <w:rPr>
          <w:sz w:val="28"/>
          <w:szCs w:val="28"/>
          <w:lang w:val="en-US"/>
        </w:rPr>
        <w:t xml:space="preserve"> </w:t>
      </w:r>
      <w:r w:rsidRPr="00697F81">
        <w:rPr>
          <w:sz w:val="28"/>
          <w:szCs w:val="28"/>
          <w:lang w:val="en-US"/>
        </w:rPr>
        <w:t>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13091F2E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proofErr w:type="gramStart"/>
      <w:r w:rsidR="00873FD3">
        <w:rPr>
          <w:sz w:val="28"/>
          <w:szCs w:val="28"/>
        </w:rPr>
        <w:t>86,</w:t>
      </w:r>
      <w:r w:rsidRPr="00697F81">
        <w:rPr>
          <w:sz w:val="28"/>
          <w:szCs w:val="28"/>
          <w:lang w:val="en-US"/>
        </w:rPr>
        <w:t>x</w:t>
      </w:r>
      <w:proofErr w:type="gramEnd"/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2FE12125" w:rsidR="00144C17" w:rsidRPr="00CE7B28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3D4925">
        <w:rPr>
          <w:sz w:val="28"/>
          <w:szCs w:val="28"/>
        </w:rPr>
        <w:t>«</w:t>
      </w:r>
      <w:r w:rsidR="00144C17">
        <w:rPr>
          <w:sz w:val="28"/>
          <w:szCs w:val="28"/>
          <w:lang w:val="en-US"/>
        </w:rPr>
        <w:t>WPF</w:t>
      </w:r>
      <w:r w:rsidR="003D4925">
        <w:rPr>
          <w:sz w:val="28"/>
          <w:szCs w:val="28"/>
        </w:rPr>
        <w:t>»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15CEC512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F84BA9"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</w:t>
      </w:r>
      <w:commentRangeStart w:id="1"/>
      <w:r w:rsidR="00F84BA9" w:rsidRPr="00F84BA9">
        <w:rPr>
          <w:rFonts w:ascii="Times New Roman" w:hAnsi="Times New Roman" w:cs="Times New Roman"/>
          <w:sz w:val="28"/>
          <w:szCs w:val="28"/>
        </w:rPr>
        <w:t>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1"/>
      <w:r w:rsidR="00BA20BC">
        <w:rPr>
          <w:rStyle w:val="CommentReference"/>
          <w:rFonts w:ascii="Times New Roman" w:hAnsi="Times New Roman" w:cs="Times New Roman"/>
        </w:rPr>
        <w:commentReference w:id="1"/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03F4A80E" w14:textId="77777777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DAA43A5" w:rsidR="00697F81" w:rsidRPr="00F33B6E" w:rsidRDefault="00F33B6E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55B695" wp14:editId="254A1DD5">
            <wp:extent cx="3992495" cy="4213161"/>
            <wp:effectExtent l="0" t="0" r="8255" b="0"/>
            <wp:docPr id="3" name="Рисунок 3" descr="https://sun9-64.userapi.com/impg/Mb692Z0kmdkdeUjhcUYuvpbrSn0miot5VyXVcg/CzmrUPEHRiA.jpg?size=622x657&amp;quality=96&amp;sign=5d523fbe9edcb93a78c796df626651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Mb692Z0kmdkdeUjhcUYuvpbrSn0miot5VyXVcg/CzmrUPEHRiA.jpg?size=622x657&amp;quality=96&amp;sign=5d523fbe9edcb93a78c796df626651d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5" cy="42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4FF6" w14:textId="7B950C43" w:rsidR="00697F81" w:rsidRPr="007A6E95" w:rsidRDefault="00697F81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067B4A97" w14:textId="77777777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E9258C" w14:textId="24452675" w:rsidR="00697F81" w:rsidRPr="007A6E95" w:rsidRDefault="0012349B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BE10FC1" wp14:editId="1C159648">
            <wp:extent cx="4236720" cy="5988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роль черный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9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986" w14:textId="007E5004" w:rsidR="00697F81" w:rsidRDefault="00697F81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08D06CD1" w14:textId="77777777" w:rsidR="0090615E" w:rsidRPr="007A6E95" w:rsidRDefault="0090615E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9T19:17:00Z" w:initials="A">
    <w:p w14:paraId="4A4E6023" w14:textId="3BCAE8E5" w:rsidR="00BA20BC" w:rsidRDefault="00BA20BC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29T19:17:00Z" w:initials="A">
    <w:p w14:paraId="52281737" w14:textId="19AE8672" w:rsidR="00BA20BC" w:rsidRPr="00BA20BC" w:rsidRDefault="00BA20BC">
      <w:pPr>
        <w:pStyle w:val="CommentText"/>
      </w:pPr>
      <w:r>
        <w:rPr>
          <w:rStyle w:val="CommentReference"/>
        </w:rPr>
        <w:annotationRef/>
      </w:r>
      <w:r>
        <w:t>Описать параметры: вводимые, зависимые, диапазоны изменения.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4E6023" w15:done="0"/>
  <w15:commentEx w15:paraId="522817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73F" w16cex:dateUtc="2021-10-29T12:17:00Z"/>
  <w16cex:commentExtensible w16cex:durableId="2526C760" w16cex:dateUtc="2021-10-29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4E6023" w16cid:durableId="2526C73F"/>
  <w16cid:commentId w16cid:paraId="52281737" w16cid:durableId="2526C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3"/>
    <w:rsid w:val="0004211B"/>
    <w:rsid w:val="00087C40"/>
    <w:rsid w:val="0012349B"/>
    <w:rsid w:val="00144C17"/>
    <w:rsid w:val="002722A1"/>
    <w:rsid w:val="00306CA9"/>
    <w:rsid w:val="003D4925"/>
    <w:rsid w:val="00565A1C"/>
    <w:rsid w:val="005A1887"/>
    <w:rsid w:val="005D6394"/>
    <w:rsid w:val="00697F81"/>
    <w:rsid w:val="00873FD3"/>
    <w:rsid w:val="00897FA0"/>
    <w:rsid w:val="008D60F3"/>
    <w:rsid w:val="008F5304"/>
    <w:rsid w:val="0090615E"/>
    <w:rsid w:val="00910564"/>
    <w:rsid w:val="0095334B"/>
    <w:rsid w:val="0099507C"/>
    <w:rsid w:val="00AB3724"/>
    <w:rsid w:val="00BA20BC"/>
    <w:rsid w:val="00CC36A6"/>
    <w:rsid w:val="00CE7B28"/>
    <w:rsid w:val="00D57795"/>
    <w:rsid w:val="00DD7264"/>
    <w:rsid w:val="00E8602A"/>
    <w:rsid w:val="00EB54F3"/>
    <w:rsid w:val="00EC20CD"/>
    <w:rsid w:val="00F33B6E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">
    <w:name w:val="Обычный (веб)1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2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0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0BC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0BC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AAK</cp:lastModifiedBy>
  <cp:revision>7</cp:revision>
  <dcterms:created xsi:type="dcterms:W3CDTF">2021-10-14T19:22:00Z</dcterms:created>
  <dcterms:modified xsi:type="dcterms:W3CDTF">2021-10-29T12:19:00Z</dcterms:modified>
</cp:coreProperties>
</file>