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6E5A74" w:rsidRDefault="006E5A74" w:rsidP="006E5A7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6E5A74" w:rsidRPr="0022125A" w:rsidRDefault="006E5A74" w:rsidP="006E5A7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6E5A74" w:rsidP="006E5A7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6E5A74" w:rsidRDefault="006E5A74" w:rsidP="006E5A7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6E5A74" w:rsidRPr="0022125A" w:rsidRDefault="006E5A74" w:rsidP="006E5A7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6E5A74" w:rsidP="006E5A7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1D7DB2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1D7DB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CA0F56" w:rsidRPr="001D7DB2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Комплекс работ по замене деревянной А-образной опоры на железобетонную А-образную опору ВЛ напряжением 1-20 </w:t>
      </w:r>
      <w:proofErr w:type="spellStart"/>
      <w:r w:rsidR="00CA0F56" w:rsidRPr="001D7DB2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кВ</w:t>
      </w:r>
      <w:proofErr w:type="spellEnd"/>
      <w:r w:rsidRPr="001D7DB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6E5A74" w:rsidRDefault="008E14C8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6E5A74" w:rsidRDefault="00CA0F56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Комплекс работ по замене деревянной А-образной опоры на железобетонную А-образную опору ВЛ напряжением 1-20 </w:t>
      </w:r>
      <w:proofErr w:type="spellStart"/>
      <w:r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="006E5A74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proofErr w:type="spellEnd"/>
    </w:p>
    <w:p w:rsidR="008E14C8" w:rsidRPr="006E5A74" w:rsidRDefault="008E14C8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6E5A74" w:rsidRDefault="0022125A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6E5A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0972D8" w:rsidRPr="00AD2192" w:rsidRDefault="000972D8" w:rsidP="000972D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47C69" w:rsidRPr="006E5A74" w:rsidRDefault="000972D8" w:rsidP="000972D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6E5A74" w:rsidRDefault="00D47C69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921643" w:rsidRPr="006E5A74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C5C2A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21643" w:rsidRPr="006E5A74">
        <w:rPr>
          <w:rFonts w:ascii="Times New Roman" w:hAnsi="Times New Roman" w:cs="Times New Roman"/>
          <w:sz w:val="28"/>
          <w:szCs w:val="28"/>
          <w:lang w:eastAsia="ru-RU"/>
        </w:rPr>
        <w:t>6-</w:t>
      </w:r>
      <w:r w:rsidR="003C5C2A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3C5C2A" w:rsidRPr="006E5A7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0972D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6E5A74" w:rsidRDefault="0022125A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972D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47C69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0972D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E5A74" w:rsidRDefault="008E14C8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6E5A74" w:rsidRDefault="008E14C8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A0F56" w:rsidRPr="006E5A74" w:rsidRDefault="009B2482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Выполнение </w:t>
      </w:r>
      <w:r w:rsidR="006E5A74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к</w:t>
      </w:r>
      <w:r w:rsidR="001D7DB2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омплекс</w:t>
      </w:r>
      <w:r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r w:rsidR="001D7DB2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работ по замене деревянной А-образной опоры на железобетонную А-образную опору ВЛ напряжением 1-20 </w:t>
      </w:r>
      <w:proofErr w:type="spellStart"/>
      <w:r w:rsidR="001D7DB2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="006E5A74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proofErr w:type="spellEnd"/>
    </w:p>
    <w:p w:rsidR="001D7DB2" w:rsidRPr="006E5A74" w:rsidRDefault="001D7DB2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6E5A74" w:rsidRDefault="00722365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6E5A74" w:rsidRDefault="00FF34BA" w:rsidP="006E5A7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</w:t>
      </w:r>
      <w:r w:rsidR="009C59BF" w:rsidRPr="006E5A7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6E5A74" w:rsidRDefault="00DF3FF5" w:rsidP="006E5A7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6E5A74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6E5A74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6E5A74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6E5A74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6E5A74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6E5A74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6E5A74">
        <w:rPr>
          <w:rFonts w:ascii="Times New Roman" w:hAnsi="Times New Roman" w:cs="Times New Roman"/>
          <w:sz w:val="28"/>
          <w:szCs w:val="28"/>
        </w:rPr>
        <w:t>;</w:t>
      </w:r>
    </w:p>
    <w:p w:rsidR="00722365" w:rsidRPr="006E5A74" w:rsidRDefault="00CA0F56" w:rsidP="006E5A7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color w:val="000000"/>
          <w:sz w:val="28"/>
          <w:szCs w:val="28"/>
        </w:rPr>
        <w:t>Замена</w:t>
      </w:r>
      <w:r w:rsidR="00FF34BA" w:rsidRPr="006E5A74">
        <w:rPr>
          <w:rFonts w:ascii="Times New Roman" w:hAnsi="Times New Roman" w:cs="Times New Roman"/>
          <w:color w:val="000000"/>
          <w:sz w:val="28"/>
          <w:szCs w:val="28"/>
        </w:rPr>
        <w:t xml:space="preserve"> опоры ОР; ПР; ЧБМ1; М2; М3</w:t>
      </w:r>
      <w:r w:rsidR="00722365" w:rsidRPr="006E5A74">
        <w:rPr>
          <w:rFonts w:ascii="Times New Roman" w:hAnsi="Times New Roman" w:cs="Times New Roman"/>
          <w:sz w:val="28"/>
          <w:szCs w:val="28"/>
        </w:rPr>
        <w:t>;</w:t>
      </w:r>
    </w:p>
    <w:p w:rsidR="00FF34BA" w:rsidRPr="006E5A74" w:rsidRDefault="00FF34BA" w:rsidP="006E5A7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М1; М2;</w:t>
      </w:r>
      <w:r w:rsidR="00514978" w:rsidRPr="006E5A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5A74">
        <w:rPr>
          <w:rFonts w:ascii="Times New Roman" w:hAnsi="Times New Roman" w:cs="Times New Roman"/>
          <w:color w:val="000000"/>
          <w:sz w:val="28"/>
          <w:szCs w:val="28"/>
        </w:rPr>
        <w:t>М3.</w:t>
      </w:r>
    </w:p>
    <w:p w:rsidR="00722365" w:rsidRPr="006E5A74" w:rsidRDefault="00722365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6E5A74" w:rsidRDefault="00C20F6F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E5A74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0972D8" w:rsidRPr="00D4074D" w:rsidRDefault="000972D8" w:rsidP="000972D8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0972D8" w:rsidRPr="00D4074D" w:rsidRDefault="000972D8" w:rsidP="000972D8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0972D8" w:rsidRPr="00BE6F2B" w:rsidRDefault="000972D8" w:rsidP="000972D8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4079C8" w:rsidRPr="00BC6B8B" w:rsidRDefault="000972D8" w:rsidP="006E5A74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BC6B8B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BC6B8B" w:rsidRPr="000972D8" w:rsidRDefault="00BC6B8B" w:rsidP="006E5A74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Периодичность проведения работ: по результатам осмотров (осмотр – 1 раз в год; кап. ремонт ВЛ  выполняется 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- с деревянными опорами 1 раз в 6 лет).</w:t>
      </w:r>
    </w:p>
    <w:p w:rsidR="00FF34BA" w:rsidRPr="006E5A74" w:rsidRDefault="00FF34BA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E5A74" w:rsidRDefault="00C20F6F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6E5A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6E5A74" w:rsidRDefault="00817E20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6E5A74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6E5A7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6E5A74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6E5A74" w:rsidRDefault="008E14C8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E5A74" w:rsidRDefault="008E14C8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6E5A74" w:rsidRDefault="00C20F6F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6E5A74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6E5A74" w:rsidRDefault="0022125A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E5A74" w:rsidRDefault="001D7DEE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>ОСНОВАНИЕ ВЗИМАНИЯ ПЛАТЫ:</w:t>
      </w:r>
      <w:r w:rsidR="002437AF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6E5A74" w:rsidRDefault="00C8311B" w:rsidP="006E5A7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6E5A7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6E5A74" w:rsidRDefault="00C8311B" w:rsidP="006E5A7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6E5A7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6E5A74" w:rsidRDefault="00C8311B" w:rsidP="006E5A7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E5A74" w:rsidRDefault="008E14C8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6E5A74" w:rsidRDefault="00C8311B" w:rsidP="006E5A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6E5A7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6E5A74" w:rsidRDefault="00C8311B" w:rsidP="006E5A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6E5A7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6E5A74" w:rsidRDefault="00C8311B" w:rsidP="006E5A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6E5A74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6E5A74" w:rsidRDefault="00722365" w:rsidP="006E5A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6E5A74" w:rsidRDefault="00C8311B" w:rsidP="006E5A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6E5A74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E5A74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6E5A7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6E5A74" w:rsidRDefault="00722365" w:rsidP="006E5A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6E5A74" w:rsidP="006E5A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921643" w:rsidRPr="006E5A7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972D8" w:rsidRPr="006E5A74" w:rsidRDefault="000972D8" w:rsidP="006E5A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6E5A74" w:rsidRDefault="00722365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6E5A74" w:rsidRDefault="008E14C8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6E5A74" w:rsidRDefault="00A7641F" w:rsidP="006E5A7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6E5A74" w:rsidRDefault="00A7641F" w:rsidP="006E5A7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6E5A74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6E5A74" w:rsidRDefault="00A7641F" w:rsidP="006E5A7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6E5A74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6E5A74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6E5A74" w:rsidRDefault="00CB534D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E5A74" w:rsidRDefault="008E14C8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6E5A74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D14BFE" w:rsidRPr="006E5A74" w:rsidRDefault="001F24E6" w:rsidP="006E5A74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6E5A74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в</w:t>
      </w:r>
      <w:r w:rsidR="006E5A74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ыполнения к</w:t>
      </w:r>
      <w:r w:rsidR="00D14BFE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омплекс</w:t>
      </w:r>
      <w:r w:rsidR="001D7DB2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r w:rsidR="00D14BFE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работ по замене деревянной А-образной опоры на железобетонную А-образную опору ВЛ напряжением 1-20 </w:t>
      </w:r>
      <w:proofErr w:type="spellStart"/>
      <w:r w:rsidR="00D14BFE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proofErr w:type="spellEnd"/>
      <w:r w:rsidR="00D14BFE" w:rsidRPr="006E5A74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:rsidR="0022125A" w:rsidRPr="006E5A74" w:rsidRDefault="001D7DB2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6E5A74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0972D8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6E5A74" w:rsidRDefault="0022125A" w:rsidP="006E5A7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E5A74" w:rsidRDefault="008E14C8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6E5A74" w:rsidRDefault="009F4F2C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6E5A7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E5A74" w:rsidRDefault="008E14C8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E5A74" w:rsidRDefault="008E14C8" w:rsidP="006E5A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6E5A74" w:rsidRDefault="00A32F70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5A74">
        <w:rPr>
          <w:rFonts w:ascii="Times New Roman" w:hAnsi="Times New Roman" w:cs="Times New Roman"/>
          <w:sz w:val="28"/>
          <w:szCs w:val="28"/>
        </w:rPr>
        <w:t>З</w:t>
      </w:r>
      <w:r w:rsidR="00AF392D" w:rsidRPr="006E5A74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6E5A74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6E5A74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6E5A74">
        <w:rPr>
          <w:rFonts w:ascii="Times New Roman" w:hAnsi="Times New Roman" w:cs="Times New Roman"/>
          <w:sz w:val="28"/>
          <w:szCs w:val="28"/>
        </w:rPr>
        <w:t>1, 2</w:t>
      </w:r>
      <w:r w:rsidR="00817E20" w:rsidRPr="006E5A74">
        <w:rPr>
          <w:rFonts w:ascii="Times New Roman" w:hAnsi="Times New Roman" w:cs="Times New Roman"/>
          <w:sz w:val="28"/>
          <w:szCs w:val="28"/>
        </w:rPr>
        <w:t>)</w:t>
      </w:r>
      <w:r w:rsidR="00AF392D" w:rsidRPr="006E5A74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6E5A74">
        <w:rPr>
          <w:rFonts w:ascii="Times New Roman" w:hAnsi="Times New Roman" w:cs="Times New Roman"/>
          <w:sz w:val="28"/>
          <w:szCs w:val="28"/>
        </w:rPr>
        <w:t>:</w:t>
      </w:r>
    </w:p>
    <w:p w:rsidR="0022125A" w:rsidRPr="006E5A74" w:rsidRDefault="00722365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5A74">
        <w:rPr>
          <w:rFonts w:ascii="Times New Roman" w:hAnsi="Times New Roman" w:cs="Times New Roman"/>
          <w:sz w:val="28"/>
          <w:szCs w:val="28"/>
        </w:rPr>
        <w:t>- </w:t>
      </w:r>
      <w:r w:rsidR="0022125A" w:rsidRPr="006E5A74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6E5A74" w:rsidRDefault="00722365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5A74">
        <w:rPr>
          <w:rFonts w:ascii="Times New Roman" w:hAnsi="Times New Roman" w:cs="Times New Roman"/>
          <w:sz w:val="28"/>
          <w:szCs w:val="28"/>
        </w:rPr>
        <w:t>- </w:t>
      </w:r>
      <w:r w:rsidR="00AF392D" w:rsidRPr="006E5A74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6E5A74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6E5A74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6E5A74" w:rsidRDefault="00722365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5A74">
        <w:rPr>
          <w:rFonts w:ascii="Times New Roman" w:hAnsi="Times New Roman" w:cs="Times New Roman"/>
          <w:sz w:val="28"/>
          <w:szCs w:val="28"/>
        </w:rPr>
        <w:t>- </w:t>
      </w:r>
      <w:r w:rsidR="0037603C" w:rsidRPr="006E5A74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6E5A74">
        <w:rPr>
          <w:rFonts w:ascii="Times New Roman" w:hAnsi="Times New Roman" w:cs="Times New Roman"/>
          <w:sz w:val="28"/>
          <w:szCs w:val="28"/>
        </w:rPr>
        <w:t>;</w:t>
      </w:r>
    </w:p>
    <w:p w:rsidR="00722365" w:rsidRPr="006E5A74" w:rsidRDefault="00722365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5A74">
        <w:rPr>
          <w:rFonts w:ascii="Times New Roman" w:hAnsi="Times New Roman" w:cs="Times New Roman"/>
          <w:sz w:val="28"/>
          <w:szCs w:val="28"/>
        </w:rPr>
        <w:lastRenderedPageBreak/>
        <w:t xml:space="preserve">- портал электросетевых услуг ПАО «Россети» </w:t>
      </w:r>
      <w:r w:rsidRPr="006E5A74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6E5A74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6E5A74">
        <w:rPr>
          <w:rFonts w:ascii="Times New Roman" w:hAnsi="Times New Roman" w:cs="Times New Roman"/>
          <w:sz w:val="28"/>
          <w:szCs w:val="28"/>
        </w:rPr>
        <w:t>;</w:t>
      </w:r>
    </w:p>
    <w:p w:rsidR="00AF392D" w:rsidRPr="006E5A74" w:rsidRDefault="00AF392D" w:rsidP="006E5A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6E5A74" w:rsidRDefault="00EF363F" w:rsidP="006E5A74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CA0F56" w:rsidRDefault="006E5A74" w:rsidP="006E5A74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6E5A74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0972D8" w:rsidRPr="006E5A74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="007006AA" w:rsidRPr="006E5A7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972D8" w:rsidRPr="006E5A74" w:rsidRDefault="000972D8" w:rsidP="006E5A74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9D47CF" w:rsidRPr="006E5A74" w:rsidRDefault="00A87573" w:rsidP="006E5A74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6E5A74">
        <w:rPr>
          <w:b w:val="0"/>
          <w:sz w:val="28"/>
          <w:szCs w:val="28"/>
        </w:rPr>
        <w:t>ТЕХНОЛОГИЧЕСКАЯ КАРТА УСЛУГИ</w:t>
      </w:r>
    </w:p>
    <w:p w:rsidR="00DA6CDE" w:rsidRPr="006E5A74" w:rsidRDefault="00DA6CDE" w:rsidP="006E5A74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sz w:val="28"/>
          <w:szCs w:val="28"/>
        </w:rPr>
      </w:pPr>
    </w:p>
    <w:p w:rsidR="00AF713F" w:rsidRPr="006E5A74" w:rsidRDefault="00AF713F" w:rsidP="006E5A74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6E5A74">
        <w:rPr>
          <w:b w:val="0"/>
          <w:sz w:val="28"/>
          <w:szCs w:val="28"/>
        </w:rPr>
        <w:t xml:space="preserve">Для планирования комплекса работ по </w:t>
      </w:r>
      <w:r w:rsidRPr="006E5A74">
        <w:rPr>
          <w:b w:val="0"/>
          <w:bCs/>
          <w:color w:val="000000"/>
          <w:sz w:val="28"/>
          <w:szCs w:val="28"/>
        </w:rPr>
        <w:t xml:space="preserve">замене деревянной А-образной опоры на железобетонную А-образную опору ВЛ напряжением 1-20 </w:t>
      </w:r>
      <w:proofErr w:type="spellStart"/>
      <w:r w:rsidRPr="006E5A74">
        <w:rPr>
          <w:b w:val="0"/>
          <w:bCs/>
          <w:color w:val="000000"/>
          <w:sz w:val="28"/>
          <w:szCs w:val="28"/>
        </w:rPr>
        <w:t>кВ</w:t>
      </w:r>
      <w:proofErr w:type="spellEnd"/>
      <w:r w:rsidRPr="006E5A74">
        <w:rPr>
          <w:b w:val="0"/>
          <w:bCs/>
          <w:color w:val="000000"/>
          <w:sz w:val="28"/>
          <w:szCs w:val="28"/>
        </w:rPr>
        <w:t xml:space="preserve"> </w:t>
      </w:r>
      <w:r w:rsidR="001D7DB2" w:rsidRPr="006E5A74">
        <w:rPr>
          <w:b w:val="0"/>
          <w:bCs/>
          <w:color w:val="000000"/>
          <w:sz w:val="28"/>
          <w:szCs w:val="28"/>
        </w:rPr>
        <w:t xml:space="preserve">используются </w:t>
      </w:r>
      <w:r w:rsidR="001D7DB2" w:rsidRPr="006E5A74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1D7DB2" w:rsidRPr="006E5A74">
        <w:rPr>
          <w:b w:val="0"/>
          <w:sz w:val="28"/>
          <w:szCs w:val="28"/>
        </w:rPr>
        <w:t>энергообъединений</w:t>
      </w:r>
      <w:proofErr w:type="spellEnd"/>
      <w:r w:rsidR="001D7DB2" w:rsidRPr="006E5A74">
        <w:rPr>
          <w:b w:val="0"/>
          <w:sz w:val="28"/>
          <w:szCs w:val="28"/>
        </w:rPr>
        <w:t>: ВУЕР-РС-2020</w:t>
      </w:r>
      <w:r w:rsidR="001D7DB2" w:rsidRPr="006E5A74">
        <w:rPr>
          <w:b w:val="0"/>
          <w:bCs/>
          <w:color w:val="000000"/>
          <w:sz w:val="28"/>
          <w:szCs w:val="28"/>
        </w:rPr>
        <w:t xml:space="preserve">, </w:t>
      </w:r>
      <w:r w:rsidR="00707922" w:rsidRPr="006E5A74">
        <w:rPr>
          <w:b w:val="0"/>
          <w:bCs/>
          <w:color w:val="000000"/>
          <w:sz w:val="28"/>
          <w:szCs w:val="28"/>
        </w:rPr>
        <w:t>РЛ2ДР4КБО</w:t>
      </w:r>
      <w:r w:rsidRPr="006E5A74">
        <w:rPr>
          <w:b w:val="0"/>
          <w:bCs/>
          <w:color w:val="000000"/>
          <w:sz w:val="28"/>
          <w:szCs w:val="28"/>
        </w:rPr>
        <w:t>.</w:t>
      </w:r>
    </w:p>
    <w:sectPr w:rsidR="00AF713F" w:rsidRPr="006E5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098C" w:rsidRDefault="00F8098C" w:rsidP="00C8311B">
      <w:pPr>
        <w:spacing w:after="0" w:line="240" w:lineRule="auto"/>
      </w:pPr>
      <w:r>
        <w:separator/>
      </w:r>
    </w:p>
  </w:endnote>
  <w:endnote w:type="continuationSeparator" w:id="0">
    <w:p w:rsidR="00F8098C" w:rsidRDefault="00F8098C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098C" w:rsidRDefault="00F8098C" w:rsidP="00C8311B">
      <w:pPr>
        <w:spacing w:after="0" w:line="240" w:lineRule="auto"/>
      </w:pPr>
      <w:r>
        <w:separator/>
      </w:r>
    </w:p>
  </w:footnote>
  <w:footnote w:type="continuationSeparator" w:id="0">
    <w:p w:rsidR="00F8098C" w:rsidRDefault="00F8098C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972D8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B2"/>
    <w:rsid w:val="001D7DEE"/>
    <w:rsid w:val="001F24E6"/>
    <w:rsid w:val="0022125A"/>
    <w:rsid w:val="00221EB1"/>
    <w:rsid w:val="00224AC6"/>
    <w:rsid w:val="002437AF"/>
    <w:rsid w:val="00247BEB"/>
    <w:rsid w:val="00272185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7892"/>
    <w:rsid w:val="003C5C2A"/>
    <w:rsid w:val="004079C8"/>
    <w:rsid w:val="00462FD5"/>
    <w:rsid w:val="00463C60"/>
    <w:rsid w:val="00470465"/>
    <w:rsid w:val="00492CBB"/>
    <w:rsid w:val="004C335E"/>
    <w:rsid w:val="004F2991"/>
    <w:rsid w:val="0050305A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6E5A74"/>
    <w:rsid w:val="007006AA"/>
    <w:rsid w:val="00707922"/>
    <w:rsid w:val="00721164"/>
    <w:rsid w:val="00722365"/>
    <w:rsid w:val="0072646A"/>
    <w:rsid w:val="00750312"/>
    <w:rsid w:val="008017DB"/>
    <w:rsid w:val="00817E20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21643"/>
    <w:rsid w:val="00953455"/>
    <w:rsid w:val="00964559"/>
    <w:rsid w:val="0097790A"/>
    <w:rsid w:val="00980972"/>
    <w:rsid w:val="0098609F"/>
    <w:rsid w:val="009B2482"/>
    <w:rsid w:val="009C2FCB"/>
    <w:rsid w:val="009C59BF"/>
    <w:rsid w:val="009C65D2"/>
    <w:rsid w:val="009D47CF"/>
    <w:rsid w:val="009E5F23"/>
    <w:rsid w:val="009F4F2C"/>
    <w:rsid w:val="00A13BDF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AF713F"/>
    <w:rsid w:val="00B10B3F"/>
    <w:rsid w:val="00B777CA"/>
    <w:rsid w:val="00B77CEA"/>
    <w:rsid w:val="00B8401D"/>
    <w:rsid w:val="00B92890"/>
    <w:rsid w:val="00B948AB"/>
    <w:rsid w:val="00BC150A"/>
    <w:rsid w:val="00BC235D"/>
    <w:rsid w:val="00BC6B8B"/>
    <w:rsid w:val="00BC6C72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4BFE"/>
    <w:rsid w:val="00D17959"/>
    <w:rsid w:val="00D20034"/>
    <w:rsid w:val="00D47C69"/>
    <w:rsid w:val="00D830F6"/>
    <w:rsid w:val="00DA6CDE"/>
    <w:rsid w:val="00DD29DC"/>
    <w:rsid w:val="00DF3E96"/>
    <w:rsid w:val="00DF3FF5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8098C"/>
    <w:rsid w:val="00F96231"/>
    <w:rsid w:val="00FC76C5"/>
    <w:rsid w:val="00FD5063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8C307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18</cp:revision>
  <cp:lastPrinted>2019-09-23T10:01:00Z</cp:lastPrinted>
  <dcterms:created xsi:type="dcterms:W3CDTF">2023-08-29T14:00:00Z</dcterms:created>
  <dcterms:modified xsi:type="dcterms:W3CDTF">2023-10-11T03:58:00Z</dcterms:modified>
</cp:coreProperties>
</file>