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3D39" w:rsidRPr="005D3D39" w14:paraId="57A2A5E8" w14:textId="77777777" w:rsidTr="00D66B63">
        <w:tc>
          <w:tcPr>
            <w:tcW w:w="8296" w:type="dxa"/>
            <w:gridSpan w:val="4"/>
          </w:tcPr>
          <w:p w14:paraId="69615F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25CE8F26" w14:textId="77777777" w:rsidTr="00F148D3">
        <w:tc>
          <w:tcPr>
            <w:tcW w:w="2074" w:type="dxa"/>
          </w:tcPr>
          <w:p w14:paraId="15C3A3BA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0D6CE65F" w14:textId="2662391D" w:rsidR="005D3D39" w:rsidRPr="005D3D39" w:rsidRDefault="00765AB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首页配置</w:t>
            </w:r>
          </w:p>
        </w:tc>
      </w:tr>
      <w:tr w:rsidR="005D3D39" w:rsidRPr="005D3D39" w14:paraId="26A36D02" w14:textId="77777777" w:rsidTr="005D3D39">
        <w:tc>
          <w:tcPr>
            <w:tcW w:w="2074" w:type="dxa"/>
          </w:tcPr>
          <w:p w14:paraId="005666F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0DB8FA7C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C6E17F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769AAB1D" w14:textId="771B2CA8" w:rsidR="005D3D39" w:rsidRPr="005D3D39" w:rsidRDefault="00770F6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</w:t>
            </w:r>
            <w:r w:rsidR="00765AB4">
              <w:rPr>
                <w:rFonts w:ascii="楷体" w:eastAsia="楷体" w:hAnsi="楷体" w:hint="eastAsia"/>
                <w:b/>
                <w:sz w:val="24"/>
              </w:rPr>
              <w:t>徐任</w:t>
            </w:r>
          </w:p>
        </w:tc>
      </w:tr>
      <w:tr w:rsidR="005D3D39" w:rsidRPr="005D3D39" w14:paraId="1326B7FE" w14:textId="77777777" w:rsidTr="005D3D39">
        <w:tc>
          <w:tcPr>
            <w:tcW w:w="2074" w:type="dxa"/>
          </w:tcPr>
          <w:p w14:paraId="669999F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2DB3F045" w14:textId="66B2F3CD" w:rsidR="005D3D39" w:rsidRPr="005D3D39" w:rsidRDefault="00765AB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接口问题</w:t>
            </w:r>
          </w:p>
        </w:tc>
        <w:tc>
          <w:tcPr>
            <w:tcW w:w="2074" w:type="dxa"/>
          </w:tcPr>
          <w:p w14:paraId="6B155D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2DB4FBA5" w14:textId="6589BBB8" w:rsidR="005D3D39" w:rsidRPr="005D3D39" w:rsidRDefault="00765AB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Major</w:t>
            </w:r>
          </w:p>
        </w:tc>
      </w:tr>
      <w:tr w:rsidR="005D3D39" w:rsidRPr="005D3D39" w14:paraId="01B385A3" w14:textId="77777777" w:rsidTr="005D3D39">
        <w:tc>
          <w:tcPr>
            <w:tcW w:w="2074" w:type="dxa"/>
          </w:tcPr>
          <w:p w14:paraId="4F6D56F3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0AD93A7" w14:textId="4BC0FE37" w:rsidR="005D3D39" w:rsidRPr="005D3D39" w:rsidRDefault="00765AB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0E062C5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DDEA6D9" w14:textId="31A13C6B" w:rsidR="005D3D39" w:rsidRPr="005D3D39" w:rsidRDefault="00765AB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徐任</w:t>
            </w:r>
          </w:p>
        </w:tc>
      </w:tr>
      <w:tr w:rsidR="005D3D39" w:rsidRPr="005D3D39" w14:paraId="52BBF26B" w14:textId="77777777" w:rsidTr="005D3D39">
        <w:tc>
          <w:tcPr>
            <w:tcW w:w="2074" w:type="dxa"/>
          </w:tcPr>
          <w:p w14:paraId="5F1A778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15689AE4" w14:textId="63B88DF8" w:rsidR="005D3D39" w:rsidRPr="005D3D39" w:rsidRDefault="00765AB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021-05-18</w:t>
            </w:r>
          </w:p>
        </w:tc>
        <w:tc>
          <w:tcPr>
            <w:tcW w:w="2074" w:type="dxa"/>
          </w:tcPr>
          <w:p w14:paraId="690AD852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20F4C23B" w14:textId="77777777" w:rsidR="00765AB4" w:rsidRPr="00B9105B" w:rsidRDefault="00765AB4" w:rsidP="00765AB4">
            <w:pPr>
              <w:rPr>
                <w:rFonts w:ascii="楷体" w:eastAsia="楷体" w:hAnsi="楷体"/>
                <w:b/>
                <w:sz w:val="24"/>
              </w:rPr>
            </w:pPr>
            <w:r w:rsidRPr="00B9105B">
              <w:rPr>
                <w:rFonts w:ascii="楷体" w:eastAsia="楷体" w:hAnsi="楷体"/>
                <w:b/>
                <w:sz w:val="24"/>
              </w:rPr>
              <w:t xml:space="preserve">Google Chrome </w:t>
            </w:r>
          </w:p>
          <w:p w14:paraId="6019A42B" w14:textId="68CC06B5" w:rsidR="005D3D39" w:rsidRPr="005D3D39" w:rsidRDefault="00765AB4" w:rsidP="00765AB4">
            <w:pPr>
              <w:rPr>
                <w:rFonts w:ascii="楷体" w:eastAsia="楷体" w:hAnsi="楷体"/>
                <w:b/>
                <w:sz w:val="24"/>
              </w:rPr>
            </w:pPr>
            <w:r w:rsidRPr="00B9105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331A0C35" w14:textId="77777777" w:rsidTr="005D3D39">
        <w:trPr>
          <w:trHeight w:val="896"/>
        </w:trPr>
        <w:tc>
          <w:tcPr>
            <w:tcW w:w="2074" w:type="dxa"/>
          </w:tcPr>
          <w:p w14:paraId="0F4FC2D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01F1C4DD" w14:textId="109E8F7D" w:rsidR="005D3D39" w:rsidRPr="005D3D39" w:rsidRDefault="00765AB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自定义模板时，建立两个名字一样的模板，两个模板可以同时存在</w:t>
            </w:r>
          </w:p>
        </w:tc>
      </w:tr>
      <w:tr w:rsidR="005D3D39" w:rsidRPr="005D3D39" w14:paraId="2CFE1A25" w14:textId="77777777" w:rsidTr="005D3D39">
        <w:trPr>
          <w:trHeight w:val="1830"/>
        </w:trPr>
        <w:tc>
          <w:tcPr>
            <w:tcW w:w="2074" w:type="dxa"/>
          </w:tcPr>
          <w:p w14:paraId="0953106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3EE8F7A" w14:textId="77777777" w:rsidR="00765AB4" w:rsidRPr="00B9105B" w:rsidRDefault="00765AB4" w:rsidP="00765AB4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B9105B">
              <w:rPr>
                <w:rFonts w:ascii="楷体" w:eastAsia="楷体" w:hAnsi="楷体" w:hint="eastAsia"/>
                <w:b/>
                <w:sz w:val="24"/>
              </w:rPr>
              <w:t>打开网页</w:t>
            </w:r>
          </w:p>
          <w:p w14:paraId="7C6D131A" w14:textId="1CF67EDB" w:rsidR="005D3D39" w:rsidRDefault="00765AB4" w:rsidP="00765AB4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输入账号和密码</w:t>
            </w:r>
          </w:p>
          <w:p w14:paraId="7909713D" w14:textId="77777777" w:rsidR="00765AB4" w:rsidRDefault="00765AB4" w:rsidP="00765AB4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点击登录</w:t>
            </w:r>
          </w:p>
          <w:p w14:paraId="04FF5621" w14:textId="77777777" w:rsidR="00765AB4" w:rsidRDefault="00765AB4" w:rsidP="00765AB4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点击右上角三角图标</w:t>
            </w:r>
          </w:p>
          <w:p w14:paraId="788AF6B9" w14:textId="77777777" w:rsidR="00765AB4" w:rsidRDefault="00765AB4" w:rsidP="00765AB4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选择首页配置</w:t>
            </w:r>
          </w:p>
          <w:p w14:paraId="23F88676" w14:textId="77777777" w:rsidR="00765AB4" w:rsidRDefault="00765AB4" w:rsidP="00765AB4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点击自定义模板</w:t>
            </w:r>
          </w:p>
          <w:p w14:paraId="434DA950" w14:textId="77777777" w:rsidR="00765AB4" w:rsidRDefault="00765AB4" w:rsidP="00765AB4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设置完成后选择新增输入模板名称</w:t>
            </w:r>
          </w:p>
          <w:p w14:paraId="52A8B394" w14:textId="5BC8CC39" w:rsidR="00765AB4" w:rsidRPr="005D3D39" w:rsidRDefault="00765AB4" w:rsidP="00765AB4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重复前一动作</w:t>
            </w:r>
          </w:p>
        </w:tc>
      </w:tr>
      <w:tr w:rsidR="005D3D39" w:rsidRPr="005D3D39" w14:paraId="7C35DBDA" w14:textId="77777777" w:rsidTr="005D3D39">
        <w:trPr>
          <w:trHeight w:val="411"/>
        </w:trPr>
        <w:tc>
          <w:tcPr>
            <w:tcW w:w="2074" w:type="dxa"/>
          </w:tcPr>
          <w:p w14:paraId="2B3DCE1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D1726BB" w14:textId="55F2FF5C" w:rsidR="005D3D39" w:rsidRPr="005D3D39" w:rsidRDefault="00765AB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两个同名模板被创建并同时存在</w:t>
            </w:r>
          </w:p>
        </w:tc>
      </w:tr>
      <w:tr w:rsidR="005D3D39" w:rsidRPr="005D3D39" w14:paraId="7E12B0D1" w14:textId="77777777" w:rsidTr="005D3D39">
        <w:trPr>
          <w:trHeight w:val="417"/>
        </w:trPr>
        <w:tc>
          <w:tcPr>
            <w:tcW w:w="2074" w:type="dxa"/>
          </w:tcPr>
          <w:p w14:paraId="39402737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D2D4DE8" w14:textId="1618AE82" w:rsidR="005D3D39" w:rsidRPr="005D3D39" w:rsidRDefault="00765AB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建立第二个模板时提示名称重复</w:t>
            </w:r>
          </w:p>
        </w:tc>
      </w:tr>
      <w:tr w:rsidR="005D3D39" w:rsidRPr="005D3D39" w14:paraId="1CF69069" w14:textId="77777777" w:rsidTr="005D3D39">
        <w:trPr>
          <w:trHeight w:val="423"/>
        </w:trPr>
        <w:tc>
          <w:tcPr>
            <w:tcW w:w="2074" w:type="dxa"/>
          </w:tcPr>
          <w:p w14:paraId="2E1645BA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277DB787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3A0EC1DE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30448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4DC2CC6F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452997CA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67B0F593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1D295D5C" w14:textId="77777777" w:rsidTr="00675E7C">
        <w:tc>
          <w:tcPr>
            <w:tcW w:w="2766" w:type="dxa"/>
          </w:tcPr>
          <w:p w14:paraId="0AC9F66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00FE736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3C9E3A2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0803FD00" w14:textId="77777777" w:rsidTr="000905B8">
        <w:tc>
          <w:tcPr>
            <w:tcW w:w="2766" w:type="dxa"/>
            <w:vAlign w:val="center"/>
          </w:tcPr>
          <w:p w14:paraId="56EF4F0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5B80A7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075B3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6E6581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47328C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94A35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EED023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57A565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514F0C1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608FA8F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0251168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7BDAA9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0E93B69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53D13E4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</w:t>
            </w: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不符</w:t>
            </w:r>
          </w:p>
          <w:p w14:paraId="1D4F5887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49FEA390" w14:textId="77777777" w:rsidTr="000905B8">
        <w:tc>
          <w:tcPr>
            <w:tcW w:w="2766" w:type="dxa"/>
            <w:vAlign w:val="center"/>
          </w:tcPr>
          <w:p w14:paraId="1C0DA731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52D3D37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365A10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0CDF66F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717E72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1AEAC993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C43C653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0F1C214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4535E4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F7DB46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547FD61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47464E4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6F35228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6479713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21FA7BB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21680E2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2FF44B6F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0B0FCDF" w14:textId="77777777" w:rsidTr="000905B8">
        <w:tc>
          <w:tcPr>
            <w:tcW w:w="2766" w:type="dxa"/>
            <w:vAlign w:val="center"/>
          </w:tcPr>
          <w:p w14:paraId="48D594AB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44B537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717038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48F000C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A59BF5C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00EFEB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7A4DB7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127527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37A0E6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6C88682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480F8F7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1800454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5D6E048A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EA65883" w14:textId="77777777" w:rsidTr="000905B8">
        <w:tc>
          <w:tcPr>
            <w:tcW w:w="2766" w:type="dxa"/>
            <w:vAlign w:val="center"/>
          </w:tcPr>
          <w:p w14:paraId="00E1CF9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E52F1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4B71E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695D57F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D03E57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987B6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4682F14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2870136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6EA6317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78C549A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43A82D6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6、操作时未给用户提示</w:t>
            </w:r>
          </w:p>
          <w:p w14:paraId="25E324E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60CAE1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7F800E0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3EA339C1" w14:textId="77777777" w:rsidTr="000905B8">
        <w:tc>
          <w:tcPr>
            <w:tcW w:w="2766" w:type="dxa"/>
            <w:vAlign w:val="center"/>
          </w:tcPr>
          <w:p w14:paraId="7E9E881B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22D8710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4746E0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61AD2E7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BDCB97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DC2E3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68A1F2E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7F00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16EB713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61630520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2EC874AB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F2B5FF" w14:textId="77777777" w:rsidTr="006F6E7C">
        <w:tc>
          <w:tcPr>
            <w:tcW w:w="2766" w:type="dxa"/>
          </w:tcPr>
          <w:p w14:paraId="5B308801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6FDE7DEE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591FF0F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4DBB221E" w14:textId="77777777" w:rsidTr="00CF104F">
        <w:tc>
          <w:tcPr>
            <w:tcW w:w="2766" w:type="dxa"/>
            <w:vAlign w:val="center"/>
          </w:tcPr>
          <w:p w14:paraId="563CBF6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73884628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DF86803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4ED037F2" w14:textId="77777777" w:rsidTr="00CF104F">
        <w:tc>
          <w:tcPr>
            <w:tcW w:w="2766" w:type="dxa"/>
            <w:vAlign w:val="center"/>
          </w:tcPr>
          <w:p w14:paraId="1F18A96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10267E8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2FCFB7F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BB708E" w14:textId="77777777" w:rsidTr="00CF2423">
        <w:tc>
          <w:tcPr>
            <w:tcW w:w="2766" w:type="dxa"/>
          </w:tcPr>
          <w:p w14:paraId="24FF1CE0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6A038EAC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2585396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2F7BA8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8281F4F" w14:textId="77777777" w:rsidTr="00CF104F">
        <w:tc>
          <w:tcPr>
            <w:tcW w:w="2766" w:type="dxa"/>
            <w:vAlign w:val="center"/>
          </w:tcPr>
          <w:p w14:paraId="55D9FB8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2693A298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08D1634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63DB891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4A3B5A4" w14:textId="77777777" w:rsidTr="00CF104F">
        <w:tc>
          <w:tcPr>
            <w:tcW w:w="2766" w:type="dxa"/>
            <w:vAlign w:val="center"/>
          </w:tcPr>
          <w:p w14:paraId="36460A9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38121F0C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A3DEC6C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377C163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2E6D1A51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2A976334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11AD1" w14:textId="77777777" w:rsidR="00923AF7" w:rsidRDefault="00923AF7" w:rsidP="005D3D39">
      <w:r>
        <w:separator/>
      </w:r>
    </w:p>
  </w:endnote>
  <w:endnote w:type="continuationSeparator" w:id="0">
    <w:p w14:paraId="210B01F4" w14:textId="77777777" w:rsidR="00923AF7" w:rsidRDefault="00923AF7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DF56A" w14:textId="77777777" w:rsidR="00923AF7" w:rsidRDefault="00923AF7" w:rsidP="005D3D39">
      <w:r>
        <w:separator/>
      </w:r>
    </w:p>
  </w:footnote>
  <w:footnote w:type="continuationSeparator" w:id="0">
    <w:p w14:paraId="35EB23F1" w14:textId="77777777" w:rsidR="00923AF7" w:rsidRDefault="00923AF7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9158C"/>
    <w:multiLevelType w:val="hybridMultilevel"/>
    <w:tmpl w:val="F432D134"/>
    <w:lvl w:ilvl="0" w:tplc="5F12A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905B8"/>
    <w:rsid w:val="001609FD"/>
    <w:rsid w:val="001F1ABA"/>
    <w:rsid w:val="002E7626"/>
    <w:rsid w:val="0036305A"/>
    <w:rsid w:val="00580D19"/>
    <w:rsid w:val="005D3D39"/>
    <w:rsid w:val="00675E7C"/>
    <w:rsid w:val="0067716F"/>
    <w:rsid w:val="006F0639"/>
    <w:rsid w:val="007579B7"/>
    <w:rsid w:val="00765AB4"/>
    <w:rsid w:val="00770F6B"/>
    <w:rsid w:val="008D489C"/>
    <w:rsid w:val="008E39BB"/>
    <w:rsid w:val="00923AF7"/>
    <w:rsid w:val="00C36FF6"/>
    <w:rsid w:val="00D002DA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7A04C"/>
  <w15:docId w15:val="{5A347068-2B3B-4E5A-8BF8-760A8D92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15</cp:revision>
  <dcterms:created xsi:type="dcterms:W3CDTF">2021-04-30T09:43:00Z</dcterms:created>
  <dcterms:modified xsi:type="dcterms:W3CDTF">2021-05-18T02:32:00Z</dcterms:modified>
</cp:coreProperties>
</file>