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2074"/>
        <w:gridCol w:w="1931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900344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63DECB29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9B6F5C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9B6F5C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374D90A0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75C8B4C" w:rsidR="005D3D39" w:rsidRPr="005D3D39" w:rsidRDefault="0051433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</w:tr>
      <w:tr w:rsidR="009B6F5C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3DBBA9FA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C26B0A"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6B10D1DD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9B6F5C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3F0BADD5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63357C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519D1A77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63357C">
              <w:rPr>
                <w:rFonts w:ascii="楷体" w:eastAsia="楷体" w:hAnsi="楷体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7B2776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900344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4E81CE66" w:rsidR="007B2776" w:rsidRPr="007B2776" w:rsidRDefault="00B66B35" w:rsidP="007B2776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新增图标过程中，提示只能添加5</w:t>
            </w:r>
            <w:r>
              <w:rPr>
                <w:rFonts w:ascii="楷体" w:eastAsia="楷体" w:hAnsi="楷体"/>
                <w:b/>
                <w:sz w:val="24"/>
              </w:rPr>
              <w:t>00</w:t>
            </w:r>
            <w:r>
              <w:rPr>
                <w:rFonts w:ascii="楷体" w:eastAsia="楷体" w:hAnsi="楷体" w:hint="eastAsia"/>
                <w:b/>
                <w:sz w:val="24"/>
              </w:rPr>
              <w:t>kb大小的文件，实际发现最多可支持2</w:t>
            </w:r>
            <w:r>
              <w:rPr>
                <w:rFonts w:ascii="楷体" w:eastAsia="楷体" w:hAnsi="楷体"/>
                <w:b/>
                <w:sz w:val="24"/>
              </w:rPr>
              <w:t>MB</w:t>
            </w:r>
            <w:r>
              <w:rPr>
                <w:rFonts w:ascii="楷体" w:eastAsia="楷体" w:hAnsi="楷体" w:hint="eastAsia"/>
                <w:b/>
                <w:sz w:val="24"/>
              </w:rPr>
              <w:t>大小的图片文件，这与标注的不符，会给操作人员带来不便（比如有一个图片文件5</w:t>
            </w:r>
            <w:r>
              <w:rPr>
                <w:rFonts w:ascii="楷体" w:eastAsia="楷体" w:hAnsi="楷体"/>
                <w:b/>
                <w:sz w:val="24"/>
              </w:rPr>
              <w:t>68</w:t>
            </w:r>
            <w:r>
              <w:rPr>
                <w:rFonts w:ascii="楷体" w:eastAsia="楷体" w:hAnsi="楷体" w:hint="eastAsia"/>
                <w:b/>
                <w:sz w:val="24"/>
              </w:rPr>
              <w:t>kb，实际可以添加，但是操作人员看到错误提示就会想办法先降低图片质量后添加）</w:t>
            </w:r>
          </w:p>
        </w:tc>
      </w:tr>
      <w:tr w:rsidR="00900344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14A2C1B8" w14:textId="77777777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用户登录</w:t>
            </w:r>
          </w:p>
          <w:p w14:paraId="2D838330" w14:textId="0B481219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进入首页</w:t>
            </w:r>
            <w:r w:rsidRPr="00017B28">
              <w:rPr>
                <w:rFonts w:ascii="楷体" w:eastAsia="楷体" w:hAnsi="楷体"/>
                <w:b/>
                <w:sz w:val="24"/>
              </w:rPr>
              <w:t>-应用中心-应用市场-开发者中心-</w:t>
            </w:r>
            <w:r w:rsidR="00797486">
              <w:rPr>
                <w:rFonts w:ascii="楷体" w:eastAsia="楷体" w:hAnsi="楷体" w:hint="eastAsia"/>
                <w:b/>
                <w:sz w:val="24"/>
              </w:rPr>
              <w:t>图标库</w:t>
            </w:r>
          </w:p>
          <w:p w14:paraId="0A76E245" w14:textId="7419E401" w:rsidR="007B2776" w:rsidRPr="00017B28" w:rsidRDefault="00797486" w:rsidP="00017B2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添加图标</w:t>
            </w:r>
          </w:p>
        </w:tc>
      </w:tr>
      <w:tr w:rsidR="00900344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19134C43" w:rsidR="007B2776" w:rsidRPr="0099491B" w:rsidRDefault="0097689D" w:rsidP="0099491B">
            <w:pPr>
              <w:rPr>
                <w:rFonts w:ascii="楷体" w:eastAsia="楷体" w:hAnsi="楷体"/>
                <w:b/>
                <w:sz w:val="24"/>
              </w:rPr>
            </w:pPr>
            <w:r w:rsidRPr="0099491B">
              <w:rPr>
                <w:rFonts w:ascii="楷体" w:eastAsia="楷体" w:hAnsi="楷体" w:hint="eastAsia"/>
                <w:b/>
                <w:sz w:val="24"/>
              </w:rPr>
              <w:t>支持不超过2</w:t>
            </w:r>
            <w:r w:rsidRPr="0099491B">
              <w:rPr>
                <w:rFonts w:ascii="楷体" w:eastAsia="楷体" w:hAnsi="楷体"/>
                <w:b/>
                <w:sz w:val="24"/>
              </w:rPr>
              <w:t>MB</w:t>
            </w:r>
            <w:r w:rsidRPr="0099491B">
              <w:rPr>
                <w:rFonts w:ascii="楷体" w:eastAsia="楷体" w:hAnsi="楷体" w:hint="eastAsia"/>
                <w:b/>
                <w:sz w:val="24"/>
              </w:rPr>
              <w:t>大小的图片文件</w:t>
            </w:r>
          </w:p>
        </w:tc>
      </w:tr>
      <w:tr w:rsidR="00900344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6197C4BB" w:rsidR="007B2776" w:rsidRPr="0099491B" w:rsidRDefault="0099491B" w:rsidP="0099491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在5</w:t>
            </w:r>
            <w:r>
              <w:rPr>
                <w:rFonts w:ascii="楷体" w:eastAsia="楷体" w:hAnsi="楷体"/>
                <w:b/>
                <w:sz w:val="24"/>
              </w:rPr>
              <w:t>00</w:t>
            </w:r>
            <w:r>
              <w:rPr>
                <w:rFonts w:ascii="楷体" w:eastAsia="楷体" w:hAnsi="楷体" w:hint="eastAsia"/>
                <w:b/>
                <w:sz w:val="24"/>
              </w:rPr>
              <w:t>kb</w:t>
            </w:r>
            <w:r>
              <w:rPr>
                <w:rFonts w:ascii="楷体" w:eastAsia="楷体" w:hAnsi="楷体"/>
                <w:b/>
                <w:sz w:val="24"/>
              </w:rPr>
              <w:t>~2MB</w:t>
            </w:r>
            <w:r>
              <w:rPr>
                <w:rFonts w:ascii="楷体" w:eastAsia="楷体" w:hAnsi="楷体" w:hint="eastAsia"/>
                <w:b/>
                <w:sz w:val="24"/>
              </w:rPr>
              <w:t>区间无法添加</w:t>
            </w:r>
          </w:p>
        </w:tc>
      </w:tr>
      <w:tr w:rsidR="00900344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79F32B49" w:rsidR="0087428B" w:rsidRDefault="0087428B">
            <w:pPr>
              <w:rPr>
                <w:rFonts w:ascii="楷体" w:eastAsia="楷体" w:hAnsi="楷体"/>
                <w:b/>
                <w:sz w:val="24"/>
              </w:rPr>
            </w:pPr>
          </w:p>
          <w:p w14:paraId="07CAAF36" w14:textId="3E557D8D" w:rsidR="009B6F5C" w:rsidRPr="005D3D39" w:rsidRDefault="00B66B35" w:rsidP="009B6F5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067D90" wp14:editId="740D53D1">
                  <wp:extent cx="2032118" cy="151246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32" cy="151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F5C">
              <w:rPr>
                <w:noProof/>
              </w:rPr>
              <w:drawing>
                <wp:inline distT="0" distB="0" distL="0" distR="0" wp14:anchorId="2B867812" wp14:editId="2811C9B2">
                  <wp:extent cx="1753710" cy="141059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483" cy="14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F5C">
              <w:rPr>
                <w:noProof/>
              </w:rPr>
              <w:t xml:space="preserve"> </w:t>
            </w:r>
            <w:r w:rsidR="009B6F5C">
              <w:rPr>
                <w:noProof/>
              </w:rPr>
              <w:drawing>
                <wp:inline distT="0" distB="0" distL="0" distR="0" wp14:anchorId="0A502A93" wp14:editId="4B5E024F">
                  <wp:extent cx="3593791" cy="1669689"/>
                  <wp:effectExtent l="0" t="0" r="698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428" cy="16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3A6ED08E" w:rsidR="006F0639" w:rsidRDefault="006F0639">
      <w:pPr>
        <w:rPr>
          <w:rFonts w:ascii="楷体" w:eastAsia="楷体" w:hAnsi="楷体"/>
          <w:b/>
          <w:sz w:val="24"/>
        </w:rPr>
      </w:pPr>
    </w:p>
    <w:p w14:paraId="4843AB21" w14:textId="6708FF21" w:rsidR="009635AC" w:rsidRDefault="009635AC">
      <w:pPr>
        <w:rPr>
          <w:rFonts w:ascii="楷体" w:eastAsia="楷体" w:hAnsi="楷体"/>
          <w:b/>
          <w:sz w:val="24"/>
        </w:rPr>
      </w:pPr>
    </w:p>
    <w:p w14:paraId="5F3095A3" w14:textId="65E989B2" w:rsidR="009635AC" w:rsidRDefault="009635AC">
      <w:pPr>
        <w:rPr>
          <w:rFonts w:ascii="楷体" w:eastAsia="楷体" w:hAnsi="楷体"/>
          <w:b/>
          <w:sz w:val="24"/>
        </w:rPr>
      </w:pPr>
    </w:p>
    <w:p w14:paraId="4B5458B1" w14:textId="7DDB4EC5" w:rsidR="009635AC" w:rsidRDefault="009635AC">
      <w:pPr>
        <w:rPr>
          <w:rFonts w:ascii="楷体" w:eastAsia="楷体" w:hAnsi="楷体"/>
          <w:b/>
          <w:sz w:val="24"/>
        </w:rPr>
      </w:pPr>
    </w:p>
    <w:p w14:paraId="6169DEEA" w14:textId="3599A0E2" w:rsidR="009635AC" w:rsidRDefault="009635AC">
      <w:pPr>
        <w:rPr>
          <w:rFonts w:ascii="楷体" w:eastAsia="楷体" w:hAnsi="楷体"/>
          <w:b/>
          <w:sz w:val="24"/>
        </w:rPr>
      </w:pPr>
    </w:p>
    <w:p w14:paraId="61BDCAD4" w14:textId="491B00DB" w:rsidR="009635AC" w:rsidRDefault="009635AC">
      <w:pPr>
        <w:rPr>
          <w:rFonts w:ascii="楷体" w:eastAsia="楷体" w:hAnsi="楷体"/>
          <w:b/>
          <w:sz w:val="24"/>
        </w:rPr>
      </w:pPr>
    </w:p>
    <w:p w14:paraId="2BFCA33B" w14:textId="160EE7D3" w:rsidR="009635AC" w:rsidRDefault="009635AC">
      <w:pPr>
        <w:rPr>
          <w:rFonts w:ascii="楷体" w:eastAsia="楷体" w:hAnsi="楷体"/>
          <w:b/>
          <w:sz w:val="24"/>
        </w:rPr>
      </w:pPr>
    </w:p>
    <w:p w14:paraId="54E057E0" w14:textId="3D981E7E" w:rsidR="009635AC" w:rsidRDefault="009635AC">
      <w:pPr>
        <w:rPr>
          <w:rFonts w:ascii="楷体" w:eastAsia="楷体" w:hAnsi="楷体"/>
          <w:b/>
          <w:sz w:val="24"/>
        </w:rPr>
      </w:pPr>
    </w:p>
    <w:p w14:paraId="0FD693C1" w14:textId="35EF0DA2" w:rsidR="009635AC" w:rsidRDefault="009635AC">
      <w:pPr>
        <w:rPr>
          <w:rFonts w:ascii="楷体" w:eastAsia="楷体" w:hAnsi="楷体"/>
          <w:b/>
          <w:sz w:val="24"/>
        </w:rPr>
      </w:pPr>
    </w:p>
    <w:p w14:paraId="2EEAD45F" w14:textId="77777777" w:rsidR="009635AC" w:rsidRDefault="009635AC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1332" w14:textId="77777777" w:rsidR="00DB11CA" w:rsidRDefault="00DB11CA" w:rsidP="005D3D39">
      <w:r>
        <w:separator/>
      </w:r>
    </w:p>
  </w:endnote>
  <w:endnote w:type="continuationSeparator" w:id="0">
    <w:p w14:paraId="427B44CB" w14:textId="77777777" w:rsidR="00DB11CA" w:rsidRDefault="00DB11CA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9B6C" w14:textId="77777777" w:rsidR="00DB11CA" w:rsidRDefault="00DB11CA" w:rsidP="005D3D39">
      <w:r>
        <w:separator/>
      </w:r>
    </w:p>
  </w:footnote>
  <w:footnote w:type="continuationSeparator" w:id="0">
    <w:p w14:paraId="4AF9C6C9" w14:textId="77777777" w:rsidR="00DB11CA" w:rsidRDefault="00DB11CA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103E2"/>
    <w:rsid w:val="00017B28"/>
    <w:rsid w:val="000905B8"/>
    <w:rsid w:val="000B79DE"/>
    <w:rsid w:val="000E7539"/>
    <w:rsid w:val="001566A6"/>
    <w:rsid w:val="001609FD"/>
    <w:rsid w:val="001F1ABA"/>
    <w:rsid w:val="002E7626"/>
    <w:rsid w:val="0036305A"/>
    <w:rsid w:val="003F4A44"/>
    <w:rsid w:val="0045158A"/>
    <w:rsid w:val="00514338"/>
    <w:rsid w:val="00517F70"/>
    <w:rsid w:val="00580D19"/>
    <w:rsid w:val="00584536"/>
    <w:rsid w:val="005B053F"/>
    <w:rsid w:val="005D3D39"/>
    <w:rsid w:val="0063357C"/>
    <w:rsid w:val="00675E7C"/>
    <w:rsid w:val="0067716F"/>
    <w:rsid w:val="006C2B81"/>
    <w:rsid w:val="006F0639"/>
    <w:rsid w:val="007579B7"/>
    <w:rsid w:val="00797486"/>
    <w:rsid w:val="007B2776"/>
    <w:rsid w:val="0087428B"/>
    <w:rsid w:val="008C6275"/>
    <w:rsid w:val="008D489C"/>
    <w:rsid w:val="008E39BB"/>
    <w:rsid w:val="00900344"/>
    <w:rsid w:val="009635AC"/>
    <w:rsid w:val="00965DEA"/>
    <w:rsid w:val="0097689D"/>
    <w:rsid w:val="0099491B"/>
    <w:rsid w:val="009B6F5C"/>
    <w:rsid w:val="00B66B35"/>
    <w:rsid w:val="00C26B0A"/>
    <w:rsid w:val="00C36FF6"/>
    <w:rsid w:val="00CD5E94"/>
    <w:rsid w:val="00CE5D78"/>
    <w:rsid w:val="00D002DA"/>
    <w:rsid w:val="00DB11CA"/>
    <w:rsid w:val="00DD5E79"/>
    <w:rsid w:val="00E962EC"/>
    <w:rsid w:val="00F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31801340-杨元杰</dc:creator>
  <cp:keywords/>
  <dc:description/>
  <cp:lastModifiedBy>杨 元杰</cp:lastModifiedBy>
  <cp:revision>10</cp:revision>
  <dcterms:created xsi:type="dcterms:W3CDTF">2021-05-18T04:38:00Z</dcterms:created>
  <dcterms:modified xsi:type="dcterms:W3CDTF">2021-05-18T04:50:00Z</dcterms:modified>
</cp:coreProperties>
</file>