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Andrea Danzante</w:t>
      </w:r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Domagoj Ergović</w:t>
      </w:r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>Marijan Hranj</w:t>
      </w:r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AIR1715 - PillCare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>Andrea Danzante</w:t>
      </w:r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>Domagoj Ergović</w:t>
      </w:r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>Marijan Hranj</w:t>
      </w:r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AIR1715 - PillCare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r w:rsidRPr="00805BD3">
        <w:rPr>
          <w:b/>
          <w:sz w:val="28"/>
        </w:rPr>
        <w:t xml:space="preserve">GitHub: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>Dr. Sc. Zlatko Stapić</w:t>
      </w:r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F542C5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8D3F80F" w14:textId="77777777" w:rsidR="00793D36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116971" w:history="1">
            <w:r w:rsidR="00793D36" w:rsidRPr="003B49A6">
              <w:rPr>
                <w:rStyle w:val="Hyperlink"/>
                <w:b/>
                <w:noProof/>
              </w:rPr>
              <w:t>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Uvod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_Toc496116971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1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06E03557" w14:textId="77777777" w:rsidR="00793D36" w:rsidRDefault="000C0E1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2" w:history="1">
            <w:r w:rsidR="00793D36" w:rsidRPr="003B49A6">
              <w:rPr>
                <w:rStyle w:val="Hyperlink"/>
                <w:b/>
                <w:noProof/>
              </w:rPr>
              <w:t>2.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PillCare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_Toc496116972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26AEE92" w14:textId="77777777" w:rsidR="00793D36" w:rsidRDefault="000C0E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3" w:history="1">
            <w:r w:rsidR="00793D36" w:rsidRPr="003B49A6">
              <w:rPr>
                <w:rStyle w:val="Hyperlink"/>
                <w:b/>
                <w:noProof/>
              </w:rPr>
              <w:t>2.1.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Svrha aplikacije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_Toc496116973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3B4F3812" w14:textId="77777777" w:rsidR="00793D36" w:rsidRDefault="000C0E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4" w:history="1">
            <w:r w:rsidR="00793D36" w:rsidRPr="003B49A6">
              <w:rPr>
                <w:rStyle w:val="Hyperlink"/>
                <w:b/>
                <w:noProof/>
              </w:rPr>
              <w:t>2.2.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Funkcionalni zahtjevi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_Toc496116974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926ECFE" w14:textId="77777777" w:rsidR="00793D36" w:rsidRDefault="000C0E1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5" w:history="1">
            <w:r w:rsidR="00793D36" w:rsidRPr="003B49A6">
              <w:rPr>
                <w:rStyle w:val="Hyperlink"/>
                <w:b/>
                <w:noProof/>
              </w:rPr>
              <w:t>3.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Projektni plan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_Toc496116975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3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155EC00A" w14:textId="77777777" w:rsidR="00793D36" w:rsidRDefault="000C0E1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6" w:history="1">
            <w:r w:rsidR="00793D36" w:rsidRPr="003B49A6">
              <w:rPr>
                <w:rStyle w:val="Hyperlink"/>
                <w:b/>
                <w:noProof/>
              </w:rPr>
              <w:t>3.1.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Projektni tim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_Toc496116976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3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EFA0B75" w14:textId="77777777" w:rsidR="00793D36" w:rsidRDefault="000C0E1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7" w:history="1">
            <w:r w:rsidR="00793D36" w:rsidRPr="003B49A6">
              <w:rPr>
                <w:rStyle w:val="Hyperlink"/>
                <w:b/>
                <w:noProof/>
              </w:rPr>
              <w:t>4.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Sas</w:t>
            </w:r>
            <w:r w:rsidR="00793D36" w:rsidRPr="003B49A6">
              <w:rPr>
                <w:rStyle w:val="Hyperlink"/>
                <w:b/>
                <w:noProof/>
              </w:rPr>
              <w:t>t</w:t>
            </w:r>
            <w:r w:rsidR="00793D36" w:rsidRPr="003B49A6">
              <w:rPr>
                <w:rStyle w:val="Hyperlink"/>
                <w:b/>
                <w:noProof/>
              </w:rPr>
              <w:t>anci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_Toc496116977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4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6116971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6116972"/>
      <w:r w:rsidRPr="00C4499A">
        <w:rPr>
          <w:b/>
          <w:sz w:val="36"/>
        </w:rPr>
        <w:lastRenderedPageBreak/>
        <w:t>PillCare</w:t>
      </w:r>
      <w:bookmarkEnd w:id="6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7" w:name="_Toc496116973"/>
      <w:r w:rsidRPr="003852AF">
        <w:rPr>
          <w:b/>
          <w:sz w:val="32"/>
        </w:rPr>
        <w:t>Svrha aplikacije</w:t>
      </w:r>
      <w:bookmarkEnd w:id="7"/>
    </w:p>
    <w:p w14:paraId="18DCD189" w14:textId="77777777" w:rsidR="00C83BD8" w:rsidRDefault="00094792" w:rsidP="00094792">
      <w:pPr>
        <w:spacing w:line="360" w:lineRule="auto"/>
        <w:jc w:val="both"/>
      </w:pPr>
      <w:r>
        <w:t>PillCare</w:t>
      </w:r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6116974"/>
      <w:r w:rsidRPr="00C83BD8">
        <w:rPr>
          <w:b/>
          <w:sz w:val="32"/>
        </w:rPr>
        <w:t>Funkcionalni zahtjevi</w:t>
      </w:r>
      <w:bookmarkEnd w:id="8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496116975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9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96116976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bookmarkEnd w:id="10"/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1"/>
      <w:r w:rsidRPr="00994F4B">
        <w:rPr>
          <w:b/>
          <w:i/>
        </w:rPr>
        <w:t>Antonio Brkić</w:t>
      </w:r>
      <w:r>
        <w:t xml:space="preserve">, </w:t>
      </w:r>
      <w:commentRangeEnd w:id="11"/>
      <w:r>
        <w:rPr>
          <w:rStyle w:val="CommentReference"/>
        </w:rPr>
        <w:commentReference w:id="11"/>
      </w:r>
      <w:r>
        <w:t>redoviti student</w:t>
      </w:r>
    </w:p>
    <w:p w14:paraId="05A6489B" w14:textId="4BB7E8FA" w:rsidR="00994F4B" w:rsidRDefault="00994F4B" w:rsidP="00C224B7">
      <w:r>
        <w:t>-Broj indeksa: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>Andrea Danzante</w:t>
      </w:r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>Domagoj Ergović</w:t>
      </w:r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>Marijan Hranj</w:t>
      </w:r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/>
    <w:p w14:paraId="50BA3066" w14:textId="77777777" w:rsidR="00C224B7" w:rsidRDefault="00C224B7" w:rsidP="00C224B7"/>
    <w:p w14:paraId="11DF8AE1" w14:textId="77777777" w:rsidR="00C224B7" w:rsidRDefault="00C224B7" w:rsidP="00C224B7"/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1591D5D5" w14:textId="77777777" w:rsidR="00C224B7" w:rsidRPr="00C224B7" w:rsidRDefault="00C224B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2" w:name="_Toc496116977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12"/>
    </w:p>
    <w:p w14:paraId="57E63C54" w14:textId="77777777" w:rsidR="007F6594" w:rsidRDefault="007F6594" w:rsidP="004C2132">
      <w:pPr>
        <w:spacing w:line="360" w:lineRule="auto"/>
        <w:jc w:val="both"/>
      </w:pPr>
    </w:p>
    <w:p w14:paraId="64B95A52" w14:textId="2117BB23" w:rsidR="007008DF" w:rsidRDefault="007008DF" w:rsidP="004C2132">
      <w:pPr>
        <w:spacing w:line="360" w:lineRule="auto"/>
        <w:jc w:val="both"/>
      </w:pPr>
      <w:r>
        <w:t>Prilikom samog početka projekta, održan</w:t>
      </w:r>
      <w:r w:rsidR="009D5131">
        <w:t>o</w:t>
      </w:r>
      <w:r>
        <w:t xml:space="preserve"> je</w:t>
      </w:r>
      <w:r w:rsidR="009D5131">
        <w:t xml:space="preserve"> par manjih sastanaka na kojima </w:t>
      </w:r>
      <w:r>
        <w:t>je prvenstveno bilo govora o samoj ideji za projekt</w:t>
      </w:r>
      <w:r w:rsidR="009D5131">
        <w:t xml:space="preserve"> i prijavi projekta</w:t>
      </w:r>
      <w:r>
        <w:t>. Nakon što je određeno koja je ideja, odnosno tema projekta, na sastanku smo detaljnije raspravljali o samim funkcionalnostima koje bi naša aplikacija trebala imati</w:t>
      </w:r>
      <w:r w:rsidR="002974BE">
        <w:t xml:space="preserve"> te smo također kreirali skice osnovnih ekrana aplikacije</w:t>
      </w:r>
      <w:r>
        <w:t>. Sam popis funkcionalnosti sa njihovim detaljnijim opisom nalazi se ranije u ovome dokumentu. U nastavku ovog dokumenta nalaze se kratke bilješke sa pojedinog sastanka.</w:t>
      </w:r>
    </w:p>
    <w:p w14:paraId="24878610" w14:textId="77777777" w:rsidR="00E0280C" w:rsidRDefault="00E0280C" w:rsidP="00E0280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22702AE" wp14:editId="181C2AF8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ca_ekran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0"/>
        <w:tblW w:w="0" w:type="auto"/>
        <w:tblLook w:val="04A0" w:firstRow="1" w:lastRow="0" w:firstColumn="1" w:lastColumn="0" w:noHBand="0" w:noVBand="1"/>
      </w:tblPr>
      <w:tblGrid>
        <w:gridCol w:w="2425"/>
        <w:gridCol w:w="1181"/>
        <w:gridCol w:w="1429"/>
        <w:gridCol w:w="1530"/>
        <w:gridCol w:w="2451"/>
      </w:tblGrid>
      <w:tr w:rsidR="001B2477" w:rsidRPr="00C17118" w14:paraId="5B35AE68" w14:textId="77777777" w:rsidTr="006D361F">
        <w:tc>
          <w:tcPr>
            <w:tcW w:w="2425" w:type="dxa"/>
            <w:vAlign w:val="center"/>
          </w:tcPr>
          <w:p w14:paraId="5188E32B" w14:textId="77777777" w:rsidR="001B2477" w:rsidRPr="00C17118" w:rsidRDefault="001B2477" w:rsidP="006D361F">
            <w:pPr>
              <w:jc w:val="both"/>
              <w:rPr>
                <w:b/>
              </w:rPr>
            </w:pPr>
            <w:r w:rsidRPr="00C17118">
              <w:rPr>
                <w:b/>
              </w:rPr>
              <w:t>Osnovni zadaci</w:t>
            </w:r>
          </w:p>
        </w:tc>
        <w:tc>
          <w:tcPr>
            <w:tcW w:w="1181" w:type="dxa"/>
            <w:vAlign w:val="center"/>
          </w:tcPr>
          <w:p w14:paraId="0B7FB966" w14:textId="77777777" w:rsidR="001B2477" w:rsidRPr="00C17118" w:rsidRDefault="001B2477" w:rsidP="006D361F">
            <w:pPr>
              <w:jc w:val="center"/>
              <w:rPr>
                <w:b/>
              </w:rPr>
            </w:pPr>
            <w:r w:rsidRPr="00C17118">
              <w:rPr>
                <w:b/>
              </w:rPr>
              <w:t>Trajanje</w:t>
            </w:r>
            <w:r>
              <w:rPr>
                <w:b/>
              </w:rPr>
              <w:t xml:space="preserve"> (h)</w:t>
            </w:r>
          </w:p>
        </w:tc>
        <w:tc>
          <w:tcPr>
            <w:tcW w:w="1429" w:type="dxa"/>
            <w:vAlign w:val="center"/>
          </w:tcPr>
          <w:p w14:paraId="3DF835A7" w14:textId="77777777" w:rsidR="001B2477" w:rsidRPr="00C17118" w:rsidRDefault="001B2477" w:rsidP="006D361F">
            <w:pPr>
              <w:jc w:val="both"/>
              <w:rPr>
                <w:b/>
              </w:rPr>
            </w:pPr>
            <w:r w:rsidRPr="00C17118">
              <w:rPr>
                <w:b/>
              </w:rPr>
              <w:t>Početak</w:t>
            </w:r>
          </w:p>
        </w:tc>
        <w:tc>
          <w:tcPr>
            <w:tcW w:w="1530" w:type="dxa"/>
            <w:vAlign w:val="center"/>
          </w:tcPr>
          <w:p w14:paraId="762F18F6" w14:textId="77777777" w:rsidR="001B2477" w:rsidRPr="00C17118" w:rsidRDefault="001B2477" w:rsidP="006D361F">
            <w:pPr>
              <w:jc w:val="both"/>
              <w:rPr>
                <w:b/>
              </w:rPr>
            </w:pPr>
            <w:r w:rsidRPr="00C17118">
              <w:rPr>
                <w:b/>
              </w:rPr>
              <w:t>Kraj</w:t>
            </w:r>
          </w:p>
        </w:tc>
        <w:tc>
          <w:tcPr>
            <w:tcW w:w="2451" w:type="dxa"/>
            <w:vAlign w:val="center"/>
          </w:tcPr>
          <w:p w14:paraId="07DD98A5" w14:textId="77777777" w:rsidR="001B2477" w:rsidRPr="00C17118" w:rsidRDefault="001B2477" w:rsidP="006D361F">
            <w:pPr>
              <w:jc w:val="both"/>
              <w:rPr>
                <w:b/>
              </w:rPr>
            </w:pPr>
            <w:r w:rsidRPr="00C17118">
              <w:rPr>
                <w:b/>
              </w:rPr>
              <w:t>Član(ovi)</w:t>
            </w:r>
          </w:p>
        </w:tc>
      </w:tr>
      <w:tr w:rsidR="001B2477" w14:paraId="10CB121A" w14:textId="77777777" w:rsidTr="006D361F">
        <w:trPr>
          <w:trHeight w:val="692"/>
        </w:trPr>
        <w:tc>
          <w:tcPr>
            <w:tcW w:w="2425" w:type="dxa"/>
            <w:vAlign w:val="center"/>
          </w:tcPr>
          <w:p w14:paraId="3570BC06" w14:textId="77777777" w:rsidR="001B2477" w:rsidRDefault="001B2477" w:rsidP="006D361F">
            <w:r>
              <w:t>Dogovor funkcionalnosti</w:t>
            </w:r>
          </w:p>
        </w:tc>
        <w:tc>
          <w:tcPr>
            <w:tcW w:w="1181" w:type="dxa"/>
            <w:vAlign w:val="center"/>
          </w:tcPr>
          <w:p w14:paraId="40EA0FC4" w14:textId="77777777" w:rsidR="001B2477" w:rsidRDefault="001B2477" w:rsidP="006D361F">
            <w:pPr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14:paraId="6E6BA705" w14:textId="77777777" w:rsidR="001B2477" w:rsidRDefault="001B2477" w:rsidP="006D361F">
            <w:r>
              <w:t>14.10.2017</w:t>
            </w:r>
          </w:p>
        </w:tc>
        <w:tc>
          <w:tcPr>
            <w:tcW w:w="1530" w:type="dxa"/>
            <w:vAlign w:val="center"/>
          </w:tcPr>
          <w:p w14:paraId="32F35C55" w14:textId="77777777" w:rsidR="001B2477" w:rsidRDefault="001B2477" w:rsidP="006D361F">
            <w:r>
              <w:t>14.10.2017</w:t>
            </w:r>
          </w:p>
        </w:tc>
        <w:tc>
          <w:tcPr>
            <w:tcW w:w="2451" w:type="dxa"/>
            <w:vAlign w:val="center"/>
          </w:tcPr>
          <w:p w14:paraId="3D2A09E9" w14:textId="77777777" w:rsidR="001B2477" w:rsidRDefault="001B2477" w:rsidP="006D361F">
            <w:r>
              <w:t>Antonio, Andrea, Domagoj, Marijan</w:t>
            </w:r>
          </w:p>
        </w:tc>
      </w:tr>
      <w:tr w:rsidR="001B2477" w14:paraId="3D607102" w14:textId="77777777" w:rsidTr="00FF5E3A">
        <w:trPr>
          <w:trHeight w:val="977"/>
        </w:trPr>
        <w:tc>
          <w:tcPr>
            <w:tcW w:w="2425" w:type="dxa"/>
            <w:vAlign w:val="center"/>
          </w:tcPr>
          <w:p w14:paraId="59823CD8" w14:textId="77777777" w:rsidR="001B2477" w:rsidRDefault="001B2477" w:rsidP="006D361F">
            <w:pPr>
              <w:jc w:val="both"/>
            </w:pPr>
            <w:r>
              <w:t>Nadopuna funkcionalnosti (nakon konzultacija)</w:t>
            </w:r>
          </w:p>
        </w:tc>
        <w:tc>
          <w:tcPr>
            <w:tcW w:w="1181" w:type="dxa"/>
            <w:vAlign w:val="center"/>
          </w:tcPr>
          <w:p w14:paraId="74651CA8" w14:textId="77777777" w:rsidR="001B2477" w:rsidRDefault="001B2477" w:rsidP="006D36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66095257" w14:textId="77777777" w:rsidR="001B2477" w:rsidRDefault="001B2477" w:rsidP="006D361F">
            <w:pPr>
              <w:jc w:val="both"/>
            </w:pPr>
            <w:r>
              <w:t>19.10.2017</w:t>
            </w:r>
          </w:p>
        </w:tc>
        <w:tc>
          <w:tcPr>
            <w:tcW w:w="1530" w:type="dxa"/>
            <w:vAlign w:val="center"/>
          </w:tcPr>
          <w:p w14:paraId="0EA8B072" w14:textId="77777777" w:rsidR="001B2477" w:rsidRDefault="001B2477" w:rsidP="006D361F">
            <w:pPr>
              <w:jc w:val="both"/>
            </w:pPr>
            <w:r>
              <w:t>19.10.2017</w:t>
            </w:r>
          </w:p>
        </w:tc>
        <w:tc>
          <w:tcPr>
            <w:tcW w:w="2451" w:type="dxa"/>
            <w:vAlign w:val="center"/>
          </w:tcPr>
          <w:p w14:paraId="7885BAE9" w14:textId="77777777" w:rsidR="001B2477" w:rsidRDefault="001B2477" w:rsidP="006D361F">
            <w:r>
              <w:t>Antonio, Andrea, Domagoj, Marijan</w:t>
            </w:r>
          </w:p>
        </w:tc>
      </w:tr>
      <w:tr w:rsidR="001B2477" w14:paraId="2A0433F1" w14:textId="77777777" w:rsidTr="006D361F">
        <w:tc>
          <w:tcPr>
            <w:tcW w:w="2425" w:type="dxa"/>
            <w:vAlign w:val="center"/>
          </w:tcPr>
          <w:p w14:paraId="37DC3703" w14:textId="77777777" w:rsidR="001B2477" w:rsidRDefault="001B2477" w:rsidP="006D361F">
            <w:pPr>
              <w:jc w:val="both"/>
            </w:pPr>
            <w:r>
              <w:t>Izrada plana projekta</w:t>
            </w:r>
          </w:p>
        </w:tc>
        <w:tc>
          <w:tcPr>
            <w:tcW w:w="1181" w:type="dxa"/>
            <w:vAlign w:val="center"/>
          </w:tcPr>
          <w:p w14:paraId="16374D67" w14:textId="77777777" w:rsidR="001B2477" w:rsidRDefault="001B2477" w:rsidP="006D361F">
            <w:pPr>
              <w:jc w:val="center"/>
            </w:pPr>
            <w:r>
              <w:t>3</w:t>
            </w:r>
          </w:p>
        </w:tc>
        <w:tc>
          <w:tcPr>
            <w:tcW w:w="1429" w:type="dxa"/>
            <w:vAlign w:val="center"/>
          </w:tcPr>
          <w:p w14:paraId="62A11DB1" w14:textId="77777777" w:rsidR="001B2477" w:rsidRDefault="001B2477" w:rsidP="006D361F">
            <w:pPr>
              <w:jc w:val="both"/>
            </w:pPr>
            <w:r>
              <w:t>20.10.2017</w:t>
            </w:r>
          </w:p>
        </w:tc>
        <w:tc>
          <w:tcPr>
            <w:tcW w:w="1530" w:type="dxa"/>
            <w:vAlign w:val="center"/>
          </w:tcPr>
          <w:p w14:paraId="59FCEEC2" w14:textId="77777777" w:rsidR="001B2477" w:rsidRDefault="001B2477" w:rsidP="006D361F">
            <w:pPr>
              <w:jc w:val="both"/>
            </w:pPr>
            <w:r>
              <w:t>20.10.2017</w:t>
            </w:r>
          </w:p>
        </w:tc>
        <w:tc>
          <w:tcPr>
            <w:tcW w:w="2451" w:type="dxa"/>
            <w:vAlign w:val="center"/>
          </w:tcPr>
          <w:p w14:paraId="5760720D" w14:textId="77777777" w:rsidR="001B2477" w:rsidRDefault="001B2477" w:rsidP="006D361F">
            <w:r>
              <w:t>Antonio, Andrea, Domagoj, Marijan</w:t>
            </w:r>
          </w:p>
        </w:tc>
      </w:tr>
      <w:tr w:rsidR="001B2477" w14:paraId="7E23B74E" w14:textId="77777777" w:rsidTr="00FF5E3A">
        <w:trPr>
          <w:trHeight w:val="743"/>
        </w:trPr>
        <w:tc>
          <w:tcPr>
            <w:tcW w:w="2425" w:type="dxa"/>
            <w:vAlign w:val="center"/>
          </w:tcPr>
          <w:p w14:paraId="7E496882" w14:textId="77777777" w:rsidR="001B2477" w:rsidRDefault="001B2477" w:rsidP="006D361F">
            <w:pPr>
              <w:jc w:val="both"/>
            </w:pPr>
            <w:r>
              <w:t>Izrada dizajna (skice aplikacije)</w:t>
            </w:r>
          </w:p>
        </w:tc>
        <w:tc>
          <w:tcPr>
            <w:tcW w:w="1181" w:type="dxa"/>
            <w:vAlign w:val="center"/>
          </w:tcPr>
          <w:p w14:paraId="613B39C3" w14:textId="77777777" w:rsidR="001B2477" w:rsidRDefault="001B2477" w:rsidP="006D361F">
            <w:pPr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14:paraId="3823D577" w14:textId="77777777" w:rsidR="001B2477" w:rsidRDefault="001B2477" w:rsidP="006D361F">
            <w:pPr>
              <w:jc w:val="both"/>
            </w:pPr>
            <w:r>
              <w:t>14.10.2017</w:t>
            </w:r>
          </w:p>
        </w:tc>
        <w:tc>
          <w:tcPr>
            <w:tcW w:w="1530" w:type="dxa"/>
            <w:vAlign w:val="center"/>
          </w:tcPr>
          <w:p w14:paraId="51C11816" w14:textId="77777777" w:rsidR="001B2477" w:rsidRDefault="001B2477" w:rsidP="006D361F">
            <w:pPr>
              <w:jc w:val="both"/>
            </w:pPr>
            <w:r>
              <w:t>14.10.2017</w:t>
            </w:r>
          </w:p>
        </w:tc>
        <w:tc>
          <w:tcPr>
            <w:tcW w:w="2451" w:type="dxa"/>
            <w:vAlign w:val="center"/>
          </w:tcPr>
          <w:p w14:paraId="77C5E65F" w14:textId="77777777" w:rsidR="001B2477" w:rsidRDefault="001B2477" w:rsidP="006D361F">
            <w:r>
              <w:t>Antonio, Andrea, Domagoj, Marijan</w:t>
            </w:r>
          </w:p>
        </w:tc>
      </w:tr>
      <w:tr w:rsidR="001B2477" w14:paraId="37BBF37B" w14:textId="77777777" w:rsidTr="00242623">
        <w:trPr>
          <w:trHeight w:val="1193"/>
        </w:trPr>
        <w:tc>
          <w:tcPr>
            <w:tcW w:w="2425" w:type="dxa"/>
            <w:vAlign w:val="center"/>
          </w:tcPr>
          <w:p w14:paraId="3B3C21A6" w14:textId="77777777" w:rsidR="001B2477" w:rsidRDefault="001B2477" w:rsidP="006D361F">
            <w:pPr>
              <w:jc w:val="both"/>
            </w:pPr>
            <w:r>
              <w:t>Proučavanje potrebnih resursa i znanja za određene funkcionalnosti</w:t>
            </w:r>
          </w:p>
        </w:tc>
        <w:tc>
          <w:tcPr>
            <w:tcW w:w="1181" w:type="dxa"/>
            <w:vAlign w:val="center"/>
          </w:tcPr>
          <w:p w14:paraId="0CE3AFF4" w14:textId="77777777" w:rsidR="001B2477" w:rsidRDefault="001B2477" w:rsidP="006D361F">
            <w:pPr>
              <w:jc w:val="center"/>
            </w:pPr>
            <w:r>
              <w:t>4</w:t>
            </w:r>
          </w:p>
        </w:tc>
        <w:tc>
          <w:tcPr>
            <w:tcW w:w="1429" w:type="dxa"/>
            <w:vAlign w:val="center"/>
          </w:tcPr>
          <w:p w14:paraId="15E1E488" w14:textId="77777777" w:rsidR="001B2477" w:rsidRDefault="001B2477" w:rsidP="006D361F">
            <w:pPr>
              <w:jc w:val="both"/>
            </w:pPr>
            <w:r>
              <w:t>20.10.2017</w:t>
            </w:r>
          </w:p>
        </w:tc>
        <w:tc>
          <w:tcPr>
            <w:tcW w:w="1530" w:type="dxa"/>
            <w:vAlign w:val="center"/>
          </w:tcPr>
          <w:p w14:paraId="1608F46D" w14:textId="77777777" w:rsidR="001B2477" w:rsidRDefault="001B2477" w:rsidP="006D361F">
            <w:pPr>
              <w:jc w:val="both"/>
            </w:pPr>
            <w:r>
              <w:t>20.10.2017</w:t>
            </w:r>
          </w:p>
        </w:tc>
        <w:tc>
          <w:tcPr>
            <w:tcW w:w="2451" w:type="dxa"/>
            <w:vAlign w:val="center"/>
          </w:tcPr>
          <w:p w14:paraId="7095A3DB" w14:textId="77777777" w:rsidR="001B2477" w:rsidRDefault="001B2477" w:rsidP="006D361F">
            <w:r>
              <w:t>Antonio, Andrea, Domagoj, Marijan</w:t>
            </w:r>
          </w:p>
        </w:tc>
      </w:tr>
    </w:tbl>
    <w:p w14:paraId="2672E490" w14:textId="54C6096B" w:rsidR="00E0280C" w:rsidRDefault="00E0280C" w:rsidP="001B2477">
      <w:pPr>
        <w:pStyle w:val="Caption"/>
        <w:jc w:val="center"/>
      </w:pPr>
      <w:r>
        <w:t xml:space="preserve">Slika </w:t>
      </w:r>
      <w:fldSimple w:instr=" SEQ Slika \* ARABIC ">
        <w:r w:rsidR="00022193">
          <w:rPr>
            <w:noProof/>
          </w:rPr>
          <w:t>1</w:t>
        </w:r>
      </w:fldSimple>
      <w:r>
        <w:t>. Skica ekrana aplikacije</w:t>
      </w:r>
    </w:p>
    <w:p w14:paraId="79A5A77F" w14:textId="77777777" w:rsidR="006D361F" w:rsidRPr="006D361F" w:rsidRDefault="006D361F" w:rsidP="006D361F"/>
    <w:p w14:paraId="6D51CBE6" w14:textId="6858E20E" w:rsidR="001B2477" w:rsidRDefault="001B2477" w:rsidP="001B2477"/>
    <w:p w14:paraId="4AA11963" w14:textId="1C211A1E" w:rsidR="007008DF" w:rsidRDefault="007008DF" w:rsidP="004C2132">
      <w:pPr>
        <w:spacing w:line="360" w:lineRule="auto"/>
        <w:jc w:val="both"/>
      </w:pPr>
      <w:commentRangeStart w:id="13"/>
      <w:r>
        <w:lastRenderedPageBreak/>
        <w:t>1</w:t>
      </w:r>
      <w:r w:rsidR="002C4F56">
        <w:t>9</w:t>
      </w:r>
      <w:r>
        <w:t>.10.2017.</w:t>
      </w:r>
      <w:commentRangeEnd w:id="13"/>
      <w:r w:rsidR="008557C0">
        <w:rPr>
          <w:rStyle w:val="CommentReference"/>
        </w:rPr>
        <w:commentReference w:id="13"/>
      </w:r>
    </w:p>
    <w:p w14:paraId="744813D8" w14:textId="38A17B95" w:rsidR="007008DF" w:rsidRDefault="00E6145D" w:rsidP="004C2132">
      <w:pPr>
        <w:spacing w:line="360" w:lineRule="auto"/>
        <w:jc w:val="both"/>
      </w:pPr>
      <w:r>
        <w:t xml:space="preserve">Prvi sastanak vezan uz projekt ujedno je bio i scrum sastanak na kojem je dogovoren ERA dijagram baze podataka za aplikaciju te svaki član je odabrao </w:t>
      </w:r>
      <w:r w:rsidR="00885B3E">
        <w:t>funkcionalnosti koje će realizirati u prvom sprintu.</w:t>
      </w:r>
      <w:r w:rsidR="00C224B7">
        <w:t xml:space="preserve"> </w:t>
      </w:r>
      <w:r w:rsidR="007008DF">
        <w:t xml:space="preserve"> </w:t>
      </w:r>
    </w:p>
    <w:p w14:paraId="68392625" w14:textId="77777777" w:rsidR="00022193" w:rsidRDefault="00022193" w:rsidP="00022193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645C497" wp14:editId="0464BB6C">
            <wp:extent cx="5731510" cy="3178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D3D4" w14:textId="39BBD025" w:rsidR="00C17118" w:rsidRDefault="00022193" w:rsidP="00022193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ERA dijagrama baze podataka</w:t>
      </w:r>
    </w:p>
    <w:tbl>
      <w:tblPr>
        <w:tblStyle w:val="TableGrid"/>
        <w:tblpPr w:leftFromText="180" w:rightFromText="180" w:vertAnchor="text" w:horzAnchor="margin" w:tblpY="730"/>
        <w:tblW w:w="0" w:type="auto"/>
        <w:tblLook w:val="04A0" w:firstRow="1" w:lastRow="0" w:firstColumn="1" w:lastColumn="0" w:noHBand="0" w:noVBand="1"/>
      </w:tblPr>
      <w:tblGrid>
        <w:gridCol w:w="2425"/>
        <w:gridCol w:w="1181"/>
        <w:gridCol w:w="1429"/>
        <w:gridCol w:w="1530"/>
        <w:gridCol w:w="2451"/>
      </w:tblGrid>
      <w:tr w:rsidR="00043340" w:rsidRPr="00C17118" w14:paraId="5B117F49" w14:textId="77777777" w:rsidTr="00002588">
        <w:tc>
          <w:tcPr>
            <w:tcW w:w="2425" w:type="dxa"/>
            <w:vAlign w:val="center"/>
          </w:tcPr>
          <w:p w14:paraId="7EA51089" w14:textId="77777777" w:rsidR="00043340" w:rsidRPr="00C17118" w:rsidRDefault="00043340" w:rsidP="00002588">
            <w:pPr>
              <w:jc w:val="both"/>
              <w:rPr>
                <w:b/>
              </w:rPr>
            </w:pPr>
            <w:r w:rsidRPr="00C17118">
              <w:rPr>
                <w:b/>
              </w:rPr>
              <w:t>Osnovni zadaci</w:t>
            </w:r>
          </w:p>
        </w:tc>
        <w:tc>
          <w:tcPr>
            <w:tcW w:w="1181" w:type="dxa"/>
            <w:vAlign w:val="center"/>
          </w:tcPr>
          <w:p w14:paraId="1D78507B" w14:textId="77777777" w:rsidR="00043340" w:rsidRPr="00C17118" w:rsidRDefault="00043340" w:rsidP="00002588">
            <w:pPr>
              <w:jc w:val="center"/>
              <w:rPr>
                <w:b/>
              </w:rPr>
            </w:pPr>
            <w:r w:rsidRPr="00C17118">
              <w:rPr>
                <w:b/>
              </w:rPr>
              <w:t>Trajanje</w:t>
            </w:r>
            <w:r>
              <w:rPr>
                <w:b/>
              </w:rPr>
              <w:t xml:space="preserve"> (h)</w:t>
            </w:r>
          </w:p>
        </w:tc>
        <w:tc>
          <w:tcPr>
            <w:tcW w:w="1429" w:type="dxa"/>
            <w:vAlign w:val="center"/>
          </w:tcPr>
          <w:p w14:paraId="2BB44A23" w14:textId="77777777" w:rsidR="00043340" w:rsidRPr="00C17118" w:rsidRDefault="00043340" w:rsidP="00002588">
            <w:pPr>
              <w:jc w:val="both"/>
              <w:rPr>
                <w:b/>
              </w:rPr>
            </w:pPr>
            <w:r w:rsidRPr="00C17118">
              <w:rPr>
                <w:b/>
              </w:rPr>
              <w:t>Početak</w:t>
            </w:r>
          </w:p>
        </w:tc>
        <w:tc>
          <w:tcPr>
            <w:tcW w:w="1530" w:type="dxa"/>
            <w:vAlign w:val="center"/>
          </w:tcPr>
          <w:p w14:paraId="3E8CF72F" w14:textId="77777777" w:rsidR="00043340" w:rsidRPr="00C17118" w:rsidRDefault="00043340" w:rsidP="00002588">
            <w:pPr>
              <w:jc w:val="both"/>
              <w:rPr>
                <w:b/>
              </w:rPr>
            </w:pPr>
            <w:r w:rsidRPr="00C17118">
              <w:rPr>
                <w:b/>
              </w:rPr>
              <w:t>Kraj</w:t>
            </w:r>
          </w:p>
        </w:tc>
        <w:tc>
          <w:tcPr>
            <w:tcW w:w="2451" w:type="dxa"/>
            <w:vAlign w:val="center"/>
          </w:tcPr>
          <w:p w14:paraId="40F39114" w14:textId="77777777" w:rsidR="00043340" w:rsidRPr="00C17118" w:rsidRDefault="00043340" w:rsidP="00002588">
            <w:pPr>
              <w:jc w:val="both"/>
              <w:rPr>
                <w:b/>
              </w:rPr>
            </w:pPr>
            <w:r w:rsidRPr="00C17118">
              <w:rPr>
                <w:b/>
              </w:rPr>
              <w:t>Član(ovi)</w:t>
            </w:r>
          </w:p>
        </w:tc>
      </w:tr>
      <w:tr w:rsidR="00043340" w14:paraId="3D25C2D4" w14:textId="77777777" w:rsidTr="00002588">
        <w:trPr>
          <w:trHeight w:val="692"/>
        </w:trPr>
        <w:tc>
          <w:tcPr>
            <w:tcW w:w="2425" w:type="dxa"/>
            <w:vAlign w:val="center"/>
          </w:tcPr>
          <w:p w14:paraId="494CF740" w14:textId="79F5A6F4" w:rsidR="00043340" w:rsidRDefault="00043340" w:rsidP="003A7192">
            <w:r>
              <w:t>Definiranje arhitekture aplikacije</w:t>
            </w:r>
          </w:p>
        </w:tc>
        <w:tc>
          <w:tcPr>
            <w:tcW w:w="1181" w:type="dxa"/>
            <w:vAlign w:val="center"/>
          </w:tcPr>
          <w:p w14:paraId="28B62306" w14:textId="6012DD6B" w:rsidR="00043340" w:rsidRDefault="00043340" w:rsidP="00002588">
            <w:pPr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14:paraId="6E6A6FAC" w14:textId="6B4F24BF" w:rsidR="00043340" w:rsidRDefault="00043340" w:rsidP="00002588">
            <w:r>
              <w:t>22.10.2017</w:t>
            </w:r>
          </w:p>
        </w:tc>
        <w:tc>
          <w:tcPr>
            <w:tcW w:w="1530" w:type="dxa"/>
            <w:vAlign w:val="center"/>
          </w:tcPr>
          <w:p w14:paraId="044B192B" w14:textId="31263E85" w:rsidR="00043340" w:rsidRDefault="00043340" w:rsidP="00002588">
            <w:r>
              <w:t>22.10.2017</w:t>
            </w:r>
          </w:p>
        </w:tc>
        <w:tc>
          <w:tcPr>
            <w:tcW w:w="2451" w:type="dxa"/>
            <w:vAlign w:val="center"/>
          </w:tcPr>
          <w:p w14:paraId="50112784" w14:textId="77777777" w:rsidR="00043340" w:rsidRDefault="00043340" w:rsidP="00002588">
            <w:r>
              <w:t>Antonio, Andrea, Domagoj, Marijan</w:t>
            </w:r>
          </w:p>
        </w:tc>
      </w:tr>
      <w:tr w:rsidR="00043340" w14:paraId="12982388" w14:textId="77777777" w:rsidTr="003A7192">
        <w:trPr>
          <w:trHeight w:val="800"/>
        </w:trPr>
        <w:tc>
          <w:tcPr>
            <w:tcW w:w="2425" w:type="dxa"/>
            <w:vAlign w:val="center"/>
          </w:tcPr>
          <w:p w14:paraId="6CB00A9E" w14:textId="7C0CDB5C" w:rsidR="00043340" w:rsidRDefault="00043340" w:rsidP="003A7192">
            <w:r>
              <w:t>Odabir jedne od više kreiranih arhitektura</w:t>
            </w:r>
          </w:p>
        </w:tc>
        <w:tc>
          <w:tcPr>
            <w:tcW w:w="1181" w:type="dxa"/>
            <w:vAlign w:val="center"/>
          </w:tcPr>
          <w:p w14:paraId="389433CE" w14:textId="77777777" w:rsidR="00043340" w:rsidRDefault="00043340" w:rsidP="00043340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28942899" w14:textId="1D399834" w:rsidR="00043340" w:rsidRDefault="00043340" w:rsidP="00043340">
            <w:pPr>
              <w:jc w:val="both"/>
            </w:pPr>
            <w:r>
              <w:t>22.10.2017</w:t>
            </w:r>
          </w:p>
        </w:tc>
        <w:tc>
          <w:tcPr>
            <w:tcW w:w="1530" w:type="dxa"/>
            <w:vAlign w:val="center"/>
          </w:tcPr>
          <w:p w14:paraId="56E6495A" w14:textId="5CBF39AA" w:rsidR="00043340" w:rsidRDefault="00043340" w:rsidP="00043340">
            <w:pPr>
              <w:jc w:val="both"/>
            </w:pPr>
            <w:r>
              <w:t>22.10.2017</w:t>
            </w:r>
          </w:p>
        </w:tc>
        <w:tc>
          <w:tcPr>
            <w:tcW w:w="2451" w:type="dxa"/>
            <w:vAlign w:val="center"/>
          </w:tcPr>
          <w:p w14:paraId="5B98DE61" w14:textId="77777777" w:rsidR="00043340" w:rsidRDefault="00043340" w:rsidP="00043340">
            <w:r>
              <w:t>Antonio, Andrea, Domagoj, Marijan</w:t>
            </w:r>
          </w:p>
        </w:tc>
      </w:tr>
      <w:tr w:rsidR="00F349A9" w14:paraId="69AB81DE" w14:textId="77777777" w:rsidTr="003A7192">
        <w:trPr>
          <w:trHeight w:val="611"/>
        </w:trPr>
        <w:tc>
          <w:tcPr>
            <w:tcW w:w="2425" w:type="dxa"/>
            <w:vAlign w:val="center"/>
          </w:tcPr>
          <w:p w14:paraId="7197C848" w14:textId="5E93D866" w:rsidR="00F349A9" w:rsidRDefault="00F349A9" w:rsidP="00F349A9">
            <w:r>
              <w:t xml:space="preserve">Izrada </w:t>
            </w:r>
            <w:r>
              <w:t>projektne dokumentacije</w:t>
            </w:r>
          </w:p>
        </w:tc>
        <w:tc>
          <w:tcPr>
            <w:tcW w:w="1181" w:type="dxa"/>
            <w:vAlign w:val="center"/>
          </w:tcPr>
          <w:p w14:paraId="66EB74FB" w14:textId="1AE10022" w:rsidR="00F349A9" w:rsidRDefault="004803B8" w:rsidP="00F349A9">
            <w:pPr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14:paraId="71F3A0B7" w14:textId="4F29D4E5" w:rsidR="00F349A9" w:rsidRDefault="00F349A9" w:rsidP="00F349A9">
            <w:pPr>
              <w:jc w:val="both"/>
            </w:pPr>
            <w:r>
              <w:t>19.10.2017</w:t>
            </w:r>
          </w:p>
        </w:tc>
        <w:tc>
          <w:tcPr>
            <w:tcW w:w="1530" w:type="dxa"/>
            <w:vAlign w:val="center"/>
          </w:tcPr>
          <w:p w14:paraId="2A697D06" w14:textId="76C2F8D9" w:rsidR="00F349A9" w:rsidRDefault="00F349A9" w:rsidP="00F349A9">
            <w:pPr>
              <w:jc w:val="both"/>
            </w:pPr>
            <w:r>
              <w:t>19.10.2017</w:t>
            </w:r>
          </w:p>
        </w:tc>
        <w:tc>
          <w:tcPr>
            <w:tcW w:w="2451" w:type="dxa"/>
            <w:vAlign w:val="center"/>
          </w:tcPr>
          <w:p w14:paraId="2BEE226D" w14:textId="428A831A" w:rsidR="00F349A9" w:rsidRDefault="00F349A9" w:rsidP="00F349A9">
            <w:r>
              <w:t>Andrea</w:t>
            </w:r>
          </w:p>
        </w:tc>
      </w:tr>
      <w:tr w:rsidR="00F349A9" w14:paraId="753EA494" w14:textId="77777777" w:rsidTr="00002588">
        <w:trPr>
          <w:trHeight w:val="743"/>
        </w:trPr>
        <w:tc>
          <w:tcPr>
            <w:tcW w:w="2425" w:type="dxa"/>
            <w:vAlign w:val="center"/>
          </w:tcPr>
          <w:p w14:paraId="73A20C6B" w14:textId="1066EBBA" w:rsidR="00F349A9" w:rsidRDefault="00F349A9" w:rsidP="00F349A9">
            <w:r>
              <w:t>Izrada tehničke dokumentacije</w:t>
            </w:r>
          </w:p>
        </w:tc>
        <w:tc>
          <w:tcPr>
            <w:tcW w:w="1181" w:type="dxa"/>
            <w:vAlign w:val="center"/>
          </w:tcPr>
          <w:p w14:paraId="2AC35EDB" w14:textId="08882CE4" w:rsidR="00F349A9" w:rsidRDefault="004803B8" w:rsidP="00F349A9">
            <w:pPr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14:paraId="241AC64F" w14:textId="71AA62D8" w:rsidR="00F349A9" w:rsidRDefault="00F349A9" w:rsidP="00F349A9">
            <w:pPr>
              <w:jc w:val="both"/>
            </w:pPr>
            <w:r>
              <w:t>19.10.2017</w:t>
            </w:r>
          </w:p>
        </w:tc>
        <w:tc>
          <w:tcPr>
            <w:tcW w:w="1530" w:type="dxa"/>
            <w:vAlign w:val="center"/>
          </w:tcPr>
          <w:p w14:paraId="32369ADE" w14:textId="6F463BCA" w:rsidR="00F349A9" w:rsidRDefault="00F349A9" w:rsidP="00F349A9">
            <w:pPr>
              <w:jc w:val="both"/>
            </w:pPr>
            <w:r>
              <w:t>19.10.2017</w:t>
            </w:r>
          </w:p>
        </w:tc>
        <w:tc>
          <w:tcPr>
            <w:tcW w:w="2451" w:type="dxa"/>
            <w:vAlign w:val="center"/>
          </w:tcPr>
          <w:p w14:paraId="73E00C24" w14:textId="6B46FD41" w:rsidR="00F349A9" w:rsidRDefault="00F349A9" w:rsidP="00F349A9">
            <w:r>
              <w:t>Antonio</w:t>
            </w:r>
          </w:p>
        </w:tc>
      </w:tr>
      <w:tr w:rsidR="00CE72C4" w14:paraId="4C4814B1" w14:textId="77777777" w:rsidTr="003A7192">
        <w:trPr>
          <w:trHeight w:val="773"/>
        </w:trPr>
        <w:tc>
          <w:tcPr>
            <w:tcW w:w="2425" w:type="dxa"/>
            <w:vAlign w:val="center"/>
          </w:tcPr>
          <w:p w14:paraId="7F3CCA5B" w14:textId="23A5522D" w:rsidR="00CE72C4" w:rsidRDefault="00603E38" w:rsidP="00CE72C4">
            <w:r>
              <w:t>Izrada</w:t>
            </w:r>
            <w:r w:rsidR="00CE72C4">
              <w:t xml:space="preserve"> skica aplikacije</w:t>
            </w:r>
          </w:p>
        </w:tc>
        <w:tc>
          <w:tcPr>
            <w:tcW w:w="1181" w:type="dxa"/>
            <w:vAlign w:val="center"/>
          </w:tcPr>
          <w:p w14:paraId="5A2C0A5B" w14:textId="128DEA25" w:rsidR="00CE72C4" w:rsidRDefault="00330649" w:rsidP="00CE72C4">
            <w:pPr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14:paraId="6696244A" w14:textId="77A4634D" w:rsidR="00CE72C4" w:rsidRDefault="00CE72C4" w:rsidP="00CE72C4">
            <w:pPr>
              <w:jc w:val="both"/>
            </w:pPr>
            <w:r>
              <w:t>19.10.2017</w:t>
            </w:r>
          </w:p>
        </w:tc>
        <w:tc>
          <w:tcPr>
            <w:tcW w:w="1530" w:type="dxa"/>
            <w:vAlign w:val="center"/>
          </w:tcPr>
          <w:p w14:paraId="28FB25EB" w14:textId="057FC269" w:rsidR="00CE72C4" w:rsidRDefault="00CE72C4" w:rsidP="00CE72C4">
            <w:pPr>
              <w:jc w:val="both"/>
            </w:pPr>
            <w:r>
              <w:t>19.10.2017</w:t>
            </w:r>
          </w:p>
        </w:tc>
        <w:tc>
          <w:tcPr>
            <w:tcW w:w="2451" w:type="dxa"/>
            <w:vAlign w:val="center"/>
          </w:tcPr>
          <w:p w14:paraId="45EA6596" w14:textId="0FCB1EAA" w:rsidR="00CE72C4" w:rsidRDefault="00CE72C4" w:rsidP="00CE72C4">
            <w:r>
              <w:t>Domagoj</w:t>
            </w:r>
          </w:p>
        </w:tc>
      </w:tr>
      <w:tr w:rsidR="00CE72C4" w14:paraId="48030307" w14:textId="77777777" w:rsidTr="003A7192">
        <w:trPr>
          <w:trHeight w:val="710"/>
        </w:trPr>
        <w:tc>
          <w:tcPr>
            <w:tcW w:w="2425" w:type="dxa"/>
            <w:vAlign w:val="center"/>
          </w:tcPr>
          <w:p w14:paraId="21558374" w14:textId="0B5E271E" w:rsidR="00CE72C4" w:rsidRDefault="00CE72C4" w:rsidP="00CE72C4">
            <w:r>
              <w:t>Izrada ERA modela</w:t>
            </w:r>
          </w:p>
        </w:tc>
        <w:tc>
          <w:tcPr>
            <w:tcW w:w="1181" w:type="dxa"/>
            <w:vAlign w:val="center"/>
          </w:tcPr>
          <w:p w14:paraId="68A0B66E" w14:textId="1151F384" w:rsidR="00CE72C4" w:rsidRDefault="00CE72C4" w:rsidP="00CE72C4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78838A20" w14:textId="4DDFEF03" w:rsidR="00CE72C4" w:rsidRDefault="00CE72C4" w:rsidP="00CE72C4">
            <w:pPr>
              <w:jc w:val="both"/>
            </w:pPr>
            <w:r>
              <w:t>20.10.2017</w:t>
            </w:r>
          </w:p>
        </w:tc>
        <w:tc>
          <w:tcPr>
            <w:tcW w:w="1530" w:type="dxa"/>
            <w:vAlign w:val="center"/>
          </w:tcPr>
          <w:p w14:paraId="6956EA9A" w14:textId="79F927C6" w:rsidR="00CE72C4" w:rsidRDefault="00CE72C4" w:rsidP="00CE72C4">
            <w:pPr>
              <w:jc w:val="both"/>
            </w:pPr>
            <w:r>
              <w:t>20.10.2017</w:t>
            </w:r>
          </w:p>
        </w:tc>
        <w:tc>
          <w:tcPr>
            <w:tcW w:w="2451" w:type="dxa"/>
            <w:vAlign w:val="center"/>
          </w:tcPr>
          <w:p w14:paraId="46731540" w14:textId="72F31526" w:rsidR="00CE72C4" w:rsidRDefault="00CE72C4" w:rsidP="00CE72C4">
            <w:r>
              <w:t>Andrea</w:t>
            </w:r>
          </w:p>
        </w:tc>
      </w:tr>
      <w:tr w:rsidR="00C03D70" w14:paraId="11F184E7" w14:textId="77777777" w:rsidTr="003A7192">
        <w:trPr>
          <w:trHeight w:val="710"/>
        </w:trPr>
        <w:tc>
          <w:tcPr>
            <w:tcW w:w="2425" w:type="dxa"/>
            <w:vAlign w:val="center"/>
          </w:tcPr>
          <w:p w14:paraId="7F48289A" w14:textId="4C6540A1" w:rsidR="00C03D70" w:rsidRDefault="00C03D70" w:rsidP="00C03D70">
            <w:r>
              <w:lastRenderedPageBreak/>
              <w:t>Izrada dijagrama korištenja (Use Case)</w:t>
            </w:r>
          </w:p>
        </w:tc>
        <w:tc>
          <w:tcPr>
            <w:tcW w:w="1181" w:type="dxa"/>
            <w:vAlign w:val="center"/>
          </w:tcPr>
          <w:p w14:paraId="0E4AA3A5" w14:textId="390B0DE8" w:rsidR="00C03D70" w:rsidRDefault="00C03D70" w:rsidP="00C03D70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6074A29E" w14:textId="1873DB41" w:rsidR="00C03D70" w:rsidRDefault="00C03D70" w:rsidP="00C03D70">
            <w:pPr>
              <w:jc w:val="both"/>
            </w:pPr>
            <w:r>
              <w:t>20.10.2017</w:t>
            </w:r>
          </w:p>
        </w:tc>
        <w:tc>
          <w:tcPr>
            <w:tcW w:w="1530" w:type="dxa"/>
            <w:vAlign w:val="center"/>
          </w:tcPr>
          <w:p w14:paraId="758F71A5" w14:textId="32C23647" w:rsidR="00C03D70" w:rsidRDefault="00C03D70" w:rsidP="00C03D70">
            <w:pPr>
              <w:jc w:val="both"/>
            </w:pPr>
            <w:r>
              <w:t>20.10.2017</w:t>
            </w:r>
          </w:p>
        </w:tc>
        <w:tc>
          <w:tcPr>
            <w:tcW w:w="2451" w:type="dxa"/>
            <w:vAlign w:val="center"/>
          </w:tcPr>
          <w:p w14:paraId="1B07B683" w14:textId="7B347528" w:rsidR="00C03D70" w:rsidRDefault="00C03D70" w:rsidP="00C03D70">
            <w:r>
              <w:t>Marijan</w:t>
            </w:r>
          </w:p>
        </w:tc>
      </w:tr>
      <w:tr w:rsidR="00C03D70" w14:paraId="3A413F98" w14:textId="77777777" w:rsidTr="003A7192">
        <w:trPr>
          <w:trHeight w:val="710"/>
        </w:trPr>
        <w:tc>
          <w:tcPr>
            <w:tcW w:w="2425" w:type="dxa"/>
            <w:vAlign w:val="center"/>
          </w:tcPr>
          <w:p w14:paraId="7353EA8B" w14:textId="763D7D28" w:rsidR="00C03D70" w:rsidRDefault="00C03D70" w:rsidP="00C03D70">
            <w:r>
              <w:t>Kreiranje baze na serveru</w:t>
            </w:r>
          </w:p>
        </w:tc>
        <w:tc>
          <w:tcPr>
            <w:tcW w:w="1181" w:type="dxa"/>
            <w:vAlign w:val="center"/>
          </w:tcPr>
          <w:p w14:paraId="7559C1A4" w14:textId="5FA91317" w:rsidR="00C03D70" w:rsidRDefault="00C03D70" w:rsidP="00C03D70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0F66A731" w14:textId="38110069" w:rsidR="00C03D70" w:rsidRDefault="00C03D70" w:rsidP="00C03D70">
            <w:pPr>
              <w:jc w:val="both"/>
            </w:pPr>
            <w:r>
              <w:t>20.10.2017</w:t>
            </w:r>
          </w:p>
        </w:tc>
        <w:tc>
          <w:tcPr>
            <w:tcW w:w="1530" w:type="dxa"/>
            <w:vAlign w:val="center"/>
          </w:tcPr>
          <w:p w14:paraId="7028CAF4" w14:textId="25B130D0" w:rsidR="00C03D70" w:rsidRDefault="00C03D70" w:rsidP="00C03D70">
            <w:pPr>
              <w:jc w:val="both"/>
            </w:pPr>
            <w:r>
              <w:t>20.10.2017</w:t>
            </w:r>
          </w:p>
        </w:tc>
        <w:tc>
          <w:tcPr>
            <w:tcW w:w="2451" w:type="dxa"/>
            <w:vAlign w:val="center"/>
          </w:tcPr>
          <w:p w14:paraId="67FEEFC5" w14:textId="792BD3DD" w:rsidR="00C03D70" w:rsidRDefault="00C03D70" w:rsidP="00C03D70">
            <w:r>
              <w:t>Andrea</w:t>
            </w:r>
          </w:p>
        </w:tc>
      </w:tr>
      <w:tr w:rsidR="00C03D70" w14:paraId="6F5F498A" w14:textId="77777777" w:rsidTr="003A7192">
        <w:trPr>
          <w:trHeight w:val="710"/>
        </w:trPr>
        <w:tc>
          <w:tcPr>
            <w:tcW w:w="2425" w:type="dxa"/>
            <w:vAlign w:val="center"/>
          </w:tcPr>
          <w:p w14:paraId="4D42F096" w14:textId="0332B07A" w:rsidR="00C03D70" w:rsidRDefault="00C03D70" w:rsidP="00C03D70">
            <w:r>
              <w:t xml:space="preserve">Izrada </w:t>
            </w:r>
            <w:r w:rsidR="00AF0658">
              <w:t>w</w:t>
            </w:r>
            <w:bookmarkStart w:id="14" w:name="_GoBack"/>
            <w:bookmarkEnd w:id="14"/>
            <w:r>
              <w:t>eb servisa</w:t>
            </w:r>
          </w:p>
        </w:tc>
        <w:tc>
          <w:tcPr>
            <w:tcW w:w="1181" w:type="dxa"/>
            <w:vAlign w:val="center"/>
          </w:tcPr>
          <w:p w14:paraId="1C147A12" w14:textId="19AA5410" w:rsidR="00C03D70" w:rsidRDefault="00C03D70" w:rsidP="00C03D70">
            <w:pPr>
              <w:jc w:val="center"/>
            </w:pPr>
            <w:r>
              <w:t>3</w:t>
            </w:r>
          </w:p>
        </w:tc>
        <w:tc>
          <w:tcPr>
            <w:tcW w:w="1429" w:type="dxa"/>
            <w:vAlign w:val="center"/>
          </w:tcPr>
          <w:p w14:paraId="589BB444" w14:textId="67A1FBFE" w:rsidR="00C03D70" w:rsidRDefault="00C03D70" w:rsidP="00C03D70">
            <w:pPr>
              <w:jc w:val="both"/>
            </w:pPr>
            <w:r>
              <w:t>20.10.2017</w:t>
            </w:r>
          </w:p>
        </w:tc>
        <w:tc>
          <w:tcPr>
            <w:tcW w:w="1530" w:type="dxa"/>
            <w:vAlign w:val="center"/>
          </w:tcPr>
          <w:p w14:paraId="685F8997" w14:textId="62E47F59" w:rsidR="00C03D70" w:rsidRDefault="00C03D70" w:rsidP="00C03D70">
            <w:pPr>
              <w:jc w:val="both"/>
            </w:pPr>
            <w:r>
              <w:t>20.10.2017</w:t>
            </w:r>
          </w:p>
        </w:tc>
        <w:tc>
          <w:tcPr>
            <w:tcW w:w="2451" w:type="dxa"/>
            <w:vAlign w:val="center"/>
          </w:tcPr>
          <w:p w14:paraId="342E4D7B" w14:textId="562E033F" w:rsidR="00C03D70" w:rsidRDefault="00C03D70" w:rsidP="00C03D70">
            <w:r>
              <w:t>Domagoj</w:t>
            </w:r>
          </w:p>
        </w:tc>
      </w:tr>
      <w:tr w:rsidR="0030773D" w14:paraId="6C694C61" w14:textId="77777777" w:rsidTr="0001165E">
        <w:trPr>
          <w:trHeight w:val="980"/>
        </w:trPr>
        <w:tc>
          <w:tcPr>
            <w:tcW w:w="2425" w:type="dxa"/>
            <w:vAlign w:val="center"/>
          </w:tcPr>
          <w:p w14:paraId="5B5DF182" w14:textId="43C399CB" w:rsidR="0030773D" w:rsidRDefault="0030773D" w:rsidP="00C03D70">
            <w:r>
              <w:t>Kreiranje i dizajniranje aktivnosti prijave</w:t>
            </w:r>
          </w:p>
        </w:tc>
        <w:tc>
          <w:tcPr>
            <w:tcW w:w="1181" w:type="dxa"/>
            <w:vAlign w:val="center"/>
          </w:tcPr>
          <w:p w14:paraId="3E06EAC2" w14:textId="77777777" w:rsidR="0030773D" w:rsidRDefault="0030773D" w:rsidP="00C03D70">
            <w:pPr>
              <w:jc w:val="center"/>
            </w:pPr>
          </w:p>
        </w:tc>
        <w:tc>
          <w:tcPr>
            <w:tcW w:w="1429" w:type="dxa"/>
            <w:vAlign w:val="center"/>
          </w:tcPr>
          <w:p w14:paraId="2A68E8D9" w14:textId="77777777" w:rsidR="0030773D" w:rsidRDefault="0030773D" w:rsidP="00C03D70">
            <w:pPr>
              <w:jc w:val="both"/>
            </w:pPr>
          </w:p>
        </w:tc>
        <w:tc>
          <w:tcPr>
            <w:tcW w:w="1530" w:type="dxa"/>
            <w:vAlign w:val="center"/>
          </w:tcPr>
          <w:p w14:paraId="15B9948B" w14:textId="77777777" w:rsidR="0030773D" w:rsidRDefault="0030773D" w:rsidP="00C03D70">
            <w:pPr>
              <w:jc w:val="both"/>
            </w:pPr>
          </w:p>
        </w:tc>
        <w:tc>
          <w:tcPr>
            <w:tcW w:w="2451" w:type="dxa"/>
            <w:vAlign w:val="center"/>
          </w:tcPr>
          <w:p w14:paraId="0B844575" w14:textId="77777777" w:rsidR="0030773D" w:rsidRDefault="0030773D" w:rsidP="00C03D70"/>
        </w:tc>
      </w:tr>
      <w:tr w:rsidR="0030773D" w14:paraId="1DF7F13B" w14:textId="77777777" w:rsidTr="0001165E">
        <w:trPr>
          <w:trHeight w:val="980"/>
        </w:trPr>
        <w:tc>
          <w:tcPr>
            <w:tcW w:w="2425" w:type="dxa"/>
            <w:vAlign w:val="center"/>
          </w:tcPr>
          <w:p w14:paraId="444ECB6C" w14:textId="65EE1557" w:rsidR="0030773D" w:rsidRDefault="0030773D" w:rsidP="00C03D70">
            <w:r>
              <w:t xml:space="preserve">Kreiranje i dizajniranje aktivnosti </w:t>
            </w:r>
            <w:r>
              <w:t>registracije</w:t>
            </w:r>
          </w:p>
        </w:tc>
        <w:tc>
          <w:tcPr>
            <w:tcW w:w="1181" w:type="dxa"/>
            <w:vAlign w:val="center"/>
          </w:tcPr>
          <w:p w14:paraId="1DDEBCE9" w14:textId="77777777" w:rsidR="0030773D" w:rsidRDefault="0030773D" w:rsidP="00C03D70">
            <w:pPr>
              <w:jc w:val="center"/>
            </w:pPr>
          </w:p>
        </w:tc>
        <w:tc>
          <w:tcPr>
            <w:tcW w:w="1429" w:type="dxa"/>
            <w:vAlign w:val="center"/>
          </w:tcPr>
          <w:p w14:paraId="050205D9" w14:textId="77777777" w:rsidR="0030773D" w:rsidRDefault="0030773D" w:rsidP="00C03D70">
            <w:pPr>
              <w:jc w:val="both"/>
            </w:pPr>
          </w:p>
        </w:tc>
        <w:tc>
          <w:tcPr>
            <w:tcW w:w="1530" w:type="dxa"/>
            <w:vAlign w:val="center"/>
          </w:tcPr>
          <w:p w14:paraId="39A70915" w14:textId="77777777" w:rsidR="0030773D" w:rsidRDefault="0030773D" w:rsidP="00C03D70">
            <w:pPr>
              <w:jc w:val="both"/>
            </w:pPr>
          </w:p>
        </w:tc>
        <w:tc>
          <w:tcPr>
            <w:tcW w:w="2451" w:type="dxa"/>
            <w:vAlign w:val="center"/>
          </w:tcPr>
          <w:p w14:paraId="58144DC2" w14:textId="77777777" w:rsidR="0030773D" w:rsidRDefault="0030773D" w:rsidP="00C03D70"/>
        </w:tc>
      </w:tr>
      <w:tr w:rsidR="00C03D70" w14:paraId="07F0B03A" w14:textId="77777777" w:rsidTr="003A7192">
        <w:trPr>
          <w:trHeight w:val="710"/>
        </w:trPr>
        <w:tc>
          <w:tcPr>
            <w:tcW w:w="2425" w:type="dxa"/>
            <w:vAlign w:val="center"/>
          </w:tcPr>
          <w:p w14:paraId="07BF005D" w14:textId="0A7B03B1" w:rsidR="00C03D70" w:rsidRDefault="00C03D70" w:rsidP="00C03D70">
            <w:r>
              <w:t>Testiranje funkcionalnosti</w:t>
            </w:r>
          </w:p>
        </w:tc>
        <w:tc>
          <w:tcPr>
            <w:tcW w:w="1181" w:type="dxa"/>
            <w:vAlign w:val="center"/>
          </w:tcPr>
          <w:p w14:paraId="457DA595" w14:textId="77777777" w:rsidR="00C03D70" w:rsidRDefault="00C03D70" w:rsidP="00C03D70">
            <w:pPr>
              <w:jc w:val="center"/>
            </w:pPr>
          </w:p>
        </w:tc>
        <w:tc>
          <w:tcPr>
            <w:tcW w:w="1429" w:type="dxa"/>
            <w:vAlign w:val="center"/>
          </w:tcPr>
          <w:p w14:paraId="00462F02" w14:textId="77777777" w:rsidR="00C03D70" w:rsidRDefault="00C03D70" w:rsidP="00C03D70">
            <w:pPr>
              <w:jc w:val="both"/>
            </w:pPr>
          </w:p>
        </w:tc>
        <w:tc>
          <w:tcPr>
            <w:tcW w:w="1530" w:type="dxa"/>
            <w:vAlign w:val="center"/>
          </w:tcPr>
          <w:p w14:paraId="1F860618" w14:textId="77777777" w:rsidR="00C03D70" w:rsidRDefault="00C03D70" w:rsidP="00C03D70">
            <w:pPr>
              <w:jc w:val="both"/>
            </w:pPr>
          </w:p>
        </w:tc>
        <w:tc>
          <w:tcPr>
            <w:tcW w:w="2451" w:type="dxa"/>
            <w:vAlign w:val="center"/>
          </w:tcPr>
          <w:p w14:paraId="73A47A31" w14:textId="791FD910" w:rsidR="00C03D70" w:rsidRDefault="00C03D70" w:rsidP="00C03D70">
            <w:r>
              <w:t>Antonio, Andrea, Domagoj, Marijan</w:t>
            </w:r>
          </w:p>
        </w:tc>
      </w:tr>
    </w:tbl>
    <w:p w14:paraId="47371F8D" w14:textId="77777777" w:rsidR="00281035" w:rsidRPr="00F542C5" w:rsidRDefault="00281035" w:rsidP="004C2132">
      <w:pPr>
        <w:spacing w:line="360" w:lineRule="auto"/>
        <w:jc w:val="both"/>
      </w:pPr>
    </w:p>
    <w:p w14:paraId="581E4932" w14:textId="77777777" w:rsidR="00043340" w:rsidRDefault="00043340" w:rsidP="0072742B">
      <w:pPr>
        <w:spacing w:line="360" w:lineRule="auto"/>
        <w:jc w:val="both"/>
      </w:pPr>
    </w:p>
    <w:p w14:paraId="306A8D62" w14:textId="044EA50B" w:rsidR="005B4083" w:rsidRPr="005B4083" w:rsidRDefault="005B4083" w:rsidP="0072742B">
      <w:pPr>
        <w:spacing w:line="360" w:lineRule="auto"/>
        <w:jc w:val="both"/>
        <w:rPr>
          <w:b/>
        </w:rPr>
      </w:pPr>
      <w:r>
        <w:t xml:space="preserve">30.10 – 5.11 </w:t>
      </w:r>
      <w:r>
        <w:rPr>
          <w:b/>
        </w:rPr>
        <w:t>Kraj sprinta jer je 6. tjedan kad je provjera 1 (kaže moodle)</w:t>
      </w:r>
    </w:p>
    <w:sectPr w:rsidR="005B4083" w:rsidRPr="005B4083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1" w:author="Windows User" w:date="2017-10-18T18:32:00Z" w:initials="WU">
    <w:p w14:paraId="70FDDFAC" w14:textId="6D17FF37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  <w:comment w:id="13" w:author="Andrea Danzante" w:date="2017-10-22T11:46:00Z" w:initials="AD">
    <w:p w14:paraId="16E8FE3A" w14:textId="0111F6AF" w:rsidR="008557C0" w:rsidRDefault="008557C0">
      <w:pPr>
        <w:pStyle w:val="CommentText"/>
      </w:pPr>
      <w:r>
        <w:rPr>
          <w:rStyle w:val="CommentReference"/>
        </w:rPr>
        <w:annotationRef/>
      </w:r>
      <w:r>
        <w:t>Stavio sa 19.10 da je prvi scrum sastanak bio jer smo tad išli na konzultacije kod Stapića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1B40B5" w15:done="0"/>
  <w15:commentEx w15:paraId="5C8E1C4B" w15:done="0"/>
  <w15:commentEx w15:paraId="52E06075" w15:done="0"/>
  <w15:commentEx w15:paraId="04E141F9" w15:done="0"/>
  <w15:commentEx w15:paraId="70FDDFAC" w15:done="0"/>
  <w15:commentEx w15:paraId="16E8FE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  <w16cid:commentId w16cid:paraId="70FDDFAC" w16cid:durableId="1D96F6ED"/>
  <w16cid:commentId w16cid:paraId="16E8FE3A" w16cid:durableId="1D9703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BF92E" w14:textId="77777777" w:rsidR="000C0E14" w:rsidRDefault="000C0E14" w:rsidP="00F542C5">
      <w:pPr>
        <w:spacing w:after="0" w:line="240" w:lineRule="auto"/>
      </w:pPr>
      <w:r>
        <w:separator/>
      </w:r>
    </w:p>
  </w:endnote>
  <w:endnote w:type="continuationSeparator" w:id="0">
    <w:p w14:paraId="5E167F2E" w14:textId="77777777" w:rsidR="000C0E14" w:rsidRDefault="000C0E14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D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61573" w14:textId="77777777" w:rsidR="000C0E14" w:rsidRDefault="000C0E14" w:rsidP="00F542C5">
      <w:pPr>
        <w:spacing w:after="0" w:line="240" w:lineRule="auto"/>
      </w:pPr>
      <w:r>
        <w:separator/>
      </w:r>
    </w:p>
  </w:footnote>
  <w:footnote w:type="continuationSeparator" w:id="0">
    <w:p w14:paraId="31099F24" w14:textId="77777777" w:rsidR="000C0E14" w:rsidRDefault="000C0E14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5E"/>
    <w:rsid w:val="000116B5"/>
    <w:rsid w:val="00014032"/>
    <w:rsid w:val="00020339"/>
    <w:rsid w:val="00021C90"/>
    <w:rsid w:val="00022193"/>
    <w:rsid w:val="00022772"/>
    <w:rsid w:val="000239F6"/>
    <w:rsid w:val="00027C64"/>
    <w:rsid w:val="00032540"/>
    <w:rsid w:val="00040135"/>
    <w:rsid w:val="00043340"/>
    <w:rsid w:val="00044DE1"/>
    <w:rsid w:val="00046894"/>
    <w:rsid w:val="00047C71"/>
    <w:rsid w:val="00050665"/>
    <w:rsid w:val="000531B3"/>
    <w:rsid w:val="0005384A"/>
    <w:rsid w:val="0006362A"/>
    <w:rsid w:val="0007184F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0E14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BB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489B"/>
    <w:rsid w:val="0014585F"/>
    <w:rsid w:val="00147E78"/>
    <w:rsid w:val="00153F04"/>
    <w:rsid w:val="00160D53"/>
    <w:rsid w:val="00160F1C"/>
    <w:rsid w:val="001621D6"/>
    <w:rsid w:val="00163C0A"/>
    <w:rsid w:val="00166F9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477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30F3C"/>
    <w:rsid w:val="00233663"/>
    <w:rsid w:val="002356E8"/>
    <w:rsid w:val="00235AF6"/>
    <w:rsid w:val="00236FA5"/>
    <w:rsid w:val="00241EFE"/>
    <w:rsid w:val="00242623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9F1"/>
    <w:rsid w:val="00276245"/>
    <w:rsid w:val="00281035"/>
    <w:rsid w:val="00284910"/>
    <w:rsid w:val="00284ACB"/>
    <w:rsid w:val="00284B93"/>
    <w:rsid w:val="00290BB2"/>
    <w:rsid w:val="002931B2"/>
    <w:rsid w:val="002934BD"/>
    <w:rsid w:val="00295960"/>
    <w:rsid w:val="00295D72"/>
    <w:rsid w:val="002974BE"/>
    <w:rsid w:val="002A206F"/>
    <w:rsid w:val="002A3D90"/>
    <w:rsid w:val="002A67BF"/>
    <w:rsid w:val="002B0772"/>
    <w:rsid w:val="002C0E5E"/>
    <w:rsid w:val="002C4D19"/>
    <w:rsid w:val="002C4F56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0773D"/>
    <w:rsid w:val="00310A19"/>
    <w:rsid w:val="003125AD"/>
    <w:rsid w:val="00313B5D"/>
    <w:rsid w:val="003200B3"/>
    <w:rsid w:val="0032042D"/>
    <w:rsid w:val="00322728"/>
    <w:rsid w:val="003275B6"/>
    <w:rsid w:val="00327A30"/>
    <w:rsid w:val="00330649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A7192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3B8"/>
    <w:rsid w:val="00480F43"/>
    <w:rsid w:val="0048109B"/>
    <w:rsid w:val="0048329A"/>
    <w:rsid w:val="00483466"/>
    <w:rsid w:val="004854DF"/>
    <w:rsid w:val="00490985"/>
    <w:rsid w:val="0049221F"/>
    <w:rsid w:val="00494681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21403"/>
    <w:rsid w:val="00524612"/>
    <w:rsid w:val="005334A9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B4083"/>
    <w:rsid w:val="005C0614"/>
    <w:rsid w:val="005C0E11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3E38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5664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361F"/>
    <w:rsid w:val="006D6C57"/>
    <w:rsid w:val="006E2E44"/>
    <w:rsid w:val="006E5457"/>
    <w:rsid w:val="006E5FC5"/>
    <w:rsid w:val="006F121D"/>
    <w:rsid w:val="006F1DCC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659D3"/>
    <w:rsid w:val="00770490"/>
    <w:rsid w:val="00772FA5"/>
    <w:rsid w:val="00780346"/>
    <w:rsid w:val="00784DC5"/>
    <w:rsid w:val="00791192"/>
    <w:rsid w:val="0079187C"/>
    <w:rsid w:val="007937DE"/>
    <w:rsid w:val="00793D36"/>
    <w:rsid w:val="007A3BB2"/>
    <w:rsid w:val="007A47D3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5766"/>
    <w:rsid w:val="008360B9"/>
    <w:rsid w:val="00841BB7"/>
    <w:rsid w:val="00850F3C"/>
    <w:rsid w:val="00855484"/>
    <w:rsid w:val="008557C0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003C"/>
    <w:rsid w:val="00881C1C"/>
    <w:rsid w:val="00883E53"/>
    <w:rsid w:val="00885257"/>
    <w:rsid w:val="00885B3E"/>
    <w:rsid w:val="0088707E"/>
    <w:rsid w:val="00893695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5131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658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17EF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3D70"/>
    <w:rsid w:val="00C04F54"/>
    <w:rsid w:val="00C071C7"/>
    <w:rsid w:val="00C0744A"/>
    <w:rsid w:val="00C12158"/>
    <w:rsid w:val="00C12241"/>
    <w:rsid w:val="00C13AA3"/>
    <w:rsid w:val="00C16821"/>
    <w:rsid w:val="00C17118"/>
    <w:rsid w:val="00C224B7"/>
    <w:rsid w:val="00C34B74"/>
    <w:rsid w:val="00C378BF"/>
    <w:rsid w:val="00C37A5F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29EB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E72C4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B12B4"/>
    <w:rsid w:val="00DB30B4"/>
    <w:rsid w:val="00DB4758"/>
    <w:rsid w:val="00DB5BF1"/>
    <w:rsid w:val="00DC7D09"/>
    <w:rsid w:val="00DD4C92"/>
    <w:rsid w:val="00DD57F8"/>
    <w:rsid w:val="00DE209A"/>
    <w:rsid w:val="00DE741D"/>
    <w:rsid w:val="00DF029F"/>
    <w:rsid w:val="00DF5D78"/>
    <w:rsid w:val="00DF7996"/>
    <w:rsid w:val="00E0280C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145D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47DD"/>
    <w:rsid w:val="00F00A1B"/>
    <w:rsid w:val="00F03756"/>
    <w:rsid w:val="00F05518"/>
    <w:rsid w:val="00F06274"/>
    <w:rsid w:val="00F107AA"/>
    <w:rsid w:val="00F11CB7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49A9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02B7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559E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2BDA-529F-44FB-A74D-A07D0E2D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Danzante</cp:lastModifiedBy>
  <cp:revision>69</cp:revision>
  <dcterms:created xsi:type="dcterms:W3CDTF">2017-10-17T17:15:00Z</dcterms:created>
  <dcterms:modified xsi:type="dcterms:W3CDTF">2017-10-22T11:00:00Z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