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F6" w:rsidRPr="00CF6B4B" w:rsidRDefault="00FB12F6" w:rsidP="00FB12F6">
      <w:pPr>
        <w:pStyle w:val="a6"/>
        <w:ind w:left="-1276"/>
        <w:jc w:val="both"/>
        <w:rPr>
          <w:sz w:val="20"/>
          <w:szCs w:val="20"/>
        </w:rPr>
      </w:pPr>
      <w:r w:rsidRPr="00CF6B4B">
        <w:rPr>
          <w:sz w:val="20"/>
          <w:szCs w:val="20"/>
        </w:rPr>
        <w:t xml:space="preserve">49-1. Гонцу надо было пробежать </w:t>
      </w:r>
      <w:smartTag w:uri="urn:schemas-microsoft-com:office:smarttags" w:element="metricconverter">
        <w:smartTagPr>
          <w:attr w:name="ProductID" w:val="24 мили"/>
        </w:smartTagPr>
        <w:r w:rsidRPr="00CF6B4B">
          <w:rPr>
            <w:sz w:val="20"/>
            <w:szCs w:val="20"/>
          </w:rPr>
          <w:t>24 мили</w:t>
        </w:r>
      </w:smartTag>
      <w:r w:rsidRPr="00CF6B4B">
        <w:rPr>
          <w:sz w:val="20"/>
          <w:szCs w:val="20"/>
        </w:rPr>
        <w:t xml:space="preserve">. 2/3 этого расстояния он бежал со средней скоростью </w:t>
      </w:r>
      <w:smartTag w:uri="urn:schemas-microsoft-com:office:smarttags" w:element="metricconverter">
        <w:smartTagPr>
          <w:attr w:name="ProductID" w:val="8 миль в час"/>
        </w:smartTagPr>
        <w:r w:rsidRPr="00CF6B4B">
          <w:rPr>
            <w:sz w:val="20"/>
            <w:szCs w:val="20"/>
          </w:rPr>
          <w:t>8 миль в час</w:t>
        </w:r>
      </w:smartTag>
      <w:r w:rsidRPr="00CF6B4B">
        <w:rPr>
          <w:sz w:val="20"/>
          <w:szCs w:val="20"/>
        </w:rPr>
        <w:t xml:space="preserve">. Сможет ли он, увеличив скорость, пробежать остаток пути так, чтобы его средняя скорость на всем пути оказалась равной </w:t>
      </w:r>
      <w:smartTag w:uri="urn:schemas-microsoft-com:office:smarttags" w:element="metricconverter">
        <w:smartTagPr>
          <w:attr w:name="ProductID" w:val="12 миль в час"/>
        </w:smartTagPr>
        <w:r w:rsidRPr="00CF6B4B">
          <w:rPr>
            <w:sz w:val="20"/>
            <w:szCs w:val="20"/>
          </w:rPr>
          <w:t xml:space="preserve">12 миль в час? </w:t>
        </w:r>
      </w:smartTag>
      <w:r w:rsidRPr="00CF6B4B">
        <w:rPr>
          <w:sz w:val="20"/>
          <w:szCs w:val="20"/>
        </w:rPr>
        <w:t>(1)</w:t>
      </w:r>
    </w:p>
    <w:p w:rsidR="00FB12F6" w:rsidRPr="00CF6B4B" w:rsidRDefault="00FB12F6" w:rsidP="00FB12F6">
      <w:pPr>
        <w:pStyle w:val="a6"/>
        <w:ind w:left="-1276"/>
        <w:jc w:val="both"/>
        <w:rPr>
          <w:sz w:val="20"/>
          <w:szCs w:val="20"/>
        </w:rPr>
      </w:pPr>
      <w:r w:rsidRPr="00CF6B4B">
        <w:rPr>
          <w:sz w:val="20"/>
          <w:szCs w:val="20"/>
        </w:rPr>
        <w:t xml:space="preserve">49-2. 4 купца заметили, что если они сложатся без 1-го, то соберут 90 р., без 2-го – 85, без 3-го – 80, без 4-го – 75 р. Сколько у кого денег? (1) </w:t>
      </w:r>
    </w:p>
    <w:p w:rsidR="00FB12F6" w:rsidRPr="00CF6B4B" w:rsidRDefault="00FB12F6" w:rsidP="00FB12F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49-3. Первый грузчик разгружает грузовую машину за 35 мин., а второй – за 45 мин. За какое время они разгрузят 16 машин, если будут работать вместе? (2) </w:t>
      </w:r>
    </w:p>
    <w:p w:rsidR="00FB12F6" w:rsidRPr="00CF6B4B" w:rsidRDefault="00FB12F6" w:rsidP="00FB12F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49-4. Береза была на 10% ниже ели. За лето береза выросла на 21%, а ель на 10%. Какое дерево теперь ниже и на сколько </w:t>
      </w:r>
      <w:r w:rsidR="00874E26" w:rsidRPr="00CF6B4B">
        <w:rPr>
          <w:rFonts w:ascii="Times New Roman" w:hAnsi="Times New Roman"/>
          <w:sz w:val="20"/>
          <w:szCs w:val="20"/>
          <w:lang w:eastAsia="ru-RU"/>
        </w:rPr>
        <w:t>%</w:t>
      </w:r>
      <w:r w:rsidRPr="00CF6B4B">
        <w:rPr>
          <w:rFonts w:ascii="Times New Roman" w:hAnsi="Times New Roman"/>
          <w:sz w:val="20"/>
          <w:szCs w:val="20"/>
          <w:lang w:eastAsia="ru-RU"/>
        </w:rPr>
        <w:t>? (2)</w:t>
      </w:r>
    </w:p>
    <w:p w:rsidR="00FB12F6" w:rsidRPr="00CF6B4B" w:rsidRDefault="00FB12F6" w:rsidP="00FB12F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49-5. Известно, что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–b+2016),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и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 xml:space="preserve"> + 2016) – три последовательных натуральных числа. Найти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(3)</w:t>
      </w:r>
    </w:p>
    <w:p w:rsidR="00FB12F6" w:rsidRPr="00CF6B4B" w:rsidRDefault="00FB12F6" w:rsidP="00FB12F6">
      <w:pPr>
        <w:ind w:left="-1276"/>
        <w:jc w:val="both"/>
        <w:rPr>
          <w:sz w:val="20"/>
          <w:szCs w:val="20"/>
        </w:rPr>
      </w:pPr>
      <w:r w:rsidRPr="00CF6B4B">
        <w:rPr>
          <w:sz w:val="20"/>
          <w:szCs w:val="20"/>
        </w:rPr>
        <w:t xml:space="preserve">49-6. Автомобиль из A в B ехал со средней скоростью </w:t>
      </w:r>
      <w:smartTag w:uri="urn:schemas-microsoft-com:office:smarttags" w:element="metricconverter">
        <w:smartTagPr>
          <w:attr w:name="ProductID" w:val="50 км/ч"/>
        </w:smartTagPr>
        <w:r w:rsidRPr="00CF6B4B">
          <w:rPr>
            <w:sz w:val="20"/>
            <w:szCs w:val="20"/>
          </w:rPr>
          <w:t>50 км/ч</w:t>
        </w:r>
      </w:smartTag>
      <w:r w:rsidRPr="00CF6B4B">
        <w:rPr>
          <w:sz w:val="20"/>
          <w:szCs w:val="20"/>
        </w:rPr>
        <w:t xml:space="preserve">, а обратно со скоростью </w:t>
      </w:r>
      <w:smartTag w:uri="urn:schemas-microsoft-com:office:smarttags" w:element="metricconverter">
        <w:smartTagPr>
          <w:attr w:name="ProductID" w:val="30 км/ч"/>
        </w:smartTagPr>
        <w:r w:rsidRPr="00CF6B4B">
          <w:rPr>
            <w:sz w:val="20"/>
            <w:szCs w:val="20"/>
          </w:rPr>
          <w:t>30 км/ч</w:t>
        </w:r>
      </w:smartTag>
      <w:r w:rsidRPr="00CF6B4B">
        <w:rPr>
          <w:sz w:val="20"/>
          <w:szCs w:val="20"/>
        </w:rPr>
        <w:t>. Какова его средняя скорость? (3)</w:t>
      </w:r>
    </w:p>
    <w:p w:rsidR="00FB12F6" w:rsidRPr="00CF6B4B" w:rsidRDefault="00FB12F6" w:rsidP="00FB12F6">
      <w:pPr>
        <w:pStyle w:val="a6"/>
        <w:ind w:left="-1276"/>
        <w:jc w:val="both"/>
        <w:rPr>
          <w:sz w:val="20"/>
          <w:szCs w:val="20"/>
        </w:rPr>
      </w:pPr>
      <w:r w:rsidRPr="00CF6B4B">
        <w:rPr>
          <w:sz w:val="20"/>
          <w:szCs w:val="20"/>
        </w:rPr>
        <w:t xml:space="preserve">49-7. Последовательность чисел строится по следующему закону. На первом месте стоит число 7, далее за каждым числом стоит сумма цифр его квадрата, увеличенная на единицу. Например, на втором месте стоит число 14, так как </w:t>
      </w:r>
      <m:oMath>
        <m:sSup>
          <m:sSupPr>
            <m:ctrlPr>
              <w:rPr>
                <w:rFonts w:ascii="Cambria Math"/>
                <w:i/>
                <w:sz w:val="20"/>
                <w:szCs w:val="20"/>
              </w:rPr>
            </m:ctrlPr>
          </m:sSupPr>
          <m:e>
            <m:r>
              <w:rPr>
                <w:rFonts w:ascii="Cambria Math"/>
                <w:sz w:val="20"/>
                <w:szCs w:val="20"/>
              </w:rPr>
              <m:t>7</m:t>
            </m:r>
          </m:e>
          <m:sup>
            <m:r>
              <w:rPr>
                <w:rFonts w:ascii="Cambria Math"/>
                <w:sz w:val="20"/>
                <w:szCs w:val="20"/>
              </w:rPr>
              <m:t>2</m:t>
            </m:r>
          </m:sup>
        </m:sSup>
      </m:oMath>
      <w:r w:rsidRPr="00CF6B4B">
        <w:rPr>
          <w:sz w:val="20"/>
          <w:szCs w:val="20"/>
        </w:rPr>
        <w:t xml:space="preserve"> = 49, а 4 + 9 + 1 = 14. На третьем м</w:t>
      </w:r>
      <w:proofErr w:type="spellStart"/>
      <w:r w:rsidRPr="00CF6B4B">
        <w:rPr>
          <w:sz w:val="20"/>
          <w:szCs w:val="20"/>
        </w:rPr>
        <w:t>есте</w:t>
      </w:r>
      <w:proofErr w:type="spellEnd"/>
      <w:r w:rsidRPr="00CF6B4B">
        <w:rPr>
          <w:sz w:val="20"/>
          <w:szCs w:val="20"/>
        </w:rPr>
        <w:t xml:space="preserve"> стоит число 17 и так далее. Какое число стоит на 2016-м месте? (4 очка) </w:t>
      </w:r>
    </w:p>
    <w:p w:rsidR="00FB12F6" w:rsidRPr="00CF6B4B" w:rsidRDefault="00FB12F6" w:rsidP="00FB12F6">
      <w:pPr>
        <w:pStyle w:val="a6"/>
        <w:ind w:left="-1276"/>
        <w:jc w:val="both"/>
        <w:rPr>
          <w:sz w:val="20"/>
          <w:szCs w:val="20"/>
        </w:rPr>
      </w:pPr>
      <w:r w:rsidRPr="00CF6B4B">
        <w:rPr>
          <w:sz w:val="20"/>
          <w:szCs w:val="20"/>
        </w:rPr>
        <w:t xml:space="preserve">49-8. Решите в натуральных числах уравнение </w:t>
      </w:r>
      <w:proofErr w:type="spellStart"/>
      <w:proofErr w:type="gramStart"/>
      <w:r w:rsidRPr="00CF6B4B">
        <w:rPr>
          <w:sz w:val="20"/>
          <w:szCs w:val="20"/>
        </w:rPr>
        <w:t>x</w:t>
      </w:r>
      <w:proofErr w:type="gramEnd"/>
      <w:r w:rsidRPr="00CF6B4B">
        <w:rPr>
          <w:sz w:val="20"/>
          <w:szCs w:val="20"/>
        </w:rPr>
        <w:t>у</w:t>
      </w:r>
      <w:proofErr w:type="spellEnd"/>
      <w:r w:rsidRPr="00CF6B4B">
        <w:rPr>
          <w:sz w:val="20"/>
          <w:szCs w:val="20"/>
        </w:rPr>
        <w:t xml:space="preserve"> – у + 2х = 10. (4 очка) </w:t>
      </w:r>
    </w:p>
    <w:p w:rsidR="0034610D" w:rsidRPr="00CF6B4B" w:rsidRDefault="0034610D" w:rsidP="008653F2">
      <w:pPr>
        <w:pBdr>
          <w:bottom w:val="single" w:sz="6" w:space="1" w:color="auto"/>
        </w:pBdr>
        <w:ind w:left="-1276"/>
        <w:rPr>
          <w:sz w:val="12"/>
          <w:szCs w:val="12"/>
        </w:rPr>
      </w:pPr>
    </w:p>
    <w:p w:rsidR="00E2382D" w:rsidRPr="00CF6B4B" w:rsidRDefault="00E2382D" w:rsidP="008653F2">
      <w:pPr>
        <w:ind w:left="-1276"/>
        <w:rPr>
          <w:sz w:val="12"/>
          <w:szCs w:val="12"/>
        </w:rPr>
      </w:pPr>
    </w:p>
    <w:p w:rsidR="00874E26" w:rsidRPr="00CF6B4B" w:rsidRDefault="00874E26" w:rsidP="00874E26">
      <w:pPr>
        <w:pStyle w:val="a6"/>
        <w:ind w:left="-1276"/>
        <w:jc w:val="both"/>
        <w:rPr>
          <w:sz w:val="20"/>
          <w:szCs w:val="20"/>
        </w:rPr>
      </w:pPr>
      <w:r w:rsidRPr="00CF6B4B">
        <w:rPr>
          <w:sz w:val="20"/>
          <w:szCs w:val="20"/>
        </w:rPr>
        <w:t xml:space="preserve">49-1. Гонцу надо было пробежать </w:t>
      </w:r>
      <w:smartTag w:uri="urn:schemas-microsoft-com:office:smarttags" w:element="metricconverter">
        <w:smartTagPr>
          <w:attr w:name="ProductID" w:val="24 мили"/>
        </w:smartTagPr>
        <w:r w:rsidRPr="00CF6B4B">
          <w:rPr>
            <w:sz w:val="20"/>
            <w:szCs w:val="20"/>
          </w:rPr>
          <w:t>24 мили</w:t>
        </w:r>
      </w:smartTag>
      <w:r w:rsidRPr="00CF6B4B">
        <w:rPr>
          <w:sz w:val="20"/>
          <w:szCs w:val="20"/>
        </w:rPr>
        <w:t xml:space="preserve">. 2/3 этого расстояния он бежал со средней скоростью </w:t>
      </w:r>
      <w:smartTag w:uri="urn:schemas-microsoft-com:office:smarttags" w:element="metricconverter">
        <w:smartTagPr>
          <w:attr w:name="ProductID" w:val="8 миль в час"/>
        </w:smartTagPr>
        <w:r w:rsidRPr="00CF6B4B">
          <w:rPr>
            <w:sz w:val="20"/>
            <w:szCs w:val="20"/>
          </w:rPr>
          <w:t>8 миль в час</w:t>
        </w:r>
      </w:smartTag>
      <w:r w:rsidRPr="00CF6B4B">
        <w:rPr>
          <w:sz w:val="20"/>
          <w:szCs w:val="20"/>
        </w:rPr>
        <w:t xml:space="preserve">. Сможет ли он, увеличив скорость, пробежать остаток пути так, чтобы его средняя скорость на всем пути оказалась равной </w:t>
      </w:r>
      <w:smartTag w:uri="urn:schemas-microsoft-com:office:smarttags" w:element="metricconverter">
        <w:smartTagPr>
          <w:attr w:name="ProductID" w:val="12 миль в час"/>
        </w:smartTagPr>
        <w:r w:rsidRPr="00CF6B4B">
          <w:rPr>
            <w:sz w:val="20"/>
            <w:szCs w:val="20"/>
          </w:rPr>
          <w:t xml:space="preserve">12 миль в час? </w:t>
        </w:r>
      </w:smartTag>
      <w:r w:rsidRPr="00CF6B4B">
        <w:rPr>
          <w:sz w:val="20"/>
          <w:szCs w:val="20"/>
        </w:rPr>
        <w:t>(1)</w:t>
      </w:r>
    </w:p>
    <w:p w:rsidR="00874E26" w:rsidRPr="00CF6B4B" w:rsidRDefault="00874E26" w:rsidP="00874E26">
      <w:pPr>
        <w:pStyle w:val="a6"/>
        <w:ind w:left="-1276"/>
        <w:jc w:val="both"/>
        <w:rPr>
          <w:sz w:val="20"/>
          <w:szCs w:val="20"/>
        </w:rPr>
      </w:pPr>
      <w:r w:rsidRPr="00CF6B4B">
        <w:rPr>
          <w:sz w:val="20"/>
          <w:szCs w:val="20"/>
        </w:rPr>
        <w:t xml:space="preserve">49-2. 4 купца заметили, что если они сложатся без 1-го, то соберут 90 р., без 2-го – 85, без 3-го – 80, без 4-го – 75 р. Сколько у кого денег? (1)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49-3. Первый грузчик разгружает грузовую машину за 35 мин., а второй – за 45 мин. За какое время они разгрузят 16 машин, если будут работать вместе? (2)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49-4. Береза была на 10% ниже ели. За лето береза выросла на 21%, а ель на 10%. Какое дерево теперь ниже и на сколько %? (2)</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49-5. Известно, что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–b+2016),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и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 xml:space="preserve"> + 2016) – три последовательных натуральных числа. Найти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(3)</w:t>
      </w:r>
    </w:p>
    <w:p w:rsidR="00874E26" w:rsidRPr="00CF6B4B" w:rsidRDefault="00874E26" w:rsidP="00874E26">
      <w:pPr>
        <w:ind w:left="-1276"/>
        <w:jc w:val="both"/>
        <w:rPr>
          <w:sz w:val="20"/>
          <w:szCs w:val="20"/>
        </w:rPr>
      </w:pPr>
      <w:r w:rsidRPr="00CF6B4B">
        <w:rPr>
          <w:sz w:val="20"/>
          <w:szCs w:val="20"/>
        </w:rPr>
        <w:t xml:space="preserve">49-6. Автомобиль из A в B ехал со средней скоростью </w:t>
      </w:r>
      <w:smartTag w:uri="urn:schemas-microsoft-com:office:smarttags" w:element="metricconverter">
        <w:smartTagPr>
          <w:attr w:name="ProductID" w:val="50 км/ч"/>
        </w:smartTagPr>
        <w:r w:rsidRPr="00CF6B4B">
          <w:rPr>
            <w:sz w:val="20"/>
            <w:szCs w:val="20"/>
          </w:rPr>
          <w:t>50 км/ч</w:t>
        </w:r>
      </w:smartTag>
      <w:r w:rsidRPr="00CF6B4B">
        <w:rPr>
          <w:sz w:val="20"/>
          <w:szCs w:val="20"/>
        </w:rPr>
        <w:t xml:space="preserve">, а обратно со скоростью </w:t>
      </w:r>
      <w:smartTag w:uri="urn:schemas-microsoft-com:office:smarttags" w:element="metricconverter">
        <w:smartTagPr>
          <w:attr w:name="ProductID" w:val="30 км/ч"/>
        </w:smartTagPr>
        <w:r w:rsidRPr="00CF6B4B">
          <w:rPr>
            <w:sz w:val="20"/>
            <w:szCs w:val="20"/>
          </w:rPr>
          <w:t>30 км/ч</w:t>
        </w:r>
      </w:smartTag>
      <w:r w:rsidRPr="00CF6B4B">
        <w:rPr>
          <w:sz w:val="20"/>
          <w:szCs w:val="20"/>
        </w:rPr>
        <w:t>. Какова его средняя скорость? (3)</w:t>
      </w:r>
    </w:p>
    <w:p w:rsidR="00874E26" w:rsidRPr="00CF6B4B" w:rsidRDefault="00874E26" w:rsidP="00874E26">
      <w:pPr>
        <w:pStyle w:val="a6"/>
        <w:ind w:left="-1276"/>
        <w:jc w:val="both"/>
        <w:rPr>
          <w:sz w:val="20"/>
          <w:szCs w:val="20"/>
        </w:rPr>
      </w:pPr>
      <w:r w:rsidRPr="00CF6B4B">
        <w:rPr>
          <w:sz w:val="20"/>
          <w:szCs w:val="20"/>
        </w:rPr>
        <w:t xml:space="preserve">49-7. Последовательность чисел строится по следующему закону. На первом месте стоит число 7, далее за каждым числом стоит сумма цифр его квадрата, увеличенная на единицу. Например, на втором месте стоит число 14, так как </w:t>
      </w:r>
      <m:oMath>
        <m:sSup>
          <m:sSupPr>
            <m:ctrlPr>
              <w:rPr>
                <w:rFonts w:ascii="Cambria Math"/>
                <w:i/>
                <w:sz w:val="20"/>
                <w:szCs w:val="20"/>
              </w:rPr>
            </m:ctrlPr>
          </m:sSupPr>
          <m:e>
            <m:r>
              <w:rPr>
                <w:rFonts w:ascii="Cambria Math"/>
                <w:sz w:val="20"/>
                <w:szCs w:val="20"/>
              </w:rPr>
              <m:t>7</m:t>
            </m:r>
          </m:e>
          <m:sup>
            <m:r>
              <w:rPr>
                <w:rFonts w:ascii="Cambria Math"/>
                <w:sz w:val="20"/>
                <w:szCs w:val="20"/>
              </w:rPr>
              <m:t>2</m:t>
            </m:r>
          </m:sup>
        </m:sSup>
      </m:oMath>
      <w:r w:rsidRPr="00CF6B4B">
        <w:rPr>
          <w:sz w:val="20"/>
          <w:szCs w:val="20"/>
        </w:rPr>
        <w:t xml:space="preserve"> = 49, а 4 + 9 + 1 = 14. На третьем м</w:t>
      </w:r>
      <w:proofErr w:type="spellStart"/>
      <w:r w:rsidRPr="00CF6B4B">
        <w:rPr>
          <w:sz w:val="20"/>
          <w:szCs w:val="20"/>
        </w:rPr>
        <w:t>есте</w:t>
      </w:r>
      <w:proofErr w:type="spellEnd"/>
      <w:r w:rsidRPr="00CF6B4B">
        <w:rPr>
          <w:sz w:val="20"/>
          <w:szCs w:val="20"/>
        </w:rPr>
        <w:t xml:space="preserve"> стоит число 17 и так далее. Какое число стоит на 2016-м месте? (4 очка) </w:t>
      </w:r>
    </w:p>
    <w:p w:rsidR="00874E26" w:rsidRPr="00CF6B4B" w:rsidRDefault="00874E26" w:rsidP="00874E26">
      <w:pPr>
        <w:pStyle w:val="a6"/>
        <w:ind w:left="-1276"/>
        <w:jc w:val="both"/>
        <w:rPr>
          <w:sz w:val="20"/>
          <w:szCs w:val="20"/>
        </w:rPr>
      </w:pPr>
      <w:r w:rsidRPr="00CF6B4B">
        <w:rPr>
          <w:sz w:val="20"/>
          <w:szCs w:val="20"/>
        </w:rPr>
        <w:t xml:space="preserve">49-8. Решите в натуральных числах уравнение </w:t>
      </w:r>
      <w:proofErr w:type="spellStart"/>
      <w:proofErr w:type="gramStart"/>
      <w:r w:rsidRPr="00CF6B4B">
        <w:rPr>
          <w:sz w:val="20"/>
          <w:szCs w:val="20"/>
        </w:rPr>
        <w:t>x</w:t>
      </w:r>
      <w:proofErr w:type="gramEnd"/>
      <w:r w:rsidRPr="00CF6B4B">
        <w:rPr>
          <w:sz w:val="20"/>
          <w:szCs w:val="20"/>
        </w:rPr>
        <w:t>у</w:t>
      </w:r>
      <w:proofErr w:type="spellEnd"/>
      <w:r w:rsidRPr="00CF6B4B">
        <w:rPr>
          <w:sz w:val="20"/>
          <w:szCs w:val="20"/>
        </w:rPr>
        <w:t xml:space="preserve"> – у + 2х = 10. (4 очка) </w:t>
      </w:r>
    </w:p>
    <w:p w:rsidR="00DD4F05" w:rsidRPr="00CF6B4B" w:rsidRDefault="00DD4F05" w:rsidP="008653F2">
      <w:pPr>
        <w:pBdr>
          <w:bottom w:val="single" w:sz="6" w:space="1" w:color="auto"/>
        </w:pBdr>
        <w:ind w:left="-1276"/>
        <w:jc w:val="both"/>
        <w:rPr>
          <w:sz w:val="12"/>
          <w:szCs w:val="12"/>
        </w:rPr>
      </w:pPr>
    </w:p>
    <w:p w:rsidR="00DD4F05" w:rsidRPr="00CF6B4B" w:rsidRDefault="00DD4F05" w:rsidP="008653F2">
      <w:pPr>
        <w:ind w:left="-1276"/>
        <w:jc w:val="both"/>
        <w:rPr>
          <w:sz w:val="12"/>
          <w:szCs w:val="12"/>
        </w:rPr>
      </w:pPr>
    </w:p>
    <w:p w:rsidR="00874E26" w:rsidRPr="00CF6B4B" w:rsidRDefault="00874E26" w:rsidP="00874E26">
      <w:pPr>
        <w:pStyle w:val="a6"/>
        <w:ind w:left="-1276"/>
        <w:jc w:val="both"/>
        <w:rPr>
          <w:sz w:val="20"/>
          <w:szCs w:val="20"/>
        </w:rPr>
      </w:pPr>
      <w:r w:rsidRPr="00CF6B4B">
        <w:rPr>
          <w:sz w:val="20"/>
          <w:szCs w:val="20"/>
        </w:rPr>
        <w:t xml:space="preserve">49-1. Гонцу надо было пробежать </w:t>
      </w:r>
      <w:smartTag w:uri="urn:schemas-microsoft-com:office:smarttags" w:element="metricconverter">
        <w:smartTagPr>
          <w:attr w:name="ProductID" w:val="24 мили"/>
        </w:smartTagPr>
        <w:r w:rsidRPr="00CF6B4B">
          <w:rPr>
            <w:sz w:val="20"/>
            <w:szCs w:val="20"/>
          </w:rPr>
          <w:t>24 мили</w:t>
        </w:r>
      </w:smartTag>
      <w:r w:rsidRPr="00CF6B4B">
        <w:rPr>
          <w:sz w:val="20"/>
          <w:szCs w:val="20"/>
        </w:rPr>
        <w:t xml:space="preserve">. 2/3 этого расстояния он бежал со средней скоростью </w:t>
      </w:r>
      <w:smartTag w:uri="urn:schemas-microsoft-com:office:smarttags" w:element="metricconverter">
        <w:smartTagPr>
          <w:attr w:name="ProductID" w:val="8 миль в час"/>
        </w:smartTagPr>
        <w:r w:rsidRPr="00CF6B4B">
          <w:rPr>
            <w:sz w:val="20"/>
            <w:szCs w:val="20"/>
          </w:rPr>
          <w:t>8 миль в час</w:t>
        </w:r>
      </w:smartTag>
      <w:r w:rsidRPr="00CF6B4B">
        <w:rPr>
          <w:sz w:val="20"/>
          <w:szCs w:val="20"/>
        </w:rPr>
        <w:t xml:space="preserve">. Сможет ли он, увеличив скорость, пробежать остаток пути так, чтобы его средняя скорость на всем пути оказалась равной </w:t>
      </w:r>
      <w:smartTag w:uri="urn:schemas-microsoft-com:office:smarttags" w:element="metricconverter">
        <w:smartTagPr>
          <w:attr w:name="ProductID" w:val="12 миль в час"/>
        </w:smartTagPr>
        <w:r w:rsidRPr="00CF6B4B">
          <w:rPr>
            <w:sz w:val="20"/>
            <w:szCs w:val="20"/>
          </w:rPr>
          <w:t xml:space="preserve">12 миль в час? </w:t>
        </w:r>
      </w:smartTag>
      <w:r w:rsidRPr="00CF6B4B">
        <w:rPr>
          <w:sz w:val="20"/>
          <w:szCs w:val="20"/>
        </w:rPr>
        <w:t>(1)</w:t>
      </w:r>
    </w:p>
    <w:p w:rsidR="00874E26" w:rsidRPr="00CF6B4B" w:rsidRDefault="00874E26" w:rsidP="00874E26">
      <w:pPr>
        <w:pStyle w:val="a6"/>
        <w:ind w:left="-1276"/>
        <w:jc w:val="both"/>
        <w:rPr>
          <w:sz w:val="20"/>
          <w:szCs w:val="20"/>
        </w:rPr>
      </w:pPr>
      <w:r w:rsidRPr="00CF6B4B">
        <w:rPr>
          <w:sz w:val="20"/>
          <w:szCs w:val="20"/>
        </w:rPr>
        <w:t xml:space="preserve">49-2. 4 купца заметили, что если они сложатся без 1-го, то соберут 90 р., без 2-го – 85, без 3-го – 80, без 4-го – 75 р. Сколько у кого денег? (1)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49-3. Первый грузчик разгружает грузовую машину за 35 мин., а второй – за 45 мин. За какое время они разгрузят 16 машин, если будут работать вместе? (2)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49-4. Береза была на 10% ниже ели. За лето береза выросла на 21%, а ель на 10%. Какое дерево теперь ниже и на сколько %? (2)</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49-5. Известно, что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–b+2016),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и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 xml:space="preserve"> + 2016) – три последовательных натуральных числа. Найти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(3)</w:t>
      </w:r>
    </w:p>
    <w:p w:rsidR="00874E26" w:rsidRPr="00CF6B4B" w:rsidRDefault="00874E26" w:rsidP="00874E26">
      <w:pPr>
        <w:ind w:left="-1276"/>
        <w:jc w:val="both"/>
        <w:rPr>
          <w:sz w:val="20"/>
          <w:szCs w:val="20"/>
        </w:rPr>
      </w:pPr>
      <w:r w:rsidRPr="00CF6B4B">
        <w:rPr>
          <w:sz w:val="20"/>
          <w:szCs w:val="20"/>
        </w:rPr>
        <w:t xml:space="preserve">49-6. Автомобиль из A в B ехал со средней скоростью </w:t>
      </w:r>
      <w:smartTag w:uri="urn:schemas-microsoft-com:office:smarttags" w:element="metricconverter">
        <w:smartTagPr>
          <w:attr w:name="ProductID" w:val="50 км/ч"/>
        </w:smartTagPr>
        <w:r w:rsidRPr="00CF6B4B">
          <w:rPr>
            <w:sz w:val="20"/>
            <w:szCs w:val="20"/>
          </w:rPr>
          <w:t>50 км/ч</w:t>
        </w:r>
      </w:smartTag>
      <w:r w:rsidRPr="00CF6B4B">
        <w:rPr>
          <w:sz w:val="20"/>
          <w:szCs w:val="20"/>
        </w:rPr>
        <w:t xml:space="preserve">, а обратно со скоростью </w:t>
      </w:r>
      <w:smartTag w:uri="urn:schemas-microsoft-com:office:smarttags" w:element="metricconverter">
        <w:smartTagPr>
          <w:attr w:name="ProductID" w:val="30 км/ч"/>
        </w:smartTagPr>
        <w:r w:rsidRPr="00CF6B4B">
          <w:rPr>
            <w:sz w:val="20"/>
            <w:szCs w:val="20"/>
          </w:rPr>
          <w:t>30 км/ч</w:t>
        </w:r>
      </w:smartTag>
      <w:r w:rsidRPr="00CF6B4B">
        <w:rPr>
          <w:sz w:val="20"/>
          <w:szCs w:val="20"/>
        </w:rPr>
        <w:t>. Какова его средняя скорость? (3)</w:t>
      </w:r>
    </w:p>
    <w:p w:rsidR="00874E26" w:rsidRPr="00CF6B4B" w:rsidRDefault="00874E26" w:rsidP="00874E26">
      <w:pPr>
        <w:pStyle w:val="a6"/>
        <w:ind w:left="-1276"/>
        <w:jc w:val="both"/>
        <w:rPr>
          <w:sz w:val="20"/>
          <w:szCs w:val="20"/>
        </w:rPr>
      </w:pPr>
      <w:r w:rsidRPr="00CF6B4B">
        <w:rPr>
          <w:sz w:val="20"/>
          <w:szCs w:val="20"/>
        </w:rPr>
        <w:t xml:space="preserve">49-7. Последовательность чисел строится по следующему закону. На первом месте стоит число 7, далее за каждым числом стоит сумма цифр его квадрата, увеличенная на единицу. Например, на втором месте стоит число 14, так как </w:t>
      </w:r>
      <m:oMath>
        <m:sSup>
          <m:sSupPr>
            <m:ctrlPr>
              <w:rPr>
                <w:rFonts w:ascii="Cambria Math"/>
                <w:i/>
                <w:sz w:val="20"/>
                <w:szCs w:val="20"/>
              </w:rPr>
            </m:ctrlPr>
          </m:sSupPr>
          <m:e>
            <m:r>
              <w:rPr>
                <w:rFonts w:ascii="Cambria Math"/>
                <w:sz w:val="20"/>
                <w:szCs w:val="20"/>
              </w:rPr>
              <m:t>7</m:t>
            </m:r>
          </m:e>
          <m:sup>
            <m:r>
              <w:rPr>
                <w:rFonts w:ascii="Cambria Math"/>
                <w:sz w:val="20"/>
                <w:szCs w:val="20"/>
              </w:rPr>
              <m:t>2</m:t>
            </m:r>
          </m:sup>
        </m:sSup>
      </m:oMath>
      <w:r w:rsidRPr="00CF6B4B">
        <w:rPr>
          <w:sz w:val="20"/>
          <w:szCs w:val="20"/>
        </w:rPr>
        <w:t xml:space="preserve"> = 49, а 4 + 9 + 1 = 14. На третьем м</w:t>
      </w:r>
      <w:proofErr w:type="spellStart"/>
      <w:r w:rsidRPr="00CF6B4B">
        <w:rPr>
          <w:sz w:val="20"/>
          <w:szCs w:val="20"/>
        </w:rPr>
        <w:t>есте</w:t>
      </w:r>
      <w:proofErr w:type="spellEnd"/>
      <w:r w:rsidRPr="00CF6B4B">
        <w:rPr>
          <w:sz w:val="20"/>
          <w:szCs w:val="20"/>
        </w:rPr>
        <w:t xml:space="preserve"> стоит число 17 и так далее. Какое число стоит на 2016-м месте? (4 очка) </w:t>
      </w:r>
    </w:p>
    <w:p w:rsidR="00874E26" w:rsidRPr="00CF6B4B" w:rsidRDefault="00874E26" w:rsidP="00874E26">
      <w:pPr>
        <w:pStyle w:val="a6"/>
        <w:ind w:left="-1276"/>
        <w:jc w:val="both"/>
        <w:rPr>
          <w:sz w:val="20"/>
          <w:szCs w:val="20"/>
        </w:rPr>
      </w:pPr>
      <w:r w:rsidRPr="00CF6B4B">
        <w:rPr>
          <w:sz w:val="20"/>
          <w:szCs w:val="20"/>
        </w:rPr>
        <w:t xml:space="preserve">49-8. Решите в натуральных числах уравнение </w:t>
      </w:r>
      <w:proofErr w:type="spellStart"/>
      <w:proofErr w:type="gramStart"/>
      <w:r w:rsidRPr="00CF6B4B">
        <w:rPr>
          <w:sz w:val="20"/>
          <w:szCs w:val="20"/>
        </w:rPr>
        <w:t>x</w:t>
      </w:r>
      <w:proofErr w:type="gramEnd"/>
      <w:r w:rsidRPr="00CF6B4B">
        <w:rPr>
          <w:sz w:val="20"/>
          <w:szCs w:val="20"/>
        </w:rPr>
        <w:t>у</w:t>
      </w:r>
      <w:proofErr w:type="spellEnd"/>
      <w:r w:rsidRPr="00CF6B4B">
        <w:rPr>
          <w:sz w:val="20"/>
          <w:szCs w:val="20"/>
        </w:rPr>
        <w:t xml:space="preserve"> – у + 2х = 10. (4 очка) </w:t>
      </w:r>
    </w:p>
    <w:p w:rsidR="00DD4F05" w:rsidRPr="00CF6B4B" w:rsidRDefault="00DD4F05" w:rsidP="008653F2">
      <w:pPr>
        <w:pBdr>
          <w:bottom w:val="single" w:sz="6" w:space="1" w:color="auto"/>
        </w:pBdr>
        <w:ind w:left="-1276"/>
        <w:rPr>
          <w:sz w:val="12"/>
          <w:szCs w:val="12"/>
        </w:rPr>
      </w:pPr>
    </w:p>
    <w:p w:rsidR="00DD4F05" w:rsidRPr="00CF6B4B" w:rsidRDefault="00DD4F05" w:rsidP="008653F2">
      <w:pPr>
        <w:ind w:left="-1276"/>
        <w:rPr>
          <w:sz w:val="12"/>
          <w:szCs w:val="12"/>
        </w:rPr>
      </w:pPr>
    </w:p>
    <w:p w:rsidR="00874E26" w:rsidRPr="00CF6B4B" w:rsidRDefault="00874E26" w:rsidP="00874E26">
      <w:pPr>
        <w:pStyle w:val="a6"/>
        <w:ind w:left="-1276"/>
        <w:jc w:val="both"/>
        <w:rPr>
          <w:sz w:val="20"/>
          <w:szCs w:val="20"/>
        </w:rPr>
      </w:pPr>
      <w:r w:rsidRPr="00CF6B4B">
        <w:rPr>
          <w:sz w:val="20"/>
          <w:szCs w:val="20"/>
        </w:rPr>
        <w:t xml:space="preserve">49-1. Гонцу надо было пробежать </w:t>
      </w:r>
      <w:smartTag w:uri="urn:schemas-microsoft-com:office:smarttags" w:element="metricconverter">
        <w:smartTagPr>
          <w:attr w:name="ProductID" w:val="24 мили"/>
        </w:smartTagPr>
        <w:r w:rsidRPr="00CF6B4B">
          <w:rPr>
            <w:sz w:val="20"/>
            <w:szCs w:val="20"/>
          </w:rPr>
          <w:t>24 мили</w:t>
        </w:r>
      </w:smartTag>
      <w:r w:rsidRPr="00CF6B4B">
        <w:rPr>
          <w:sz w:val="20"/>
          <w:szCs w:val="20"/>
        </w:rPr>
        <w:t xml:space="preserve">. 2/3 этого расстояния он бежал со средней скоростью </w:t>
      </w:r>
      <w:smartTag w:uri="urn:schemas-microsoft-com:office:smarttags" w:element="metricconverter">
        <w:smartTagPr>
          <w:attr w:name="ProductID" w:val="8 миль в час"/>
        </w:smartTagPr>
        <w:r w:rsidRPr="00CF6B4B">
          <w:rPr>
            <w:sz w:val="20"/>
            <w:szCs w:val="20"/>
          </w:rPr>
          <w:t>8 миль в час</w:t>
        </w:r>
      </w:smartTag>
      <w:r w:rsidRPr="00CF6B4B">
        <w:rPr>
          <w:sz w:val="20"/>
          <w:szCs w:val="20"/>
        </w:rPr>
        <w:t xml:space="preserve">. Сможет ли он, увеличив скорость, пробежать остаток пути так, чтобы его средняя скорость на всем пути оказалась равной </w:t>
      </w:r>
      <w:smartTag w:uri="urn:schemas-microsoft-com:office:smarttags" w:element="metricconverter">
        <w:smartTagPr>
          <w:attr w:name="ProductID" w:val="12 миль в час"/>
        </w:smartTagPr>
        <w:r w:rsidRPr="00CF6B4B">
          <w:rPr>
            <w:sz w:val="20"/>
            <w:szCs w:val="20"/>
          </w:rPr>
          <w:t xml:space="preserve">12 миль в час? </w:t>
        </w:r>
      </w:smartTag>
      <w:r w:rsidRPr="00CF6B4B">
        <w:rPr>
          <w:sz w:val="20"/>
          <w:szCs w:val="20"/>
        </w:rPr>
        <w:t>(1)</w:t>
      </w:r>
    </w:p>
    <w:p w:rsidR="00874E26" w:rsidRPr="00CF6B4B" w:rsidRDefault="00874E26" w:rsidP="00874E26">
      <w:pPr>
        <w:pStyle w:val="a6"/>
        <w:ind w:left="-1276"/>
        <w:jc w:val="both"/>
        <w:rPr>
          <w:sz w:val="20"/>
          <w:szCs w:val="20"/>
        </w:rPr>
      </w:pPr>
      <w:r w:rsidRPr="00CF6B4B">
        <w:rPr>
          <w:sz w:val="20"/>
          <w:szCs w:val="20"/>
        </w:rPr>
        <w:t xml:space="preserve">49-2. 4 купца заметили, что если они сложатся без 1-го, то соберут 90 р., без 2-го – 85, без 3-го – 80, без 4-го – 75 р. Сколько у кого денег? (1)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49-3. Первый грузчик разгружает грузовую машину за 35 мин., а второй – за 45 мин. За какое время они разгрузят 16 машин, если будут работать вместе? (2)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49-4. Береза была на 10% ниже ели. За лето береза выросла на 21%, а ель на 10%. Какое дерево теперь ниже и на сколько %? (2)</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49-5. Известно, что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–b+2016),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и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 xml:space="preserve"> + 2016) – три последовательных натуральных числа. Найти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(3)</w:t>
      </w:r>
    </w:p>
    <w:p w:rsidR="00874E26" w:rsidRPr="00CF6B4B" w:rsidRDefault="00874E26" w:rsidP="00874E26">
      <w:pPr>
        <w:ind w:left="-1276"/>
        <w:jc w:val="both"/>
        <w:rPr>
          <w:sz w:val="20"/>
          <w:szCs w:val="20"/>
        </w:rPr>
      </w:pPr>
      <w:r w:rsidRPr="00CF6B4B">
        <w:rPr>
          <w:sz w:val="20"/>
          <w:szCs w:val="20"/>
        </w:rPr>
        <w:t xml:space="preserve">49-6. Автомобиль из A в B ехал со средней скоростью </w:t>
      </w:r>
      <w:smartTag w:uri="urn:schemas-microsoft-com:office:smarttags" w:element="metricconverter">
        <w:smartTagPr>
          <w:attr w:name="ProductID" w:val="50 км/ч"/>
        </w:smartTagPr>
        <w:r w:rsidRPr="00CF6B4B">
          <w:rPr>
            <w:sz w:val="20"/>
            <w:szCs w:val="20"/>
          </w:rPr>
          <w:t>50 км/ч</w:t>
        </w:r>
      </w:smartTag>
      <w:r w:rsidRPr="00CF6B4B">
        <w:rPr>
          <w:sz w:val="20"/>
          <w:szCs w:val="20"/>
        </w:rPr>
        <w:t xml:space="preserve">, а обратно со скоростью </w:t>
      </w:r>
      <w:smartTag w:uri="urn:schemas-microsoft-com:office:smarttags" w:element="metricconverter">
        <w:smartTagPr>
          <w:attr w:name="ProductID" w:val="30 км/ч"/>
        </w:smartTagPr>
        <w:r w:rsidRPr="00CF6B4B">
          <w:rPr>
            <w:sz w:val="20"/>
            <w:szCs w:val="20"/>
          </w:rPr>
          <w:t>30 км/ч</w:t>
        </w:r>
      </w:smartTag>
      <w:r w:rsidRPr="00CF6B4B">
        <w:rPr>
          <w:sz w:val="20"/>
          <w:szCs w:val="20"/>
        </w:rPr>
        <w:t>. Какова его средняя скорость? (3)</w:t>
      </w:r>
    </w:p>
    <w:p w:rsidR="00874E26" w:rsidRPr="00CF6B4B" w:rsidRDefault="00874E26" w:rsidP="00874E26">
      <w:pPr>
        <w:pStyle w:val="a6"/>
        <w:ind w:left="-1276"/>
        <w:jc w:val="both"/>
        <w:rPr>
          <w:sz w:val="20"/>
          <w:szCs w:val="20"/>
        </w:rPr>
      </w:pPr>
      <w:r w:rsidRPr="00CF6B4B">
        <w:rPr>
          <w:sz w:val="20"/>
          <w:szCs w:val="20"/>
        </w:rPr>
        <w:t xml:space="preserve">49-7. Последовательность чисел строится по следующему закону. На первом месте стоит число 7, далее за каждым числом стоит сумма цифр его квадрата, увеличенная на единицу. Например, на втором месте стоит число 14, так как </w:t>
      </w:r>
      <m:oMath>
        <m:sSup>
          <m:sSupPr>
            <m:ctrlPr>
              <w:rPr>
                <w:rFonts w:ascii="Cambria Math"/>
                <w:i/>
                <w:sz w:val="20"/>
                <w:szCs w:val="20"/>
              </w:rPr>
            </m:ctrlPr>
          </m:sSupPr>
          <m:e>
            <m:r>
              <w:rPr>
                <w:rFonts w:ascii="Cambria Math"/>
                <w:sz w:val="20"/>
                <w:szCs w:val="20"/>
              </w:rPr>
              <m:t>7</m:t>
            </m:r>
          </m:e>
          <m:sup>
            <m:r>
              <w:rPr>
                <w:rFonts w:ascii="Cambria Math"/>
                <w:sz w:val="20"/>
                <w:szCs w:val="20"/>
              </w:rPr>
              <m:t>2</m:t>
            </m:r>
          </m:sup>
        </m:sSup>
      </m:oMath>
      <w:r w:rsidRPr="00CF6B4B">
        <w:rPr>
          <w:sz w:val="20"/>
          <w:szCs w:val="20"/>
        </w:rPr>
        <w:t xml:space="preserve"> = 49, а 4 + 9 + 1 = 14. На третьем м</w:t>
      </w:r>
      <w:proofErr w:type="spellStart"/>
      <w:r w:rsidRPr="00CF6B4B">
        <w:rPr>
          <w:sz w:val="20"/>
          <w:szCs w:val="20"/>
        </w:rPr>
        <w:t>есте</w:t>
      </w:r>
      <w:proofErr w:type="spellEnd"/>
      <w:r w:rsidRPr="00CF6B4B">
        <w:rPr>
          <w:sz w:val="20"/>
          <w:szCs w:val="20"/>
        </w:rPr>
        <w:t xml:space="preserve"> стоит число 17 и так далее. Какое число стоит на 2016-м месте? (4 очка) </w:t>
      </w:r>
    </w:p>
    <w:p w:rsidR="00874E26" w:rsidRPr="00CF6B4B" w:rsidRDefault="00874E26" w:rsidP="00874E26">
      <w:pPr>
        <w:pStyle w:val="a6"/>
        <w:ind w:left="-1276"/>
        <w:jc w:val="both"/>
        <w:rPr>
          <w:sz w:val="20"/>
          <w:szCs w:val="20"/>
        </w:rPr>
      </w:pPr>
      <w:r w:rsidRPr="00CF6B4B">
        <w:rPr>
          <w:sz w:val="20"/>
          <w:szCs w:val="20"/>
        </w:rPr>
        <w:t xml:space="preserve">49-8. Решите в натуральных числах уравнение </w:t>
      </w:r>
      <w:proofErr w:type="spellStart"/>
      <w:proofErr w:type="gramStart"/>
      <w:r w:rsidRPr="00CF6B4B">
        <w:rPr>
          <w:sz w:val="20"/>
          <w:szCs w:val="20"/>
        </w:rPr>
        <w:t>x</w:t>
      </w:r>
      <w:proofErr w:type="gramEnd"/>
      <w:r w:rsidRPr="00CF6B4B">
        <w:rPr>
          <w:sz w:val="20"/>
          <w:szCs w:val="20"/>
        </w:rPr>
        <w:t>у</w:t>
      </w:r>
      <w:proofErr w:type="spellEnd"/>
      <w:r w:rsidRPr="00CF6B4B">
        <w:rPr>
          <w:sz w:val="20"/>
          <w:szCs w:val="20"/>
        </w:rPr>
        <w:t xml:space="preserve"> – у + 2х = 10. (4 очка) </w:t>
      </w:r>
    </w:p>
    <w:p w:rsidR="00267376" w:rsidRPr="00CF6B4B" w:rsidRDefault="00267376" w:rsidP="00267376">
      <w:pPr>
        <w:pBdr>
          <w:bottom w:val="single" w:sz="6" w:space="1" w:color="auto"/>
        </w:pBdr>
        <w:ind w:left="-1276"/>
        <w:rPr>
          <w:sz w:val="12"/>
          <w:szCs w:val="12"/>
        </w:rPr>
      </w:pPr>
    </w:p>
    <w:p w:rsidR="00267376" w:rsidRPr="00CF6B4B" w:rsidRDefault="00267376" w:rsidP="00267376">
      <w:pPr>
        <w:ind w:left="-1276"/>
        <w:rPr>
          <w:sz w:val="12"/>
          <w:szCs w:val="12"/>
        </w:rPr>
      </w:pPr>
    </w:p>
    <w:p w:rsidR="00874E26" w:rsidRPr="00CF6B4B" w:rsidRDefault="00874E26" w:rsidP="00874E26">
      <w:pPr>
        <w:pStyle w:val="a6"/>
        <w:ind w:left="-1276"/>
        <w:jc w:val="both"/>
        <w:rPr>
          <w:sz w:val="20"/>
          <w:szCs w:val="20"/>
        </w:rPr>
      </w:pPr>
      <w:r w:rsidRPr="00CF6B4B">
        <w:rPr>
          <w:sz w:val="20"/>
          <w:szCs w:val="20"/>
        </w:rPr>
        <w:t xml:space="preserve">49-1. Гонцу надо было пробежать </w:t>
      </w:r>
      <w:smartTag w:uri="urn:schemas-microsoft-com:office:smarttags" w:element="metricconverter">
        <w:smartTagPr>
          <w:attr w:name="ProductID" w:val="24 мили"/>
        </w:smartTagPr>
        <w:r w:rsidRPr="00CF6B4B">
          <w:rPr>
            <w:sz w:val="20"/>
            <w:szCs w:val="20"/>
          </w:rPr>
          <w:t>24 мили</w:t>
        </w:r>
      </w:smartTag>
      <w:r w:rsidRPr="00CF6B4B">
        <w:rPr>
          <w:sz w:val="20"/>
          <w:szCs w:val="20"/>
        </w:rPr>
        <w:t xml:space="preserve">. 2/3 этого расстояния он бежал со средней скоростью </w:t>
      </w:r>
      <w:smartTag w:uri="urn:schemas-microsoft-com:office:smarttags" w:element="metricconverter">
        <w:smartTagPr>
          <w:attr w:name="ProductID" w:val="8 миль в час"/>
        </w:smartTagPr>
        <w:r w:rsidRPr="00CF6B4B">
          <w:rPr>
            <w:sz w:val="20"/>
            <w:szCs w:val="20"/>
          </w:rPr>
          <w:t>8 миль в час</w:t>
        </w:r>
      </w:smartTag>
      <w:r w:rsidRPr="00CF6B4B">
        <w:rPr>
          <w:sz w:val="20"/>
          <w:szCs w:val="20"/>
        </w:rPr>
        <w:t xml:space="preserve">. Сможет ли он, увеличив скорость, пробежать остаток пути так, чтобы его средняя скорость на всем пути оказалась равной </w:t>
      </w:r>
      <w:smartTag w:uri="urn:schemas-microsoft-com:office:smarttags" w:element="metricconverter">
        <w:smartTagPr>
          <w:attr w:name="ProductID" w:val="12 миль в час"/>
        </w:smartTagPr>
        <w:r w:rsidRPr="00CF6B4B">
          <w:rPr>
            <w:sz w:val="20"/>
            <w:szCs w:val="20"/>
          </w:rPr>
          <w:t xml:space="preserve">12 миль в час? </w:t>
        </w:r>
      </w:smartTag>
      <w:r w:rsidRPr="00CF6B4B">
        <w:rPr>
          <w:sz w:val="20"/>
          <w:szCs w:val="20"/>
        </w:rPr>
        <w:t>(1)</w:t>
      </w:r>
    </w:p>
    <w:p w:rsidR="00874E26" w:rsidRPr="00CF6B4B" w:rsidRDefault="00874E26" w:rsidP="00874E26">
      <w:pPr>
        <w:pStyle w:val="a6"/>
        <w:ind w:left="-1276"/>
        <w:jc w:val="both"/>
        <w:rPr>
          <w:sz w:val="20"/>
          <w:szCs w:val="20"/>
        </w:rPr>
      </w:pPr>
      <w:r w:rsidRPr="00CF6B4B">
        <w:rPr>
          <w:sz w:val="20"/>
          <w:szCs w:val="20"/>
        </w:rPr>
        <w:t xml:space="preserve">49-2. 4 купца заметили, что если они сложатся без 1-го, то соберут 90 р., без 2-го – 85, без 3-го – 80, без 4-го – 75 р. Сколько у кого денег? (1)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 xml:space="preserve">49-3. Первый грузчик разгружает грузовую машину за 35 мин., а второй – за 45 мин. За какое время они разгрузят 16 машин, если будут работать вместе? (2) </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49-4. Береза была на 10% ниже ели. За лето береза выросла на 21%, а ель на 10%. Какое дерево теперь ниже и на сколько %? (2)</w:t>
      </w:r>
    </w:p>
    <w:p w:rsidR="00874E26" w:rsidRPr="00CF6B4B" w:rsidRDefault="00874E26" w:rsidP="00874E26">
      <w:pPr>
        <w:pStyle w:val="1"/>
        <w:ind w:left="-1276"/>
        <w:jc w:val="both"/>
        <w:rPr>
          <w:rFonts w:ascii="Times New Roman" w:hAnsi="Times New Roman"/>
          <w:sz w:val="20"/>
          <w:szCs w:val="20"/>
          <w:lang w:eastAsia="ru-RU"/>
        </w:rPr>
      </w:pPr>
      <w:r w:rsidRPr="00CF6B4B">
        <w:rPr>
          <w:rFonts w:ascii="Times New Roman" w:hAnsi="Times New Roman"/>
          <w:sz w:val="20"/>
          <w:szCs w:val="20"/>
          <w:lang w:eastAsia="ru-RU"/>
        </w:rPr>
        <w:t>49-5. Известно, что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–b+2016),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и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a</w:t>
      </w:r>
      <w:proofErr w:type="spellEnd"/>
      <w:r w:rsidRPr="00CF6B4B">
        <w:rPr>
          <w:rFonts w:ascii="Times New Roman" w:hAnsi="Times New Roman"/>
          <w:sz w:val="20"/>
          <w:szCs w:val="20"/>
          <w:lang w:eastAsia="ru-RU"/>
        </w:rPr>
        <w:t xml:space="preserve"> + 2016) – три последовательных натуральных числа. Найти </w:t>
      </w:r>
      <w:proofErr w:type="spellStart"/>
      <w:r w:rsidRPr="00CF6B4B">
        <w:rPr>
          <w:rFonts w:ascii="Times New Roman" w:hAnsi="Times New Roman"/>
          <w:sz w:val="20"/>
          <w:szCs w:val="20"/>
          <w:lang w:eastAsia="ru-RU"/>
        </w:rPr>
        <w:t>b</w:t>
      </w:r>
      <w:proofErr w:type="spellEnd"/>
      <w:r w:rsidRPr="00CF6B4B">
        <w:rPr>
          <w:rFonts w:ascii="Times New Roman" w:hAnsi="Times New Roman"/>
          <w:sz w:val="20"/>
          <w:szCs w:val="20"/>
          <w:lang w:eastAsia="ru-RU"/>
        </w:rPr>
        <w:t xml:space="preserve"> – </w:t>
      </w:r>
      <w:proofErr w:type="spellStart"/>
      <w:r w:rsidRPr="00CF6B4B">
        <w:rPr>
          <w:rFonts w:ascii="Times New Roman" w:hAnsi="Times New Roman"/>
          <w:sz w:val="20"/>
          <w:szCs w:val="20"/>
          <w:lang w:eastAsia="ru-RU"/>
        </w:rPr>
        <w:t>c</w:t>
      </w:r>
      <w:proofErr w:type="spellEnd"/>
      <w:r w:rsidRPr="00CF6B4B">
        <w:rPr>
          <w:rFonts w:ascii="Times New Roman" w:hAnsi="Times New Roman"/>
          <w:sz w:val="20"/>
          <w:szCs w:val="20"/>
          <w:lang w:eastAsia="ru-RU"/>
        </w:rPr>
        <w:t xml:space="preserve"> + 2016.   (3)</w:t>
      </w:r>
    </w:p>
    <w:p w:rsidR="00874E26" w:rsidRPr="00CF6B4B" w:rsidRDefault="00874E26" w:rsidP="00874E26">
      <w:pPr>
        <w:ind w:left="-1276"/>
        <w:jc w:val="both"/>
        <w:rPr>
          <w:sz w:val="20"/>
          <w:szCs w:val="20"/>
        </w:rPr>
      </w:pPr>
      <w:r w:rsidRPr="00CF6B4B">
        <w:rPr>
          <w:sz w:val="20"/>
          <w:szCs w:val="20"/>
        </w:rPr>
        <w:t xml:space="preserve">49-6. Автомобиль из A в B ехал со средней скоростью </w:t>
      </w:r>
      <w:smartTag w:uri="urn:schemas-microsoft-com:office:smarttags" w:element="metricconverter">
        <w:smartTagPr>
          <w:attr w:name="ProductID" w:val="50 км/ч"/>
        </w:smartTagPr>
        <w:r w:rsidRPr="00CF6B4B">
          <w:rPr>
            <w:sz w:val="20"/>
            <w:szCs w:val="20"/>
          </w:rPr>
          <w:t>50 км/ч</w:t>
        </w:r>
      </w:smartTag>
      <w:r w:rsidRPr="00CF6B4B">
        <w:rPr>
          <w:sz w:val="20"/>
          <w:szCs w:val="20"/>
        </w:rPr>
        <w:t xml:space="preserve">, а обратно со скоростью </w:t>
      </w:r>
      <w:smartTag w:uri="urn:schemas-microsoft-com:office:smarttags" w:element="metricconverter">
        <w:smartTagPr>
          <w:attr w:name="ProductID" w:val="30 км/ч"/>
        </w:smartTagPr>
        <w:r w:rsidRPr="00CF6B4B">
          <w:rPr>
            <w:sz w:val="20"/>
            <w:szCs w:val="20"/>
          </w:rPr>
          <w:t>30 км/ч</w:t>
        </w:r>
      </w:smartTag>
      <w:r w:rsidRPr="00CF6B4B">
        <w:rPr>
          <w:sz w:val="20"/>
          <w:szCs w:val="20"/>
        </w:rPr>
        <w:t>. Какова его средняя скорость? (3)</w:t>
      </w:r>
    </w:p>
    <w:p w:rsidR="00874E26" w:rsidRPr="00CF6B4B" w:rsidRDefault="00874E26" w:rsidP="00874E26">
      <w:pPr>
        <w:pStyle w:val="a6"/>
        <w:ind w:left="-1276"/>
        <w:jc w:val="both"/>
        <w:rPr>
          <w:sz w:val="20"/>
          <w:szCs w:val="20"/>
        </w:rPr>
      </w:pPr>
      <w:r w:rsidRPr="00CF6B4B">
        <w:rPr>
          <w:sz w:val="20"/>
          <w:szCs w:val="20"/>
        </w:rPr>
        <w:t xml:space="preserve">49-7. Последовательность чисел строится по следующему закону. На первом месте стоит число 7, далее за каждым числом стоит сумма цифр его квадрата, увеличенная на единицу. Например, на втором месте стоит число 14, так как </w:t>
      </w:r>
      <m:oMath>
        <m:sSup>
          <m:sSupPr>
            <m:ctrlPr>
              <w:rPr>
                <w:rFonts w:ascii="Cambria Math"/>
                <w:i/>
                <w:sz w:val="20"/>
                <w:szCs w:val="20"/>
              </w:rPr>
            </m:ctrlPr>
          </m:sSupPr>
          <m:e>
            <m:r>
              <w:rPr>
                <w:rFonts w:ascii="Cambria Math"/>
                <w:sz w:val="20"/>
                <w:szCs w:val="20"/>
              </w:rPr>
              <m:t>7</m:t>
            </m:r>
          </m:e>
          <m:sup>
            <m:r>
              <w:rPr>
                <w:rFonts w:ascii="Cambria Math"/>
                <w:sz w:val="20"/>
                <w:szCs w:val="20"/>
              </w:rPr>
              <m:t>2</m:t>
            </m:r>
          </m:sup>
        </m:sSup>
      </m:oMath>
      <w:r w:rsidRPr="00CF6B4B">
        <w:rPr>
          <w:sz w:val="20"/>
          <w:szCs w:val="20"/>
        </w:rPr>
        <w:t xml:space="preserve"> = 49, а 4 + 9 + 1 = 14. На третьем м</w:t>
      </w:r>
      <w:proofErr w:type="spellStart"/>
      <w:r w:rsidRPr="00CF6B4B">
        <w:rPr>
          <w:sz w:val="20"/>
          <w:szCs w:val="20"/>
        </w:rPr>
        <w:t>есте</w:t>
      </w:r>
      <w:proofErr w:type="spellEnd"/>
      <w:r w:rsidRPr="00CF6B4B">
        <w:rPr>
          <w:sz w:val="20"/>
          <w:szCs w:val="20"/>
        </w:rPr>
        <w:t xml:space="preserve"> стоит число 17 и так далее. Какое число стоит на 2016-м месте? (4 очка) </w:t>
      </w:r>
    </w:p>
    <w:p w:rsidR="00267376" w:rsidRPr="00CF6B4B" w:rsidRDefault="00874E26" w:rsidP="00874E26">
      <w:pPr>
        <w:pStyle w:val="a6"/>
        <w:ind w:left="-1276"/>
        <w:jc w:val="both"/>
        <w:rPr>
          <w:sz w:val="20"/>
          <w:szCs w:val="20"/>
        </w:rPr>
      </w:pPr>
      <w:r w:rsidRPr="00CF6B4B">
        <w:rPr>
          <w:sz w:val="20"/>
          <w:szCs w:val="20"/>
        </w:rPr>
        <w:t xml:space="preserve">49-8. Решите в натуральных числах уравнение </w:t>
      </w:r>
      <w:proofErr w:type="spellStart"/>
      <w:proofErr w:type="gramStart"/>
      <w:r w:rsidRPr="00CF6B4B">
        <w:rPr>
          <w:sz w:val="20"/>
          <w:szCs w:val="20"/>
        </w:rPr>
        <w:t>x</w:t>
      </w:r>
      <w:proofErr w:type="gramEnd"/>
      <w:r w:rsidRPr="00CF6B4B">
        <w:rPr>
          <w:sz w:val="20"/>
          <w:szCs w:val="20"/>
        </w:rPr>
        <w:t>у</w:t>
      </w:r>
      <w:proofErr w:type="spellEnd"/>
      <w:r w:rsidRPr="00CF6B4B">
        <w:rPr>
          <w:sz w:val="20"/>
          <w:szCs w:val="20"/>
        </w:rPr>
        <w:t xml:space="preserve"> – у + 2х = 10. (4 очка) </w:t>
      </w:r>
    </w:p>
    <w:sectPr w:rsidR="00267376" w:rsidRPr="00CF6B4B" w:rsidSect="00A6486E">
      <w:pgSz w:w="11906" w:h="16838"/>
      <w:pgMar w:top="426" w:right="424" w:bottom="142"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92C8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52021"/>
    <w:multiLevelType w:val="hybridMultilevel"/>
    <w:tmpl w:val="1276A860"/>
    <w:lvl w:ilvl="0" w:tplc="D49ABF9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D3A0C"/>
    <w:multiLevelType w:val="hybridMultilevel"/>
    <w:tmpl w:val="AFEC7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A33BE2"/>
    <w:multiLevelType w:val="hybridMultilevel"/>
    <w:tmpl w:val="CC00CFFA"/>
    <w:lvl w:ilvl="0" w:tplc="4C0488CE">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
    <w:nsid w:val="0D85577C"/>
    <w:multiLevelType w:val="hybridMultilevel"/>
    <w:tmpl w:val="24A63A2E"/>
    <w:lvl w:ilvl="0" w:tplc="3BB86F9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nsid w:val="0DB46B72"/>
    <w:multiLevelType w:val="hybridMultilevel"/>
    <w:tmpl w:val="8D3A7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AA231E"/>
    <w:multiLevelType w:val="hybridMultilevel"/>
    <w:tmpl w:val="69B6E1D2"/>
    <w:lvl w:ilvl="0" w:tplc="574C59CC">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nsid w:val="11576C07"/>
    <w:multiLevelType w:val="hybridMultilevel"/>
    <w:tmpl w:val="1276A860"/>
    <w:lvl w:ilvl="0" w:tplc="D49ABF9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A5D1C"/>
    <w:multiLevelType w:val="hybridMultilevel"/>
    <w:tmpl w:val="A28C5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0644F3"/>
    <w:multiLevelType w:val="hybridMultilevel"/>
    <w:tmpl w:val="AFEC7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9243ED"/>
    <w:multiLevelType w:val="hybridMultilevel"/>
    <w:tmpl w:val="E604DDC4"/>
    <w:lvl w:ilvl="0" w:tplc="0056513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1">
    <w:nsid w:val="24771E3D"/>
    <w:multiLevelType w:val="hybridMultilevel"/>
    <w:tmpl w:val="F6A4B986"/>
    <w:lvl w:ilvl="0" w:tplc="9EE2C52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2">
    <w:nsid w:val="27CA3D0F"/>
    <w:multiLevelType w:val="hybridMultilevel"/>
    <w:tmpl w:val="2C24AE12"/>
    <w:lvl w:ilvl="0" w:tplc="50E2418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nsid w:val="2A8E578C"/>
    <w:multiLevelType w:val="hybridMultilevel"/>
    <w:tmpl w:val="A28C5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705320"/>
    <w:multiLevelType w:val="hybridMultilevel"/>
    <w:tmpl w:val="78528166"/>
    <w:lvl w:ilvl="0" w:tplc="FFF4C10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5">
    <w:nsid w:val="2F52177C"/>
    <w:multiLevelType w:val="hybridMultilevel"/>
    <w:tmpl w:val="D4D8F268"/>
    <w:lvl w:ilvl="0" w:tplc="BE2644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6">
    <w:nsid w:val="2FBB5FF4"/>
    <w:multiLevelType w:val="hybridMultilevel"/>
    <w:tmpl w:val="A9B4CB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182173F"/>
    <w:multiLevelType w:val="hybridMultilevel"/>
    <w:tmpl w:val="AADC5C86"/>
    <w:lvl w:ilvl="0" w:tplc="BE2644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8">
    <w:nsid w:val="31A12F63"/>
    <w:multiLevelType w:val="hybridMultilevel"/>
    <w:tmpl w:val="060655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DA25AC"/>
    <w:multiLevelType w:val="hybridMultilevel"/>
    <w:tmpl w:val="F1222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95E0D54"/>
    <w:multiLevelType w:val="hybridMultilevel"/>
    <w:tmpl w:val="118C7118"/>
    <w:lvl w:ilvl="0" w:tplc="FEC4384C">
      <w:start w:val="1"/>
      <w:numFmt w:val="decimal"/>
      <w:lvlText w:val="%1."/>
      <w:lvlJc w:val="left"/>
      <w:pPr>
        <w:ind w:left="-207" w:hanging="360"/>
      </w:pPr>
      <w:rPr>
        <w:rFonts w:hint="default"/>
        <w:sz w:val="28"/>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nsid w:val="39CD301F"/>
    <w:multiLevelType w:val="hybridMultilevel"/>
    <w:tmpl w:val="8018ABCA"/>
    <w:lvl w:ilvl="0" w:tplc="078E3CB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2">
    <w:nsid w:val="3CDC7811"/>
    <w:multiLevelType w:val="hybridMultilevel"/>
    <w:tmpl w:val="21342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3D03950"/>
    <w:multiLevelType w:val="hybridMultilevel"/>
    <w:tmpl w:val="812854EE"/>
    <w:lvl w:ilvl="0" w:tplc="A59E189C">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4">
    <w:nsid w:val="45935CFE"/>
    <w:multiLevelType w:val="hybridMultilevel"/>
    <w:tmpl w:val="CACED6A0"/>
    <w:lvl w:ilvl="0" w:tplc="078E3CB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5">
    <w:nsid w:val="467668A9"/>
    <w:multiLevelType w:val="hybridMultilevel"/>
    <w:tmpl w:val="D4D8F268"/>
    <w:lvl w:ilvl="0" w:tplc="BE2644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6">
    <w:nsid w:val="48F232A0"/>
    <w:multiLevelType w:val="hybridMultilevel"/>
    <w:tmpl w:val="B6880CE0"/>
    <w:lvl w:ilvl="0" w:tplc="DC7E476E">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7">
    <w:nsid w:val="4B653905"/>
    <w:multiLevelType w:val="hybridMultilevel"/>
    <w:tmpl w:val="1276A860"/>
    <w:lvl w:ilvl="0" w:tplc="D49ABF9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9756A5"/>
    <w:multiLevelType w:val="hybridMultilevel"/>
    <w:tmpl w:val="200EFFB2"/>
    <w:lvl w:ilvl="0" w:tplc="4C0488CE">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9">
    <w:nsid w:val="567B6F06"/>
    <w:multiLevelType w:val="hybridMultilevel"/>
    <w:tmpl w:val="C5887D26"/>
    <w:lvl w:ilvl="0" w:tplc="4C0488CE">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0">
    <w:nsid w:val="5BB86002"/>
    <w:multiLevelType w:val="hybridMultilevel"/>
    <w:tmpl w:val="CACED6A0"/>
    <w:lvl w:ilvl="0" w:tplc="078E3CB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1">
    <w:nsid w:val="5E38466E"/>
    <w:multiLevelType w:val="hybridMultilevel"/>
    <w:tmpl w:val="62525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315158"/>
    <w:multiLevelType w:val="hybridMultilevel"/>
    <w:tmpl w:val="E0B4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3A7E66"/>
    <w:multiLevelType w:val="hybridMultilevel"/>
    <w:tmpl w:val="E854A3A0"/>
    <w:lvl w:ilvl="0" w:tplc="3632708A">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4">
    <w:nsid w:val="66DA7F5D"/>
    <w:multiLevelType w:val="hybridMultilevel"/>
    <w:tmpl w:val="AB902F7A"/>
    <w:lvl w:ilvl="0" w:tplc="61DCC86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5">
    <w:nsid w:val="69C62CCD"/>
    <w:multiLevelType w:val="hybridMultilevel"/>
    <w:tmpl w:val="FE88677C"/>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6">
    <w:nsid w:val="69D31BE5"/>
    <w:multiLevelType w:val="multilevel"/>
    <w:tmpl w:val="D1FE9066"/>
    <w:lvl w:ilvl="0">
      <w:start w:val="48"/>
      <w:numFmt w:val="decimal"/>
      <w:lvlText w:val="%1-"/>
      <w:lvlJc w:val="left"/>
      <w:pPr>
        <w:ind w:left="500" w:hanging="500"/>
      </w:pPr>
      <w:rPr>
        <w:rFonts w:hint="default"/>
      </w:rPr>
    </w:lvl>
    <w:lvl w:ilvl="1">
      <w:start w:val="1"/>
      <w:numFmt w:val="decimal"/>
      <w:lvlText w:val="%1-%2."/>
      <w:lvlJc w:val="left"/>
      <w:pPr>
        <w:ind w:left="513" w:hanging="720"/>
      </w:pPr>
      <w:rPr>
        <w:rFonts w:hint="default"/>
      </w:rPr>
    </w:lvl>
    <w:lvl w:ilvl="2">
      <w:start w:val="1"/>
      <w:numFmt w:val="decimal"/>
      <w:lvlText w:val="%1-%2.%3."/>
      <w:lvlJc w:val="left"/>
      <w:pPr>
        <w:ind w:left="306" w:hanging="720"/>
      </w:pPr>
      <w:rPr>
        <w:rFonts w:hint="default"/>
      </w:rPr>
    </w:lvl>
    <w:lvl w:ilvl="3">
      <w:start w:val="1"/>
      <w:numFmt w:val="decimal"/>
      <w:lvlText w:val="%1-%2.%3.%4."/>
      <w:lvlJc w:val="left"/>
      <w:pPr>
        <w:ind w:left="459" w:hanging="1080"/>
      </w:pPr>
      <w:rPr>
        <w:rFonts w:hint="default"/>
      </w:rPr>
    </w:lvl>
    <w:lvl w:ilvl="4">
      <w:start w:val="1"/>
      <w:numFmt w:val="decimal"/>
      <w:lvlText w:val="%1-%2.%3.%4.%5."/>
      <w:lvlJc w:val="left"/>
      <w:pPr>
        <w:ind w:left="252" w:hanging="1080"/>
      </w:pPr>
      <w:rPr>
        <w:rFonts w:hint="default"/>
      </w:rPr>
    </w:lvl>
    <w:lvl w:ilvl="5">
      <w:start w:val="1"/>
      <w:numFmt w:val="decimal"/>
      <w:lvlText w:val="%1-%2.%3.%4.%5.%6."/>
      <w:lvlJc w:val="left"/>
      <w:pPr>
        <w:ind w:left="405" w:hanging="1440"/>
      </w:pPr>
      <w:rPr>
        <w:rFonts w:hint="default"/>
      </w:rPr>
    </w:lvl>
    <w:lvl w:ilvl="6">
      <w:start w:val="1"/>
      <w:numFmt w:val="decimal"/>
      <w:lvlText w:val="%1-%2.%3.%4.%5.%6.%7."/>
      <w:lvlJc w:val="left"/>
      <w:pPr>
        <w:ind w:left="198" w:hanging="1440"/>
      </w:pPr>
      <w:rPr>
        <w:rFonts w:hint="default"/>
      </w:rPr>
    </w:lvl>
    <w:lvl w:ilvl="7">
      <w:start w:val="1"/>
      <w:numFmt w:val="decimal"/>
      <w:lvlText w:val="%1-%2.%3.%4.%5.%6.%7.%8."/>
      <w:lvlJc w:val="left"/>
      <w:pPr>
        <w:ind w:left="351" w:hanging="1800"/>
      </w:pPr>
      <w:rPr>
        <w:rFonts w:hint="default"/>
      </w:rPr>
    </w:lvl>
    <w:lvl w:ilvl="8">
      <w:start w:val="1"/>
      <w:numFmt w:val="decimal"/>
      <w:lvlText w:val="%1-%2.%3.%4.%5.%6.%7.%8.%9."/>
      <w:lvlJc w:val="left"/>
      <w:pPr>
        <w:ind w:left="144" w:hanging="1800"/>
      </w:pPr>
      <w:rPr>
        <w:rFonts w:hint="default"/>
      </w:rPr>
    </w:lvl>
  </w:abstractNum>
  <w:abstractNum w:abstractNumId="37">
    <w:nsid w:val="6AFE5B5A"/>
    <w:multiLevelType w:val="hybridMultilevel"/>
    <w:tmpl w:val="5D8653E6"/>
    <w:lvl w:ilvl="0" w:tplc="94C0FF9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70304074"/>
    <w:multiLevelType w:val="hybridMultilevel"/>
    <w:tmpl w:val="6DBE8E42"/>
    <w:lvl w:ilvl="0" w:tplc="E0A836EC">
      <w:start w:val="5"/>
      <w:numFmt w:val="bullet"/>
      <w:lvlText w:val="-"/>
      <w:lvlJc w:val="left"/>
      <w:pPr>
        <w:ind w:left="-207" w:hanging="360"/>
      </w:pPr>
      <w:rPr>
        <w:rFonts w:ascii="Times New Roman" w:eastAsia="Times New Roman" w:hAnsi="Times New Roman" w:cs="Times New Roman" w:hint="default"/>
      </w:rPr>
    </w:lvl>
    <w:lvl w:ilvl="1" w:tplc="04090003" w:tentative="1">
      <w:start w:val="1"/>
      <w:numFmt w:val="bullet"/>
      <w:lvlText w:val="o"/>
      <w:lvlJc w:val="left"/>
      <w:pPr>
        <w:ind w:left="513" w:hanging="360"/>
      </w:pPr>
      <w:rPr>
        <w:rFonts w:ascii="Courier New" w:hAnsi="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39">
    <w:nsid w:val="73695735"/>
    <w:multiLevelType w:val="hybridMultilevel"/>
    <w:tmpl w:val="57EC6F44"/>
    <w:lvl w:ilvl="0" w:tplc="731C9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5D377FC"/>
    <w:multiLevelType w:val="hybridMultilevel"/>
    <w:tmpl w:val="527E4468"/>
    <w:lvl w:ilvl="0" w:tplc="751884BA">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1">
    <w:nsid w:val="75EF366A"/>
    <w:multiLevelType w:val="hybridMultilevel"/>
    <w:tmpl w:val="CD12E93C"/>
    <w:lvl w:ilvl="0" w:tplc="BE2644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2">
    <w:nsid w:val="7DB96702"/>
    <w:multiLevelType w:val="hybridMultilevel"/>
    <w:tmpl w:val="8018ABCA"/>
    <w:lvl w:ilvl="0" w:tplc="078E3CB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6"/>
  </w:num>
  <w:num w:numId="2">
    <w:abstractNumId w:val="10"/>
  </w:num>
  <w:num w:numId="3">
    <w:abstractNumId w:val="37"/>
  </w:num>
  <w:num w:numId="4">
    <w:abstractNumId w:val="15"/>
  </w:num>
  <w:num w:numId="5">
    <w:abstractNumId w:val="25"/>
  </w:num>
  <w:num w:numId="6">
    <w:abstractNumId w:val="41"/>
  </w:num>
  <w:num w:numId="7">
    <w:abstractNumId w:val="26"/>
  </w:num>
  <w:num w:numId="8">
    <w:abstractNumId w:val="17"/>
  </w:num>
  <w:num w:numId="9">
    <w:abstractNumId w:val="23"/>
  </w:num>
  <w:num w:numId="10">
    <w:abstractNumId w:val="21"/>
  </w:num>
  <w:num w:numId="11">
    <w:abstractNumId w:val="42"/>
  </w:num>
  <w:num w:numId="12">
    <w:abstractNumId w:val="24"/>
  </w:num>
  <w:num w:numId="13">
    <w:abstractNumId w:val="30"/>
  </w:num>
  <w:num w:numId="14">
    <w:abstractNumId w:val="39"/>
  </w:num>
  <w:num w:numId="15">
    <w:abstractNumId w:val="11"/>
  </w:num>
  <w:num w:numId="16">
    <w:abstractNumId w:val="20"/>
  </w:num>
  <w:num w:numId="17">
    <w:abstractNumId w:val="14"/>
  </w:num>
  <w:num w:numId="18">
    <w:abstractNumId w:val="3"/>
  </w:num>
  <w:num w:numId="19">
    <w:abstractNumId w:val="29"/>
  </w:num>
  <w:num w:numId="20">
    <w:abstractNumId w:val="28"/>
  </w:num>
  <w:num w:numId="21">
    <w:abstractNumId w:val="34"/>
  </w:num>
  <w:num w:numId="22">
    <w:abstractNumId w:val="4"/>
  </w:num>
  <w:num w:numId="23">
    <w:abstractNumId w:val="40"/>
  </w:num>
  <w:num w:numId="24">
    <w:abstractNumId w:val="0"/>
  </w:num>
  <w:num w:numId="25">
    <w:abstractNumId w:val="27"/>
  </w:num>
  <w:num w:numId="26">
    <w:abstractNumId w:val="7"/>
  </w:num>
  <w:num w:numId="27">
    <w:abstractNumId w:val="1"/>
  </w:num>
  <w:num w:numId="28">
    <w:abstractNumId w:val="32"/>
  </w:num>
  <w:num w:numId="29">
    <w:abstractNumId w:val="36"/>
  </w:num>
  <w:num w:numId="30">
    <w:abstractNumId w:val="12"/>
  </w:num>
  <w:num w:numId="31">
    <w:abstractNumId w:val="2"/>
  </w:num>
  <w:num w:numId="32">
    <w:abstractNumId w:val="9"/>
  </w:num>
  <w:num w:numId="33">
    <w:abstractNumId w:val="38"/>
  </w:num>
  <w:num w:numId="34">
    <w:abstractNumId w:val="5"/>
  </w:num>
  <w:num w:numId="35">
    <w:abstractNumId w:val="22"/>
  </w:num>
  <w:num w:numId="36">
    <w:abstractNumId w:val="6"/>
  </w:num>
  <w:num w:numId="37">
    <w:abstractNumId w:val="18"/>
  </w:num>
  <w:num w:numId="38">
    <w:abstractNumId w:val="8"/>
  </w:num>
  <w:num w:numId="39">
    <w:abstractNumId w:val="13"/>
  </w:num>
  <w:num w:numId="40">
    <w:abstractNumId w:val="33"/>
  </w:num>
  <w:num w:numId="41">
    <w:abstractNumId w:val="19"/>
  </w:num>
  <w:num w:numId="42">
    <w:abstractNumId w:val="31"/>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stylePaneFormatFilter w:val="3F01"/>
  <w:defaultTabStop w:val="708"/>
  <w:characterSpacingControl w:val="doNotCompress"/>
  <w:compat/>
  <w:rsids>
    <w:rsidRoot w:val="00337C25"/>
    <w:rsid w:val="000023D7"/>
    <w:rsid w:val="00004A16"/>
    <w:rsid w:val="00034434"/>
    <w:rsid w:val="0003718E"/>
    <w:rsid w:val="00037FBA"/>
    <w:rsid w:val="00041298"/>
    <w:rsid w:val="000523A0"/>
    <w:rsid w:val="0005615C"/>
    <w:rsid w:val="00057980"/>
    <w:rsid w:val="0006055A"/>
    <w:rsid w:val="00073F85"/>
    <w:rsid w:val="00085D69"/>
    <w:rsid w:val="00092FA5"/>
    <w:rsid w:val="000A2787"/>
    <w:rsid w:val="000A2F5F"/>
    <w:rsid w:val="000A53B7"/>
    <w:rsid w:val="000A6517"/>
    <w:rsid w:val="000B5778"/>
    <w:rsid w:val="000B5F14"/>
    <w:rsid w:val="000C1F54"/>
    <w:rsid w:val="000C478A"/>
    <w:rsid w:val="000C5D8A"/>
    <w:rsid w:val="000D120B"/>
    <w:rsid w:val="000E35F2"/>
    <w:rsid w:val="000E466F"/>
    <w:rsid w:val="000E4AB4"/>
    <w:rsid w:val="000F27BA"/>
    <w:rsid w:val="000F2BA0"/>
    <w:rsid w:val="000F50AC"/>
    <w:rsid w:val="000F5199"/>
    <w:rsid w:val="00100157"/>
    <w:rsid w:val="0010026A"/>
    <w:rsid w:val="00101D93"/>
    <w:rsid w:val="00106353"/>
    <w:rsid w:val="001143A4"/>
    <w:rsid w:val="00117900"/>
    <w:rsid w:val="0012317E"/>
    <w:rsid w:val="00124F2A"/>
    <w:rsid w:val="0013030D"/>
    <w:rsid w:val="00130A31"/>
    <w:rsid w:val="00133873"/>
    <w:rsid w:val="00137126"/>
    <w:rsid w:val="00137170"/>
    <w:rsid w:val="00143A2C"/>
    <w:rsid w:val="001442C0"/>
    <w:rsid w:val="001455EF"/>
    <w:rsid w:val="00145CE6"/>
    <w:rsid w:val="00171C15"/>
    <w:rsid w:val="00173734"/>
    <w:rsid w:val="00176021"/>
    <w:rsid w:val="001832C9"/>
    <w:rsid w:val="00184238"/>
    <w:rsid w:val="0018561A"/>
    <w:rsid w:val="00190BC4"/>
    <w:rsid w:val="001A058C"/>
    <w:rsid w:val="001A5625"/>
    <w:rsid w:val="001A6C02"/>
    <w:rsid w:val="001A7780"/>
    <w:rsid w:val="001B15F6"/>
    <w:rsid w:val="001B3311"/>
    <w:rsid w:val="001B3619"/>
    <w:rsid w:val="001B52C6"/>
    <w:rsid w:val="001C06B9"/>
    <w:rsid w:val="001C29A9"/>
    <w:rsid w:val="001C3778"/>
    <w:rsid w:val="001C7589"/>
    <w:rsid w:val="001D28DD"/>
    <w:rsid w:val="001D7390"/>
    <w:rsid w:val="001E1629"/>
    <w:rsid w:val="001E6A35"/>
    <w:rsid w:val="001F557E"/>
    <w:rsid w:val="001F5933"/>
    <w:rsid w:val="00202B45"/>
    <w:rsid w:val="002042C7"/>
    <w:rsid w:val="002059A6"/>
    <w:rsid w:val="00211D0F"/>
    <w:rsid w:val="0021657C"/>
    <w:rsid w:val="002168A7"/>
    <w:rsid w:val="0022157C"/>
    <w:rsid w:val="0022321E"/>
    <w:rsid w:val="00226AA6"/>
    <w:rsid w:val="00230DBF"/>
    <w:rsid w:val="002312E6"/>
    <w:rsid w:val="00241250"/>
    <w:rsid w:val="00245536"/>
    <w:rsid w:val="00246ADD"/>
    <w:rsid w:val="00250813"/>
    <w:rsid w:val="00251600"/>
    <w:rsid w:val="00263BD5"/>
    <w:rsid w:val="0026520E"/>
    <w:rsid w:val="00267376"/>
    <w:rsid w:val="0027538D"/>
    <w:rsid w:val="00275D48"/>
    <w:rsid w:val="002761B6"/>
    <w:rsid w:val="00284652"/>
    <w:rsid w:val="00284994"/>
    <w:rsid w:val="00297856"/>
    <w:rsid w:val="002A04AF"/>
    <w:rsid w:val="002A592A"/>
    <w:rsid w:val="002A6DB2"/>
    <w:rsid w:val="002A74D9"/>
    <w:rsid w:val="002B7730"/>
    <w:rsid w:val="002C06F1"/>
    <w:rsid w:val="002C0CF9"/>
    <w:rsid w:val="002C1161"/>
    <w:rsid w:val="002C1AE4"/>
    <w:rsid w:val="002C3AF5"/>
    <w:rsid w:val="002C3F8E"/>
    <w:rsid w:val="002C4B94"/>
    <w:rsid w:val="002C69F7"/>
    <w:rsid w:val="002D15BD"/>
    <w:rsid w:val="002D2E18"/>
    <w:rsid w:val="002D4789"/>
    <w:rsid w:val="002D510A"/>
    <w:rsid w:val="002E5B44"/>
    <w:rsid w:val="002F25AB"/>
    <w:rsid w:val="002F574C"/>
    <w:rsid w:val="003049E7"/>
    <w:rsid w:val="00305BF7"/>
    <w:rsid w:val="00305DA4"/>
    <w:rsid w:val="00310D4B"/>
    <w:rsid w:val="00315BEA"/>
    <w:rsid w:val="00331B10"/>
    <w:rsid w:val="003376ED"/>
    <w:rsid w:val="00337C25"/>
    <w:rsid w:val="00337DE3"/>
    <w:rsid w:val="00342A65"/>
    <w:rsid w:val="00343387"/>
    <w:rsid w:val="0034610D"/>
    <w:rsid w:val="0035544A"/>
    <w:rsid w:val="003612CA"/>
    <w:rsid w:val="0036424D"/>
    <w:rsid w:val="00364DC4"/>
    <w:rsid w:val="003650C6"/>
    <w:rsid w:val="0036774A"/>
    <w:rsid w:val="00382BD6"/>
    <w:rsid w:val="00385130"/>
    <w:rsid w:val="00387A74"/>
    <w:rsid w:val="00390608"/>
    <w:rsid w:val="00393DD1"/>
    <w:rsid w:val="003A128E"/>
    <w:rsid w:val="003A2761"/>
    <w:rsid w:val="003A345E"/>
    <w:rsid w:val="003A5815"/>
    <w:rsid w:val="003B24FC"/>
    <w:rsid w:val="003B3241"/>
    <w:rsid w:val="003C1214"/>
    <w:rsid w:val="003D30E5"/>
    <w:rsid w:val="003D360F"/>
    <w:rsid w:val="003D5745"/>
    <w:rsid w:val="003E0FCC"/>
    <w:rsid w:val="003E31FB"/>
    <w:rsid w:val="004119BA"/>
    <w:rsid w:val="00414DB4"/>
    <w:rsid w:val="00424F7F"/>
    <w:rsid w:val="00440C80"/>
    <w:rsid w:val="004448CB"/>
    <w:rsid w:val="00450195"/>
    <w:rsid w:val="00450C5F"/>
    <w:rsid w:val="00454CCB"/>
    <w:rsid w:val="00466FBF"/>
    <w:rsid w:val="00472BEB"/>
    <w:rsid w:val="004734B3"/>
    <w:rsid w:val="00474574"/>
    <w:rsid w:val="00474FCA"/>
    <w:rsid w:val="0047585C"/>
    <w:rsid w:val="00485CDE"/>
    <w:rsid w:val="00487965"/>
    <w:rsid w:val="00494B1C"/>
    <w:rsid w:val="0049528F"/>
    <w:rsid w:val="004A2097"/>
    <w:rsid w:val="004B439C"/>
    <w:rsid w:val="004C2079"/>
    <w:rsid w:val="004C57F7"/>
    <w:rsid w:val="004D3EFA"/>
    <w:rsid w:val="004D408E"/>
    <w:rsid w:val="004D4ADA"/>
    <w:rsid w:val="004D4D46"/>
    <w:rsid w:val="004E28B4"/>
    <w:rsid w:val="004F1A54"/>
    <w:rsid w:val="004F280C"/>
    <w:rsid w:val="004F34FC"/>
    <w:rsid w:val="004F47AB"/>
    <w:rsid w:val="0050237D"/>
    <w:rsid w:val="0051203E"/>
    <w:rsid w:val="00514387"/>
    <w:rsid w:val="00516510"/>
    <w:rsid w:val="00517D37"/>
    <w:rsid w:val="0053149C"/>
    <w:rsid w:val="00533AD8"/>
    <w:rsid w:val="00534B30"/>
    <w:rsid w:val="00534B8F"/>
    <w:rsid w:val="0054517A"/>
    <w:rsid w:val="005505F8"/>
    <w:rsid w:val="00557C87"/>
    <w:rsid w:val="00561FD5"/>
    <w:rsid w:val="00572D29"/>
    <w:rsid w:val="0057347C"/>
    <w:rsid w:val="00574C4D"/>
    <w:rsid w:val="00575638"/>
    <w:rsid w:val="00581D50"/>
    <w:rsid w:val="00586F48"/>
    <w:rsid w:val="00593FB3"/>
    <w:rsid w:val="005944FD"/>
    <w:rsid w:val="00594B5F"/>
    <w:rsid w:val="005A1663"/>
    <w:rsid w:val="005B06D5"/>
    <w:rsid w:val="005B1094"/>
    <w:rsid w:val="005B3402"/>
    <w:rsid w:val="005B3B83"/>
    <w:rsid w:val="005B3E5C"/>
    <w:rsid w:val="005B4F86"/>
    <w:rsid w:val="005B6E4C"/>
    <w:rsid w:val="005B75B9"/>
    <w:rsid w:val="005C176C"/>
    <w:rsid w:val="005C4684"/>
    <w:rsid w:val="005D2A77"/>
    <w:rsid w:val="005D765E"/>
    <w:rsid w:val="005E013E"/>
    <w:rsid w:val="005E1848"/>
    <w:rsid w:val="005F0182"/>
    <w:rsid w:val="005F14D9"/>
    <w:rsid w:val="005F57E4"/>
    <w:rsid w:val="005F6606"/>
    <w:rsid w:val="006006F5"/>
    <w:rsid w:val="006022D5"/>
    <w:rsid w:val="00605DFD"/>
    <w:rsid w:val="00610815"/>
    <w:rsid w:val="00614F55"/>
    <w:rsid w:val="0061612C"/>
    <w:rsid w:val="00620049"/>
    <w:rsid w:val="00621340"/>
    <w:rsid w:val="00631367"/>
    <w:rsid w:val="00633C99"/>
    <w:rsid w:val="006342B9"/>
    <w:rsid w:val="00635BD0"/>
    <w:rsid w:val="00636304"/>
    <w:rsid w:val="006424B8"/>
    <w:rsid w:val="00643A8B"/>
    <w:rsid w:val="00644A7B"/>
    <w:rsid w:val="00646A12"/>
    <w:rsid w:val="006475A1"/>
    <w:rsid w:val="00651911"/>
    <w:rsid w:val="00652A00"/>
    <w:rsid w:val="00663224"/>
    <w:rsid w:val="00665436"/>
    <w:rsid w:val="00666204"/>
    <w:rsid w:val="006713B9"/>
    <w:rsid w:val="00677EA0"/>
    <w:rsid w:val="00684A8A"/>
    <w:rsid w:val="00686B05"/>
    <w:rsid w:val="006870C1"/>
    <w:rsid w:val="00687B76"/>
    <w:rsid w:val="00690C4A"/>
    <w:rsid w:val="00692CE6"/>
    <w:rsid w:val="00695675"/>
    <w:rsid w:val="006A1B6A"/>
    <w:rsid w:val="006A21D9"/>
    <w:rsid w:val="006A5E4D"/>
    <w:rsid w:val="006B049B"/>
    <w:rsid w:val="006B173B"/>
    <w:rsid w:val="006B17ED"/>
    <w:rsid w:val="006B2014"/>
    <w:rsid w:val="006C3089"/>
    <w:rsid w:val="006D4638"/>
    <w:rsid w:val="006E0A01"/>
    <w:rsid w:val="006E23D2"/>
    <w:rsid w:val="006E506A"/>
    <w:rsid w:val="006E661D"/>
    <w:rsid w:val="006F5660"/>
    <w:rsid w:val="007019F6"/>
    <w:rsid w:val="0071021A"/>
    <w:rsid w:val="007150BB"/>
    <w:rsid w:val="007153B5"/>
    <w:rsid w:val="00717EE3"/>
    <w:rsid w:val="007202EB"/>
    <w:rsid w:val="00722C67"/>
    <w:rsid w:val="007319CE"/>
    <w:rsid w:val="00731C2A"/>
    <w:rsid w:val="00732834"/>
    <w:rsid w:val="007402FC"/>
    <w:rsid w:val="0074043E"/>
    <w:rsid w:val="0074556C"/>
    <w:rsid w:val="007504E2"/>
    <w:rsid w:val="00751E2E"/>
    <w:rsid w:val="00753AA9"/>
    <w:rsid w:val="00756EDE"/>
    <w:rsid w:val="00770992"/>
    <w:rsid w:val="00770C72"/>
    <w:rsid w:val="00773309"/>
    <w:rsid w:val="00784043"/>
    <w:rsid w:val="0079260F"/>
    <w:rsid w:val="00794FFB"/>
    <w:rsid w:val="007A18DA"/>
    <w:rsid w:val="007A4B89"/>
    <w:rsid w:val="007A4EDA"/>
    <w:rsid w:val="007A6A36"/>
    <w:rsid w:val="007B03D0"/>
    <w:rsid w:val="007B1659"/>
    <w:rsid w:val="007B214E"/>
    <w:rsid w:val="007B2BAD"/>
    <w:rsid w:val="007B6C02"/>
    <w:rsid w:val="007C3758"/>
    <w:rsid w:val="007C3EFB"/>
    <w:rsid w:val="007D3A4E"/>
    <w:rsid w:val="007E4C0E"/>
    <w:rsid w:val="007F1D71"/>
    <w:rsid w:val="007F4103"/>
    <w:rsid w:val="007F7FCD"/>
    <w:rsid w:val="008029C7"/>
    <w:rsid w:val="00805C47"/>
    <w:rsid w:val="0081070E"/>
    <w:rsid w:val="00810D8D"/>
    <w:rsid w:val="00813806"/>
    <w:rsid w:val="0081652F"/>
    <w:rsid w:val="00817589"/>
    <w:rsid w:val="00817EAF"/>
    <w:rsid w:val="00830CE1"/>
    <w:rsid w:val="008313EA"/>
    <w:rsid w:val="008471AA"/>
    <w:rsid w:val="00847C0D"/>
    <w:rsid w:val="00863D75"/>
    <w:rsid w:val="008653F2"/>
    <w:rsid w:val="00865D74"/>
    <w:rsid w:val="00866E6A"/>
    <w:rsid w:val="00873B01"/>
    <w:rsid w:val="00874E26"/>
    <w:rsid w:val="00875059"/>
    <w:rsid w:val="008776BB"/>
    <w:rsid w:val="00890FC4"/>
    <w:rsid w:val="00892B10"/>
    <w:rsid w:val="00894086"/>
    <w:rsid w:val="00896502"/>
    <w:rsid w:val="008A458A"/>
    <w:rsid w:val="008B2F10"/>
    <w:rsid w:val="008B3211"/>
    <w:rsid w:val="008C01A2"/>
    <w:rsid w:val="008C0DC5"/>
    <w:rsid w:val="008C1767"/>
    <w:rsid w:val="008C17D0"/>
    <w:rsid w:val="008C4A48"/>
    <w:rsid w:val="008C6047"/>
    <w:rsid w:val="008C68FB"/>
    <w:rsid w:val="008C727D"/>
    <w:rsid w:val="008F341F"/>
    <w:rsid w:val="008F4CD5"/>
    <w:rsid w:val="009011D0"/>
    <w:rsid w:val="0090245E"/>
    <w:rsid w:val="00903854"/>
    <w:rsid w:val="00904158"/>
    <w:rsid w:val="00907C6B"/>
    <w:rsid w:val="00913FD1"/>
    <w:rsid w:val="0091427B"/>
    <w:rsid w:val="0091639F"/>
    <w:rsid w:val="00923158"/>
    <w:rsid w:val="00930B3E"/>
    <w:rsid w:val="00932A6A"/>
    <w:rsid w:val="00932B7E"/>
    <w:rsid w:val="009376A0"/>
    <w:rsid w:val="00944139"/>
    <w:rsid w:val="009471EB"/>
    <w:rsid w:val="009476B8"/>
    <w:rsid w:val="0095293C"/>
    <w:rsid w:val="00956F4B"/>
    <w:rsid w:val="00960A5A"/>
    <w:rsid w:val="0097270F"/>
    <w:rsid w:val="00976197"/>
    <w:rsid w:val="009801F3"/>
    <w:rsid w:val="0098175E"/>
    <w:rsid w:val="00984E2E"/>
    <w:rsid w:val="00985E2E"/>
    <w:rsid w:val="009874F0"/>
    <w:rsid w:val="00991025"/>
    <w:rsid w:val="0099520D"/>
    <w:rsid w:val="009973E5"/>
    <w:rsid w:val="009A14EF"/>
    <w:rsid w:val="009A3B0B"/>
    <w:rsid w:val="009A3E94"/>
    <w:rsid w:val="009A543D"/>
    <w:rsid w:val="009C27AE"/>
    <w:rsid w:val="009C3129"/>
    <w:rsid w:val="009C3D9C"/>
    <w:rsid w:val="009C6C6A"/>
    <w:rsid w:val="009D2048"/>
    <w:rsid w:val="009D2C9A"/>
    <w:rsid w:val="009D32F2"/>
    <w:rsid w:val="009D3DD4"/>
    <w:rsid w:val="009D7D08"/>
    <w:rsid w:val="009E3AAF"/>
    <w:rsid w:val="009E3AE9"/>
    <w:rsid w:val="009E409D"/>
    <w:rsid w:val="009F548E"/>
    <w:rsid w:val="00A13E35"/>
    <w:rsid w:val="00A15CB9"/>
    <w:rsid w:val="00A160FD"/>
    <w:rsid w:val="00A167E6"/>
    <w:rsid w:val="00A230C9"/>
    <w:rsid w:val="00A27A7A"/>
    <w:rsid w:val="00A3170D"/>
    <w:rsid w:val="00A3508B"/>
    <w:rsid w:val="00A37E45"/>
    <w:rsid w:val="00A51B0A"/>
    <w:rsid w:val="00A52777"/>
    <w:rsid w:val="00A544A5"/>
    <w:rsid w:val="00A55E06"/>
    <w:rsid w:val="00A57966"/>
    <w:rsid w:val="00A6486E"/>
    <w:rsid w:val="00A70D90"/>
    <w:rsid w:val="00A746F4"/>
    <w:rsid w:val="00A7492E"/>
    <w:rsid w:val="00A75F4B"/>
    <w:rsid w:val="00A81228"/>
    <w:rsid w:val="00A822F2"/>
    <w:rsid w:val="00A84A8A"/>
    <w:rsid w:val="00A84D15"/>
    <w:rsid w:val="00A87BF8"/>
    <w:rsid w:val="00A93211"/>
    <w:rsid w:val="00A9376F"/>
    <w:rsid w:val="00A97177"/>
    <w:rsid w:val="00AA26D0"/>
    <w:rsid w:val="00AA55FB"/>
    <w:rsid w:val="00AA57C5"/>
    <w:rsid w:val="00AA6DD8"/>
    <w:rsid w:val="00AB0881"/>
    <w:rsid w:val="00AB5886"/>
    <w:rsid w:val="00AB71B9"/>
    <w:rsid w:val="00AC3497"/>
    <w:rsid w:val="00AC66EE"/>
    <w:rsid w:val="00AC7F8D"/>
    <w:rsid w:val="00AD19FC"/>
    <w:rsid w:val="00AD2235"/>
    <w:rsid w:val="00AD552B"/>
    <w:rsid w:val="00AD55E5"/>
    <w:rsid w:val="00AD6D56"/>
    <w:rsid w:val="00AD7111"/>
    <w:rsid w:val="00AE0A39"/>
    <w:rsid w:val="00AE3978"/>
    <w:rsid w:val="00AE7237"/>
    <w:rsid w:val="00AF2254"/>
    <w:rsid w:val="00AF3772"/>
    <w:rsid w:val="00B0757C"/>
    <w:rsid w:val="00B11EF4"/>
    <w:rsid w:val="00B12B9A"/>
    <w:rsid w:val="00B13328"/>
    <w:rsid w:val="00B269FC"/>
    <w:rsid w:val="00B27859"/>
    <w:rsid w:val="00B349DD"/>
    <w:rsid w:val="00B36CA0"/>
    <w:rsid w:val="00B46C75"/>
    <w:rsid w:val="00B52F58"/>
    <w:rsid w:val="00B55E99"/>
    <w:rsid w:val="00B61AA7"/>
    <w:rsid w:val="00B82ED0"/>
    <w:rsid w:val="00B8396E"/>
    <w:rsid w:val="00B84CF5"/>
    <w:rsid w:val="00B878A1"/>
    <w:rsid w:val="00B9060C"/>
    <w:rsid w:val="00B964C5"/>
    <w:rsid w:val="00B978C2"/>
    <w:rsid w:val="00BA3B21"/>
    <w:rsid w:val="00BB0219"/>
    <w:rsid w:val="00BB1BDA"/>
    <w:rsid w:val="00BB3526"/>
    <w:rsid w:val="00BB3646"/>
    <w:rsid w:val="00BB4B50"/>
    <w:rsid w:val="00BB5D9C"/>
    <w:rsid w:val="00BB77F9"/>
    <w:rsid w:val="00BB79AB"/>
    <w:rsid w:val="00BC3298"/>
    <w:rsid w:val="00BC6664"/>
    <w:rsid w:val="00BD356C"/>
    <w:rsid w:val="00BD54E8"/>
    <w:rsid w:val="00BD780A"/>
    <w:rsid w:val="00BD7CDA"/>
    <w:rsid w:val="00BE0C05"/>
    <w:rsid w:val="00BE2296"/>
    <w:rsid w:val="00BE280B"/>
    <w:rsid w:val="00BE3234"/>
    <w:rsid w:val="00BE3339"/>
    <w:rsid w:val="00BF68E4"/>
    <w:rsid w:val="00BF7251"/>
    <w:rsid w:val="00C071CC"/>
    <w:rsid w:val="00C11639"/>
    <w:rsid w:val="00C11EEC"/>
    <w:rsid w:val="00C1642B"/>
    <w:rsid w:val="00C20070"/>
    <w:rsid w:val="00C21B49"/>
    <w:rsid w:val="00C27EDD"/>
    <w:rsid w:val="00C34240"/>
    <w:rsid w:val="00C34A35"/>
    <w:rsid w:val="00C35AB1"/>
    <w:rsid w:val="00C442E0"/>
    <w:rsid w:val="00C46D8E"/>
    <w:rsid w:val="00C476C2"/>
    <w:rsid w:val="00C50A83"/>
    <w:rsid w:val="00C53B01"/>
    <w:rsid w:val="00C541F3"/>
    <w:rsid w:val="00C5531C"/>
    <w:rsid w:val="00C67F78"/>
    <w:rsid w:val="00C80C59"/>
    <w:rsid w:val="00C85225"/>
    <w:rsid w:val="00C86404"/>
    <w:rsid w:val="00C9177E"/>
    <w:rsid w:val="00C947C2"/>
    <w:rsid w:val="00C958DC"/>
    <w:rsid w:val="00C9759D"/>
    <w:rsid w:val="00CA3E1B"/>
    <w:rsid w:val="00CA4EF7"/>
    <w:rsid w:val="00CB1128"/>
    <w:rsid w:val="00CB5C42"/>
    <w:rsid w:val="00CC4470"/>
    <w:rsid w:val="00CC6FCE"/>
    <w:rsid w:val="00CC7D45"/>
    <w:rsid w:val="00CD1836"/>
    <w:rsid w:val="00CD3A14"/>
    <w:rsid w:val="00CE0804"/>
    <w:rsid w:val="00CE0F05"/>
    <w:rsid w:val="00CE12D1"/>
    <w:rsid w:val="00CE5EE5"/>
    <w:rsid w:val="00CF0FA4"/>
    <w:rsid w:val="00CF3ECE"/>
    <w:rsid w:val="00CF4284"/>
    <w:rsid w:val="00CF6B4B"/>
    <w:rsid w:val="00D0000D"/>
    <w:rsid w:val="00D049E7"/>
    <w:rsid w:val="00D1702A"/>
    <w:rsid w:val="00D1717F"/>
    <w:rsid w:val="00D24EA7"/>
    <w:rsid w:val="00D25FD2"/>
    <w:rsid w:val="00D32336"/>
    <w:rsid w:val="00D34FB4"/>
    <w:rsid w:val="00D35FCF"/>
    <w:rsid w:val="00D44624"/>
    <w:rsid w:val="00D51055"/>
    <w:rsid w:val="00D5245E"/>
    <w:rsid w:val="00D70C43"/>
    <w:rsid w:val="00D83175"/>
    <w:rsid w:val="00D9301F"/>
    <w:rsid w:val="00D94A5B"/>
    <w:rsid w:val="00DA1535"/>
    <w:rsid w:val="00DA478E"/>
    <w:rsid w:val="00DA6DA3"/>
    <w:rsid w:val="00DB2653"/>
    <w:rsid w:val="00DB66F2"/>
    <w:rsid w:val="00DB6C38"/>
    <w:rsid w:val="00DC02C5"/>
    <w:rsid w:val="00DD1A83"/>
    <w:rsid w:val="00DD4F05"/>
    <w:rsid w:val="00DD611E"/>
    <w:rsid w:val="00DD6BAC"/>
    <w:rsid w:val="00DE170D"/>
    <w:rsid w:val="00DE40EA"/>
    <w:rsid w:val="00DE6F10"/>
    <w:rsid w:val="00DF60B2"/>
    <w:rsid w:val="00E10573"/>
    <w:rsid w:val="00E128BC"/>
    <w:rsid w:val="00E16A04"/>
    <w:rsid w:val="00E2382D"/>
    <w:rsid w:val="00E23917"/>
    <w:rsid w:val="00E2522C"/>
    <w:rsid w:val="00E32B53"/>
    <w:rsid w:val="00E50724"/>
    <w:rsid w:val="00E50C14"/>
    <w:rsid w:val="00E51409"/>
    <w:rsid w:val="00E52318"/>
    <w:rsid w:val="00E55221"/>
    <w:rsid w:val="00E553D0"/>
    <w:rsid w:val="00E56299"/>
    <w:rsid w:val="00E651C0"/>
    <w:rsid w:val="00E65326"/>
    <w:rsid w:val="00E72508"/>
    <w:rsid w:val="00E86B8C"/>
    <w:rsid w:val="00E95241"/>
    <w:rsid w:val="00EA2E5A"/>
    <w:rsid w:val="00EB1F1B"/>
    <w:rsid w:val="00EB343D"/>
    <w:rsid w:val="00EB3557"/>
    <w:rsid w:val="00EB5CE5"/>
    <w:rsid w:val="00EC2C75"/>
    <w:rsid w:val="00EC40E7"/>
    <w:rsid w:val="00EC707B"/>
    <w:rsid w:val="00ED282B"/>
    <w:rsid w:val="00ED41FB"/>
    <w:rsid w:val="00EE702B"/>
    <w:rsid w:val="00EF06BE"/>
    <w:rsid w:val="00EF223A"/>
    <w:rsid w:val="00EF7243"/>
    <w:rsid w:val="00F0169C"/>
    <w:rsid w:val="00F0446F"/>
    <w:rsid w:val="00F04AD5"/>
    <w:rsid w:val="00F04DEF"/>
    <w:rsid w:val="00F22056"/>
    <w:rsid w:val="00F22C19"/>
    <w:rsid w:val="00F22D87"/>
    <w:rsid w:val="00F2383A"/>
    <w:rsid w:val="00F24EF7"/>
    <w:rsid w:val="00F255A6"/>
    <w:rsid w:val="00F27AD0"/>
    <w:rsid w:val="00F27DA5"/>
    <w:rsid w:val="00F351D7"/>
    <w:rsid w:val="00F40A9C"/>
    <w:rsid w:val="00F44A20"/>
    <w:rsid w:val="00F45BBD"/>
    <w:rsid w:val="00F521AA"/>
    <w:rsid w:val="00F551D6"/>
    <w:rsid w:val="00F60589"/>
    <w:rsid w:val="00F649ED"/>
    <w:rsid w:val="00F670CF"/>
    <w:rsid w:val="00F7008E"/>
    <w:rsid w:val="00F723F4"/>
    <w:rsid w:val="00F7345D"/>
    <w:rsid w:val="00F81E48"/>
    <w:rsid w:val="00F82E54"/>
    <w:rsid w:val="00F83DB7"/>
    <w:rsid w:val="00F87F14"/>
    <w:rsid w:val="00F912EF"/>
    <w:rsid w:val="00F9646E"/>
    <w:rsid w:val="00F96632"/>
    <w:rsid w:val="00F96A99"/>
    <w:rsid w:val="00FA03FD"/>
    <w:rsid w:val="00FA68E1"/>
    <w:rsid w:val="00FB12F6"/>
    <w:rsid w:val="00FB1984"/>
    <w:rsid w:val="00FB67D3"/>
    <w:rsid w:val="00FC2EBC"/>
    <w:rsid w:val="00FC5910"/>
    <w:rsid w:val="00FC659E"/>
    <w:rsid w:val="00FE0FE9"/>
    <w:rsid w:val="00FE3BF2"/>
    <w:rsid w:val="00FF7A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296"/>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D69"/>
    <w:rPr>
      <w:color w:val="808080"/>
    </w:rPr>
  </w:style>
  <w:style w:type="paragraph" w:styleId="a4">
    <w:name w:val="Balloon Text"/>
    <w:basedOn w:val="a"/>
    <w:link w:val="a5"/>
    <w:rsid w:val="00085D69"/>
    <w:rPr>
      <w:rFonts w:ascii="Tahoma" w:hAnsi="Tahoma" w:cs="Tahoma"/>
      <w:sz w:val="16"/>
      <w:szCs w:val="16"/>
    </w:rPr>
  </w:style>
  <w:style w:type="character" w:customStyle="1" w:styleId="a5">
    <w:name w:val="Текст выноски Знак"/>
    <w:basedOn w:val="a0"/>
    <w:link w:val="a4"/>
    <w:rsid w:val="00085D69"/>
    <w:rPr>
      <w:rFonts w:ascii="Tahoma" w:hAnsi="Tahoma" w:cs="Tahoma"/>
      <w:sz w:val="16"/>
      <w:szCs w:val="16"/>
    </w:rPr>
  </w:style>
  <w:style w:type="paragraph" w:styleId="a6">
    <w:name w:val="List Paragraph"/>
    <w:basedOn w:val="a"/>
    <w:uiPriority w:val="34"/>
    <w:qFormat/>
    <w:rsid w:val="005E1848"/>
    <w:pPr>
      <w:ind w:left="720"/>
      <w:contextualSpacing/>
    </w:pPr>
  </w:style>
  <w:style w:type="table" w:styleId="a7">
    <w:name w:val="Table Grid"/>
    <w:basedOn w:val="a1"/>
    <w:rsid w:val="000F5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6E23D2"/>
    <w:pPr>
      <w:spacing w:before="100" w:beforeAutospacing="1" w:after="100" w:afterAutospacing="1"/>
    </w:pPr>
  </w:style>
  <w:style w:type="character" w:customStyle="1" w:styleId="apple-converted-space">
    <w:name w:val="apple-converted-space"/>
    <w:basedOn w:val="a0"/>
    <w:rsid w:val="006E23D2"/>
  </w:style>
  <w:style w:type="character" w:styleId="HTML">
    <w:name w:val="HTML Variable"/>
    <w:basedOn w:val="a0"/>
    <w:uiPriority w:val="99"/>
    <w:unhideWhenUsed/>
    <w:rsid w:val="00C11EEC"/>
    <w:rPr>
      <w:i/>
      <w:iCs/>
    </w:rPr>
  </w:style>
  <w:style w:type="paragraph" w:customStyle="1" w:styleId="1">
    <w:name w:val="Абзац списка1"/>
    <w:basedOn w:val="a"/>
    <w:rsid w:val="00FB12F6"/>
    <w:pPr>
      <w:ind w:left="720"/>
      <w:jc w:val="center"/>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296"/>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D69"/>
    <w:rPr>
      <w:color w:val="808080"/>
    </w:rPr>
  </w:style>
  <w:style w:type="paragraph" w:styleId="a4">
    <w:name w:val="Balloon Text"/>
    <w:basedOn w:val="a"/>
    <w:link w:val="a5"/>
    <w:rsid w:val="00085D69"/>
    <w:rPr>
      <w:rFonts w:ascii="Tahoma" w:hAnsi="Tahoma" w:cs="Tahoma"/>
      <w:sz w:val="16"/>
      <w:szCs w:val="16"/>
    </w:rPr>
  </w:style>
  <w:style w:type="character" w:customStyle="1" w:styleId="a5">
    <w:name w:val="Balloon Text Char"/>
    <w:basedOn w:val="a0"/>
    <w:link w:val="a4"/>
    <w:rsid w:val="00085D69"/>
    <w:rPr>
      <w:rFonts w:ascii="Tahoma" w:hAnsi="Tahoma" w:cs="Tahoma"/>
      <w:sz w:val="16"/>
      <w:szCs w:val="16"/>
    </w:rPr>
  </w:style>
  <w:style w:type="paragraph" w:styleId="a6">
    <w:name w:val="List Paragraph"/>
    <w:basedOn w:val="a"/>
    <w:uiPriority w:val="34"/>
    <w:qFormat/>
    <w:rsid w:val="005E1848"/>
    <w:pPr>
      <w:ind w:left="720"/>
      <w:contextualSpacing/>
    </w:pPr>
  </w:style>
  <w:style w:type="table" w:styleId="a7">
    <w:name w:val="Table Grid"/>
    <w:basedOn w:val="a1"/>
    <w:rsid w:val="000F5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6E23D2"/>
    <w:pPr>
      <w:spacing w:before="100" w:beforeAutospacing="1" w:after="100" w:afterAutospacing="1"/>
    </w:pPr>
  </w:style>
  <w:style w:type="character" w:customStyle="1" w:styleId="apple-converted-space">
    <w:name w:val="apple-converted-space"/>
    <w:basedOn w:val="a0"/>
    <w:rsid w:val="006E23D2"/>
  </w:style>
  <w:style w:type="character" w:styleId="HTML">
    <w:name w:val="HTML Variable"/>
    <w:basedOn w:val="a0"/>
    <w:uiPriority w:val="99"/>
    <w:unhideWhenUsed/>
    <w:rsid w:val="00C11EEC"/>
    <w:rPr>
      <w:i/>
      <w:iCs/>
    </w:rPr>
  </w:style>
</w:styles>
</file>

<file path=word/webSettings.xml><?xml version="1.0" encoding="utf-8"?>
<w:webSettings xmlns:r="http://schemas.openxmlformats.org/officeDocument/2006/relationships" xmlns:w="http://schemas.openxmlformats.org/wordprocessingml/2006/main">
  <w:divs>
    <w:div w:id="76287842">
      <w:bodyDiv w:val="1"/>
      <w:marLeft w:val="0"/>
      <w:marRight w:val="0"/>
      <w:marTop w:val="0"/>
      <w:marBottom w:val="0"/>
      <w:divBdr>
        <w:top w:val="none" w:sz="0" w:space="0" w:color="auto"/>
        <w:left w:val="none" w:sz="0" w:space="0" w:color="auto"/>
        <w:bottom w:val="none" w:sz="0" w:space="0" w:color="auto"/>
        <w:right w:val="none" w:sz="0" w:space="0" w:color="auto"/>
      </w:divBdr>
    </w:div>
    <w:div w:id="193690074">
      <w:bodyDiv w:val="1"/>
      <w:marLeft w:val="0"/>
      <w:marRight w:val="0"/>
      <w:marTop w:val="0"/>
      <w:marBottom w:val="0"/>
      <w:divBdr>
        <w:top w:val="none" w:sz="0" w:space="0" w:color="auto"/>
        <w:left w:val="none" w:sz="0" w:space="0" w:color="auto"/>
        <w:bottom w:val="none" w:sz="0" w:space="0" w:color="auto"/>
        <w:right w:val="none" w:sz="0" w:space="0" w:color="auto"/>
      </w:divBdr>
    </w:div>
    <w:div w:id="223639691">
      <w:bodyDiv w:val="1"/>
      <w:marLeft w:val="0"/>
      <w:marRight w:val="0"/>
      <w:marTop w:val="0"/>
      <w:marBottom w:val="0"/>
      <w:divBdr>
        <w:top w:val="none" w:sz="0" w:space="0" w:color="auto"/>
        <w:left w:val="none" w:sz="0" w:space="0" w:color="auto"/>
        <w:bottom w:val="none" w:sz="0" w:space="0" w:color="auto"/>
        <w:right w:val="none" w:sz="0" w:space="0" w:color="auto"/>
      </w:divBdr>
    </w:div>
    <w:div w:id="302582605">
      <w:bodyDiv w:val="1"/>
      <w:marLeft w:val="0"/>
      <w:marRight w:val="0"/>
      <w:marTop w:val="0"/>
      <w:marBottom w:val="0"/>
      <w:divBdr>
        <w:top w:val="none" w:sz="0" w:space="0" w:color="auto"/>
        <w:left w:val="none" w:sz="0" w:space="0" w:color="auto"/>
        <w:bottom w:val="none" w:sz="0" w:space="0" w:color="auto"/>
        <w:right w:val="none" w:sz="0" w:space="0" w:color="auto"/>
      </w:divBdr>
    </w:div>
    <w:div w:id="389688879">
      <w:bodyDiv w:val="1"/>
      <w:marLeft w:val="0"/>
      <w:marRight w:val="0"/>
      <w:marTop w:val="0"/>
      <w:marBottom w:val="0"/>
      <w:divBdr>
        <w:top w:val="none" w:sz="0" w:space="0" w:color="auto"/>
        <w:left w:val="none" w:sz="0" w:space="0" w:color="auto"/>
        <w:bottom w:val="none" w:sz="0" w:space="0" w:color="auto"/>
        <w:right w:val="none" w:sz="0" w:space="0" w:color="auto"/>
      </w:divBdr>
    </w:div>
    <w:div w:id="549074816">
      <w:bodyDiv w:val="1"/>
      <w:marLeft w:val="0"/>
      <w:marRight w:val="0"/>
      <w:marTop w:val="0"/>
      <w:marBottom w:val="0"/>
      <w:divBdr>
        <w:top w:val="none" w:sz="0" w:space="0" w:color="auto"/>
        <w:left w:val="none" w:sz="0" w:space="0" w:color="auto"/>
        <w:bottom w:val="none" w:sz="0" w:space="0" w:color="auto"/>
        <w:right w:val="none" w:sz="0" w:space="0" w:color="auto"/>
      </w:divBdr>
    </w:div>
    <w:div w:id="799344565">
      <w:bodyDiv w:val="1"/>
      <w:marLeft w:val="0"/>
      <w:marRight w:val="0"/>
      <w:marTop w:val="0"/>
      <w:marBottom w:val="0"/>
      <w:divBdr>
        <w:top w:val="none" w:sz="0" w:space="0" w:color="auto"/>
        <w:left w:val="none" w:sz="0" w:space="0" w:color="auto"/>
        <w:bottom w:val="none" w:sz="0" w:space="0" w:color="auto"/>
        <w:right w:val="none" w:sz="0" w:space="0" w:color="auto"/>
      </w:divBdr>
    </w:div>
    <w:div w:id="846751666">
      <w:bodyDiv w:val="1"/>
      <w:marLeft w:val="0"/>
      <w:marRight w:val="0"/>
      <w:marTop w:val="0"/>
      <w:marBottom w:val="0"/>
      <w:divBdr>
        <w:top w:val="none" w:sz="0" w:space="0" w:color="auto"/>
        <w:left w:val="none" w:sz="0" w:space="0" w:color="auto"/>
        <w:bottom w:val="none" w:sz="0" w:space="0" w:color="auto"/>
        <w:right w:val="none" w:sz="0" w:space="0" w:color="auto"/>
      </w:divBdr>
    </w:div>
    <w:div w:id="1217274250">
      <w:bodyDiv w:val="1"/>
      <w:marLeft w:val="0"/>
      <w:marRight w:val="0"/>
      <w:marTop w:val="0"/>
      <w:marBottom w:val="0"/>
      <w:divBdr>
        <w:top w:val="none" w:sz="0" w:space="0" w:color="auto"/>
        <w:left w:val="none" w:sz="0" w:space="0" w:color="auto"/>
        <w:bottom w:val="none" w:sz="0" w:space="0" w:color="auto"/>
        <w:right w:val="none" w:sz="0" w:space="0" w:color="auto"/>
      </w:divBdr>
    </w:div>
    <w:div w:id="1445997992">
      <w:bodyDiv w:val="1"/>
      <w:marLeft w:val="0"/>
      <w:marRight w:val="0"/>
      <w:marTop w:val="0"/>
      <w:marBottom w:val="0"/>
      <w:divBdr>
        <w:top w:val="none" w:sz="0" w:space="0" w:color="auto"/>
        <w:left w:val="none" w:sz="0" w:space="0" w:color="auto"/>
        <w:bottom w:val="none" w:sz="0" w:space="0" w:color="auto"/>
        <w:right w:val="none" w:sz="0" w:space="0" w:color="auto"/>
      </w:divBdr>
    </w:div>
    <w:div w:id="1617449657">
      <w:bodyDiv w:val="1"/>
      <w:marLeft w:val="0"/>
      <w:marRight w:val="0"/>
      <w:marTop w:val="0"/>
      <w:marBottom w:val="0"/>
      <w:divBdr>
        <w:top w:val="none" w:sz="0" w:space="0" w:color="auto"/>
        <w:left w:val="none" w:sz="0" w:space="0" w:color="auto"/>
        <w:bottom w:val="none" w:sz="0" w:space="0" w:color="auto"/>
        <w:right w:val="none" w:sz="0" w:space="0" w:color="auto"/>
      </w:divBdr>
    </w:div>
    <w:div w:id="1646542814">
      <w:bodyDiv w:val="1"/>
      <w:marLeft w:val="0"/>
      <w:marRight w:val="0"/>
      <w:marTop w:val="0"/>
      <w:marBottom w:val="0"/>
      <w:divBdr>
        <w:top w:val="none" w:sz="0" w:space="0" w:color="auto"/>
        <w:left w:val="none" w:sz="0" w:space="0" w:color="auto"/>
        <w:bottom w:val="none" w:sz="0" w:space="0" w:color="auto"/>
        <w:right w:val="none" w:sz="0" w:space="0" w:color="auto"/>
      </w:divBdr>
    </w:div>
    <w:div w:id="1762218908">
      <w:bodyDiv w:val="1"/>
      <w:marLeft w:val="0"/>
      <w:marRight w:val="0"/>
      <w:marTop w:val="0"/>
      <w:marBottom w:val="0"/>
      <w:divBdr>
        <w:top w:val="none" w:sz="0" w:space="0" w:color="auto"/>
        <w:left w:val="none" w:sz="0" w:space="0" w:color="auto"/>
        <w:bottom w:val="none" w:sz="0" w:space="0" w:color="auto"/>
        <w:right w:val="none" w:sz="0" w:space="0" w:color="auto"/>
      </w:divBdr>
    </w:div>
    <w:div w:id="2144342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FAD7-A94A-4F2A-9A47-5243005F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dc:creator>
  <cp:lastModifiedBy>Igor</cp:lastModifiedBy>
  <cp:revision>6</cp:revision>
  <cp:lastPrinted>2016-11-09T19:55:00Z</cp:lastPrinted>
  <dcterms:created xsi:type="dcterms:W3CDTF">2016-12-07T17:53:00Z</dcterms:created>
  <dcterms:modified xsi:type="dcterms:W3CDTF">2016-12-07T18:02:00Z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