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DD" w:rsidRDefault="00F61ADD" w:rsidP="00F61ADD">
      <w:pPr>
        <w:ind w:left="-993"/>
      </w:pPr>
      <w:r w:rsidRPr="00F61ADD">
        <w:rPr>
          <w:b/>
        </w:rPr>
        <w:t>63-1.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+4x+2</m:t>
            </m:r>
          </m:e>
        </m:d>
        <m:r>
          <w:rPr>
            <w:rFonts w:ascii="Cambria Math" w:hAnsi="Cambria Math"/>
          </w:rPr>
          <m:t>=-3</m:t>
        </m:r>
      </m:oMath>
      <w:r>
        <w:t xml:space="preserve">. (2)      </w:t>
      </w:r>
      <w:r w:rsidRPr="00F61ADD">
        <w:rPr>
          <w:b/>
        </w:rPr>
        <w:t>63-2.</w:t>
      </w:r>
      <w:r>
        <w:t xml:space="preserve"> Вычислить: </w:t>
      </w:r>
      <m:oMath>
        <m:r>
          <w:rPr>
            <w:rFonts w:ascii="Cambria Math" w:hAnsi="Cambria Math"/>
          </w:rPr>
          <m:t>12+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+|20-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. (3) </w:t>
      </w:r>
    </w:p>
    <w:p w:rsidR="00F61ADD" w:rsidRDefault="00F61ADD" w:rsidP="00F61ADD">
      <w:pPr>
        <w:ind w:left="-993"/>
      </w:pPr>
      <w:r w:rsidRPr="00F61ADD">
        <w:rPr>
          <w:b/>
        </w:rPr>
        <w:t>63-3.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+3x-14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+20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. (4) </w:t>
      </w:r>
    </w:p>
    <w:p w:rsidR="00F61ADD" w:rsidRDefault="00F61ADD" w:rsidP="00F61ADD">
      <w:pPr>
        <w:ind w:left="-993"/>
      </w:pPr>
      <w:r w:rsidRPr="00F61ADD">
        <w:rPr>
          <w:b/>
        </w:rPr>
        <w:t>63-4.</w:t>
      </w:r>
      <w:r>
        <w:t xml:space="preserve"> И.П. написал на доске число 8. Затем к доске подошел Вова и дописал слева минус. После чего Саша дописал слева еще два минуса (не забыв поставить скобки, чтобы выражение было корректным). Дальше подошла Варя, и дорисовала слева еще 3 минуса. И т.д., пока последним, 28-м не подошел к доске Михаил и не дорисовал еще 28 минусов слева. Чему равно получившееся выражение? (3) </w:t>
      </w:r>
    </w:p>
    <w:p w:rsidR="00F61ADD" w:rsidRPr="002A6DB2" w:rsidRDefault="00F61ADD" w:rsidP="00F61ADD">
      <w:pPr>
        <w:ind w:left="-993"/>
      </w:pPr>
      <w:r w:rsidRPr="00F61ADD">
        <w:rPr>
          <w:b/>
        </w:rPr>
        <w:t>63-5.</w:t>
      </w:r>
      <w:r>
        <w:t xml:space="preserve"> 3 каменщика разной квалификации выложили кирпичную стену, причем 1-й работал 6ч, 2-й – 4ч, а 3-й –7ч. Если бы 1-й работал 4ч, 2-й – 2ч и 3-й –5ч, то было бы выполнено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>
        <w:t xml:space="preserve"> всей работы. За сколько часов каменщики закончили бы кладку, если бы работали все вместе одно и то же время? (4) </w:t>
      </w:r>
    </w:p>
    <w:p w:rsidR="0034610D" w:rsidRPr="00F61ADD" w:rsidRDefault="0034610D" w:rsidP="001B2F90">
      <w:pPr>
        <w:pBdr>
          <w:bottom w:val="single" w:sz="6" w:space="1" w:color="auto"/>
        </w:pBdr>
        <w:ind w:left="-993"/>
        <w:jc w:val="both"/>
        <w:rPr>
          <w:sz w:val="20"/>
          <w:szCs w:val="20"/>
        </w:rPr>
      </w:pPr>
    </w:p>
    <w:p w:rsidR="00E2382D" w:rsidRPr="00F61ADD" w:rsidRDefault="00E2382D" w:rsidP="001B2F90">
      <w:pPr>
        <w:ind w:left="-993"/>
        <w:jc w:val="both"/>
        <w:rPr>
          <w:sz w:val="20"/>
          <w:szCs w:val="20"/>
        </w:rPr>
      </w:pPr>
    </w:p>
    <w:p w:rsidR="00F61ADD" w:rsidRDefault="00F61ADD" w:rsidP="00F61ADD">
      <w:pPr>
        <w:ind w:left="-993"/>
      </w:pPr>
      <w:r w:rsidRPr="00F61ADD">
        <w:rPr>
          <w:b/>
        </w:rPr>
        <w:t>63-1.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+4x+2</m:t>
            </m:r>
          </m:e>
        </m:d>
        <m:r>
          <w:rPr>
            <w:rFonts w:ascii="Cambria Math" w:hAnsi="Cambria Math"/>
          </w:rPr>
          <m:t>=-3</m:t>
        </m:r>
      </m:oMath>
      <w:r>
        <w:t xml:space="preserve">. (2)      </w:t>
      </w:r>
      <w:r w:rsidRPr="00F61ADD">
        <w:rPr>
          <w:b/>
        </w:rPr>
        <w:t>63-2.</w:t>
      </w:r>
      <w:r>
        <w:t xml:space="preserve"> Вычислить: </w:t>
      </w:r>
      <m:oMath>
        <m:r>
          <w:rPr>
            <w:rFonts w:ascii="Cambria Math" w:hAnsi="Cambria Math"/>
          </w:rPr>
          <m:t>12+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+|20-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. (3) </w:t>
      </w:r>
    </w:p>
    <w:p w:rsidR="00F61ADD" w:rsidRDefault="00F61ADD" w:rsidP="00F61ADD">
      <w:pPr>
        <w:ind w:left="-993"/>
      </w:pPr>
      <w:r w:rsidRPr="00F61ADD">
        <w:rPr>
          <w:b/>
        </w:rPr>
        <w:t>63-3.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+3x-14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+20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. (4) </w:t>
      </w:r>
    </w:p>
    <w:p w:rsidR="00F61ADD" w:rsidRDefault="00F61ADD" w:rsidP="00F61ADD">
      <w:pPr>
        <w:ind w:left="-993"/>
      </w:pPr>
      <w:r w:rsidRPr="00F61ADD">
        <w:rPr>
          <w:b/>
        </w:rPr>
        <w:t>63-4.</w:t>
      </w:r>
      <w:r>
        <w:t xml:space="preserve"> И.П. написал на доске число 8. Затем к доске подошел Вова и дописал слева минус. После чего Саша дописал слева еще два минуса (не забыв поставить скобки, чтобы выражение было корректным). Дальше подошла Варя, и дорисовала слева еще 3 минуса. И т.д., пока последним, 28-м не подошел к доске Михаил и не дорисовал еще 28 минусов слева. Чему равно получившееся выражение? (3) </w:t>
      </w:r>
    </w:p>
    <w:p w:rsidR="00F61ADD" w:rsidRPr="002A6DB2" w:rsidRDefault="00F61ADD" w:rsidP="00F61ADD">
      <w:pPr>
        <w:ind w:left="-993"/>
      </w:pPr>
      <w:r w:rsidRPr="00F61ADD">
        <w:rPr>
          <w:b/>
        </w:rPr>
        <w:t>63-5.</w:t>
      </w:r>
      <w:r>
        <w:t xml:space="preserve"> 3 каменщика разной квалификации выложили кирпичную стену, причем 1-й работал 6ч, 2-й – 4ч, а 3-й –7ч. Если бы 1-й работал 4ч, 2-й – 2ч и 3-й –5ч, то было бы выполнено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>
        <w:t xml:space="preserve"> всей работы. За сколько часов каменщики закончили бы кладку, если бы работали все вместе одно и то же время? (4) </w:t>
      </w:r>
    </w:p>
    <w:p w:rsidR="00DA4FDB" w:rsidRPr="00F61ADD" w:rsidRDefault="00DA4FDB" w:rsidP="001B2F90">
      <w:pPr>
        <w:pBdr>
          <w:bottom w:val="single" w:sz="6" w:space="1" w:color="auto"/>
        </w:pBdr>
        <w:ind w:left="-993"/>
        <w:jc w:val="both"/>
        <w:rPr>
          <w:sz w:val="20"/>
          <w:szCs w:val="20"/>
        </w:rPr>
      </w:pPr>
    </w:p>
    <w:p w:rsidR="00DA4FDB" w:rsidRPr="00F61ADD" w:rsidRDefault="00DA4FDB" w:rsidP="001B2F90">
      <w:pPr>
        <w:ind w:left="-993"/>
        <w:jc w:val="both"/>
        <w:rPr>
          <w:sz w:val="20"/>
          <w:szCs w:val="20"/>
        </w:rPr>
      </w:pPr>
    </w:p>
    <w:p w:rsidR="00F61ADD" w:rsidRDefault="00F61ADD" w:rsidP="00F61ADD">
      <w:pPr>
        <w:ind w:left="-993"/>
      </w:pPr>
      <w:r w:rsidRPr="00F61ADD">
        <w:rPr>
          <w:b/>
        </w:rPr>
        <w:t>63-1.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+4x+2</m:t>
            </m:r>
          </m:e>
        </m:d>
        <m:r>
          <w:rPr>
            <w:rFonts w:ascii="Cambria Math" w:hAnsi="Cambria Math"/>
          </w:rPr>
          <m:t>=-3</m:t>
        </m:r>
      </m:oMath>
      <w:r>
        <w:t xml:space="preserve">. (2)      </w:t>
      </w:r>
      <w:r w:rsidRPr="00F61ADD">
        <w:rPr>
          <w:b/>
        </w:rPr>
        <w:t>63-2.</w:t>
      </w:r>
      <w:r>
        <w:t xml:space="preserve"> Вычислить: </w:t>
      </w:r>
      <m:oMath>
        <m:r>
          <w:rPr>
            <w:rFonts w:ascii="Cambria Math" w:hAnsi="Cambria Math"/>
          </w:rPr>
          <m:t>12+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+|20-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. (3) </w:t>
      </w:r>
    </w:p>
    <w:p w:rsidR="00F61ADD" w:rsidRDefault="00F61ADD" w:rsidP="00F61ADD">
      <w:pPr>
        <w:ind w:left="-993"/>
      </w:pPr>
      <w:r w:rsidRPr="00F61ADD">
        <w:rPr>
          <w:b/>
        </w:rPr>
        <w:t>63-3.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+3x-14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+20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. (4) </w:t>
      </w:r>
    </w:p>
    <w:p w:rsidR="00F61ADD" w:rsidRDefault="00F61ADD" w:rsidP="00F61ADD">
      <w:pPr>
        <w:ind w:left="-993"/>
      </w:pPr>
      <w:r w:rsidRPr="00F61ADD">
        <w:rPr>
          <w:b/>
        </w:rPr>
        <w:t>63-4.</w:t>
      </w:r>
      <w:r>
        <w:t xml:space="preserve"> И.П. написал на доске число 8. Затем к доске подошел Вова и дописал слева минус. После чего Саша дописал слева еще два минуса (не забыв поставить скобки, чтобы выражение было корректным). Дальше подошла Варя, и дорисовала слева еще 3 минуса. И т.д., пока последним, 28-м не подошел к доске Михаил и не дорисовал еще 28 минусов слева. Чему равно получившееся выражение? (3) </w:t>
      </w:r>
    </w:p>
    <w:p w:rsidR="00F61ADD" w:rsidRPr="002A6DB2" w:rsidRDefault="00F61ADD" w:rsidP="00F61ADD">
      <w:pPr>
        <w:ind w:left="-993"/>
      </w:pPr>
      <w:r w:rsidRPr="00F61ADD">
        <w:rPr>
          <w:b/>
        </w:rPr>
        <w:t>63-5.</w:t>
      </w:r>
      <w:r>
        <w:t xml:space="preserve"> 3 каменщика разной квалификации выложили кирпичную стену, причем 1-й работал 6ч, 2-й – 4ч, а 3-й –7ч. Если бы 1-й работал 4ч, 2-й – 2ч и 3-й –5ч, то было бы выполнено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>
        <w:t xml:space="preserve"> всей работы. За сколько часов каменщики закончили бы кладку, если бы работали все вместе одно и то же время? (4) </w:t>
      </w:r>
    </w:p>
    <w:p w:rsidR="00DD4F05" w:rsidRPr="00F61ADD" w:rsidRDefault="00DD4F05" w:rsidP="001B2F90">
      <w:pPr>
        <w:pBdr>
          <w:bottom w:val="single" w:sz="6" w:space="1" w:color="auto"/>
        </w:pBdr>
        <w:ind w:left="-993"/>
        <w:jc w:val="both"/>
        <w:rPr>
          <w:sz w:val="20"/>
          <w:szCs w:val="20"/>
        </w:rPr>
      </w:pPr>
    </w:p>
    <w:p w:rsidR="00DD4F05" w:rsidRPr="00F61ADD" w:rsidRDefault="00DD4F05" w:rsidP="001B2F90">
      <w:pPr>
        <w:ind w:left="-993"/>
        <w:jc w:val="both"/>
        <w:rPr>
          <w:sz w:val="20"/>
          <w:szCs w:val="20"/>
        </w:rPr>
      </w:pPr>
    </w:p>
    <w:p w:rsidR="00F61ADD" w:rsidRDefault="00F61ADD" w:rsidP="00F61ADD">
      <w:pPr>
        <w:ind w:left="-993"/>
      </w:pPr>
      <w:bookmarkStart w:id="0" w:name="_GoBack"/>
      <w:bookmarkEnd w:id="0"/>
      <w:r w:rsidRPr="00F61ADD">
        <w:rPr>
          <w:b/>
        </w:rPr>
        <w:t>63-1.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+4x+2</m:t>
            </m:r>
          </m:e>
        </m:d>
        <m:r>
          <w:rPr>
            <w:rFonts w:ascii="Cambria Math" w:hAnsi="Cambria Math"/>
          </w:rPr>
          <m:t>=-3</m:t>
        </m:r>
      </m:oMath>
      <w:r>
        <w:t xml:space="preserve">. (2)      </w:t>
      </w:r>
      <w:r w:rsidRPr="00F61ADD">
        <w:rPr>
          <w:b/>
        </w:rPr>
        <w:t>63-2.</w:t>
      </w:r>
      <w:r>
        <w:t xml:space="preserve"> Вычислить: </w:t>
      </w:r>
      <m:oMath>
        <m:r>
          <w:rPr>
            <w:rFonts w:ascii="Cambria Math" w:hAnsi="Cambria Math"/>
          </w:rPr>
          <m:t>12+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+|20-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. (3) </w:t>
      </w:r>
    </w:p>
    <w:p w:rsidR="00F61ADD" w:rsidRDefault="00F61ADD" w:rsidP="00F61ADD">
      <w:pPr>
        <w:ind w:left="-993"/>
      </w:pPr>
      <w:r w:rsidRPr="00F61ADD">
        <w:rPr>
          <w:b/>
        </w:rPr>
        <w:t>63-3.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+3x-14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+20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. (4) </w:t>
      </w:r>
    </w:p>
    <w:p w:rsidR="00F61ADD" w:rsidRDefault="00F61ADD" w:rsidP="00F61ADD">
      <w:pPr>
        <w:ind w:left="-993"/>
      </w:pPr>
      <w:r w:rsidRPr="00F61ADD">
        <w:rPr>
          <w:b/>
        </w:rPr>
        <w:t>63-4.</w:t>
      </w:r>
      <w:r>
        <w:t xml:space="preserve"> И.П. написал на доске число 8. Затем к доске подошел Вова и дописал слева минус. После чего Саша дописал слева еще два минуса (не забыв поставить скобки, чтобы выражение было корректным). Дальше подошла Варя, и дорисовала слева еще 3 минуса. И т.д., пока последним, 28-м не подошел к доске Михаил и не дорисовал еще 28 минусов слева. Чему равно получившееся выражение? (3) </w:t>
      </w:r>
    </w:p>
    <w:p w:rsidR="00F61ADD" w:rsidRPr="002A6DB2" w:rsidRDefault="00F61ADD" w:rsidP="00F61ADD">
      <w:pPr>
        <w:ind w:left="-993"/>
      </w:pPr>
      <w:r w:rsidRPr="00F61ADD">
        <w:rPr>
          <w:b/>
        </w:rPr>
        <w:t>63-5.</w:t>
      </w:r>
      <w:r>
        <w:t xml:space="preserve"> 3 каменщика разной квалификации выложили кирпичную стену, причем 1-й работал 6ч, 2-й – 4ч, а 3-й –7ч. Если бы 1-й работал 4ч, 2-й – 2ч и 3-й –5ч, то было бы выполнено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>
        <w:t xml:space="preserve"> всей работы. За сколько часов каменщики закончили бы кладку, если бы работали все вместе одно и то же время? (4) </w:t>
      </w:r>
    </w:p>
    <w:p w:rsidR="004116EC" w:rsidRPr="00F61ADD" w:rsidRDefault="004116EC" w:rsidP="001B2F90">
      <w:pPr>
        <w:pBdr>
          <w:bottom w:val="single" w:sz="6" w:space="1" w:color="auto"/>
        </w:pBdr>
        <w:ind w:left="-993"/>
        <w:jc w:val="both"/>
        <w:rPr>
          <w:sz w:val="20"/>
          <w:szCs w:val="20"/>
        </w:rPr>
      </w:pPr>
    </w:p>
    <w:p w:rsidR="00F61ADD" w:rsidRPr="00F61ADD" w:rsidRDefault="00F61ADD" w:rsidP="001B2F90">
      <w:pPr>
        <w:ind w:left="-993"/>
        <w:jc w:val="both"/>
        <w:rPr>
          <w:sz w:val="20"/>
          <w:szCs w:val="20"/>
        </w:rPr>
      </w:pPr>
    </w:p>
    <w:p w:rsidR="00F61ADD" w:rsidRDefault="00F61ADD" w:rsidP="00F61ADD">
      <w:pPr>
        <w:ind w:left="-993"/>
      </w:pPr>
      <w:r w:rsidRPr="00F61ADD">
        <w:rPr>
          <w:b/>
        </w:rPr>
        <w:t>63-1.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+4x+2</m:t>
            </m:r>
          </m:e>
        </m:d>
        <m:r>
          <w:rPr>
            <w:rFonts w:ascii="Cambria Math" w:hAnsi="Cambria Math"/>
          </w:rPr>
          <m:t>=-3</m:t>
        </m:r>
      </m:oMath>
      <w:r>
        <w:t xml:space="preserve">. (2)      </w:t>
      </w:r>
      <w:r w:rsidRPr="00F61ADD">
        <w:rPr>
          <w:b/>
        </w:rPr>
        <w:t>63-2.</w:t>
      </w:r>
      <w:r>
        <w:t xml:space="preserve"> Вычислить: </w:t>
      </w:r>
      <m:oMath>
        <m:r>
          <w:rPr>
            <w:rFonts w:ascii="Cambria Math" w:hAnsi="Cambria Math"/>
          </w:rPr>
          <m:t>12+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+|20-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|</m:t>
        </m:r>
      </m:oMath>
      <w:r>
        <w:t xml:space="preserve">. (3) </w:t>
      </w:r>
    </w:p>
    <w:p w:rsidR="00F61ADD" w:rsidRDefault="00F61ADD" w:rsidP="00F61ADD">
      <w:pPr>
        <w:ind w:left="-993"/>
      </w:pPr>
      <w:r w:rsidRPr="00F61ADD">
        <w:rPr>
          <w:b/>
        </w:rPr>
        <w:t>63-3.</w:t>
      </w:r>
      <w:r>
        <w:t xml:space="preserve">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+3x-14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+20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t xml:space="preserve">. (4) </w:t>
      </w:r>
    </w:p>
    <w:p w:rsidR="00F61ADD" w:rsidRDefault="00F61ADD" w:rsidP="00F61ADD">
      <w:pPr>
        <w:ind w:left="-993"/>
      </w:pPr>
      <w:r w:rsidRPr="00F61ADD">
        <w:rPr>
          <w:b/>
        </w:rPr>
        <w:t>63-4.</w:t>
      </w:r>
      <w:r>
        <w:t xml:space="preserve"> И.П. написал на доске число 8. Затем к доске подошел Вова и дописал слева минус. После чего Саша дописал слева еще два минуса (не забыв поставить скобки, чтобы выражение было корректным). Дальше подошла Варя, и дорисовала слева еще 3 минуса. И т.д., пока последним, 28-м не подошел к доске Михаил и не дорисовал еще 28 минусов слева. Чему равно получившееся выражение? (3) </w:t>
      </w:r>
    </w:p>
    <w:p w:rsidR="00F61ADD" w:rsidRPr="001B2F90" w:rsidRDefault="00F61ADD" w:rsidP="00F61ADD">
      <w:pPr>
        <w:ind w:left="-993"/>
      </w:pPr>
      <w:r w:rsidRPr="00F61ADD">
        <w:rPr>
          <w:b/>
        </w:rPr>
        <w:t>63-5.</w:t>
      </w:r>
      <w:r>
        <w:t xml:space="preserve"> 3 каменщика разной квалификации выложили кирпичную стену, причем 1-й работал 6ч, 2-й – 4ч, а 3-й –7ч. Если бы 1-й работал 4ч, 2-й – 2ч и 3-й –5ч, то было бы выполнено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>
        <w:t xml:space="preserve"> всей работы. За сколько часов каменщики закончили бы кладку, если бы работали все вместе одно и то же время? (4) </w:t>
      </w:r>
    </w:p>
    <w:sectPr w:rsidR="00F61ADD" w:rsidRPr="001B2F90" w:rsidSect="001B2F90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4656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2F90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2F6EE0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9D7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126F"/>
    <w:rsid w:val="00892B10"/>
    <w:rsid w:val="00894086"/>
    <w:rsid w:val="00896502"/>
    <w:rsid w:val="008A458A"/>
    <w:rsid w:val="008B2F10"/>
    <w:rsid w:val="008B3211"/>
    <w:rsid w:val="008B6B63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6BFE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735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3E04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2087"/>
    <w:rsid w:val="00D83175"/>
    <w:rsid w:val="00D9301F"/>
    <w:rsid w:val="00D94A5B"/>
    <w:rsid w:val="00DA1535"/>
    <w:rsid w:val="00DA478E"/>
    <w:rsid w:val="00DA4FDB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D7BA7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1ADD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D6B9B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DA389-899A-4307-B80C-705E1D51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2017-01-19T15:51:00Z</dcterms:created>
  <dcterms:modified xsi:type="dcterms:W3CDTF">2017-01-19T15:54:00Z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