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7743" w14:textId="6E1BDD56" w:rsidR="00DF483A" w:rsidRDefault="00AD5E10">
      <w:r w:rsidRPr="00AD5E10">
        <w:rPr>
          <w:rFonts w:hint="eastAsia"/>
        </w:rPr>
        <w:t>一文搞明白分布式事务解决方案！真的</w:t>
      </w:r>
      <w:r w:rsidRPr="00AD5E10">
        <w:t xml:space="preserve"> so easy！</w:t>
      </w:r>
    </w:p>
    <w:p w14:paraId="3E07136B" w14:textId="55813FA1" w:rsidR="00AD5E10" w:rsidRDefault="00E811AA">
      <w:hyperlink r:id="rId4" w:history="1">
        <w:r w:rsidR="00C34754" w:rsidRPr="004C03F3">
          <w:rPr>
            <w:rStyle w:val="a3"/>
          </w:rPr>
          <w:t>https://mp.weixin.qq.com/s/6DOtO5OQyCL8bR03Z-3q9A</w:t>
        </w:r>
      </w:hyperlink>
    </w:p>
    <w:p w14:paraId="2FD22E76" w14:textId="647D1F5E" w:rsidR="00C34754" w:rsidRDefault="00C34754"/>
    <w:p w14:paraId="2F294B44" w14:textId="11886C14" w:rsidR="00C34754" w:rsidRDefault="008D09CF" w:rsidP="008D09CF">
      <w:r w:rsidRPr="008D09CF">
        <w:rPr>
          <w:rFonts w:hint="eastAsia"/>
        </w:rPr>
        <w:t>面试官：聊聊分布式事务，再说</w:t>
      </w:r>
      <w:proofErr w:type="gramStart"/>
      <w:r w:rsidRPr="008D09CF">
        <w:rPr>
          <w:rFonts w:hint="eastAsia"/>
        </w:rPr>
        <w:t>说</w:t>
      </w:r>
      <w:proofErr w:type="gramEnd"/>
      <w:r w:rsidRPr="008D09CF">
        <w:rPr>
          <w:rFonts w:hint="eastAsia"/>
        </w:rPr>
        <w:t>解决方案！</w:t>
      </w:r>
    </w:p>
    <w:p w14:paraId="39A6F436" w14:textId="0297ABFB" w:rsidR="008D09CF" w:rsidRDefault="00E811AA" w:rsidP="008D09CF">
      <w:hyperlink r:id="rId5" w:history="1">
        <w:r w:rsidR="008D09CF" w:rsidRPr="008678BA">
          <w:rPr>
            <w:rStyle w:val="a3"/>
          </w:rPr>
          <w:t>https://mp.weixin.qq.com/s/QpOwudYMY1HMRpU6SIXjzA</w:t>
        </w:r>
      </w:hyperlink>
    </w:p>
    <w:p w14:paraId="464913C0" w14:textId="58BC9BBE" w:rsidR="008D09CF" w:rsidRDefault="008D09CF" w:rsidP="008D09CF"/>
    <w:p w14:paraId="56AFB917" w14:textId="005A8B5A" w:rsidR="008D09CF" w:rsidRDefault="00E811AA" w:rsidP="008D09CF">
      <w:r w:rsidRPr="00E811AA">
        <w:rPr>
          <w:rFonts w:hint="eastAsia"/>
        </w:rPr>
        <w:t>对线面试官：一口气说出分布式事务的七种解决方案</w:t>
      </w:r>
    </w:p>
    <w:p w14:paraId="2CA09A91" w14:textId="0C954789" w:rsidR="00E811AA" w:rsidRDefault="00E811AA" w:rsidP="008D09CF">
      <w:hyperlink r:id="rId6" w:history="1">
        <w:r w:rsidRPr="000C690A">
          <w:rPr>
            <w:rStyle w:val="a3"/>
          </w:rPr>
          <w:t>https://mp.weixin.qq.com/s/j72j3idlXdF2vc9Mn_eehw</w:t>
        </w:r>
      </w:hyperlink>
    </w:p>
    <w:p w14:paraId="67861627" w14:textId="184E0822" w:rsidR="00E811AA" w:rsidRDefault="00E811AA" w:rsidP="008D09CF"/>
    <w:p w14:paraId="049AC657" w14:textId="77777777" w:rsidR="00E811AA" w:rsidRPr="00E811AA" w:rsidRDefault="00E811AA" w:rsidP="008D09CF">
      <w:pPr>
        <w:rPr>
          <w:rFonts w:hint="eastAsia"/>
        </w:rPr>
      </w:pPr>
    </w:p>
    <w:sectPr w:rsidR="00E811AA" w:rsidRPr="00E81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76"/>
    <w:rsid w:val="000F7C76"/>
    <w:rsid w:val="0026708A"/>
    <w:rsid w:val="008D09CF"/>
    <w:rsid w:val="00AD5E10"/>
    <w:rsid w:val="00C34754"/>
    <w:rsid w:val="00DF483A"/>
    <w:rsid w:val="00E8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2686"/>
  <w15:chartTrackingRefBased/>
  <w15:docId w15:val="{84DF98A3-D848-4DE9-A007-5EDF50F9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47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3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j72j3idlXdF2vc9Mn_eehw" TargetMode="External"/><Relationship Id="rId5" Type="http://schemas.openxmlformats.org/officeDocument/2006/relationships/hyperlink" Target="https://mp.weixin.qq.com/s/QpOwudYMY1HMRpU6SIXjzA" TargetMode="External"/><Relationship Id="rId4" Type="http://schemas.openxmlformats.org/officeDocument/2006/relationships/hyperlink" Target="https://mp.weixin.qq.com/s/6DOtO5OQyCL8bR03Z-3q9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5</cp:revision>
  <dcterms:created xsi:type="dcterms:W3CDTF">2022-05-31T01:54:00Z</dcterms:created>
  <dcterms:modified xsi:type="dcterms:W3CDTF">2022-09-05T01:23:00Z</dcterms:modified>
</cp:coreProperties>
</file>