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FE95" w14:textId="760B2707" w:rsidR="005A7E5B" w:rsidRDefault="005A7E5B">
      <w:r w:rsidRPr="005A7E5B">
        <w:rPr>
          <w:rFonts w:hint="eastAsia"/>
        </w:rPr>
        <w:t>顶级</w:t>
      </w:r>
      <w:r w:rsidRPr="005A7E5B">
        <w:t>Java才懂的，基准测试JMH！</w:t>
      </w:r>
    </w:p>
    <w:p w14:paraId="5BD3BD80" w14:textId="4FBC7F78" w:rsidR="00DF483A" w:rsidRDefault="005A7E5B">
      <w:r w:rsidRPr="005A7E5B">
        <w:t>https://mp.weixin.qq.com/s/-I1_O82ryfMWT-e9qoO_RA</w:t>
      </w:r>
    </w:p>
    <w:sectPr w:rsidR="00DF4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13"/>
    <w:rsid w:val="00182913"/>
    <w:rsid w:val="0026708A"/>
    <w:rsid w:val="005A7E5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5172"/>
  <w15:chartTrackingRefBased/>
  <w15:docId w15:val="{37D4C0CF-0A3F-4AA7-A9AA-F35C8956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2022-05-31T04:13:00Z</dcterms:created>
  <dcterms:modified xsi:type="dcterms:W3CDTF">2022-05-31T04:13:00Z</dcterms:modified>
</cp:coreProperties>
</file>