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10C1" w14:textId="77777777" w:rsidR="00C752BD" w:rsidRPr="00C752BD" w:rsidRDefault="00C752BD" w:rsidP="00C752BD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C752B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GIT命令操作全攻略</w:t>
      </w:r>
    </w:p>
    <w:p w14:paraId="276859BD" w14:textId="4B24C6DF" w:rsidR="00DF483A" w:rsidRDefault="004666C3">
      <w:hyperlink r:id="rId6" w:history="1">
        <w:r w:rsidRPr="00E6656C">
          <w:rPr>
            <w:rStyle w:val="a7"/>
          </w:rPr>
          <w:t>https://mp.weixin.qq.com/s/KTv9Ny3AGa67kwcFQIivlg</w:t>
        </w:r>
      </w:hyperlink>
    </w:p>
    <w:p w14:paraId="67D7B5A5" w14:textId="0E6866FC" w:rsidR="004666C3" w:rsidRDefault="00A04EC5">
      <w:r>
        <w:rPr>
          <w:noProof/>
        </w:rPr>
        <w:drawing>
          <wp:inline distT="0" distB="0" distL="0" distR="0" wp14:anchorId="632FDDBB" wp14:editId="0222DC41">
            <wp:extent cx="5274310" cy="4161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7BF5" w14:textId="77777777" w:rsidR="00A04EC5" w:rsidRPr="004666C3" w:rsidRDefault="00A04EC5">
      <w:pPr>
        <w:rPr>
          <w:rFonts w:hint="eastAsia"/>
        </w:rPr>
      </w:pPr>
    </w:p>
    <w:sectPr w:rsidR="00A04EC5" w:rsidRPr="00466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00F06" w14:textId="77777777" w:rsidR="007401BD" w:rsidRDefault="007401BD" w:rsidP="00C752BD">
      <w:r>
        <w:separator/>
      </w:r>
    </w:p>
  </w:endnote>
  <w:endnote w:type="continuationSeparator" w:id="0">
    <w:p w14:paraId="2690EEF0" w14:textId="77777777" w:rsidR="007401BD" w:rsidRDefault="007401BD" w:rsidP="00C7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17BFD" w14:textId="77777777" w:rsidR="007401BD" w:rsidRDefault="007401BD" w:rsidP="00C752BD">
      <w:r>
        <w:separator/>
      </w:r>
    </w:p>
  </w:footnote>
  <w:footnote w:type="continuationSeparator" w:id="0">
    <w:p w14:paraId="756C9E2B" w14:textId="77777777" w:rsidR="007401BD" w:rsidRDefault="007401BD" w:rsidP="00C75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A9"/>
    <w:rsid w:val="0026708A"/>
    <w:rsid w:val="004666C3"/>
    <w:rsid w:val="004676A9"/>
    <w:rsid w:val="007401BD"/>
    <w:rsid w:val="00A04EC5"/>
    <w:rsid w:val="00C752BD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1A893"/>
  <w15:chartTrackingRefBased/>
  <w15:docId w15:val="{EB891D26-0973-4528-9017-3DAED402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75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2BD"/>
    <w:rPr>
      <w:sz w:val="18"/>
      <w:szCs w:val="18"/>
    </w:rPr>
  </w:style>
  <w:style w:type="character" w:styleId="a7">
    <w:name w:val="Hyperlink"/>
    <w:basedOn w:val="a0"/>
    <w:uiPriority w:val="99"/>
    <w:unhideWhenUsed/>
    <w:rsid w:val="004666C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66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KTv9Ny3AGa67kwcFQIivl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2022-03-04T11:12:00Z</dcterms:created>
  <dcterms:modified xsi:type="dcterms:W3CDTF">2022-03-04T11:21:00Z</dcterms:modified>
</cp:coreProperties>
</file>