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8252" w14:textId="5FC9391D" w:rsidR="007F1CAC" w:rsidRDefault="00FB0EC9">
      <w:hyperlink r:id="rId4" w:history="1">
        <w:r w:rsidR="002914D4" w:rsidRPr="0044786E">
          <w:rPr>
            <w:rStyle w:val="a3"/>
          </w:rPr>
          <w:t>https://mp.weixin.qq.com/s/ac-w6C2a7PvfF8u1xeCUxA</w:t>
        </w:r>
      </w:hyperlink>
    </w:p>
    <w:p w14:paraId="540D662F" w14:textId="77777777" w:rsidR="00D53AEA" w:rsidRPr="00D53AEA" w:rsidRDefault="00D53AEA" w:rsidP="00D53AEA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8"/>
          <w:kern w:val="0"/>
          <w:sz w:val="33"/>
          <w:szCs w:val="33"/>
        </w:rPr>
      </w:pPr>
      <w:r w:rsidRPr="00D53AE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33"/>
          <w:szCs w:val="33"/>
        </w:rPr>
        <w:t>ArrayList使用forEach遍历的时候删除元素会报错吗？</w:t>
      </w:r>
    </w:p>
    <w:p w14:paraId="74E09875" w14:textId="7397C57E" w:rsidR="002914D4" w:rsidRDefault="00554C20">
      <w:pPr>
        <w:rPr>
          <w:rFonts w:ascii="PingFangSC-Light" w:hAnsi="PingFangSC-Light" w:hint="eastAsia"/>
          <w:color w:val="000000"/>
          <w:spacing w:val="45"/>
          <w:sz w:val="23"/>
          <w:szCs w:val="23"/>
          <w:shd w:val="clear" w:color="auto" w:fill="FFFFFF"/>
        </w:rPr>
      </w:pP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答：其实不一定，如果删除的元素是倒数第二个则不会报错，否则报错</w:t>
      </w:r>
      <w:r>
        <w:rPr>
          <w:rStyle w:val="HTML"/>
          <w:rFonts w:ascii="Consolas" w:hAnsi="Consolas"/>
          <w:color w:val="1E6BB8"/>
          <w:spacing w:val="45"/>
          <w:szCs w:val="21"/>
        </w:rPr>
        <w:t>ConcurrentModificationException</w:t>
      </w:r>
      <w:r>
        <w:rPr>
          <w:rFonts w:ascii="PingFangSC-Light" w:hAnsi="PingFangSC-Light"/>
          <w:color w:val="000000"/>
          <w:spacing w:val="45"/>
          <w:sz w:val="23"/>
          <w:szCs w:val="23"/>
          <w:shd w:val="clear" w:color="auto" w:fill="FFFFFF"/>
        </w:rPr>
        <w:t>。</w:t>
      </w:r>
    </w:p>
    <w:p w14:paraId="20806544" w14:textId="27A1548E" w:rsidR="00BA16EB" w:rsidRDefault="000266BF">
      <w:r>
        <w:rPr>
          <w:noProof/>
        </w:rPr>
        <w:drawing>
          <wp:inline distT="0" distB="0" distL="0" distR="0" wp14:anchorId="0FBE61D7" wp14:editId="4F813FA7">
            <wp:extent cx="5274310" cy="3698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8C3F" w14:textId="6AB79513" w:rsidR="00FB0EC9" w:rsidRPr="00554C20" w:rsidRDefault="00FB0EC9">
      <w:pPr>
        <w:rPr>
          <w:rFonts w:hint="eastAsia"/>
        </w:rPr>
      </w:pPr>
      <w:r>
        <w:rPr>
          <w:noProof/>
        </w:rPr>
        <w:drawing>
          <wp:inline distT="0" distB="0" distL="0" distR="0" wp14:anchorId="1FDEE175" wp14:editId="302A9358">
            <wp:extent cx="5274310" cy="1517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C9" w:rsidRPr="00554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27"/>
    <w:rsid w:val="000266BF"/>
    <w:rsid w:val="002914D4"/>
    <w:rsid w:val="004B3927"/>
    <w:rsid w:val="00554C20"/>
    <w:rsid w:val="007F1CAC"/>
    <w:rsid w:val="00926DE3"/>
    <w:rsid w:val="00BA16EB"/>
    <w:rsid w:val="00D53AEA"/>
    <w:rsid w:val="00F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1D9F"/>
  <w15:chartTrackingRefBased/>
  <w15:docId w15:val="{304C9A29-2415-4BD9-94A6-65BA3D16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53A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14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14D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53AEA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554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ac-w6C2a7PvfF8u1xeCUx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</cp:revision>
  <dcterms:created xsi:type="dcterms:W3CDTF">2021-06-11T00:48:00Z</dcterms:created>
  <dcterms:modified xsi:type="dcterms:W3CDTF">2021-06-11T01:31:00Z</dcterms:modified>
</cp:coreProperties>
</file>