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CDE2" w14:textId="0C3DB5C4" w:rsidR="003F6840" w:rsidRDefault="0064121D" w:rsidP="0064121D">
      <w:r>
        <w:fldChar w:fldCharType="begin"/>
      </w:r>
      <w:r>
        <w:instrText xml:space="preserve"> HYPERLINK "https://mp.weixin.qq.com/s?__biz=MzIyNDU2ODA4OQ==&amp;mid=2247483948&amp;idx=1&amp;sn=0f8df6ffcbc89d60658992e8920d6cf7&amp;chksm=e80db45adf7a3d4cd425e93c994a50dd92ccefcc67d435d50233f2bedc4f860ed1da24adc974&amp;scene=21" \l "wechat_redirect" </w:instrText>
      </w:r>
      <w:r>
        <w:fldChar w:fldCharType="separate"/>
      </w:r>
      <w:r>
        <w:rPr>
          <w:rStyle w:val="a3"/>
        </w:rPr>
        <w:t>https://mp.weixin.qq.com/s?__biz=MzIyNDU2ODA4OQ==&amp;mid=2247483948&amp;idx=1&amp;sn=0f8df6ffcbc89d60658992e8920d6cf7&amp;chksm=e80db45adf7a3d4cd425e93c994a50dd92ccefcc67d435d50233f2bedc4f860ed1da24adc974&amp;scene=21#wechat_redirect</w:t>
      </w:r>
      <w:r>
        <w:fldChar w:fldCharType="end"/>
      </w:r>
    </w:p>
    <w:p w14:paraId="4625AE49" w14:textId="56B8F221" w:rsidR="003F6840" w:rsidRPr="003F6840" w:rsidRDefault="003F6840" w:rsidP="003F6840">
      <w:pPr>
        <w:pStyle w:val="1"/>
      </w:pPr>
      <w:r w:rsidRPr="003F6840">
        <w:rPr>
          <w:rFonts w:hint="eastAsia"/>
        </w:rPr>
        <w:t xml:space="preserve">Redis </w:t>
      </w:r>
      <w:r w:rsidRPr="003F6840">
        <w:rPr>
          <w:rFonts w:hint="eastAsia"/>
        </w:rPr>
        <w:t>面试常见问答</w:t>
      </w:r>
    </w:p>
    <w:p w14:paraId="5CC842C6" w14:textId="77777777" w:rsidR="001149E7" w:rsidRDefault="001149E7" w:rsidP="001149E7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1.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什么是缓存雪崩？怎么解决？</w:t>
      </w:r>
    </w:p>
    <w:p w14:paraId="2BA12F68" w14:textId="44CB3A1A" w:rsidR="001671EE" w:rsidRDefault="00FC7F85">
      <w:r w:rsidRPr="00FC7F85">
        <w:drawing>
          <wp:inline distT="0" distB="0" distL="0" distR="0" wp14:anchorId="039C0DA9" wp14:editId="29F2058A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C3F" w14:textId="77777777" w:rsidR="007C2AEB" w:rsidRDefault="007C2AEB" w:rsidP="007C2AEB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通常，我们会使用缓存用于缓冲对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的冲击，如果缓存宕机，所有请求将直接打在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，造成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宕机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——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从而导致整个系统宕机。</w:t>
      </w:r>
    </w:p>
    <w:p w14:paraId="476E9DC6" w14:textId="77777777" w:rsidR="007C2AEB" w:rsidRDefault="007C2AEB" w:rsidP="007C2AEB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如何解决呢？</w:t>
      </w:r>
    </w:p>
    <w:p w14:paraId="4380CF69" w14:textId="5EE272A1" w:rsidR="00FC7F85" w:rsidRDefault="00FC0D36">
      <w:r>
        <w:rPr>
          <w:noProof/>
        </w:rPr>
        <w:drawing>
          <wp:inline distT="0" distB="0" distL="0" distR="0" wp14:anchorId="7EEB9E1C" wp14:editId="47673ED6">
            <wp:extent cx="5274310" cy="4524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2A3" w14:textId="77777777" w:rsidR="009C5B22" w:rsidRPr="009C5B22" w:rsidRDefault="009C5B22" w:rsidP="009C5B22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9C5B22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 xml:space="preserve">2 </w:t>
      </w:r>
      <w:r w:rsidRPr="009C5B22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种策略（同时使用）：</w:t>
      </w:r>
    </w:p>
    <w:p w14:paraId="12185926" w14:textId="77777777" w:rsidR="009C5B22" w:rsidRPr="009C5B22" w:rsidRDefault="009C5B22" w:rsidP="009C5B2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C5B2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对缓存做高可用，防止缓存宕机</w:t>
      </w:r>
    </w:p>
    <w:p w14:paraId="4B20C9DD" w14:textId="77777777" w:rsidR="009C5B22" w:rsidRPr="009C5B22" w:rsidRDefault="009C5B22" w:rsidP="009C5B2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9C5B2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使用断路器，如果缓存宕机，为了防止系统全部宕机，限制部分流量进入 DB，保证部分可用，其余的请求返回断路器的默认值。</w:t>
      </w:r>
    </w:p>
    <w:p w14:paraId="44FDE546" w14:textId="77777777" w:rsidR="008F7138" w:rsidRDefault="008F7138" w:rsidP="008F713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2.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什么是缓存穿透？怎么解决？</w:t>
      </w:r>
    </w:p>
    <w:p w14:paraId="5B5178FB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解释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1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缓存查询一个没有的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，同时数据库也没有，如果黑客大量的使用这种方式，那么就会导致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宕机。</w:t>
      </w:r>
    </w:p>
    <w:p w14:paraId="5F9B2B1E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解决方案：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我们可以使用一个默认值来防止，例如，当访问一个不存在的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，然后再去访问数据库，还是没有，那么就在缓存里放一个占位符，下次来的时候，检查这个占位符，如果发生时占位符，就不去数据库查询了，防止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宕机。</w:t>
      </w:r>
    </w:p>
    <w:p w14:paraId="5ED21A5A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解释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2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大量请求查询一个刚刚失效的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，导致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压力倍增，可能导致宕机，但实际上，查询的都是相同的数据。</w:t>
      </w:r>
    </w:p>
    <w:p w14:paraId="3D49E395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解决方案：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可以在这些请求代码加上双重检查锁。但是那个阶段的请求会变慢。不过总比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宕机好。</w:t>
      </w:r>
    </w:p>
    <w:p w14:paraId="56ACB2C1" w14:textId="77777777" w:rsidR="008F7138" w:rsidRDefault="008F7138" w:rsidP="008F713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lastRenderedPageBreak/>
        <w:t xml:space="preserve">3.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什么是缓存并发竞争？怎么解决？</w:t>
      </w:r>
    </w:p>
    <w:p w14:paraId="3A5277F8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解释：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多个客户端写一个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，如果顺序错了，数据就不对了。但是顺序我们无法控制。</w:t>
      </w:r>
    </w:p>
    <w:p w14:paraId="08D1477A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解决方案：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使用分布式锁，例如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zk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，同时加入数据的时间戳。同一时刻，只有抢到锁的客户端才能写入，同时，写入时，比较当前数据的时间戳和缓存中数据的时间戳。</w:t>
      </w:r>
    </w:p>
    <w:p w14:paraId="5FAFD9C0" w14:textId="77777777" w:rsidR="008F7138" w:rsidRDefault="008F7138" w:rsidP="008F713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4.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什么是缓存和数据库双写不一致？怎么解决？</w:t>
      </w:r>
    </w:p>
    <w:p w14:paraId="7841910F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解释：连续写数据库和缓存，但是操作期间，出现并发了，数据不一致了。</w:t>
      </w:r>
    </w:p>
    <w:p w14:paraId="0666E563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通常，更新缓存和数据库有以下几种顺序：</w:t>
      </w:r>
    </w:p>
    <w:p w14:paraId="347AC109" w14:textId="77777777" w:rsidR="008F7138" w:rsidRDefault="008F7138" w:rsidP="008F71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先更新数据库，再更新缓存。</w:t>
      </w:r>
    </w:p>
    <w:p w14:paraId="644C4757" w14:textId="77777777" w:rsidR="008F7138" w:rsidRDefault="008F7138" w:rsidP="008F71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先删缓存，再更新数据库。</w:t>
      </w:r>
    </w:p>
    <w:p w14:paraId="5D59C2F9" w14:textId="77777777" w:rsidR="008F7138" w:rsidRDefault="008F7138" w:rsidP="008F713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先更新数据库，再删除缓存。</w:t>
      </w:r>
    </w:p>
    <w:p w14:paraId="5799B9A6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6"/>
          <w:rFonts w:ascii="Helvetica" w:hAnsi="Helvetica" w:cs="Helvetica"/>
          <w:color w:val="3E3E3E"/>
          <w:spacing w:val="8"/>
          <w:sz w:val="23"/>
          <w:szCs w:val="23"/>
        </w:rPr>
        <w:t>三种方式的优劣来看一下：</w:t>
      </w:r>
    </w:p>
    <w:p w14:paraId="3F74046C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先更新数据库，再更新缓存。</w:t>
      </w:r>
    </w:p>
    <w:p w14:paraId="60DA8B62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这么做的问题是：当有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个请求同时更新数据，那么如果不使用分布式锁，将无法控制最后缓存的值到底是多少。也就是并发写的时候有问题。</w:t>
      </w:r>
    </w:p>
    <w:p w14:paraId="3B221AE0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先删缓存，再更新数据库。</w:t>
      </w:r>
    </w:p>
    <w:p w14:paraId="266DC8E9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这么做的问题：如果在删除缓存后，有客户端读数据，将可能读到旧数据，并有可能设置到缓存中，导致缓存中的数据一直是老数据。</w:t>
      </w:r>
    </w:p>
    <w:p w14:paraId="5CC15BB3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种解决方案：</w:t>
      </w:r>
    </w:p>
    <w:p w14:paraId="00E7BFB1" w14:textId="77777777" w:rsidR="008F7138" w:rsidRDefault="008F7138" w:rsidP="008F71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使用“双删”，即删更删，最后一步的删除作为异步操作，就是防止有客户端读取的时候设置了旧值。</w:t>
      </w:r>
    </w:p>
    <w:p w14:paraId="55B19EB9" w14:textId="77777777" w:rsidR="008F7138" w:rsidRDefault="008F7138" w:rsidP="008F7138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使用队列，当这个 key 不存在时，将其放入队列，串行执行，必须等到更新数据库完毕才能读取数据。</w:t>
      </w:r>
    </w:p>
    <w:p w14:paraId="1A230C9B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总的来讲，比较麻烦。</w:t>
      </w:r>
    </w:p>
    <w:p w14:paraId="4DA75CBE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lastRenderedPageBreak/>
        <w:t>先更新数据库，再删除缓存</w:t>
      </w:r>
    </w:p>
    <w:p w14:paraId="289DB4F9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这个实际是常用的方案，但是有很多人不知道，这里介绍一下，这个叫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Cache Aside Pattern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，老外发明的。如果先更新数据库，再删除缓存，那么就会出现更新数据库之前有瞬间数据不是很及时。</w:t>
      </w:r>
    </w:p>
    <w:p w14:paraId="45348707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同时，如果在更新之前，缓存刚好失效了，读客户端有可能读到旧值，然后在写客户端删除结束后再次设置了旧值，非常巧合的情况。</w:t>
      </w:r>
    </w:p>
    <w:p w14:paraId="0B2CF7D4" w14:textId="77777777" w:rsidR="008F7138" w:rsidRDefault="008F7138" w:rsidP="008F7138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个前提条件：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缓存在写之前的时候失效，同时，在写客户度删除操作结束后，放置旧数据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—— 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也就是读比写慢。设置有的写操作还会锁表。</w:t>
      </w:r>
    </w:p>
    <w:p w14:paraId="572C4326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所以，这个很难出现，但是如果出现了怎么办？使用双删！！！记录更新期间有没有客户端读数据库，如果有，在更新完数据库之后，执行延迟删除。</w:t>
      </w:r>
    </w:p>
    <w:p w14:paraId="5818FF6A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还有一种可能，如果执行更新数据库，准备执行删除缓存时，服务挂了，执行删除失败怎么办？？？</w:t>
      </w:r>
    </w:p>
    <w:p w14:paraId="520B73F4" w14:textId="77777777" w:rsidR="008F7138" w:rsidRDefault="008F7138" w:rsidP="008F713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这就坑了！！！不过可以通过订阅数据库的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binlog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来删除。</w:t>
      </w:r>
    </w:p>
    <w:p w14:paraId="305470FE" w14:textId="77777777" w:rsidR="00FC0D36" w:rsidRPr="008F7138" w:rsidRDefault="00FC0D36">
      <w:pPr>
        <w:rPr>
          <w:rFonts w:hint="eastAsia"/>
        </w:rPr>
      </w:pPr>
    </w:p>
    <w:sectPr w:rsidR="00FC0D36" w:rsidRPr="008F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12962"/>
    <w:multiLevelType w:val="multilevel"/>
    <w:tmpl w:val="A0800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42F8D"/>
    <w:multiLevelType w:val="multilevel"/>
    <w:tmpl w:val="EA961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345EB"/>
    <w:multiLevelType w:val="multilevel"/>
    <w:tmpl w:val="0E5C3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A"/>
    <w:rsid w:val="000B5DEF"/>
    <w:rsid w:val="001149E7"/>
    <w:rsid w:val="003F6840"/>
    <w:rsid w:val="00441F7D"/>
    <w:rsid w:val="004E2377"/>
    <w:rsid w:val="0064121D"/>
    <w:rsid w:val="007C2AEB"/>
    <w:rsid w:val="008F7138"/>
    <w:rsid w:val="009C5B22"/>
    <w:rsid w:val="00A37D0A"/>
    <w:rsid w:val="00FC0D36"/>
    <w:rsid w:val="00F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D23C"/>
  <w15:chartTrackingRefBased/>
  <w15:docId w15:val="{6987B107-5CB8-438D-A616-3920968A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F68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8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F684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4121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C2AE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5B22"/>
    <w:rPr>
      <w:b/>
      <w:bCs/>
    </w:rPr>
  </w:style>
  <w:style w:type="character" w:styleId="a6">
    <w:name w:val="Emphasis"/>
    <w:basedOn w:val="a0"/>
    <w:uiPriority w:val="20"/>
    <w:qFormat/>
    <w:rsid w:val="008F7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17</cp:revision>
  <dcterms:created xsi:type="dcterms:W3CDTF">2020-06-14T12:58:00Z</dcterms:created>
  <dcterms:modified xsi:type="dcterms:W3CDTF">2020-06-14T12:59:00Z</dcterms:modified>
</cp:coreProperties>
</file>