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8EC3E" w14:textId="77777777" w:rsidR="00895E09" w:rsidRDefault="00895E09" w:rsidP="00895E09">
      <w:pPr>
        <w:tabs>
          <w:tab w:val="left" w:pos="2712"/>
        </w:tabs>
        <w:rPr>
          <w:sz w:val="40"/>
          <w:szCs w:val="36"/>
        </w:rPr>
      </w:pPr>
      <w:r w:rsidRPr="009F7173">
        <w:rPr>
          <w:rFonts w:hint="eastAsia"/>
        </w:rPr>
        <w:t>An</w:t>
      </w:r>
      <w:r w:rsidRPr="009F7173">
        <w:t>derson Hsieh</w:t>
      </w:r>
      <w:r w:rsidRPr="00895E09">
        <w:rPr>
          <w:sz w:val="44"/>
          <w:szCs w:val="40"/>
        </w:rPr>
        <w:tab/>
      </w:r>
      <w:r w:rsidRPr="00895E09">
        <w:rPr>
          <w:sz w:val="44"/>
          <w:szCs w:val="40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</w:p>
    <w:p w14:paraId="6AC0F58B" w14:textId="38397C18" w:rsidR="00895E09" w:rsidRDefault="00895E09" w:rsidP="00895E09">
      <w:pPr>
        <w:rPr>
          <w:szCs w:val="24"/>
        </w:rPr>
      </w:pPr>
      <w:r w:rsidRPr="00895E09">
        <w:rPr>
          <w:rFonts w:hint="eastAsia"/>
          <w:szCs w:val="24"/>
        </w:rPr>
        <w:t>(</w:t>
      </w:r>
      <w:r w:rsidRPr="00895E09">
        <w:rPr>
          <w:szCs w:val="24"/>
        </w:rPr>
        <w:t>+</w:t>
      </w:r>
      <w:r w:rsidR="005E14BA">
        <w:rPr>
          <w:rFonts w:hint="eastAsia"/>
          <w:szCs w:val="24"/>
        </w:rPr>
        <w:t>1</w:t>
      </w:r>
      <w:r w:rsidRPr="00895E09">
        <w:rPr>
          <w:szCs w:val="24"/>
        </w:rPr>
        <w:t>)</w:t>
      </w:r>
      <w:r w:rsidR="005E14BA">
        <w:rPr>
          <w:szCs w:val="24"/>
        </w:rPr>
        <w:t>2202014836</w:t>
      </w:r>
      <w:r w:rsidRPr="00895E09">
        <w:rPr>
          <w:szCs w:val="24"/>
        </w:rPr>
        <w:t xml:space="preserve"> </w:t>
      </w:r>
    </w:p>
    <w:p w14:paraId="34511263" w14:textId="79AA37AB" w:rsidR="00895E09" w:rsidRPr="00895E09" w:rsidRDefault="00A73B2D" w:rsidP="00895E09">
      <w:hyperlink r:id="rId6" w:history="1">
        <w:r w:rsidR="00895E09" w:rsidRPr="00E15281">
          <w:rPr>
            <w:rStyle w:val="Hyperlink"/>
          </w:rPr>
          <w:t>h2hsieh@</w:t>
        </w:r>
        <w:r w:rsidR="00895E09" w:rsidRPr="00E15281">
          <w:rPr>
            <w:rStyle w:val="Hyperlink"/>
            <w:rFonts w:hint="eastAsia"/>
          </w:rPr>
          <w:t>u</w:t>
        </w:r>
        <w:r w:rsidR="00895E09" w:rsidRPr="00E15281">
          <w:rPr>
            <w:rStyle w:val="Hyperlink"/>
          </w:rPr>
          <w:t>waterloo.ca</w:t>
        </w:r>
      </w:hyperlink>
      <w:r w:rsidR="00895E09">
        <w:t xml:space="preserve"> </w:t>
      </w:r>
    </w:p>
    <w:p w14:paraId="6CB1A173" w14:textId="77777777" w:rsidR="00895E09" w:rsidRDefault="00895E09" w:rsidP="00895E09">
      <w:pPr>
        <w:tabs>
          <w:tab w:val="left" w:pos="2712"/>
        </w:tabs>
      </w:pPr>
    </w:p>
    <w:p w14:paraId="1E57C29D" w14:textId="2035C23C" w:rsidR="00895E09" w:rsidRDefault="0005289F" w:rsidP="00895E09">
      <w:pPr>
        <w:tabs>
          <w:tab w:val="left" w:pos="2712"/>
        </w:tabs>
      </w:pPr>
      <w:r>
        <w:t>Jan 9</w:t>
      </w:r>
      <w:r w:rsidRPr="0005289F">
        <w:rPr>
          <w:vertAlign w:val="superscript"/>
        </w:rPr>
        <w:t>th</w:t>
      </w:r>
      <w:r>
        <w:t>,</w:t>
      </w:r>
      <w:r w:rsidR="009F7173">
        <w:t xml:space="preserve"> </w:t>
      </w:r>
      <w:r w:rsidR="00895E09">
        <w:t>202</w:t>
      </w:r>
      <w:r>
        <w:t>2</w:t>
      </w:r>
    </w:p>
    <w:p w14:paraId="0327584B" w14:textId="77777777" w:rsidR="00895E09" w:rsidRPr="00895E09" w:rsidRDefault="00895E09" w:rsidP="00895E09">
      <w:pPr>
        <w:rPr>
          <w:rFonts w:cs="Arial"/>
          <w:bCs/>
          <w:szCs w:val="20"/>
        </w:rPr>
      </w:pPr>
    </w:p>
    <w:p w14:paraId="287C681F" w14:textId="01E638B4" w:rsidR="002342A8" w:rsidRDefault="00F534DC" w:rsidP="00895E09">
      <w:pPr>
        <w:tabs>
          <w:tab w:val="left" w:pos="2712"/>
        </w:tabs>
        <w:rPr>
          <w:rFonts w:eastAsia="Times New Roman" w:cs="Arial"/>
          <w:bCs/>
          <w:szCs w:val="20"/>
        </w:rPr>
      </w:pPr>
      <w:r>
        <w:rPr>
          <w:rFonts w:eastAsia="Times New Roman" w:cs="Arial"/>
          <w:bCs/>
          <w:szCs w:val="20"/>
        </w:rPr>
        <w:t xml:space="preserve">TD </w:t>
      </w:r>
      <w:r w:rsidR="00C14FE9">
        <w:rPr>
          <w:rFonts w:eastAsia="Times New Roman" w:cs="Arial"/>
          <w:bCs/>
          <w:szCs w:val="20"/>
        </w:rPr>
        <w:t>Bank Group</w:t>
      </w:r>
    </w:p>
    <w:p w14:paraId="06D7DACF" w14:textId="0533683B" w:rsidR="00895E09" w:rsidRDefault="009F0BB1" w:rsidP="00895E09">
      <w:pPr>
        <w:tabs>
          <w:tab w:val="left" w:pos="2712"/>
        </w:tabs>
        <w:rPr>
          <w:rFonts w:eastAsia="Times New Roman" w:cs="Arial"/>
          <w:bCs/>
          <w:szCs w:val="20"/>
        </w:rPr>
      </w:pPr>
      <w:proofErr w:type="spellStart"/>
      <w:r>
        <w:rPr>
          <w:rFonts w:eastAsia="Times New Roman" w:cs="Arial"/>
          <w:bCs/>
          <w:szCs w:val="20"/>
        </w:rPr>
        <w:t>ADDress</w:t>
      </w:r>
      <w:proofErr w:type="spellEnd"/>
    </w:p>
    <w:p w14:paraId="13828EB0" w14:textId="77777777" w:rsidR="002342A8" w:rsidRDefault="002342A8" w:rsidP="00895E09">
      <w:pPr>
        <w:tabs>
          <w:tab w:val="left" w:pos="2712"/>
        </w:tabs>
        <w:rPr>
          <w:rFonts w:cs="Arial"/>
          <w:bCs/>
          <w:szCs w:val="20"/>
        </w:rPr>
      </w:pPr>
    </w:p>
    <w:p w14:paraId="70DB1336" w14:textId="77777777" w:rsidR="00A73B2D" w:rsidRDefault="00A73B2D" w:rsidP="00895E09">
      <w:pPr>
        <w:tabs>
          <w:tab w:val="left" w:pos="2712"/>
        </w:tabs>
        <w:rPr>
          <w:rFonts w:cs="Arial" w:hint="eastAsia"/>
          <w:bCs/>
          <w:szCs w:val="20"/>
        </w:rPr>
      </w:pPr>
    </w:p>
    <w:p w14:paraId="38CD159A" w14:textId="77777777" w:rsidR="00A73B2D" w:rsidRPr="00A73B2D" w:rsidRDefault="00A73B2D" w:rsidP="00895E09">
      <w:pPr>
        <w:tabs>
          <w:tab w:val="left" w:pos="2712"/>
        </w:tabs>
        <w:rPr>
          <w:rFonts w:cs="Arial" w:hint="eastAsia"/>
          <w:bCs/>
          <w:szCs w:val="20"/>
        </w:rPr>
      </w:pPr>
    </w:p>
    <w:p w14:paraId="512AF1C8" w14:textId="15156F48" w:rsidR="00A73B2D" w:rsidRPr="00A73B2D" w:rsidRDefault="00895E09" w:rsidP="001A0137">
      <w:pPr>
        <w:spacing w:line="240" w:lineRule="exact"/>
        <w:rPr>
          <w:rFonts w:cstheme="minorHAnsi" w:hint="eastAsia"/>
          <w:bCs/>
          <w:szCs w:val="24"/>
        </w:rPr>
      </w:pPr>
      <w:r w:rsidRPr="001A0137">
        <w:rPr>
          <w:rFonts w:eastAsia="Times New Roman" w:cstheme="minorHAnsi"/>
          <w:bCs/>
          <w:szCs w:val="24"/>
        </w:rPr>
        <w:t>Dear Hiring Manager:  </w:t>
      </w:r>
    </w:p>
    <w:p w14:paraId="492FADD5" w14:textId="77777777" w:rsidR="00A73B2D" w:rsidRDefault="00A73B2D" w:rsidP="001A0137">
      <w:pPr>
        <w:spacing w:line="240" w:lineRule="exact"/>
        <w:rPr>
          <w:rFonts w:cstheme="minorHAnsi" w:hint="eastAsia"/>
          <w:bCs/>
          <w:szCs w:val="24"/>
        </w:rPr>
      </w:pPr>
    </w:p>
    <w:p w14:paraId="34DAA8DD" w14:textId="77777777" w:rsidR="00A73B2D" w:rsidRPr="001A0137" w:rsidRDefault="00A73B2D" w:rsidP="001A0137">
      <w:pPr>
        <w:spacing w:line="240" w:lineRule="exact"/>
        <w:rPr>
          <w:rFonts w:cstheme="minorHAnsi" w:hint="eastAsia"/>
          <w:bCs/>
          <w:szCs w:val="24"/>
        </w:rPr>
      </w:pPr>
    </w:p>
    <w:p w14:paraId="745F41E5" w14:textId="266212EE" w:rsidR="00B5184D" w:rsidRPr="001A0137" w:rsidRDefault="00B5184D" w:rsidP="001A0137">
      <w:pPr>
        <w:spacing w:line="240" w:lineRule="exact"/>
        <w:ind w:firstLine="480"/>
        <w:rPr>
          <w:rFonts w:cstheme="minorHAnsi"/>
          <w:szCs w:val="24"/>
        </w:rPr>
      </w:pPr>
      <w:r w:rsidRPr="001A0137">
        <w:rPr>
          <w:rFonts w:cstheme="minorHAnsi"/>
          <w:szCs w:val="24"/>
        </w:rPr>
        <w:t xml:space="preserve">I am writing to inquire about the opening position of </w:t>
      </w:r>
      <w:proofErr w:type="gramStart"/>
      <w:r w:rsidRPr="001A0137">
        <w:rPr>
          <w:rFonts w:cstheme="minorHAnsi"/>
          <w:szCs w:val="24"/>
        </w:rPr>
        <w:t>an</w:t>
      </w:r>
      <w:proofErr w:type="gramEnd"/>
      <w:r w:rsidRPr="001A0137">
        <w:rPr>
          <w:rFonts w:cstheme="minorHAnsi"/>
          <w:szCs w:val="24"/>
        </w:rPr>
        <w:t xml:space="preserve"> </w:t>
      </w:r>
      <w:r w:rsidR="009F0BB1" w:rsidRPr="001A0137">
        <w:rPr>
          <w:rFonts w:cstheme="minorHAnsi"/>
          <w:szCs w:val="24"/>
        </w:rPr>
        <w:t>Mobile</w:t>
      </w:r>
      <w:r w:rsidRPr="001A0137">
        <w:rPr>
          <w:rFonts w:cstheme="minorHAnsi"/>
          <w:szCs w:val="24"/>
        </w:rPr>
        <w:t xml:space="preserve"> </w:t>
      </w:r>
      <w:r w:rsidR="001513A3" w:rsidRPr="001A0137">
        <w:rPr>
          <w:rFonts w:cstheme="minorHAnsi"/>
          <w:szCs w:val="24"/>
        </w:rPr>
        <w:t>Software Engineer Internship</w:t>
      </w:r>
      <w:r w:rsidRPr="001A0137">
        <w:rPr>
          <w:rFonts w:cstheme="minorHAnsi"/>
          <w:szCs w:val="24"/>
        </w:rPr>
        <w:t>.</w:t>
      </w:r>
      <w:r w:rsidR="001A5BC0" w:rsidRPr="001A0137">
        <w:rPr>
          <w:rFonts w:cstheme="minorHAnsi"/>
          <w:szCs w:val="24"/>
        </w:rPr>
        <w:t xml:space="preserve"> </w:t>
      </w:r>
      <w:r w:rsidR="003D6A5F" w:rsidRPr="001A0137">
        <w:rPr>
          <w:rFonts w:cstheme="minorHAnsi"/>
          <w:szCs w:val="24"/>
        </w:rPr>
        <w:t xml:space="preserve">My eyes were </w:t>
      </w:r>
      <w:r w:rsidR="00A35F4C" w:rsidRPr="001A0137">
        <w:rPr>
          <w:rFonts w:cstheme="minorHAnsi"/>
          <w:szCs w:val="24"/>
        </w:rPr>
        <w:t xml:space="preserve">initially </w:t>
      </w:r>
      <w:r w:rsidR="003D6A5F" w:rsidRPr="001A0137">
        <w:rPr>
          <w:rFonts w:cstheme="minorHAnsi"/>
          <w:szCs w:val="24"/>
        </w:rPr>
        <w:t xml:space="preserve">caught by </w:t>
      </w:r>
      <w:r w:rsidR="00775EBC" w:rsidRPr="001A0137">
        <w:rPr>
          <w:rFonts w:cstheme="minorHAnsi"/>
          <w:szCs w:val="24"/>
        </w:rPr>
        <w:t>the</w:t>
      </w:r>
      <w:r w:rsidR="003D6A5F" w:rsidRPr="001A0137">
        <w:rPr>
          <w:rFonts w:cstheme="minorHAnsi"/>
          <w:szCs w:val="24"/>
        </w:rPr>
        <w:t xml:space="preserve"> job posting on Glassdo</w:t>
      </w:r>
      <w:r w:rsidR="003627A6" w:rsidRPr="001A0137">
        <w:rPr>
          <w:rFonts w:cstheme="minorHAnsi"/>
          <w:szCs w:val="24"/>
        </w:rPr>
        <w:t>o</w:t>
      </w:r>
      <w:r w:rsidR="003D6A5F" w:rsidRPr="001A0137">
        <w:rPr>
          <w:rFonts w:cstheme="minorHAnsi"/>
          <w:szCs w:val="24"/>
        </w:rPr>
        <w:t>r</w:t>
      </w:r>
      <w:r w:rsidR="00D06C54" w:rsidRPr="001A0137">
        <w:rPr>
          <w:rFonts w:cstheme="minorHAnsi"/>
          <w:szCs w:val="24"/>
        </w:rPr>
        <w:t>. A</w:t>
      </w:r>
      <w:r w:rsidR="003627A6" w:rsidRPr="001A0137">
        <w:rPr>
          <w:rFonts w:cstheme="minorHAnsi"/>
          <w:szCs w:val="24"/>
        </w:rPr>
        <w:t xml:space="preserve">fter reading </w:t>
      </w:r>
      <w:r w:rsidR="00472EA7" w:rsidRPr="001A0137">
        <w:rPr>
          <w:rFonts w:cstheme="minorHAnsi"/>
          <w:szCs w:val="24"/>
        </w:rPr>
        <w:t xml:space="preserve">about </w:t>
      </w:r>
      <w:r w:rsidR="00EA36F4" w:rsidRPr="001A0137">
        <w:rPr>
          <w:rFonts w:cstheme="minorHAnsi"/>
          <w:szCs w:val="24"/>
        </w:rPr>
        <w:t>TD Bank Group</w:t>
      </w:r>
      <w:r w:rsidR="00472EA7" w:rsidRPr="001A0137">
        <w:rPr>
          <w:rFonts w:cstheme="minorHAnsi"/>
          <w:szCs w:val="24"/>
        </w:rPr>
        <w:t xml:space="preserve"> and the job description,</w:t>
      </w:r>
      <w:r w:rsidRPr="001A0137">
        <w:rPr>
          <w:rFonts w:cstheme="minorHAnsi"/>
          <w:szCs w:val="24"/>
        </w:rPr>
        <w:t xml:space="preserve"> </w:t>
      </w:r>
      <w:r w:rsidR="00D06C54" w:rsidRPr="001A0137">
        <w:rPr>
          <w:rFonts w:cstheme="minorHAnsi"/>
          <w:szCs w:val="24"/>
        </w:rPr>
        <w:t xml:space="preserve">I </w:t>
      </w:r>
      <w:r w:rsidR="006A76CB" w:rsidRPr="001A0137">
        <w:rPr>
          <w:rFonts w:cstheme="minorHAnsi"/>
          <w:szCs w:val="24"/>
        </w:rPr>
        <w:t xml:space="preserve">feel excited </w:t>
      </w:r>
      <w:r w:rsidR="001474FB" w:rsidRPr="001A0137">
        <w:rPr>
          <w:rFonts w:cstheme="minorHAnsi"/>
          <w:szCs w:val="24"/>
        </w:rPr>
        <w:t>about the opportunity to contribute to a business that plays such a big role in the financial aspect of Canadian life, in a way that I enjoy.</w:t>
      </w:r>
      <w:r w:rsidR="002D0F79" w:rsidRPr="001A0137">
        <w:rPr>
          <w:rFonts w:cstheme="minorHAnsi"/>
          <w:szCs w:val="24"/>
        </w:rPr>
        <w:t xml:space="preserve"> </w:t>
      </w:r>
      <w:r w:rsidR="006E0350" w:rsidRPr="001A0137">
        <w:rPr>
          <w:rFonts w:cstheme="minorHAnsi"/>
          <w:szCs w:val="24"/>
        </w:rPr>
        <w:t xml:space="preserve">I </w:t>
      </w:r>
      <w:r w:rsidRPr="001A0137">
        <w:rPr>
          <w:rFonts w:cstheme="minorHAnsi"/>
          <w:szCs w:val="24"/>
        </w:rPr>
        <w:t>am a self-motivated</w:t>
      </w:r>
      <w:r w:rsidR="006E0350" w:rsidRPr="001A0137">
        <w:rPr>
          <w:rFonts w:cstheme="minorHAnsi"/>
          <w:szCs w:val="24"/>
        </w:rPr>
        <w:t xml:space="preserve"> </w:t>
      </w:r>
      <w:r w:rsidRPr="001A0137">
        <w:rPr>
          <w:rFonts w:cstheme="minorHAnsi"/>
          <w:szCs w:val="24"/>
        </w:rPr>
        <w:t xml:space="preserve">developer with </w:t>
      </w:r>
      <w:r w:rsidR="00A31FA1" w:rsidRPr="001A0137">
        <w:rPr>
          <w:rFonts w:cstheme="minorHAnsi"/>
          <w:szCs w:val="24"/>
        </w:rPr>
        <w:t xml:space="preserve">over a </w:t>
      </w:r>
      <w:r w:rsidR="006E0350" w:rsidRPr="001A0137">
        <w:rPr>
          <w:rFonts w:cstheme="minorHAnsi"/>
          <w:szCs w:val="24"/>
        </w:rPr>
        <w:t>year of experience in</w:t>
      </w:r>
      <w:r w:rsidR="002342CA" w:rsidRPr="001A0137">
        <w:rPr>
          <w:rFonts w:cstheme="minorHAnsi"/>
          <w:szCs w:val="24"/>
        </w:rPr>
        <w:t xml:space="preserve"> building </w:t>
      </w:r>
      <w:r w:rsidR="006E0350" w:rsidRPr="001A0137">
        <w:rPr>
          <w:rFonts w:cstheme="minorHAnsi"/>
          <w:szCs w:val="24"/>
        </w:rPr>
        <w:t>Native Android</w:t>
      </w:r>
      <w:r w:rsidR="002342CA" w:rsidRPr="001A0137">
        <w:rPr>
          <w:rFonts w:cstheme="minorHAnsi"/>
          <w:szCs w:val="24"/>
        </w:rPr>
        <w:t xml:space="preserve"> apps</w:t>
      </w:r>
      <w:r w:rsidR="00861C6E" w:rsidRPr="001A0137">
        <w:rPr>
          <w:rFonts w:cstheme="minorHAnsi"/>
          <w:szCs w:val="24"/>
        </w:rPr>
        <w:t>,</w:t>
      </w:r>
      <w:r w:rsidR="005F03AE" w:rsidRPr="001A0137">
        <w:rPr>
          <w:rFonts w:cstheme="minorHAnsi"/>
          <w:szCs w:val="24"/>
        </w:rPr>
        <w:t xml:space="preserve"> </w:t>
      </w:r>
      <w:r w:rsidR="00861C6E" w:rsidRPr="001A0137">
        <w:rPr>
          <w:rFonts w:cstheme="minorHAnsi"/>
          <w:szCs w:val="24"/>
        </w:rPr>
        <w:t>as well</w:t>
      </w:r>
      <w:r w:rsidR="005F03AE" w:rsidRPr="001A0137">
        <w:rPr>
          <w:rFonts w:cstheme="minorHAnsi"/>
          <w:szCs w:val="24"/>
        </w:rPr>
        <w:t xml:space="preserve"> as </w:t>
      </w:r>
      <w:proofErr w:type="gramStart"/>
      <w:r w:rsidR="00861C6E" w:rsidRPr="001A0137">
        <w:rPr>
          <w:rFonts w:cstheme="minorHAnsi"/>
          <w:szCs w:val="24"/>
        </w:rPr>
        <w:t>work place</w:t>
      </w:r>
      <w:proofErr w:type="gramEnd"/>
      <w:r w:rsidR="00861C6E" w:rsidRPr="001A0137">
        <w:rPr>
          <w:rFonts w:cstheme="minorHAnsi"/>
          <w:szCs w:val="24"/>
        </w:rPr>
        <w:t xml:space="preserve"> </w:t>
      </w:r>
      <w:r w:rsidR="005F03AE" w:rsidRPr="001A0137">
        <w:rPr>
          <w:rFonts w:cstheme="minorHAnsi"/>
          <w:szCs w:val="24"/>
        </w:rPr>
        <w:t xml:space="preserve">experience </w:t>
      </w:r>
      <w:r w:rsidR="00C872A6" w:rsidRPr="001A0137">
        <w:rPr>
          <w:rFonts w:cstheme="minorHAnsi"/>
          <w:szCs w:val="24"/>
        </w:rPr>
        <w:t xml:space="preserve">as a QA engineer in </w:t>
      </w:r>
      <w:r w:rsidR="00861C6E" w:rsidRPr="001A0137">
        <w:rPr>
          <w:rFonts w:cstheme="minorHAnsi"/>
          <w:szCs w:val="24"/>
        </w:rPr>
        <w:t>mobile app development</w:t>
      </w:r>
      <w:r w:rsidR="00930B47" w:rsidRPr="001A0137">
        <w:rPr>
          <w:rFonts w:cstheme="minorHAnsi"/>
          <w:szCs w:val="24"/>
        </w:rPr>
        <w:t>.</w:t>
      </w:r>
      <w:r w:rsidR="000D4DE5" w:rsidRPr="001A0137">
        <w:rPr>
          <w:rFonts w:cstheme="minorHAnsi"/>
          <w:szCs w:val="24"/>
        </w:rPr>
        <w:t xml:space="preserve"> With the technical </w:t>
      </w:r>
      <w:r w:rsidR="00F32F66" w:rsidRPr="001A0137">
        <w:rPr>
          <w:rFonts w:cstheme="minorHAnsi"/>
          <w:szCs w:val="24"/>
        </w:rPr>
        <w:t xml:space="preserve">knowledge and </w:t>
      </w:r>
      <w:r w:rsidR="00A328C5" w:rsidRPr="001A0137">
        <w:rPr>
          <w:rFonts w:cstheme="minorHAnsi"/>
          <w:szCs w:val="24"/>
        </w:rPr>
        <w:t xml:space="preserve">a </w:t>
      </w:r>
      <w:r w:rsidR="00A55165" w:rsidRPr="001A0137">
        <w:rPr>
          <w:rFonts w:cstheme="minorHAnsi"/>
          <w:szCs w:val="24"/>
        </w:rPr>
        <w:t>detail-oriented</w:t>
      </w:r>
      <w:r w:rsidR="00A328C5" w:rsidRPr="001A0137">
        <w:rPr>
          <w:rFonts w:cstheme="minorHAnsi"/>
          <w:szCs w:val="24"/>
        </w:rPr>
        <w:t xml:space="preserve"> </w:t>
      </w:r>
      <w:r w:rsidR="000B391D" w:rsidRPr="001A0137">
        <w:rPr>
          <w:rFonts w:cstheme="minorHAnsi"/>
          <w:szCs w:val="24"/>
        </w:rPr>
        <w:t>personality</w:t>
      </w:r>
      <w:r w:rsidR="00A328C5" w:rsidRPr="001A0137">
        <w:rPr>
          <w:rFonts w:cstheme="minorHAnsi"/>
          <w:szCs w:val="24"/>
        </w:rPr>
        <w:t xml:space="preserve">, </w:t>
      </w:r>
      <w:r w:rsidR="000D4DE5" w:rsidRPr="001A0137">
        <w:rPr>
          <w:rFonts w:cstheme="minorHAnsi"/>
          <w:szCs w:val="24"/>
        </w:rPr>
        <w:t xml:space="preserve">I </w:t>
      </w:r>
      <w:r w:rsidR="0025767D" w:rsidRPr="001A0137">
        <w:rPr>
          <w:rFonts w:cstheme="minorHAnsi"/>
          <w:szCs w:val="24"/>
        </w:rPr>
        <w:t>believe that I can bring significant value to your corporation.</w:t>
      </w:r>
    </w:p>
    <w:p w14:paraId="74DDCD6C" w14:textId="77777777" w:rsidR="00A73B2D" w:rsidRPr="001A0137" w:rsidRDefault="00A73B2D" w:rsidP="001A0137">
      <w:pPr>
        <w:spacing w:line="240" w:lineRule="exact"/>
        <w:rPr>
          <w:rFonts w:cstheme="minorHAnsi" w:hint="eastAsia"/>
          <w:szCs w:val="24"/>
        </w:rPr>
      </w:pPr>
    </w:p>
    <w:p w14:paraId="134D68BF" w14:textId="3B86A3C6" w:rsidR="00603169" w:rsidRPr="001A0137" w:rsidRDefault="005764DF" w:rsidP="001A0137">
      <w:pPr>
        <w:spacing w:line="240" w:lineRule="exact"/>
        <w:rPr>
          <w:rFonts w:cstheme="minorHAnsi"/>
          <w:szCs w:val="24"/>
        </w:rPr>
      </w:pPr>
      <w:r w:rsidRPr="001A0137">
        <w:rPr>
          <w:rFonts w:cstheme="minorHAnsi"/>
          <w:szCs w:val="24"/>
        </w:rPr>
        <w:t>N</w:t>
      </w:r>
      <w:r w:rsidR="004916C1" w:rsidRPr="001A0137">
        <w:rPr>
          <w:rFonts w:cstheme="minorHAnsi"/>
          <w:szCs w:val="24"/>
        </w:rPr>
        <w:t>ot</w:t>
      </w:r>
      <w:r w:rsidR="00263313" w:rsidRPr="001A0137">
        <w:rPr>
          <w:rFonts w:cstheme="minorHAnsi"/>
          <w:szCs w:val="24"/>
        </w:rPr>
        <w:t xml:space="preserve"> only </w:t>
      </w:r>
      <w:r w:rsidR="002E3700" w:rsidRPr="001A0137">
        <w:rPr>
          <w:rFonts w:cstheme="minorHAnsi"/>
          <w:szCs w:val="24"/>
        </w:rPr>
        <w:t xml:space="preserve">am I </w:t>
      </w:r>
      <w:r w:rsidR="009E1B82" w:rsidRPr="001A0137">
        <w:rPr>
          <w:rFonts w:cstheme="minorHAnsi"/>
          <w:szCs w:val="24"/>
        </w:rPr>
        <w:t>used to</w:t>
      </w:r>
      <w:r w:rsidR="002E3700" w:rsidRPr="001A0137">
        <w:rPr>
          <w:rFonts w:cstheme="minorHAnsi"/>
          <w:szCs w:val="24"/>
        </w:rPr>
        <w:t xml:space="preserve"> </w:t>
      </w:r>
      <w:r w:rsidR="00B76CEB" w:rsidRPr="001A0137">
        <w:rPr>
          <w:rFonts w:cstheme="minorHAnsi"/>
          <w:szCs w:val="24"/>
        </w:rPr>
        <w:t>Scrum development flow</w:t>
      </w:r>
      <w:r w:rsidR="009E1B82" w:rsidRPr="001A0137">
        <w:rPr>
          <w:rFonts w:cstheme="minorHAnsi"/>
          <w:szCs w:val="24"/>
        </w:rPr>
        <w:t xml:space="preserve"> with</w:t>
      </w:r>
      <w:r w:rsidR="00B76CEB" w:rsidRPr="001A0137">
        <w:rPr>
          <w:rFonts w:cstheme="minorHAnsi"/>
          <w:szCs w:val="24"/>
        </w:rPr>
        <w:t xml:space="preserve"> </w:t>
      </w:r>
      <w:r w:rsidR="005D2914" w:rsidRPr="001A0137">
        <w:rPr>
          <w:rFonts w:cstheme="minorHAnsi"/>
          <w:szCs w:val="24"/>
        </w:rPr>
        <w:t xml:space="preserve">tools like Jira and Confluence, </w:t>
      </w:r>
      <w:proofErr w:type="gramStart"/>
      <w:r w:rsidR="005D2914" w:rsidRPr="001A0137">
        <w:rPr>
          <w:rFonts w:cstheme="minorHAnsi"/>
          <w:szCs w:val="24"/>
        </w:rPr>
        <w:t>I</w:t>
      </w:r>
      <w:proofErr w:type="gramEnd"/>
      <w:r w:rsidR="005D2914" w:rsidRPr="001A0137">
        <w:rPr>
          <w:rFonts w:cstheme="minorHAnsi"/>
          <w:szCs w:val="24"/>
        </w:rPr>
        <w:t xml:space="preserve"> am also skilled in using </w:t>
      </w:r>
      <w:r w:rsidR="005D3529" w:rsidRPr="001A0137">
        <w:rPr>
          <w:rFonts w:cstheme="minorHAnsi"/>
          <w:szCs w:val="24"/>
        </w:rPr>
        <w:t>various</w:t>
      </w:r>
      <w:r w:rsidR="006F6EF1" w:rsidRPr="001A0137">
        <w:rPr>
          <w:rFonts w:cstheme="minorHAnsi"/>
          <w:szCs w:val="24"/>
        </w:rPr>
        <w:t xml:space="preserve"> </w:t>
      </w:r>
      <w:r w:rsidR="00E34003" w:rsidRPr="001A0137">
        <w:rPr>
          <w:rFonts w:cstheme="minorHAnsi"/>
          <w:szCs w:val="24"/>
        </w:rPr>
        <w:t xml:space="preserve">Android related </w:t>
      </w:r>
      <w:r w:rsidR="00B430FC" w:rsidRPr="001A0137">
        <w:rPr>
          <w:rFonts w:cstheme="minorHAnsi"/>
          <w:szCs w:val="24"/>
        </w:rPr>
        <w:t xml:space="preserve">libraries like Retrofit, </w:t>
      </w:r>
      <w:r w:rsidR="00B02FCA" w:rsidRPr="001A0137">
        <w:rPr>
          <w:rFonts w:cstheme="minorHAnsi"/>
          <w:szCs w:val="24"/>
        </w:rPr>
        <w:t>Room, Hilt</w:t>
      </w:r>
      <w:r w:rsidR="006F6EF1" w:rsidRPr="001A0137">
        <w:rPr>
          <w:rFonts w:cstheme="minorHAnsi"/>
          <w:szCs w:val="24"/>
        </w:rPr>
        <w:t xml:space="preserve"> and testing framework like Espresso</w:t>
      </w:r>
      <w:r w:rsidR="00B02FCA" w:rsidRPr="001A0137">
        <w:rPr>
          <w:rFonts w:cstheme="minorHAnsi"/>
          <w:szCs w:val="24"/>
        </w:rPr>
        <w:t xml:space="preserve">. </w:t>
      </w:r>
      <w:r w:rsidR="006738AC" w:rsidRPr="001A0137">
        <w:rPr>
          <w:rFonts w:cstheme="minorHAnsi"/>
          <w:szCs w:val="24"/>
        </w:rPr>
        <w:t xml:space="preserve">In addition, </w:t>
      </w:r>
      <w:r w:rsidR="002C1B16" w:rsidRPr="001A0137">
        <w:rPr>
          <w:rFonts w:cstheme="minorHAnsi"/>
          <w:szCs w:val="24"/>
        </w:rPr>
        <w:t>s</w:t>
      </w:r>
      <w:r w:rsidR="006738AC" w:rsidRPr="001A0137">
        <w:rPr>
          <w:rFonts w:cstheme="minorHAnsi"/>
          <w:szCs w:val="24"/>
        </w:rPr>
        <w:t xml:space="preserve">olid understanding </w:t>
      </w:r>
      <w:r w:rsidR="003F2389" w:rsidRPr="001A0137">
        <w:rPr>
          <w:rFonts w:cstheme="minorHAnsi"/>
          <w:szCs w:val="24"/>
        </w:rPr>
        <w:t xml:space="preserve">of </w:t>
      </w:r>
      <w:r w:rsidR="006738AC" w:rsidRPr="001A0137">
        <w:rPr>
          <w:rFonts w:cstheme="minorHAnsi"/>
          <w:szCs w:val="24"/>
        </w:rPr>
        <w:t xml:space="preserve">object-oriented </w:t>
      </w:r>
      <w:r w:rsidR="00CB5206" w:rsidRPr="001A0137">
        <w:rPr>
          <w:rFonts w:cstheme="minorHAnsi"/>
          <w:szCs w:val="24"/>
        </w:rPr>
        <w:t>architecture</w:t>
      </w:r>
      <w:r w:rsidR="006738AC" w:rsidRPr="001A0137">
        <w:rPr>
          <w:rFonts w:cstheme="minorHAnsi"/>
          <w:szCs w:val="24"/>
        </w:rPr>
        <w:t xml:space="preserve"> like MVVM and dependency injection will ensure a fast transition for me to become a part of your team. </w:t>
      </w:r>
    </w:p>
    <w:p w14:paraId="4DF21C7D" w14:textId="77777777" w:rsidR="00A73B2D" w:rsidRPr="001A0137" w:rsidRDefault="00A73B2D" w:rsidP="001A0137">
      <w:pPr>
        <w:spacing w:line="240" w:lineRule="exact"/>
        <w:rPr>
          <w:rFonts w:cstheme="minorHAnsi" w:hint="eastAsia"/>
          <w:szCs w:val="24"/>
        </w:rPr>
      </w:pPr>
    </w:p>
    <w:p w14:paraId="4EC12EC1" w14:textId="6DDB4956" w:rsidR="0002315B" w:rsidRPr="001A0137" w:rsidRDefault="00603169" w:rsidP="001A0137">
      <w:pPr>
        <w:spacing w:line="240" w:lineRule="exact"/>
        <w:rPr>
          <w:rFonts w:cstheme="minorHAnsi"/>
          <w:szCs w:val="24"/>
        </w:rPr>
      </w:pPr>
      <w:r w:rsidRPr="001A0137">
        <w:rPr>
          <w:rFonts w:cstheme="minorHAnsi"/>
          <w:szCs w:val="24"/>
        </w:rPr>
        <w:t xml:space="preserve">From things like using Git to organize my resumes, to making a currency conversion app because I got tired of looking up currency conversions as an international student who travels often. Software development has been playing a big role in my life while pushing me to learn new technologies fast and continuously. </w:t>
      </w:r>
      <w:r w:rsidR="0067139F" w:rsidRPr="001A0137">
        <w:rPr>
          <w:rFonts w:cstheme="minorHAnsi"/>
          <w:szCs w:val="24"/>
        </w:rPr>
        <w:t>Please kindly refer to the project section</w:t>
      </w:r>
      <w:r w:rsidR="009E7990" w:rsidRPr="001A0137">
        <w:rPr>
          <w:rFonts w:cstheme="minorHAnsi"/>
          <w:szCs w:val="24"/>
        </w:rPr>
        <w:t xml:space="preserve"> </w:t>
      </w:r>
      <w:r w:rsidR="0067139F" w:rsidRPr="001A0137">
        <w:rPr>
          <w:rFonts w:cstheme="minorHAnsi"/>
          <w:szCs w:val="24"/>
        </w:rPr>
        <w:t>of my resume for more information to my projects, and t</w:t>
      </w:r>
      <w:r w:rsidR="0002315B" w:rsidRPr="001A0137">
        <w:rPr>
          <w:rFonts w:cstheme="minorHAnsi"/>
          <w:szCs w:val="24"/>
        </w:rPr>
        <w:t>he experience section highlights my achievements in my previous internship</w:t>
      </w:r>
      <w:r w:rsidR="00EF5529" w:rsidRPr="001A0137">
        <w:rPr>
          <w:rFonts w:cstheme="minorHAnsi"/>
          <w:szCs w:val="24"/>
        </w:rPr>
        <w:t>s</w:t>
      </w:r>
      <w:r w:rsidR="00190A61" w:rsidRPr="001A0137">
        <w:rPr>
          <w:rFonts w:cstheme="minorHAnsi"/>
          <w:szCs w:val="24"/>
        </w:rPr>
        <w:t>.</w:t>
      </w:r>
    </w:p>
    <w:p w14:paraId="57EC1D6E" w14:textId="77777777" w:rsidR="00A73B2D" w:rsidRPr="001A0137" w:rsidRDefault="00A73B2D" w:rsidP="001A0137">
      <w:pPr>
        <w:spacing w:line="240" w:lineRule="exact"/>
        <w:rPr>
          <w:rFonts w:cstheme="minorHAnsi" w:hint="eastAsia"/>
          <w:szCs w:val="24"/>
        </w:rPr>
      </w:pPr>
    </w:p>
    <w:p w14:paraId="6B62970C" w14:textId="1B3AD594" w:rsidR="00C33BF9" w:rsidRPr="001A0137" w:rsidRDefault="00160F51" w:rsidP="001A0137">
      <w:pPr>
        <w:spacing w:line="240" w:lineRule="exact"/>
        <w:rPr>
          <w:rFonts w:cstheme="minorHAnsi"/>
          <w:szCs w:val="24"/>
        </w:rPr>
      </w:pPr>
      <w:r w:rsidRPr="001A0137">
        <w:rPr>
          <w:rFonts w:cstheme="minorHAnsi"/>
          <w:szCs w:val="24"/>
        </w:rPr>
        <w:t xml:space="preserve">Over the course of my academic and tech industry career </w:t>
      </w:r>
      <w:r w:rsidR="00B5184D" w:rsidRPr="001A0137">
        <w:rPr>
          <w:rFonts w:cstheme="minorHAnsi"/>
          <w:szCs w:val="24"/>
        </w:rPr>
        <w:t>I</w:t>
      </w:r>
      <w:r w:rsidRPr="001A0137">
        <w:rPr>
          <w:rFonts w:cstheme="minorHAnsi"/>
          <w:szCs w:val="24"/>
        </w:rPr>
        <w:t xml:space="preserve"> learn to</w:t>
      </w:r>
      <w:r w:rsidR="00B5184D" w:rsidRPr="001A0137">
        <w:rPr>
          <w:rFonts w:cstheme="minorHAnsi"/>
          <w:szCs w:val="24"/>
        </w:rPr>
        <w:t xml:space="preserve"> never hesitate </w:t>
      </w:r>
      <w:r w:rsidR="0043400B" w:rsidRPr="001A0137">
        <w:rPr>
          <w:rFonts w:cstheme="minorHAnsi"/>
          <w:szCs w:val="24"/>
        </w:rPr>
        <w:t xml:space="preserve">to </w:t>
      </w:r>
      <w:r w:rsidR="00B5184D" w:rsidRPr="001A0137">
        <w:rPr>
          <w:rFonts w:cstheme="minorHAnsi"/>
          <w:szCs w:val="24"/>
        </w:rPr>
        <w:t>raise a problem and solve it</w:t>
      </w:r>
      <w:r w:rsidR="00E40D49" w:rsidRPr="001A0137">
        <w:rPr>
          <w:rFonts w:cstheme="minorHAnsi"/>
          <w:szCs w:val="24"/>
        </w:rPr>
        <w:t xml:space="preserve">. </w:t>
      </w:r>
      <w:r w:rsidR="007F077C" w:rsidRPr="001A0137">
        <w:rPr>
          <w:rFonts w:cstheme="minorHAnsi"/>
          <w:szCs w:val="24"/>
        </w:rPr>
        <w:t xml:space="preserve">And the </w:t>
      </w:r>
      <w:r w:rsidR="003A2F3B" w:rsidRPr="001A0137">
        <w:rPr>
          <w:rFonts w:cstheme="minorHAnsi"/>
          <w:szCs w:val="24"/>
        </w:rPr>
        <w:t>extracurricular</w:t>
      </w:r>
      <w:r w:rsidR="007F077C" w:rsidRPr="001A0137">
        <w:rPr>
          <w:rFonts w:cstheme="minorHAnsi"/>
          <w:szCs w:val="24"/>
        </w:rPr>
        <w:t xml:space="preserve"> activities like volleyball</w:t>
      </w:r>
      <w:r w:rsidR="003A2F3B" w:rsidRPr="001A0137">
        <w:rPr>
          <w:rFonts w:cstheme="minorHAnsi"/>
          <w:szCs w:val="24"/>
        </w:rPr>
        <w:t xml:space="preserve">, volunteering truly made me a leader, a team </w:t>
      </w:r>
      <w:proofErr w:type="gramStart"/>
      <w:r w:rsidR="003A2F3B" w:rsidRPr="001A0137">
        <w:rPr>
          <w:rFonts w:cstheme="minorHAnsi"/>
          <w:szCs w:val="24"/>
        </w:rPr>
        <w:t>player</w:t>
      </w:r>
      <w:proofErr w:type="gramEnd"/>
      <w:r w:rsidR="003A2F3B" w:rsidRPr="001A0137">
        <w:rPr>
          <w:rFonts w:cstheme="minorHAnsi"/>
          <w:szCs w:val="24"/>
        </w:rPr>
        <w:t xml:space="preserve"> and a confident speaker. I’m also excited to </w:t>
      </w:r>
      <w:r w:rsidR="00906CD3" w:rsidRPr="001A0137">
        <w:rPr>
          <w:rFonts w:cstheme="minorHAnsi"/>
          <w:szCs w:val="24"/>
        </w:rPr>
        <w:t>participate</w:t>
      </w:r>
      <w:r w:rsidR="003A2F3B" w:rsidRPr="001A0137">
        <w:rPr>
          <w:rFonts w:cstheme="minorHAnsi"/>
          <w:szCs w:val="24"/>
        </w:rPr>
        <w:t xml:space="preserve"> in</w:t>
      </w:r>
      <w:r w:rsidR="007C4A2C" w:rsidRPr="001A0137">
        <w:rPr>
          <w:rFonts w:cstheme="minorHAnsi"/>
          <w:szCs w:val="24"/>
        </w:rPr>
        <w:t xml:space="preserve"> the </w:t>
      </w:r>
      <w:proofErr w:type="gramStart"/>
      <w:r w:rsidR="0007579A" w:rsidRPr="001A0137">
        <w:rPr>
          <w:rFonts w:cstheme="minorHAnsi"/>
          <w:szCs w:val="24"/>
        </w:rPr>
        <w:t>Lunch</w:t>
      </w:r>
      <w:proofErr w:type="gramEnd"/>
      <w:r w:rsidR="0007579A" w:rsidRPr="001A0137">
        <w:rPr>
          <w:rFonts w:cstheme="minorHAnsi"/>
          <w:szCs w:val="24"/>
        </w:rPr>
        <w:t xml:space="preserve"> and Learns </w:t>
      </w:r>
      <w:r w:rsidR="007C4A2C" w:rsidRPr="001A0137">
        <w:rPr>
          <w:rFonts w:cstheme="minorHAnsi"/>
          <w:szCs w:val="24"/>
        </w:rPr>
        <w:t xml:space="preserve">innovation </w:t>
      </w:r>
      <w:r w:rsidR="0007579A" w:rsidRPr="001A0137">
        <w:rPr>
          <w:rFonts w:cstheme="minorHAnsi"/>
          <w:szCs w:val="24"/>
        </w:rPr>
        <w:t xml:space="preserve">presentations mentioned in </w:t>
      </w:r>
      <w:r w:rsidR="00906CD3" w:rsidRPr="001A0137">
        <w:rPr>
          <w:rFonts w:cstheme="minorHAnsi"/>
          <w:szCs w:val="24"/>
        </w:rPr>
        <w:t xml:space="preserve">the job description. </w:t>
      </w:r>
    </w:p>
    <w:p w14:paraId="0634DFE9" w14:textId="77777777" w:rsidR="00A73B2D" w:rsidRPr="001A0137" w:rsidRDefault="00A73B2D" w:rsidP="001A0137">
      <w:pPr>
        <w:spacing w:line="240" w:lineRule="exact"/>
        <w:rPr>
          <w:rFonts w:cstheme="minorHAnsi" w:hint="eastAsia"/>
          <w:szCs w:val="24"/>
        </w:rPr>
      </w:pPr>
    </w:p>
    <w:p w14:paraId="1288BE6F" w14:textId="180168A5" w:rsidR="00B5184D" w:rsidRPr="00A73B2D" w:rsidRDefault="001D71B8" w:rsidP="001A0137">
      <w:pPr>
        <w:spacing w:line="240" w:lineRule="exact"/>
        <w:rPr>
          <w:rFonts w:cstheme="minorHAnsi" w:hint="eastAsia"/>
          <w:szCs w:val="24"/>
        </w:rPr>
      </w:pPr>
      <w:r w:rsidRPr="001A0137">
        <w:rPr>
          <w:rFonts w:cstheme="minorHAnsi"/>
          <w:szCs w:val="24"/>
        </w:rPr>
        <w:t xml:space="preserve">I am a person </w:t>
      </w:r>
      <w:r w:rsidR="00470962" w:rsidRPr="001A0137">
        <w:rPr>
          <w:rFonts w:cstheme="minorHAnsi"/>
          <w:szCs w:val="24"/>
        </w:rPr>
        <w:t>who</w:t>
      </w:r>
      <w:r w:rsidRPr="001A0137">
        <w:rPr>
          <w:rFonts w:cstheme="minorHAnsi"/>
          <w:szCs w:val="24"/>
        </w:rPr>
        <w:t xml:space="preserve"> take pride in what I do, and </w:t>
      </w:r>
      <w:r w:rsidR="00C33BF9" w:rsidRPr="001A0137">
        <w:rPr>
          <w:rFonts w:cstheme="minorHAnsi"/>
          <w:szCs w:val="24"/>
        </w:rPr>
        <w:t>I</w:t>
      </w:r>
      <w:r w:rsidRPr="001A0137">
        <w:rPr>
          <w:rFonts w:cstheme="minorHAnsi"/>
          <w:szCs w:val="24"/>
        </w:rPr>
        <w:t xml:space="preserve"> would</w:t>
      </w:r>
      <w:r w:rsidR="00C33BF9" w:rsidRPr="001A0137">
        <w:rPr>
          <w:rFonts w:cstheme="minorHAnsi"/>
          <w:szCs w:val="24"/>
        </w:rPr>
        <w:t xml:space="preserve"> love to bring my passion</w:t>
      </w:r>
      <w:r w:rsidRPr="001A0137">
        <w:rPr>
          <w:rFonts w:cstheme="minorHAnsi"/>
          <w:szCs w:val="24"/>
        </w:rPr>
        <w:t xml:space="preserve"> and technical </w:t>
      </w:r>
      <w:r w:rsidR="00C523E8" w:rsidRPr="001A0137">
        <w:rPr>
          <w:rFonts w:cstheme="minorHAnsi"/>
          <w:szCs w:val="24"/>
        </w:rPr>
        <w:t>experience</w:t>
      </w:r>
      <w:r w:rsidR="00C33BF9" w:rsidRPr="001A0137">
        <w:rPr>
          <w:rFonts w:cstheme="minorHAnsi"/>
          <w:szCs w:val="24"/>
        </w:rPr>
        <w:t xml:space="preserve"> to TD Bank Group</w:t>
      </w:r>
      <w:r w:rsidR="002C0060">
        <w:rPr>
          <w:rFonts w:cstheme="minorHAnsi"/>
          <w:szCs w:val="24"/>
        </w:rPr>
        <w:t>, while</w:t>
      </w:r>
      <w:r w:rsidR="00C523E8" w:rsidRPr="001A0137">
        <w:rPr>
          <w:rFonts w:cstheme="minorHAnsi"/>
          <w:szCs w:val="24"/>
        </w:rPr>
        <w:t xml:space="preserve"> </w:t>
      </w:r>
      <w:r w:rsidR="00ED270E" w:rsidRPr="001A0137">
        <w:rPr>
          <w:rFonts w:cstheme="minorHAnsi"/>
          <w:szCs w:val="24"/>
        </w:rPr>
        <w:t xml:space="preserve">TD Bank Group provides </w:t>
      </w:r>
      <w:r w:rsidR="00A1471B" w:rsidRPr="001A0137">
        <w:rPr>
          <w:rFonts w:cstheme="minorHAnsi"/>
          <w:szCs w:val="24"/>
        </w:rPr>
        <w:t xml:space="preserve">valuable exposure to production software development that I need to advance towards my </w:t>
      </w:r>
      <w:proofErr w:type="gramStart"/>
      <w:r w:rsidR="00A1471B" w:rsidRPr="001A0137">
        <w:rPr>
          <w:rFonts w:cstheme="minorHAnsi"/>
          <w:szCs w:val="24"/>
        </w:rPr>
        <w:t>long term</w:t>
      </w:r>
      <w:proofErr w:type="gramEnd"/>
      <w:r w:rsidR="00A1471B" w:rsidRPr="001A0137">
        <w:rPr>
          <w:rFonts w:cstheme="minorHAnsi"/>
          <w:szCs w:val="24"/>
        </w:rPr>
        <w:t xml:space="preserve"> goal. </w:t>
      </w:r>
    </w:p>
    <w:p w14:paraId="3B669E9E" w14:textId="77777777" w:rsidR="00A73B2D" w:rsidRPr="001A0137" w:rsidRDefault="00A73B2D" w:rsidP="001A0137">
      <w:pPr>
        <w:spacing w:line="240" w:lineRule="exact"/>
        <w:rPr>
          <w:rFonts w:cstheme="minorHAnsi" w:hint="eastAsia"/>
          <w:szCs w:val="24"/>
        </w:rPr>
      </w:pPr>
    </w:p>
    <w:p w14:paraId="6EDD2C43" w14:textId="58B4A37C" w:rsidR="00B30557" w:rsidRPr="001A0137" w:rsidRDefault="00B5184D" w:rsidP="001A0137">
      <w:pPr>
        <w:spacing w:line="240" w:lineRule="exact"/>
        <w:rPr>
          <w:rFonts w:cstheme="minorHAnsi"/>
          <w:szCs w:val="24"/>
        </w:rPr>
      </w:pPr>
      <w:r w:rsidRPr="001A0137">
        <w:rPr>
          <w:rFonts w:cstheme="minorHAnsi"/>
          <w:szCs w:val="24"/>
        </w:rPr>
        <w:t xml:space="preserve">I would love the opportunity to share more with you in an interview, also learn more about this or any other </w:t>
      </w:r>
      <w:r w:rsidR="009E7990" w:rsidRPr="001A0137">
        <w:rPr>
          <w:rFonts w:cstheme="minorHAnsi"/>
          <w:szCs w:val="24"/>
        </w:rPr>
        <w:t>software development</w:t>
      </w:r>
      <w:r w:rsidRPr="001A0137">
        <w:rPr>
          <w:rFonts w:cstheme="minorHAnsi"/>
          <w:szCs w:val="24"/>
        </w:rPr>
        <w:t xml:space="preserve"> position in your organization. Thank you for your time and considerations, I look forward to hearing more from you.</w:t>
      </w:r>
    </w:p>
    <w:p w14:paraId="15C70FA0" w14:textId="77777777" w:rsidR="00A73B2D" w:rsidRDefault="00A73B2D" w:rsidP="001A0137">
      <w:pPr>
        <w:spacing w:line="240" w:lineRule="exact"/>
        <w:rPr>
          <w:rFonts w:cstheme="minorHAnsi" w:hint="eastAsia"/>
          <w:szCs w:val="24"/>
        </w:rPr>
      </w:pPr>
    </w:p>
    <w:p w14:paraId="4EC80335" w14:textId="77777777" w:rsidR="00A73B2D" w:rsidRPr="001A0137" w:rsidRDefault="00A73B2D" w:rsidP="001A0137">
      <w:pPr>
        <w:spacing w:line="240" w:lineRule="exact"/>
        <w:rPr>
          <w:rFonts w:cstheme="minorHAnsi" w:hint="eastAsia"/>
          <w:szCs w:val="24"/>
        </w:rPr>
      </w:pPr>
    </w:p>
    <w:p w14:paraId="0BE529A9" w14:textId="717BE606" w:rsidR="00B5184D" w:rsidRPr="001A0137" w:rsidRDefault="00B30557" w:rsidP="001A0137">
      <w:pPr>
        <w:spacing w:line="240" w:lineRule="exact"/>
        <w:rPr>
          <w:rFonts w:cstheme="minorHAnsi"/>
          <w:szCs w:val="24"/>
        </w:rPr>
      </w:pPr>
      <w:r w:rsidRPr="001A0137">
        <w:rPr>
          <w:rFonts w:cstheme="minorHAnsi"/>
          <w:szCs w:val="24"/>
        </w:rPr>
        <w:t>Sincerely</w:t>
      </w:r>
    </w:p>
    <w:p w14:paraId="5BA43752" w14:textId="754F7FA7" w:rsidR="00B30557" w:rsidRPr="001A0137" w:rsidRDefault="002342A8" w:rsidP="001A0137">
      <w:pPr>
        <w:spacing w:line="240" w:lineRule="exact"/>
        <w:rPr>
          <w:rFonts w:cstheme="minorHAnsi"/>
          <w:szCs w:val="24"/>
        </w:rPr>
      </w:pPr>
      <w:r w:rsidRPr="001A0137">
        <w:rPr>
          <w:rFonts w:cstheme="minorHAnsi"/>
          <w:szCs w:val="24"/>
        </w:rPr>
        <w:t>Anderson Hsieh</w:t>
      </w:r>
    </w:p>
    <w:sectPr w:rsidR="00B30557" w:rsidRPr="001A0137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9B22F" w14:textId="77777777" w:rsidR="00EB3176" w:rsidRDefault="00EB3176" w:rsidP="00991C11">
      <w:r>
        <w:separator/>
      </w:r>
    </w:p>
  </w:endnote>
  <w:endnote w:type="continuationSeparator" w:id="0">
    <w:p w14:paraId="38DE5DC8" w14:textId="77777777" w:rsidR="00EB3176" w:rsidRDefault="00EB3176" w:rsidP="00991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D528E" w14:textId="77777777" w:rsidR="00EB3176" w:rsidRDefault="00EB3176" w:rsidP="00991C11">
      <w:r>
        <w:separator/>
      </w:r>
    </w:p>
  </w:footnote>
  <w:footnote w:type="continuationSeparator" w:id="0">
    <w:p w14:paraId="68F30CFE" w14:textId="77777777" w:rsidR="00EB3176" w:rsidRDefault="00EB3176" w:rsidP="00991C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09"/>
    <w:rsid w:val="00007B47"/>
    <w:rsid w:val="0002315B"/>
    <w:rsid w:val="00034408"/>
    <w:rsid w:val="0005289F"/>
    <w:rsid w:val="0005455A"/>
    <w:rsid w:val="00066A5A"/>
    <w:rsid w:val="0007579A"/>
    <w:rsid w:val="000B391D"/>
    <w:rsid w:val="000B588F"/>
    <w:rsid w:val="000D4DE5"/>
    <w:rsid w:val="000F188F"/>
    <w:rsid w:val="001353C5"/>
    <w:rsid w:val="001474FB"/>
    <w:rsid w:val="001513A3"/>
    <w:rsid w:val="00160F51"/>
    <w:rsid w:val="0018029E"/>
    <w:rsid w:val="00190A61"/>
    <w:rsid w:val="001A0137"/>
    <w:rsid w:val="001A5BC0"/>
    <w:rsid w:val="001B534E"/>
    <w:rsid w:val="001D5984"/>
    <w:rsid w:val="001D71B8"/>
    <w:rsid w:val="00204E48"/>
    <w:rsid w:val="00212F68"/>
    <w:rsid w:val="0022005F"/>
    <w:rsid w:val="002342A8"/>
    <w:rsid w:val="002342CA"/>
    <w:rsid w:val="0025767D"/>
    <w:rsid w:val="00263313"/>
    <w:rsid w:val="002724C0"/>
    <w:rsid w:val="002A164E"/>
    <w:rsid w:val="002C0060"/>
    <w:rsid w:val="002C1B16"/>
    <w:rsid w:val="002C2641"/>
    <w:rsid w:val="002D0F79"/>
    <w:rsid w:val="002E32F3"/>
    <w:rsid w:val="002E3700"/>
    <w:rsid w:val="002F001A"/>
    <w:rsid w:val="00307DBF"/>
    <w:rsid w:val="00334BA2"/>
    <w:rsid w:val="0033569E"/>
    <w:rsid w:val="00336FC6"/>
    <w:rsid w:val="003627A6"/>
    <w:rsid w:val="003630A5"/>
    <w:rsid w:val="0038206A"/>
    <w:rsid w:val="003A2F3B"/>
    <w:rsid w:val="003B4C12"/>
    <w:rsid w:val="003B7E6B"/>
    <w:rsid w:val="003C0EC4"/>
    <w:rsid w:val="003C1B53"/>
    <w:rsid w:val="003D6A5F"/>
    <w:rsid w:val="003E1B50"/>
    <w:rsid w:val="003F2389"/>
    <w:rsid w:val="004039EE"/>
    <w:rsid w:val="00414FBF"/>
    <w:rsid w:val="00427935"/>
    <w:rsid w:val="0043400B"/>
    <w:rsid w:val="004605C3"/>
    <w:rsid w:val="00460A41"/>
    <w:rsid w:val="00470962"/>
    <w:rsid w:val="00472EA7"/>
    <w:rsid w:val="004916C1"/>
    <w:rsid w:val="004A27B0"/>
    <w:rsid w:val="004E711F"/>
    <w:rsid w:val="004F59C7"/>
    <w:rsid w:val="005271C1"/>
    <w:rsid w:val="005400DE"/>
    <w:rsid w:val="005764DF"/>
    <w:rsid w:val="005B2B35"/>
    <w:rsid w:val="005B45A1"/>
    <w:rsid w:val="005C0C0E"/>
    <w:rsid w:val="005C4840"/>
    <w:rsid w:val="005D2914"/>
    <w:rsid w:val="005D3529"/>
    <w:rsid w:val="005E14BA"/>
    <w:rsid w:val="005F03AE"/>
    <w:rsid w:val="00603169"/>
    <w:rsid w:val="00620104"/>
    <w:rsid w:val="0063245D"/>
    <w:rsid w:val="00635BF3"/>
    <w:rsid w:val="006435EF"/>
    <w:rsid w:val="0067139F"/>
    <w:rsid w:val="006738AC"/>
    <w:rsid w:val="006A76CB"/>
    <w:rsid w:val="006D29AF"/>
    <w:rsid w:val="006E0350"/>
    <w:rsid w:val="006F6EF1"/>
    <w:rsid w:val="007558C8"/>
    <w:rsid w:val="00775EBC"/>
    <w:rsid w:val="007914F8"/>
    <w:rsid w:val="00796BF8"/>
    <w:rsid w:val="007C1FC9"/>
    <w:rsid w:val="007C4A2C"/>
    <w:rsid w:val="007D109D"/>
    <w:rsid w:val="007F077C"/>
    <w:rsid w:val="008031FC"/>
    <w:rsid w:val="00805E46"/>
    <w:rsid w:val="00861C6E"/>
    <w:rsid w:val="00873DDA"/>
    <w:rsid w:val="00882875"/>
    <w:rsid w:val="00895E09"/>
    <w:rsid w:val="008A3638"/>
    <w:rsid w:val="008B3E7F"/>
    <w:rsid w:val="00906CD3"/>
    <w:rsid w:val="0091582A"/>
    <w:rsid w:val="009169B1"/>
    <w:rsid w:val="00930B47"/>
    <w:rsid w:val="00933BD8"/>
    <w:rsid w:val="00953CAB"/>
    <w:rsid w:val="00991C11"/>
    <w:rsid w:val="009A42EA"/>
    <w:rsid w:val="009A6694"/>
    <w:rsid w:val="009B26E0"/>
    <w:rsid w:val="009B4CAD"/>
    <w:rsid w:val="009D002E"/>
    <w:rsid w:val="009D7136"/>
    <w:rsid w:val="009E08FE"/>
    <w:rsid w:val="009E1B82"/>
    <w:rsid w:val="009E7990"/>
    <w:rsid w:val="009F0BB1"/>
    <w:rsid w:val="009F7173"/>
    <w:rsid w:val="00A10318"/>
    <w:rsid w:val="00A1471B"/>
    <w:rsid w:val="00A31FA1"/>
    <w:rsid w:val="00A328C5"/>
    <w:rsid w:val="00A35F4C"/>
    <w:rsid w:val="00A55165"/>
    <w:rsid w:val="00A73B2D"/>
    <w:rsid w:val="00B02FCA"/>
    <w:rsid w:val="00B05109"/>
    <w:rsid w:val="00B30557"/>
    <w:rsid w:val="00B311BA"/>
    <w:rsid w:val="00B430FC"/>
    <w:rsid w:val="00B4374F"/>
    <w:rsid w:val="00B5182F"/>
    <w:rsid w:val="00B5184D"/>
    <w:rsid w:val="00B5512F"/>
    <w:rsid w:val="00B71495"/>
    <w:rsid w:val="00B76CEB"/>
    <w:rsid w:val="00B87FA8"/>
    <w:rsid w:val="00B95084"/>
    <w:rsid w:val="00BA649A"/>
    <w:rsid w:val="00BA705C"/>
    <w:rsid w:val="00BB7F23"/>
    <w:rsid w:val="00BC47CB"/>
    <w:rsid w:val="00BC5116"/>
    <w:rsid w:val="00BE30D3"/>
    <w:rsid w:val="00BF2D06"/>
    <w:rsid w:val="00BF50A8"/>
    <w:rsid w:val="00C11774"/>
    <w:rsid w:val="00C14FE9"/>
    <w:rsid w:val="00C33BF9"/>
    <w:rsid w:val="00C432B2"/>
    <w:rsid w:val="00C45EDD"/>
    <w:rsid w:val="00C523E8"/>
    <w:rsid w:val="00C65CA9"/>
    <w:rsid w:val="00C872A6"/>
    <w:rsid w:val="00CB0787"/>
    <w:rsid w:val="00CB5206"/>
    <w:rsid w:val="00CD4CEA"/>
    <w:rsid w:val="00D06C54"/>
    <w:rsid w:val="00D7437D"/>
    <w:rsid w:val="00DA3298"/>
    <w:rsid w:val="00DA3E62"/>
    <w:rsid w:val="00DB3CC9"/>
    <w:rsid w:val="00DD73F6"/>
    <w:rsid w:val="00DE7E1A"/>
    <w:rsid w:val="00E34003"/>
    <w:rsid w:val="00E40D49"/>
    <w:rsid w:val="00EA2313"/>
    <w:rsid w:val="00EA324C"/>
    <w:rsid w:val="00EA36F4"/>
    <w:rsid w:val="00EB3176"/>
    <w:rsid w:val="00EC4C9E"/>
    <w:rsid w:val="00ED270E"/>
    <w:rsid w:val="00EE5634"/>
    <w:rsid w:val="00EF5529"/>
    <w:rsid w:val="00F32F66"/>
    <w:rsid w:val="00F450F6"/>
    <w:rsid w:val="00F534DC"/>
    <w:rsid w:val="00F603AF"/>
    <w:rsid w:val="00F860E0"/>
    <w:rsid w:val="00FB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921FD"/>
  <w15:chartTrackingRefBased/>
  <w15:docId w15:val="{15ED4BEC-13FE-4547-B23C-F26C8731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E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E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1C1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91C1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91C1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91C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2hsieh@uwaterloo.c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Hsieh</dc:creator>
  <cp:keywords/>
  <dc:description/>
  <cp:lastModifiedBy>Anderson Hsieh</cp:lastModifiedBy>
  <cp:revision>157</cp:revision>
  <dcterms:created xsi:type="dcterms:W3CDTF">2021-06-10T03:56:00Z</dcterms:created>
  <dcterms:modified xsi:type="dcterms:W3CDTF">2022-01-09T23:12:00Z</dcterms:modified>
</cp:coreProperties>
</file>