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5BA059F0" w14:textId="77777777" w:rsidR="00943AF7" w:rsidRDefault="00943AF7" w:rsidP="00943A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</w:p>
    <w:p w14:paraId="31A7285A" w14:textId="29DAE582" w:rsidR="00943AF7" w:rsidRPr="00943AF7" w:rsidRDefault="00943AF7" w:rsidP="00943AF7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4DA3676B" w14:textId="5449A901" w:rsidR="00943AF7" w:rsidRPr="00943AF7" w:rsidRDefault="00943AF7" w:rsidP="00943AF7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</w:t>
      </w:r>
    </w:p>
    <w:p w14:paraId="74C3C834" w14:textId="77777777" w:rsidR="00943AF7" w:rsidRPr="00306FE0" w:rsidRDefault="00943AF7" w:rsidP="00943AF7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15E465FC" w14:textId="77777777" w:rsidR="00943AF7" w:rsidRPr="00306FE0" w:rsidRDefault="00943AF7" w:rsidP="00943AF7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209A6DFC" w14:textId="77298388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D21B791" w:rsidR="00A63FBD" w:rsidRDefault="00A63FBD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096903">
        <w:rPr>
          <w:rFonts w:ascii="Cambria" w:hAnsi="Cambria"/>
          <w:sz w:val="20"/>
          <w:szCs w:val="20"/>
        </w:rPr>
        <w:t xml:space="preserve"> over</w:t>
      </w:r>
      <w:r>
        <w:rPr>
          <w:rFonts w:ascii="Cambria" w:hAnsi="Cambria"/>
          <w:sz w:val="20"/>
          <w:szCs w:val="20"/>
        </w:rPr>
        <w:t xml:space="preserve"> </w:t>
      </w:r>
      <w:r w:rsidR="00CE139D">
        <w:rPr>
          <w:rFonts w:ascii="Cambria" w:hAnsi="Cambria"/>
          <w:sz w:val="20"/>
          <w:szCs w:val="20"/>
        </w:rPr>
        <w:t>20</w:t>
      </w:r>
      <w:r w:rsidR="00A75AD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CFD-optimized geometries using Solidworks and CATIA, utilizing functions such as </w:t>
      </w:r>
      <w:r w:rsidR="006678F7">
        <w:rPr>
          <w:rFonts w:ascii="Cambria" w:hAnsi="Cambria"/>
          <w:sz w:val="20"/>
          <w:szCs w:val="20"/>
        </w:rPr>
        <w:t>extrude-cut, loft-cut</w:t>
      </w:r>
      <w:r w:rsidR="00AC38FE">
        <w:rPr>
          <w:rFonts w:ascii="Cambria" w:hAnsi="Cambria"/>
          <w:sz w:val="20"/>
          <w:szCs w:val="20"/>
        </w:rPr>
        <w:t xml:space="preserve">, </w:t>
      </w:r>
      <w:r w:rsidR="00CE139D">
        <w:rPr>
          <w:rFonts w:ascii="Cambria" w:hAnsi="Cambria"/>
          <w:sz w:val="20"/>
          <w:szCs w:val="20"/>
        </w:rPr>
        <w:t>cavity,</w:t>
      </w:r>
      <w:r w:rsidR="006678F7">
        <w:rPr>
          <w:rFonts w:ascii="Cambria" w:hAnsi="Cambria"/>
          <w:sz w:val="20"/>
          <w:szCs w:val="20"/>
        </w:rPr>
        <w:t xml:space="preserve"> </w:t>
      </w:r>
      <w:r w:rsidR="00AC38FE">
        <w:rPr>
          <w:rFonts w:ascii="Cambria" w:hAnsi="Cambria"/>
          <w:sz w:val="20"/>
          <w:szCs w:val="20"/>
        </w:rPr>
        <w:t xml:space="preserve">and fillet </w:t>
      </w:r>
      <w:r w:rsidR="006678F7">
        <w:rPr>
          <w:rFonts w:ascii="Cambria" w:hAnsi="Cambria"/>
          <w:sz w:val="20"/>
          <w:szCs w:val="20"/>
        </w:rPr>
        <w:t>to trim out little imperfections</w:t>
      </w:r>
      <w:r w:rsidR="00AC38FE">
        <w:rPr>
          <w:rFonts w:ascii="Cambria" w:hAnsi="Cambria"/>
          <w:sz w:val="20"/>
          <w:szCs w:val="20"/>
        </w:rPr>
        <w:t xml:space="preserve"> and round off sharp edges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2E79C13A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SIMPLE algorithm to solve the steady incompressible Navier-Stokes equations</w:t>
      </w:r>
    </w:p>
    <w:p w14:paraId="0FF6A6DD" w14:textId="64C21D2A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35774599" w14:textId="3DE330BA" w:rsidR="00F20A96" w:rsidRPr="00691C00" w:rsidRDefault="00C67014" w:rsidP="00691C0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691C0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47D88"/>
    <w:rsid w:val="00152D7E"/>
    <w:rsid w:val="00306FE0"/>
    <w:rsid w:val="003E0CA4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91C00"/>
    <w:rsid w:val="006E290D"/>
    <w:rsid w:val="006E4163"/>
    <w:rsid w:val="0072648A"/>
    <w:rsid w:val="00746CB6"/>
    <w:rsid w:val="00791787"/>
    <w:rsid w:val="007C2C99"/>
    <w:rsid w:val="008225E0"/>
    <w:rsid w:val="008B610E"/>
    <w:rsid w:val="00901D03"/>
    <w:rsid w:val="009305E9"/>
    <w:rsid w:val="00933720"/>
    <w:rsid w:val="00943AF7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C2F13"/>
    <w:rsid w:val="00CE139D"/>
    <w:rsid w:val="00D16B2D"/>
    <w:rsid w:val="00D5714C"/>
    <w:rsid w:val="00DB30E4"/>
    <w:rsid w:val="00DE61F5"/>
    <w:rsid w:val="00E53188"/>
    <w:rsid w:val="00E67E24"/>
    <w:rsid w:val="00E854D4"/>
    <w:rsid w:val="00ED533A"/>
    <w:rsid w:val="00F20A96"/>
    <w:rsid w:val="00F368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11</cp:revision>
  <dcterms:created xsi:type="dcterms:W3CDTF">2021-11-09T20:41:00Z</dcterms:created>
  <dcterms:modified xsi:type="dcterms:W3CDTF">2021-11-09T20:42:00Z</dcterms:modified>
</cp:coreProperties>
</file>