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>
        <w:rPr>
          <w:rFonts w:ascii="Times New Roman" w:hAnsi="Times New Roman" w:cs="Times New Roman"/>
          <w:b/>
          <w:sz w:val="28"/>
          <w:szCs w:val="28"/>
        </w:rPr>
        <w:t xml:space="preserve">от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« </w:t>
      </w:r>
      <w:r w:rsidR="00F311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1F81">
        <w:rPr>
          <w:rFonts w:ascii="Times New Roman" w:hAnsi="Times New Roman" w:cs="Times New Roman"/>
          <w:b/>
          <w:sz w:val="28"/>
          <w:szCs w:val="28"/>
        </w:rPr>
        <w:t>1</w:t>
      </w:r>
      <w:r w:rsidR="007028EC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»     </w:t>
      </w:r>
      <w:r w:rsidR="008561F1">
        <w:rPr>
          <w:rFonts w:ascii="Times New Roman" w:hAnsi="Times New Roman" w:cs="Times New Roman"/>
          <w:b/>
          <w:sz w:val="28"/>
          <w:szCs w:val="28"/>
        </w:rPr>
        <w:t>0</w:t>
      </w:r>
      <w:r w:rsidR="007028EC">
        <w:rPr>
          <w:rFonts w:ascii="Times New Roman" w:hAnsi="Times New Roman" w:cs="Times New Roman"/>
          <w:b/>
          <w:sz w:val="28"/>
          <w:szCs w:val="28"/>
        </w:rPr>
        <w:t>6</w:t>
      </w:r>
      <w:r w:rsidR="00CD29C9" w:rsidRPr="008561F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561F1">
        <w:rPr>
          <w:rFonts w:ascii="Times New Roman" w:hAnsi="Times New Roman" w:cs="Times New Roman"/>
          <w:b/>
          <w:sz w:val="28"/>
          <w:szCs w:val="28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proofErr w:type="gramStart"/>
      <w:r w:rsidRPr="00A30B02">
        <w:rPr>
          <w:rFonts w:ascii="Times New Roman" w:hAnsi="Times New Roman" w:cs="Times New Roman"/>
          <w:sz w:val="24"/>
          <w:szCs w:val="24"/>
        </w:rPr>
        <w:t>процедуры,  операции</w:t>
      </w:r>
      <w:proofErr w:type="gramEnd"/>
      <w:r w:rsidRPr="00A30B02">
        <w:rPr>
          <w:rFonts w:ascii="Times New Roman" w:hAnsi="Times New Roman" w:cs="Times New Roman"/>
          <w:sz w:val="24"/>
          <w:szCs w:val="24"/>
        </w:rPr>
        <w:t xml:space="preserve">  пациенту</w:t>
      </w:r>
    </w:p>
    <w:p w:rsidR="00F57E6F" w:rsidRPr="00DF6670" w:rsidRDefault="00F57E6F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Ф.И.О. пациента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28EC">
        <w:rPr>
          <w:rFonts w:ascii="Times New Roman" w:hAnsi="Times New Roman" w:cs="Times New Roman"/>
          <w:sz w:val="24"/>
          <w:szCs w:val="24"/>
        </w:rPr>
        <w:t>Зуйкова Светлана Валерьевна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029D0" w:rsidRPr="008F0432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BB1F81">
        <w:rPr>
          <w:rFonts w:ascii="Times New Roman" w:hAnsi="Times New Roman" w:cs="Times New Roman"/>
          <w:sz w:val="24"/>
          <w:szCs w:val="24"/>
        </w:rPr>
        <w:t>33</w:t>
      </w:r>
      <w:r w:rsidR="0079240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5917CB">
        <w:rPr>
          <w:rFonts w:ascii="Times New Roman" w:hAnsi="Times New Roman" w:cs="Times New Roman"/>
          <w:sz w:val="24"/>
          <w:szCs w:val="24"/>
        </w:rPr>
        <w:t xml:space="preserve"> </w:t>
      </w:r>
      <w:r w:rsidR="007028EC">
        <w:rPr>
          <w:rFonts w:ascii="Times New Roman" w:hAnsi="Times New Roman" w:cs="Times New Roman"/>
          <w:sz w:val="20"/>
          <w:szCs w:val="20"/>
        </w:rPr>
        <w:t>13863</w:t>
      </w:r>
      <w:r w:rsidRPr="008F0432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4360"/>
        <w:gridCol w:w="1417"/>
      </w:tblGrid>
      <w:tr w:rsidR="000571CE" w:rsidRPr="008F043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457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Спецификации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</w:t>
            </w:r>
          </w:p>
        </w:tc>
      </w:tr>
      <w:tr w:rsidR="0081133B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81133B" w:rsidRPr="00994720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Интродьюсер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6Fr</w:t>
            </w: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4457" w:type="dxa"/>
          </w:tcPr>
          <w:p w:rsidR="0081133B" w:rsidRPr="00994720" w:rsidRDefault="0081133B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Lepu</w:t>
            </w:r>
          </w:p>
        </w:tc>
        <w:tc>
          <w:tcPr>
            <w:tcW w:w="1320" w:type="dxa"/>
          </w:tcPr>
          <w:p w:rsidR="0081133B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22A4" w:rsidRPr="00912B22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4E22A4" w:rsidRPr="00994720" w:rsidRDefault="004E22A4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Диагностический катетер</w:t>
            </w:r>
          </w:p>
        </w:tc>
        <w:tc>
          <w:tcPr>
            <w:tcW w:w="4457" w:type="dxa"/>
          </w:tcPr>
          <w:p w:rsidR="004E22A4" w:rsidRPr="004E22A4" w:rsidRDefault="004E22A4" w:rsidP="00F57E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Boston HH1 5Fr</w:t>
            </w:r>
          </w:p>
        </w:tc>
        <w:tc>
          <w:tcPr>
            <w:tcW w:w="1320" w:type="dxa"/>
          </w:tcPr>
          <w:p w:rsidR="004E22A4" w:rsidRPr="004E22A4" w:rsidRDefault="004E22A4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7028EC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</w:rPr>
              <w:t xml:space="preserve">Проводниковый катетер 6 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</w:p>
        </w:tc>
        <w:tc>
          <w:tcPr>
            <w:tcW w:w="4457" w:type="dxa"/>
          </w:tcPr>
          <w:p w:rsidR="000571CE" w:rsidRPr="00994720" w:rsidRDefault="00994720" w:rsidP="007028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Runway</w:t>
            </w:r>
            <w:r w:rsidR="00F57E6F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7028EC" w:rsidRPr="00702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7028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571CE"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6Fr 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7028EC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Микрокатетер</w:t>
            </w:r>
            <w:proofErr w:type="spellEnd"/>
          </w:p>
        </w:tc>
        <w:tc>
          <w:tcPr>
            <w:tcW w:w="4457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Headway 17 </w:t>
            </w:r>
          </w:p>
        </w:tc>
        <w:tc>
          <w:tcPr>
            <w:tcW w:w="1320" w:type="dxa"/>
          </w:tcPr>
          <w:p w:rsidR="000571CE" w:rsidRPr="0081133B" w:rsidRDefault="0081133B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7028EC" w:rsidTr="006A0407">
        <w:trPr>
          <w:trHeight w:val="478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Микропроводник</w:t>
            </w:r>
            <w:proofErr w:type="spellEnd"/>
          </w:p>
        </w:tc>
        <w:tc>
          <w:tcPr>
            <w:tcW w:w="4457" w:type="dxa"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Traxcess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14</w:t>
            </w:r>
          </w:p>
        </w:tc>
        <w:tc>
          <w:tcPr>
            <w:tcW w:w="1320" w:type="dxa"/>
          </w:tcPr>
          <w:p w:rsidR="000571CE" w:rsidRPr="0081133B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13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571CE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0571CE" w:rsidRPr="00994720" w:rsidRDefault="000571CE" w:rsidP="000571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</w:rPr>
              <w:t>Микроспираль</w:t>
            </w:r>
            <w:proofErr w:type="spellEnd"/>
          </w:p>
        </w:tc>
        <w:tc>
          <w:tcPr>
            <w:tcW w:w="4457" w:type="dxa"/>
          </w:tcPr>
          <w:p w:rsidR="004E22A4" w:rsidRPr="0079240E" w:rsidRDefault="004E22A4" w:rsidP="004E2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="00702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8х25</w:t>
            </w:r>
          </w:p>
          <w:p w:rsidR="004E22A4" w:rsidRPr="0079240E" w:rsidRDefault="004E22A4" w:rsidP="004E22A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2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5х15</w:t>
            </w:r>
          </w:p>
          <w:p w:rsidR="00994720" w:rsidRPr="00994720" w:rsidRDefault="00994720" w:rsidP="006A04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Microplex</w:t>
            </w:r>
            <w:proofErr w:type="spellEnd"/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24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Cosmos</w:t>
            </w:r>
            <w:r w:rsidRPr="009947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22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9240E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7028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20" w:type="dxa"/>
          </w:tcPr>
          <w:p w:rsidR="000571CE" w:rsidRPr="008561F1" w:rsidRDefault="00BB1F81" w:rsidP="00057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51D91" w:rsidRDefault="008561F1" w:rsidP="00405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E22A4" w:rsidRPr="004E22A4" w:rsidRDefault="007028EC" w:rsidP="00405C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Отделитель спиралей</w:t>
            </w:r>
          </w:p>
        </w:tc>
        <w:tc>
          <w:tcPr>
            <w:tcW w:w="4457" w:type="dxa"/>
          </w:tcPr>
          <w:p w:rsidR="00497E62" w:rsidRPr="00994720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V-Grip</w:t>
            </w:r>
          </w:p>
        </w:tc>
        <w:tc>
          <w:tcPr>
            <w:tcW w:w="1320" w:type="dxa"/>
          </w:tcPr>
          <w:p w:rsidR="00497E62" w:rsidRPr="0081133B" w:rsidRDefault="008B2769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BB1F81" w:rsidRDefault="00BB1F81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Индефлятор</w:t>
            </w:r>
          </w:p>
        </w:tc>
        <w:tc>
          <w:tcPr>
            <w:tcW w:w="4457" w:type="dxa"/>
          </w:tcPr>
          <w:p w:rsidR="00497E62" w:rsidRPr="00BB1F81" w:rsidRDefault="00BB1F8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Demax</w:t>
            </w:r>
          </w:p>
        </w:tc>
        <w:tc>
          <w:tcPr>
            <w:tcW w:w="1320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F57E6F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Диагностический проводник</w:t>
            </w:r>
          </w:p>
        </w:tc>
        <w:tc>
          <w:tcPr>
            <w:tcW w:w="4457" w:type="dxa"/>
          </w:tcPr>
          <w:p w:rsidR="00497E62" w:rsidRPr="00994720" w:rsidRDefault="007028EC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Starter</w:t>
            </w:r>
          </w:p>
        </w:tc>
        <w:tc>
          <w:tcPr>
            <w:tcW w:w="1320" w:type="dxa"/>
          </w:tcPr>
          <w:p w:rsidR="00497E62" w:rsidRPr="0081133B" w:rsidRDefault="00F57E6F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133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4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Закрывающее устройство</w:t>
            </w:r>
          </w:p>
        </w:tc>
        <w:tc>
          <w:tcPr>
            <w:tcW w:w="4457" w:type="dxa"/>
          </w:tcPr>
          <w:p w:rsidR="00497E62" w:rsidRPr="00994720" w:rsidRDefault="00994720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472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Angioseal</w:t>
            </w:r>
            <w:proofErr w:type="spellEnd"/>
          </w:p>
        </w:tc>
        <w:tc>
          <w:tcPr>
            <w:tcW w:w="1320" w:type="dxa"/>
          </w:tcPr>
          <w:p w:rsidR="00497E62" w:rsidRPr="00994720" w:rsidRDefault="008561F1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97E62" w:rsidRPr="00432D0C" w:rsidTr="006A0407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457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20" w:type="dxa"/>
          </w:tcPr>
          <w:p w:rsidR="00497E62" w:rsidRPr="000571CE" w:rsidRDefault="00497E62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29D0" w:rsidRPr="000571CE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1CE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9029D0" w:rsidP="009029D0">
      <w:pPr>
        <w:tabs>
          <w:tab w:val="left" w:pos="5954"/>
          <w:tab w:val="left" w:pos="6521"/>
          <w:tab w:val="left" w:pos="765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Лечащий врач                   </w:t>
      </w:r>
      <w:r w:rsidR="007028E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4E22A4">
        <w:rPr>
          <w:rFonts w:ascii="Times New Roman" w:hAnsi="Times New Roman" w:cs="Times New Roman"/>
          <w:sz w:val="20"/>
          <w:szCs w:val="20"/>
        </w:rPr>
        <w:t>Меренков</w:t>
      </w:r>
      <w:r w:rsidR="007028EC" w:rsidRPr="007028EC">
        <w:rPr>
          <w:rFonts w:ascii="Times New Roman" w:hAnsi="Times New Roman" w:cs="Times New Roman"/>
          <w:sz w:val="20"/>
          <w:szCs w:val="20"/>
        </w:rPr>
        <w:t xml:space="preserve"> </w:t>
      </w:r>
      <w:r w:rsidR="007028EC">
        <w:rPr>
          <w:rFonts w:ascii="Times New Roman" w:hAnsi="Times New Roman" w:cs="Times New Roman"/>
          <w:sz w:val="20"/>
          <w:szCs w:val="20"/>
        </w:rPr>
        <w:t>А.С. Щербаков А.С.</w:t>
      </w:r>
      <w:r w:rsidR="004E22A4">
        <w:rPr>
          <w:rFonts w:ascii="Times New Roman" w:hAnsi="Times New Roman" w:cs="Times New Roman"/>
          <w:sz w:val="20"/>
          <w:szCs w:val="20"/>
        </w:rPr>
        <w:t xml:space="preserve"> 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7028E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028EC">
        <w:rPr>
          <w:rFonts w:ascii="Times New Roman" w:hAnsi="Times New Roman" w:cs="Times New Roman"/>
          <w:sz w:val="20"/>
          <w:szCs w:val="20"/>
        </w:rPr>
        <w:t>Карчевский Д.В.</w:t>
      </w:r>
      <w:r w:rsidR="00A92C8D">
        <w:rPr>
          <w:rFonts w:ascii="Times New Roman" w:hAnsi="Times New Roman" w:cs="Times New Roman"/>
          <w:sz w:val="20"/>
          <w:szCs w:val="20"/>
        </w:rPr>
        <w:t xml:space="preserve"> </w:t>
      </w:r>
      <w:r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Ст. медсестра</w:t>
      </w:r>
      <w:r w:rsidRPr="008F04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</w:t>
      </w:r>
      <w:r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7028EC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45606">
        <w:rPr>
          <w:rFonts w:ascii="Times New Roman" w:hAnsi="Times New Roman" w:cs="Times New Roman"/>
          <w:sz w:val="20"/>
          <w:szCs w:val="20"/>
        </w:rPr>
        <w:t xml:space="preserve">  </w:t>
      </w:r>
      <w:r w:rsidRPr="008F04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4575F"/>
    <w:rsid w:val="000571CE"/>
    <w:rsid w:val="00073BA3"/>
    <w:rsid w:val="000C10D9"/>
    <w:rsid w:val="000D280F"/>
    <w:rsid w:val="000D418D"/>
    <w:rsid w:val="00120C10"/>
    <w:rsid w:val="001672F2"/>
    <w:rsid w:val="00186DE3"/>
    <w:rsid w:val="001E0B13"/>
    <w:rsid w:val="002B2E8E"/>
    <w:rsid w:val="00367DEC"/>
    <w:rsid w:val="003C6055"/>
    <w:rsid w:val="00405CEC"/>
    <w:rsid w:val="00432D0C"/>
    <w:rsid w:val="00497E62"/>
    <w:rsid w:val="004C6C7B"/>
    <w:rsid w:val="004D6752"/>
    <w:rsid w:val="004E22A4"/>
    <w:rsid w:val="005917CB"/>
    <w:rsid w:val="005C1FEE"/>
    <w:rsid w:val="006A0407"/>
    <w:rsid w:val="00700100"/>
    <w:rsid w:val="007028EC"/>
    <w:rsid w:val="00746B7C"/>
    <w:rsid w:val="00751D91"/>
    <w:rsid w:val="007747E0"/>
    <w:rsid w:val="0079240E"/>
    <w:rsid w:val="007E1C47"/>
    <w:rsid w:val="0081133B"/>
    <w:rsid w:val="008561F1"/>
    <w:rsid w:val="008A2BFA"/>
    <w:rsid w:val="008B2769"/>
    <w:rsid w:val="009029D0"/>
    <w:rsid w:val="00912B22"/>
    <w:rsid w:val="00913573"/>
    <w:rsid w:val="00973F63"/>
    <w:rsid w:val="00994720"/>
    <w:rsid w:val="009C22A0"/>
    <w:rsid w:val="00A61D51"/>
    <w:rsid w:val="00A92C8D"/>
    <w:rsid w:val="00A92EFF"/>
    <w:rsid w:val="00BA5E4C"/>
    <w:rsid w:val="00BB1F81"/>
    <w:rsid w:val="00BE6383"/>
    <w:rsid w:val="00C0078B"/>
    <w:rsid w:val="00C14A6E"/>
    <w:rsid w:val="00C33203"/>
    <w:rsid w:val="00C42058"/>
    <w:rsid w:val="00C45606"/>
    <w:rsid w:val="00C71397"/>
    <w:rsid w:val="00C84EDC"/>
    <w:rsid w:val="00CA5D63"/>
    <w:rsid w:val="00CD29C9"/>
    <w:rsid w:val="00D66D1C"/>
    <w:rsid w:val="00D95AE5"/>
    <w:rsid w:val="00DF6670"/>
    <w:rsid w:val="00E25650"/>
    <w:rsid w:val="00E87043"/>
    <w:rsid w:val="00F311F4"/>
    <w:rsid w:val="00F46C4C"/>
    <w:rsid w:val="00F57E6F"/>
    <w:rsid w:val="00F61092"/>
    <w:rsid w:val="00FB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E8027B-3C53-41EC-97C4-389F4E6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Ангиограф Экстренный</cp:lastModifiedBy>
  <cp:revision>15</cp:revision>
  <cp:lastPrinted>2018-11-30T17:24:00Z</cp:lastPrinted>
  <dcterms:created xsi:type="dcterms:W3CDTF">2018-04-26T15:20:00Z</dcterms:created>
  <dcterms:modified xsi:type="dcterms:W3CDTF">2019-06-12T07:12:00Z</dcterms:modified>
</cp:coreProperties>
</file>