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entendemos que la vida que se ha estado desarrollando a cada momento que la vivimos y como es que esta nos permite apreciar todo lo que nos ha sido dado y todo lo que nos ha sido presentado como la base de todo neustro entendimiento con esto en mente como es que podemos comprender el momento que se esta viviendo delante de nosotros, como es que nosotros podemos llegar a apreciar la vida que estamos viviendo en su maxima expresion, para esto debemos recurrir a la nada, ya que de ahí partimos todos, y con esto en mente transformamos la vida que estamos viviendo de tal manera que lo que se ha presentado delante de nuestros sentidos delante de nuestro ser es la maxima expresion de nosotros mismos, es la base esencial que nos permite apreciar el mundo que vivimos es la base que nos permite razonar y convivir con el mundo que nos rodeamos, para esto debemos entender cada detalle en su maxima expresion, po rejemplo cuando unimos la vida que nos fue entregada a cada momoento como la parte principal en toda la base que es la existencia podemos llegar a concebir nuevos momentos que nos pueden ayudar afuncamentear una nueva base que unida al todo universal que es la existencia podemos tracender el mismisimo tiempo y con esto en mente podemo stracender la esencia misma que es la vida a un nuevo estado en el que todo lo que conocemos hace parte de nuestro ser y entendiendo esto, somos capaces de evolucionar la vida de tal manera que la realidad que nos ha sido puesta delante de nostoros es completamente una mentira o la mentira que nosotros hemos decidido crear con el objetivo de darle orden a toda nuestra esencia con esto en mente podemos tracender la vida misma hasta un nuevo estado de conciencia hasta un nuevo estado de apreciacion, hasta un nuevo estado en el que todo lo qeu nos fue dado hasta el punto de vivir el error mismo de todas nuestras acciones tomando parte en todo momento, el dolor cosmico de la vida, el dolor comico de los dramas a los cuales vivimos, así es como todo lo que se nos ha puesto delante de nostorso tiene el objetivo de darnos con todo lo que nosotros le hemos dado, dolor y error, por esto es que debes ser bueno, por esto es que debes apreciar la vida de tal manera que construyas un mundo nuevo dia tras dia por medio del lenguaje que te fue dado , en tus manos esta la posibilidad de tracender el universo mismo, en tus mano sesta la oportunidad de cambiar toda la realidad que se te ha presentado, eres el dios de todo este mundo eres el creador de todo lo que se ha puesto delante de ti eres el sujeto que ha formado las conexiones necesarias para formar un entero universo, eres capaz de todo, pero la pregunta eres capaz de enfrentarte al todo, porque en mi caso he construido mucho dolor demasiado dolor, así que la unica opcion que tengo es tracender mi vida por medio de la conciencia del pensamiento, por medio de la conciencia de las ideas, la conciencia de las ideas que debo bajar a la realidad con el fin de entender la vida que me fue dada, entender la vida que me fue explicada desde el principio de los tiempos, con esto en mente puedo tracender la esencia misma del pensamiento hasta un estado en que peuda colindar con todo el mundo con el fin de llevar mi vida hasta un siguiente nivel en que el goze de lo mismo se tracienda hasta un grado superior, viviendo as infinitas perspectivas en su mayor nivel, el amalgama superior el amalgama que une todo lo pensado junto a todo lo real en un movimiento unico, que parte desde el principio, el principio que hace parte de ti , comenzando por esta idea lo unico que puedes tomar como inicio es tu propia vida, así que si eres conciente de como es que las relaciones que has vivido en el pasado, el pensamiento pasado que te ha permitido entender el mundo que vives el dia de hoy conocido como realidad, eres capaz de unificar todo el universo en un solo instante eres capaz de participar de nuevas ideas qeu te permitiran tracender la vida misma hasta un estado en el que todos sean capaces de crear sus propias relaciones y con esto vivir el mundo de una manera en la que puedas conocer la vida de los otros por medio de los valores a los que la vida se ha unido con el fin de ejemplificar la realidad que tienes por base, todos viviendo sus propias realidades todos siendo los actores, directores y espectadores de su propia vida, con tales ideas el unvierso se traciende hasta la complejidad puesta en base de todos, hasta el punto de vivir el caos que se ha presentado en nuestra vida como parte de nosotros, así es como debemos vivir la vida en una nueva apreciacion, así es como podemos elevar el significado del todo a un nuevo nivel, el significado del todo a una nueva posicion en la que la vida que se nos ha puesto delante de nosotros es nuestra mayor obra, es la mayor obra alguna vez creado, tanto dramatica, como edificable, tanto moral, como metafica, la obra que reune el infitio en un solo isntante, la obra que te permite entender el todo que se ha puesto delante de mi como motivo de comprension de esta realidad que se ha presentado enfrente de mis sentidos, la realidad que se ha puesto delante de mis sueños, todo el eje que contiene al eje mismo, esta es la vida esto es todo, todos experimentando sus propias realidades y construyendo el mundo que vivimos, todo siendo la metafora del todo, todo siendo los observadores y el observado, todos siendo lo uno como lo otro, todos siendo tu y yo al mismo tiempo, con esto en mente comprendes la esencia que te fue entregada al principio de los tiempos, con esto entiendes que tu percepcion es lo unico que te debe bastar, y esto es lo que debes cuidar, este es el mayor regalo alguna vez entregado este es el regalo divino, entregado por los seres superiores con el fin de llenar la vida que tienes de tal manera que los colores las formas, los sabores, el olfato y los gustos se eleven de tal manera que lo ilimitado se convierta en ti, pero en lo ilimitado tambien entra el disgusto, así que dime estas preparado para aceptar el disgusto en tu vida, porque esto es lo que experimenta dios en su vida, dios lo vive todo, vive lo bueno como lo malo, dios lo debe vivir todo, sin que este tenga forma de negarlo de si, el es el contenedor de todo lo existente y con esto, ha sido el heroe de si mismo y su villano, ha construido sus historias, las infitidad de historias expresadas en un solo instante, incapaz de liberarse de el, incapaz de esperar la muerte, incapaz de esperar el consuelo de una siguiente vida, así que con este movimiento se ha entregado a vivirlo todo de millones de formas, y viviendo infinitas formas se conecta con el mismo, se contecta con su propia realidad, el dios que se quiere conocer a si mismo, el dios que quiere llenar su vida consigo mismo, el dios que vive todo a todo momento y la nada en un solo instante, no hay nada mas bello y precioso que esta hazaña, es el dios mismo peusto en este momento el que nos ha permitido superar nuestra vida a un estado de concepcion superior y elevada, el estado superior que colinda todo lo que ha sido creado en un solo isntante, el estado de pensamiento qeu reune todos los procesos del pensamiento y los distintos nombres que este pueda recibir, en los infinitos lenguajes creados por cada ser en el universo, todos lo infinitos sujetos nombrando al pensamiento la divinidad la deidad de la misma manera en que yo nombro un color.</w:t>
      </w:r>
    </w:p>
    <w:p w:rsidR="00000000" w:rsidDel="00000000" w:rsidP="00000000" w:rsidRDefault="00000000" w:rsidRPr="00000000" w14:paraId="00000002">
      <w:pPr>
        <w:pageBreakBefore w:val="0"/>
        <w:rPr/>
      </w:pPr>
      <w:r w:rsidDel="00000000" w:rsidR="00000000" w:rsidRPr="00000000">
        <w:rPr>
          <w:rtl w:val="0"/>
        </w:rPr>
        <w:t xml:space="preserve">así es que ellos o yo?, somos capaces de estar unidos, he sido el villano he sido el heroe, pero siempre y en cada momento he sido tu, y cuando soy tu, soy dios, viviendome en dios, lo vivo, todo, y mi queridisimo yo, cuando lo vivo todo , soy nada.</w:t>
      </w:r>
    </w:p>
    <w:p w:rsidR="00000000" w:rsidDel="00000000" w:rsidP="00000000" w:rsidRDefault="00000000" w:rsidRPr="00000000" w14:paraId="00000003">
      <w:pPr>
        <w:pageBreakBefore w:val="0"/>
        <w:rPr/>
      </w:pPr>
      <w:r w:rsidDel="00000000" w:rsidR="00000000" w:rsidRPr="00000000">
        <w:rPr>
          <w:rtl w:val="0"/>
        </w:rPr>
        <w:t xml:space="preserve">y volvemos a comenzar.</w:t>
      </w:r>
    </w:p>
    <w:p w:rsidR="00000000" w:rsidDel="00000000" w:rsidP="00000000" w:rsidRDefault="00000000" w:rsidRPr="00000000" w14:paraId="00000004">
      <w:pPr>
        <w:pageBreakBefore w:val="0"/>
        <w:rPr/>
      </w:pPr>
      <w:r w:rsidDel="00000000" w:rsidR="00000000" w:rsidRPr="00000000">
        <w:rPr>
          <w:rtl w:val="0"/>
        </w:rPr>
        <w:t xml:space="preserve">que mas hay en este mundo que te pueda llenar, el vacio cosmico que nos posee a cada momento, el mismo vacio que tiene como unico fin darle contenido a toda nuestra existencia, así que con esto lo unico que debo hacer, es imaginar en positivo, es imaginar en situaciones que me puedan proveer de mejores caracteristicas que a su vez puedan llenar mi mundo con mejores caracteristicas y en esta carrera montarme al hedonismo, el caballo infinito, que crea mejoria cuando este se dirige por los valles y prados, de lo positivo, elevado, bello, y que se endurece, cuando cruza pantanos, atraviesa bosques llenos de peligrosos mounstros, sufre los venenos de las artimañas del suelo, y al mismo tiempo sale libre para volver a comenzar, y alejarse de la nada, así que si creas situaciones positivas con tu mente podras construir un mundo nuevo un mundo lleno de orden y coherencia que te permitira sostener las bases de un universo sujeto a su inevitable destruccion, así que la unica opcion es el bien.</w:t>
      </w:r>
    </w:p>
    <w:p w:rsidR="00000000" w:rsidDel="00000000" w:rsidP="00000000" w:rsidRDefault="00000000" w:rsidRPr="00000000" w14:paraId="00000005">
      <w:pPr>
        <w:pageBreakBefore w:val="0"/>
        <w:rPr/>
      </w:pPr>
      <w:r w:rsidDel="00000000" w:rsidR="00000000" w:rsidRPr="00000000">
        <w:rPr>
          <w:rtl w:val="0"/>
        </w:rPr>
        <w:t xml:space="preserve">si logras el bien lo habras logrado todo, y si no, recuerda que siempre existe la iluminacion, una iluminacion que te permitira dejar tu cuerpo y salir de esta prision que tienes por realidad, porque no hay mayor prision que el cuerpo humano.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