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mouse con sensor, usar un giroscopio en mi mano que me permita usar el mause cuando lo necesite con una especie de boton en el dedo indice que me permita activarlo o desactivarlo, con esto funcionando pueod desarrollar un movimiento eficas a la hora de teclear y a la hora de usar el mouse, así qeu simplemente neceisto de un sensor que se active cuando presioene el boton, que tome la posicion central del mouse con el pad convencional, precinar flexionar los dedos para que este comienze a funcionar, tomando la posicion de mi mamo vertical y horizontal como los valore ssobre los que esta se va a mover en el entorno, y con esto comenzar a funcionar, para que esto se pueda desarrollar de la manera mas efectiva, por el momento tendria las funciones basicas pero en un futuro funcionaria de manera efectiva tanto para telefonos como para computadores.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