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entonces como podemos apreciar el mundo si ademas de nuestra perspectiva existen miles de ellas, perspectivas que modelan el pensamiento en el que vivimos y si pudieramos entender mas transformariamos la manera en la que normalmente apreciamos el mundo mediante este conjunto de caracteristicas las cuales tanto individual como colectivamente vivimos este conjunto de pensamientos son modelos y estratos en los que el sujeto se transforma de muchas formas desde un modelo creativo a un modelo representativo de la vida, apreciando la vida como un conjunto de modelos, el cual cada sujeto debe solucionar debido a su manera de pensar, este pensamiento debe ser trabajado hasta el punto de obtener la calma, y alcanzar a llenar la totalidad que forma al mismo sujeto.</w:t>
      </w:r>
    </w:p>
    <w:p w:rsidR="00000000" w:rsidDel="00000000" w:rsidP="00000000" w:rsidRDefault="00000000" w:rsidRPr="00000000" w14:paraId="00000002">
      <w:pPr>
        <w:pageBreakBefore w:val="0"/>
        <w:rPr/>
      </w:pPr>
      <w:r w:rsidDel="00000000" w:rsidR="00000000" w:rsidRPr="00000000">
        <w:rPr>
          <w:rtl w:val="0"/>
        </w:rPr>
        <w:t xml:space="preserve">lo unico que puedo decir frente a todo este mundo es que el mundo es demasiado amplio y en esta cantidad de situaciones las cuales cada uno de nosotros enfrenta en el proceso del vivir alcanzamos a procesar un poco de este misterio que es la vida, es mediante al constante interactuar de cada uno de nosotros que podemos admirar un poco la situacion que es la vida, ya que es basicamente imposible llegar al nivel de entendimiento completo que es la vida cotidiana, ya que esta es demasiado amplia y para alcanzar a apreciar este contexto debemos entender como es que tal magnitud de azares pueden coexistir en cada momento de nuestra vida, mediante al modelamiento de nuestras fuerzas interiores con el contexto, mediante al conjunto de caracteristicas que forman nuestro ser es que podemos avanzar en el proceso que es la vida, para poder entender un poco de ella y vivir experiencias que llenen un poco la magnitud que es la vida misma, estamos explicando el fin de cada ser humano, y la razon por la cual la vida del mismo es un significado precioso, cuando entendemos que cada individuo simplemente por pertenecer al universo apreciamos un poco de como este en el que hasta las leyes de la fisica pueden cambiar de realidad consciente a realidad consciente a medida que entendemos que las perspectivas pueden ser distintas unas de otras esto demuestra como es que la vida puede tomar colores tan distintos formas tan distintas, ideas tan distintas, presentes tan distintos, universos tan distintos, celulas tan distintas, ADN tan distinto cada parte de nuestar vida se ejemplifica en este intercambio de instancias tanto creativas como imaginativas en donde cada momento de nuestro ser puede ser descrito por otro ser que al igual que el es al representacion de la realidad y el universo.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explicar que es la vida, el existir del ser humano, como describes esta magnitud como es que puede alguien siquiera creer que puede describir al ser humano, hazaña tan compleja, hazaña tan alterada, tan diversa, tan moldeable, tan edificable, tan destructible, tan caotica, como es que siquiera alguien es capaz de establecer parametros para la mismisima divinidad, a la que cada parte de nosotros estamos unidos, como es que la divinidad se cree capaz de definirse a si misma, como es que nosotros seres humanos creemos ser capaces siquiera de definir la totalidad de nosotros mismos, es imposible, que hay ademas de la vida que es lo que forma al individuo que es lo que es el individuo, cual es el individuo la pregunta que ha formado a miles de pensantes de estudiosos de sabios al constante he insasiable busqueda del conocimiento, con el afan de entender el significado de su miserable vida.</w:t>
      </w:r>
    </w:p>
    <w:p w:rsidR="00000000" w:rsidDel="00000000" w:rsidP="00000000" w:rsidRDefault="00000000" w:rsidRPr="00000000" w14:paraId="0000000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