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E113" w14:textId="16340800" w:rsidR="00E005A4" w:rsidRPr="000A343B" w:rsidRDefault="000A343B">
      <w:pPr>
        <w:rPr>
          <w:lang w:val="en-US"/>
        </w:rPr>
      </w:pPr>
      <w:r w:rsidRPr="000A343B">
        <w:rPr>
          <w:lang w:val="en-US"/>
        </w:rPr>
        <w:t xml:space="preserve">Ctrl alt arrow – multiple line </w:t>
      </w:r>
      <w:proofErr w:type="gramStart"/>
      <w:r w:rsidRPr="000A343B">
        <w:rPr>
          <w:lang w:val="en-US"/>
        </w:rPr>
        <w:t>edit</w:t>
      </w:r>
      <w:proofErr w:type="gramEnd"/>
    </w:p>
    <w:p w14:paraId="2C2651BD" w14:textId="4253FBCC" w:rsidR="000A343B" w:rsidRPr="000A343B" w:rsidRDefault="000A343B">
      <w:pPr>
        <w:rPr>
          <w:lang w:val="en-US"/>
        </w:rPr>
      </w:pPr>
      <w:r w:rsidRPr="000A343B">
        <w:rPr>
          <w:lang w:val="en-US"/>
        </w:rPr>
        <w:t>Shift alt</w:t>
      </w:r>
      <w:r>
        <w:rPr>
          <w:lang w:val="en-US"/>
        </w:rPr>
        <w:t xml:space="preserve"> arrow</w:t>
      </w:r>
      <w:r w:rsidRPr="000A343B">
        <w:rPr>
          <w:lang w:val="en-US"/>
        </w:rPr>
        <w:t xml:space="preserve"> – duplicate row</w:t>
      </w:r>
    </w:p>
    <w:p w14:paraId="11EB733D" w14:textId="412AB56F" w:rsidR="000A343B" w:rsidRPr="000A343B" w:rsidRDefault="000A343B">
      <w:pPr>
        <w:rPr>
          <w:lang w:val="en-US"/>
        </w:rPr>
      </w:pPr>
      <w:r w:rsidRPr="000A343B">
        <w:rPr>
          <w:lang w:val="en-US"/>
        </w:rPr>
        <w:t>Ctrl d – select equal words</w:t>
      </w:r>
    </w:p>
    <w:p w14:paraId="1E7F4BA0" w14:textId="2CFD169A" w:rsidR="000A343B" w:rsidRDefault="000A343B">
      <w:r>
        <w:t xml:space="preserve">Alt </w:t>
      </w:r>
      <w:proofErr w:type="spellStart"/>
      <w:r>
        <w:t>arrow</w:t>
      </w:r>
      <w:proofErr w:type="spellEnd"/>
      <w:r>
        <w:t xml:space="preserve"> –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line</w:t>
      </w:r>
      <w:proofErr w:type="spellEnd"/>
    </w:p>
    <w:sectPr w:rsidR="000A343B" w:rsidSect="007B4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A5"/>
    <w:rsid w:val="000A343B"/>
    <w:rsid w:val="000D0AD9"/>
    <w:rsid w:val="004C5F08"/>
    <w:rsid w:val="005E71A5"/>
    <w:rsid w:val="007B47A4"/>
    <w:rsid w:val="00E0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C02B"/>
  <w15:chartTrackingRefBased/>
  <w15:docId w15:val="{C7AF7530-9064-4F92-A2B8-D643EFA2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103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carneiro</dc:creator>
  <cp:keywords/>
  <dc:description/>
  <cp:lastModifiedBy>andre carneiro</cp:lastModifiedBy>
  <cp:revision>2</cp:revision>
  <dcterms:created xsi:type="dcterms:W3CDTF">2022-08-28T15:32:00Z</dcterms:created>
  <dcterms:modified xsi:type="dcterms:W3CDTF">2022-08-28T15:35:00Z</dcterms:modified>
</cp:coreProperties>
</file>