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D86" w:rsidRDefault="001C2BA4">
      <w:r>
        <w:t xml:space="preserve">1ªTarefa: </w:t>
      </w:r>
      <w:bookmarkStart w:id="0" w:name="_GoBack"/>
      <w:r>
        <w:t>Apresentação da Ideia para desenvolver (PowerPoint)</w:t>
      </w:r>
    </w:p>
    <w:bookmarkEnd w:id="0"/>
    <w:p w:rsidR="001C2BA4" w:rsidRDefault="001C2BA4" w:rsidP="001C2BA4">
      <w:pPr>
        <w:tabs>
          <w:tab w:val="left" w:pos="6660"/>
        </w:tabs>
      </w:pPr>
      <w:r>
        <w:t>Gestor de Tarefa: Alexandre Pereira                    Auto-Avaliação:4</w:t>
      </w:r>
      <w:r>
        <w:tab/>
      </w:r>
    </w:p>
    <w:p w:rsidR="001C2BA4" w:rsidRDefault="001C2BA4" w:rsidP="001C2BA4">
      <w:pPr>
        <w:tabs>
          <w:tab w:val="left" w:pos="6660"/>
        </w:tabs>
      </w:pPr>
    </w:p>
    <w:p w:rsidR="001C2BA4" w:rsidRDefault="001C2BA4">
      <w:r>
        <w:t>1º-Defenir nome da aplicação: “</w:t>
      </w:r>
      <w:proofErr w:type="spellStart"/>
      <w:r>
        <w:t>What</w:t>
      </w:r>
      <w:proofErr w:type="spellEnd"/>
      <w:r>
        <w:t xml:space="preserve"> to Cook”.</w:t>
      </w:r>
    </w:p>
    <w:p w:rsidR="001C2BA4" w:rsidRDefault="001C2BA4"/>
    <w:p w:rsidR="001C2BA4" w:rsidRDefault="001C2BA4">
      <w:r>
        <w:t>2º-Defenir propósito da aplicação:</w:t>
      </w:r>
    </w:p>
    <w:p w:rsidR="001C2BA4" w:rsidRDefault="001C2BA4">
      <w:r>
        <w:t>Este tema consiste na elaboração de uma aplicação em que se possa registar os produtos alimentares que um determinado utilizador compra para ter em sua posse. Nesta mesma aplicação existe um sistema que controla os prazos de validade dos produtos e uma lista de compras para voltar a encher a despensa.</w:t>
      </w:r>
    </w:p>
    <w:p w:rsidR="001C2BA4" w:rsidRDefault="001C2BA4">
      <w:r>
        <w:t>Nesta aplicação também existirá um sistema que sugere receitas para serem confecionadas, um sistema de conversão de medidas e um temporizador.</w:t>
      </w:r>
    </w:p>
    <w:p w:rsidR="001C2BA4" w:rsidRDefault="001C2BA4">
      <w:r>
        <w:t xml:space="preserve">Estará também disponível uma comunidade onde os utilizadores podem partilhar receitas numa espécie de </w:t>
      </w:r>
      <w:proofErr w:type="spellStart"/>
      <w:r>
        <w:t>feed</w:t>
      </w:r>
      <w:proofErr w:type="spellEnd"/>
      <w:r>
        <w:t xml:space="preserve"> de publicações. Nesse </w:t>
      </w:r>
      <w:proofErr w:type="spellStart"/>
      <w:r>
        <w:t>feed</w:t>
      </w:r>
      <w:proofErr w:type="spellEnd"/>
      <w:r>
        <w:t xml:space="preserve"> de aplicações os outros utilizadores podem comentar, avaliar e guardar as receitas no livro de favoritos.</w:t>
      </w:r>
    </w:p>
    <w:p w:rsidR="001C2BA4" w:rsidRDefault="001C2BA4">
      <w:r>
        <w:t xml:space="preserve">No </w:t>
      </w:r>
      <w:proofErr w:type="gramStart"/>
      <w:r>
        <w:t>Website  estará</w:t>
      </w:r>
      <w:proofErr w:type="gramEnd"/>
      <w:r>
        <w:t xml:space="preserve"> disponível o </w:t>
      </w:r>
      <w:proofErr w:type="spellStart"/>
      <w:r>
        <w:t>feed</w:t>
      </w:r>
      <w:proofErr w:type="spellEnd"/>
      <w:r>
        <w:t xml:space="preserve"> de publicações, sistema para pesquisar outros utilizadores, o livro de favoritos e uma página para alterar o perfil.</w:t>
      </w:r>
    </w:p>
    <w:p w:rsidR="001C2BA4" w:rsidRDefault="001C2BA4"/>
    <w:p w:rsidR="001C2BA4" w:rsidRDefault="001C2BA4">
      <w:r>
        <w:t>3º-Preparar um PowerPoint para apresentar ideia.</w:t>
      </w:r>
    </w:p>
    <w:p w:rsidR="00E028BD" w:rsidRDefault="00E028BD">
      <w:r>
        <w:t>As ideias foram postas de forma muito breve em alguns slides de PowerPoint.</w:t>
      </w:r>
    </w:p>
    <w:sectPr w:rsidR="00E02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A4"/>
    <w:rsid w:val="001C2BA4"/>
    <w:rsid w:val="00312D86"/>
    <w:rsid w:val="00E028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FA4E"/>
  <w15:chartTrackingRefBased/>
  <w15:docId w15:val="{074D00A6-24A8-4963-87C2-DFA31C1D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Carlos Miranda Charnequinho Pereira</dc:creator>
  <cp:keywords/>
  <dc:description/>
  <cp:lastModifiedBy>Alexandre Carlos Miranda Charnequinho Pereira</cp:lastModifiedBy>
  <cp:revision>1</cp:revision>
  <dcterms:created xsi:type="dcterms:W3CDTF">2018-10-11T14:45:00Z</dcterms:created>
  <dcterms:modified xsi:type="dcterms:W3CDTF">2018-10-11T14:57:00Z</dcterms:modified>
</cp:coreProperties>
</file>