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F09" w:rsidRPr="000733E8" w:rsidRDefault="00FF684D" w:rsidP="005631F9">
      <w:pPr>
        <w:pStyle w:val="Subttulo"/>
      </w:pPr>
      <w:r>
        <w:t xml:space="preserve"> </w:t>
      </w:r>
    </w:p>
    <w:p w:rsidR="00236558" w:rsidRDefault="00236558">
      <w:pPr>
        <w:pStyle w:val="Ttulo"/>
        <w:rPr>
          <w:rFonts w:ascii="Arial" w:hAnsi="Arial" w:cs="Arial"/>
          <w:sz w:val="32"/>
          <w:szCs w:val="32"/>
        </w:rPr>
      </w:pPr>
    </w:p>
    <w:p w:rsidR="00236558" w:rsidRDefault="00236558">
      <w:pPr>
        <w:pStyle w:val="Ttulo"/>
        <w:rPr>
          <w:rFonts w:ascii="Arial" w:hAnsi="Arial" w:cs="Arial"/>
          <w:sz w:val="32"/>
          <w:szCs w:val="32"/>
        </w:rPr>
      </w:pPr>
    </w:p>
    <w:p w:rsidR="00C32302" w:rsidRPr="000721C4" w:rsidRDefault="006D6F09">
      <w:pPr>
        <w:pStyle w:val="Ttulo"/>
        <w:rPr>
          <w:rFonts w:ascii="Arial" w:hAnsi="Arial" w:cs="Arial"/>
          <w:sz w:val="32"/>
          <w:szCs w:val="32"/>
        </w:rPr>
      </w:pPr>
      <w:r w:rsidRPr="000721C4">
        <w:rPr>
          <w:rFonts w:ascii="Arial" w:hAnsi="Arial" w:cs="Arial"/>
          <w:sz w:val="32"/>
          <w:szCs w:val="32"/>
        </w:rPr>
        <w:t xml:space="preserve">RECIBO DE </w:t>
      </w:r>
      <w:r w:rsidR="004709C0" w:rsidRPr="000721C4">
        <w:rPr>
          <w:rFonts w:ascii="Arial" w:hAnsi="Arial" w:cs="Arial"/>
          <w:sz w:val="32"/>
          <w:szCs w:val="32"/>
        </w:rPr>
        <w:t xml:space="preserve">PAGAMENTO </w:t>
      </w:r>
    </w:p>
    <w:p w:rsidR="006D6F09" w:rsidRPr="000721C4" w:rsidRDefault="006D6F09">
      <w:pPr>
        <w:rPr>
          <w:rFonts w:cs="Arial"/>
          <w:sz w:val="32"/>
          <w:szCs w:val="32"/>
        </w:rPr>
      </w:pPr>
    </w:p>
    <w:p w:rsidR="004709C0" w:rsidRPr="000733E8" w:rsidRDefault="004709C0" w:rsidP="00864449"/>
    <w:p w:rsidR="004709C0" w:rsidRPr="000733E8" w:rsidRDefault="004709C0">
      <w:pPr>
        <w:rPr>
          <w:sz w:val="30"/>
        </w:rPr>
      </w:pPr>
    </w:p>
    <w:p w:rsidR="004709C0" w:rsidRDefault="004709C0">
      <w:pPr>
        <w:rPr>
          <w:sz w:val="30"/>
        </w:rPr>
      </w:pPr>
    </w:p>
    <w:p w:rsidR="0028487C" w:rsidRDefault="0028487C">
      <w:pPr>
        <w:rPr>
          <w:sz w:val="30"/>
        </w:rPr>
      </w:pPr>
    </w:p>
    <w:p w:rsidR="00FF2FB1" w:rsidRDefault="00FF2FB1">
      <w:pPr>
        <w:rPr>
          <w:sz w:val="30"/>
        </w:rPr>
      </w:pPr>
    </w:p>
    <w:p w:rsidR="00FF2FB1" w:rsidRDefault="00FF2FB1">
      <w:pPr>
        <w:rPr>
          <w:sz w:val="30"/>
        </w:rPr>
      </w:pPr>
    </w:p>
    <w:p w:rsidR="00FF2FB1" w:rsidRDefault="00FF2FB1">
      <w:pPr>
        <w:rPr>
          <w:sz w:val="30"/>
        </w:rPr>
      </w:pPr>
    </w:p>
    <w:p w:rsidR="00FF2FB1" w:rsidRDefault="00FF2FB1">
      <w:pPr>
        <w:rPr>
          <w:sz w:val="30"/>
        </w:rPr>
      </w:pPr>
    </w:p>
    <w:p w:rsidR="00FF2FB1" w:rsidRDefault="00FF2FB1">
      <w:pPr>
        <w:rPr>
          <w:sz w:val="30"/>
        </w:rPr>
      </w:pPr>
    </w:p>
    <w:p w:rsidR="00FF2FB1" w:rsidRDefault="00FF2FB1">
      <w:pPr>
        <w:rPr>
          <w:sz w:val="30"/>
        </w:rPr>
      </w:pPr>
    </w:p>
    <w:p w:rsidR="0028487C" w:rsidRPr="000733E8" w:rsidRDefault="0028487C">
      <w:pPr>
        <w:rPr>
          <w:sz w:val="30"/>
        </w:rPr>
      </w:pPr>
    </w:p>
    <w:p w:rsidR="004709C0" w:rsidRPr="000721C4" w:rsidRDefault="004709C0" w:rsidP="00C32302">
      <w:pPr>
        <w:jc w:val="center"/>
        <w:rPr>
          <w:rFonts w:cs="Arial"/>
          <w:sz w:val="28"/>
          <w:szCs w:val="28"/>
        </w:rPr>
      </w:pPr>
    </w:p>
    <w:p w:rsidR="004709C0" w:rsidRPr="000721C4" w:rsidRDefault="004709C0" w:rsidP="00C32302">
      <w:pPr>
        <w:jc w:val="center"/>
        <w:rPr>
          <w:rFonts w:cs="Arial"/>
          <w:sz w:val="28"/>
          <w:szCs w:val="28"/>
        </w:rPr>
      </w:pPr>
    </w:p>
    <w:p w:rsidR="006D6F09" w:rsidRPr="000721C4" w:rsidRDefault="006D6F09" w:rsidP="00C32302">
      <w:pPr>
        <w:jc w:val="center"/>
        <w:rPr>
          <w:rFonts w:cs="Arial"/>
          <w:sz w:val="28"/>
          <w:szCs w:val="28"/>
        </w:rPr>
      </w:pPr>
      <w:r w:rsidRPr="000721C4">
        <w:rPr>
          <w:rFonts w:cs="Arial"/>
          <w:sz w:val="28"/>
          <w:szCs w:val="28"/>
        </w:rPr>
        <w:t>_________________________________________</w:t>
      </w:r>
    </w:p>
    <w:p w:rsidR="000733E8" w:rsidRPr="000721C4" w:rsidRDefault="000733E8" w:rsidP="000733E8">
      <w:pPr>
        <w:jc w:val="center"/>
        <w:rPr>
          <w:rFonts w:cs="Arial"/>
          <w:b/>
          <w:bCs/>
          <w:sz w:val="28"/>
          <w:szCs w:val="28"/>
        </w:rPr>
      </w:pPr>
      <w:r w:rsidRPr="000721C4">
        <w:rPr>
          <w:rFonts w:cs="Arial"/>
          <w:b/>
          <w:bCs/>
          <w:sz w:val="28"/>
          <w:szCs w:val="28"/>
        </w:rPr>
        <w:t>MARCELA DA SILVA PAULO</w:t>
      </w:r>
    </w:p>
    <w:p w:rsidR="000733E8" w:rsidRPr="000721C4" w:rsidRDefault="000733E8" w:rsidP="000733E8">
      <w:pPr>
        <w:jc w:val="center"/>
        <w:rPr>
          <w:rFonts w:cs="Arial"/>
          <w:b/>
          <w:bCs/>
          <w:sz w:val="28"/>
          <w:szCs w:val="28"/>
        </w:rPr>
      </w:pPr>
      <w:r w:rsidRPr="000721C4">
        <w:rPr>
          <w:rFonts w:cs="Arial"/>
          <w:b/>
          <w:bCs/>
          <w:sz w:val="28"/>
          <w:szCs w:val="28"/>
        </w:rPr>
        <w:t>OAB/AM 10.325</w:t>
      </w:r>
    </w:p>
    <w:p w:rsidR="006D6F09" w:rsidRPr="000721C4" w:rsidRDefault="006D6F09" w:rsidP="000733E8">
      <w:pPr>
        <w:jc w:val="center"/>
        <w:rPr>
          <w:rFonts w:cs="Arial"/>
          <w:b/>
          <w:sz w:val="28"/>
          <w:szCs w:val="28"/>
        </w:rPr>
      </w:pPr>
    </w:p>
    <w:sectPr w:rsidR="006D6F09" w:rsidRPr="000721C4" w:rsidSect="004A525B">
      <w:headerReference w:type="default" r:id="rId7"/>
      <w:footerReference w:type="default" r:id="rId8"/>
      <w:pgSz w:w="11907" w:h="16840" w:code="9"/>
      <w:pgMar w:top="851" w:right="851" w:bottom="851" w:left="851" w:header="0" w:footer="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5EAE" w:rsidRDefault="00005EAE" w:rsidP="000F0427">
      <w:r>
        <w:separator/>
      </w:r>
    </w:p>
  </w:endnote>
  <w:endnote w:type="continuationSeparator" w:id="0">
    <w:p w:rsidR="00005EAE" w:rsidRDefault="00005EAE" w:rsidP="000F04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427" w:rsidRDefault="00F12BEE" w:rsidP="000F0427">
    <w:pPr>
      <w:pStyle w:val="Rodap"/>
      <w:ind w:left="-851"/>
    </w:pPr>
    <w:r>
      <w:rPr>
        <w:noProof/>
      </w:rPr>
      <w:drawing>
        <wp:inline distT="0" distB="0" distL="0" distR="0">
          <wp:extent cx="7602220" cy="806450"/>
          <wp:effectExtent l="1905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17853"/>
                  <a:stretch>
                    <a:fillRect/>
                  </a:stretch>
                </pic:blipFill>
                <pic:spPr bwMode="auto">
                  <a:xfrm>
                    <a:off x="0" y="0"/>
                    <a:ext cx="7602220" cy="806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5EAE" w:rsidRDefault="00005EAE" w:rsidP="000F0427">
      <w:r>
        <w:separator/>
      </w:r>
    </w:p>
  </w:footnote>
  <w:footnote w:type="continuationSeparator" w:id="0">
    <w:p w:rsidR="00005EAE" w:rsidRDefault="00005EAE" w:rsidP="000F042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427" w:rsidRDefault="00F12BEE">
    <w:pPr>
      <w:pStyle w:val="Cabealho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margin">
            <wp:posOffset>700405</wp:posOffset>
          </wp:positionH>
          <wp:positionV relativeFrom="paragraph">
            <wp:posOffset>67310</wp:posOffset>
          </wp:positionV>
          <wp:extent cx="5198110" cy="976630"/>
          <wp:effectExtent l="19050" t="0" r="2540" b="0"/>
          <wp:wrapNone/>
          <wp:docPr id="1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98110" cy="976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7C1DE5"/>
    <w:multiLevelType w:val="multilevel"/>
    <w:tmpl w:val="455E8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/>
  <w:rsids>
    <w:rsidRoot w:val="00AE6B58"/>
    <w:rsid w:val="00005EAE"/>
    <w:rsid w:val="00012464"/>
    <w:rsid w:val="00065623"/>
    <w:rsid w:val="000721C4"/>
    <w:rsid w:val="000733E8"/>
    <w:rsid w:val="00085958"/>
    <w:rsid w:val="000D380B"/>
    <w:rsid w:val="000D6E66"/>
    <w:rsid w:val="000E52C4"/>
    <w:rsid w:val="000F0427"/>
    <w:rsid w:val="000F44C9"/>
    <w:rsid w:val="00100F6E"/>
    <w:rsid w:val="00175684"/>
    <w:rsid w:val="00190858"/>
    <w:rsid w:val="00197F66"/>
    <w:rsid w:val="00200B2A"/>
    <w:rsid w:val="00202386"/>
    <w:rsid w:val="00236558"/>
    <w:rsid w:val="00262977"/>
    <w:rsid w:val="0028487C"/>
    <w:rsid w:val="00296F9F"/>
    <w:rsid w:val="002C19A6"/>
    <w:rsid w:val="00332D4A"/>
    <w:rsid w:val="003824CE"/>
    <w:rsid w:val="003C277A"/>
    <w:rsid w:val="004122B5"/>
    <w:rsid w:val="0043117C"/>
    <w:rsid w:val="0046523F"/>
    <w:rsid w:val="004709C0"/>
    <w:rsid w:val="004709E4"/>
    <w:rsid w:val="004A525B"/>
    <w:rsid w:val="004B05CC"/>
    <w:rsid w:val="004B1B4C"/>
    <w:rsid w:val="004B627C"/>
    <w:rsid w:val="004B71EF"/>
    <w:rsid w:val="004F6CD6"/>
    <w:rsid w:val="00546B92"/>
    <w:rsid w:val="005631F9"/>
    <w:rsid w:val="005748FB"/>
    <w:rsid w:val="00620C0E"/>
    <w:rsid w:val="00674F5A"/>
    <w:rsid w:val="00682451"/>
    <w:rsid w:val="00692407"/>
    <w:rsid w:val="006C723D"/>
    <w:rsid w:val="006D6F09"/>
    <w:rsid w:val="00736BEE"/>
    <w:rsid w:val="0074415E"/>
    <w:rsid w:val="00761FFF"/>
    <w:rsid w:val="007848D4"/>
    <w:rsid w:val="00803095"/>
    <w:rsid w:val="00864449"/>
    <w:rsid w:val="00937C01"/>
    <w:rsid w:val="00A52730"/>
    <w:rsid w:val="00A57EE5"/>
    <w:rsid w:val="00A93B45"/>
    <w:rsid w:val="00A96DE3"/>
    <w:rsid w:val="00AB1638"/>
    <w:rsid w:val="00AE6B58"/>
    <w:rsid w:val="00BF79B7"/>
    <w:rsid w:val="00C202C9"/>
    <w:rsid w:val="00C2619D"/>
    <w:rsid w:val="00C32302"/>
    <w:rsid w:val="00C419D7"/>
    <w:rsid w:val="00CA1B0E"/>
    <w:rsid w:val="00CA5F7E"/>
    <w:rsid w:val="00CB60AA"/>
    <w:rsid w:val="00D722E1"/>
    <w:rsid w:val="00DD04D0"/>
    <w:rsid w:val="00DE594D"/>
    <w:rsid w:val="00E21CA3"/>
    <w:rsid w:val="00E8281F"/>
    <w:rsid w:val="00E90290"/>
    <w:rsid w:val="00EF1D68"/>
    <w:rsid w:val="00F12BEE"/>
    <w:rsid w:val="00F948FB"/>
    <w:rsid w:val="00FA21C2"/>
    <w:rsid w:val="00FF2FB1"/>
    <w:rsid w:val="00FF6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449"/>
    <w:pPr>
      <w:spacing w:line="360" w:lineRule="auto"/>
      <w:ind w:firstLine="709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4A525B"/>
    <w:rPr>
      <w:rFonts w:ascii="Tahoma" w:hAnsi="Tahoma"/>
      <w:sz w:val="16"/>
    </w:rPr>
  </w:style>
  <w:style w:type="paragraph" w:styleId="Ttulo">
    <w:name w:val="Title"/>
    <w:basedOn w:val="Normal"/>
    <w:qFormat/>
    <w:rsid w:val="004A525B"/>
    <w:pPr>
      <w:jc w:val="center"/>
    </w:pPr>
    <w:rPr>
      <w:rFonts w:ascii="Tahoma" w:hAnsi="Tahoma"/>
      <w:b/>
    </w:rPr>
  </w:style>
  <w:style w:type="paragraph" w:styleId="Subttulo">
    <w:name w:val="Subtitle"/>
    <w:basedOn w:val="Normal"/>
    <w:next w:val="Normal"/>
    <w:link w:val="SubttuloChar"/>
    <w:uiPriority w:val="11"/>
    <w:qFormat/>
    <w:rsid w:val="005631F9"/>
    <w:pPr>
      <w:spacing w:after="60"/>
      <w:jc w:val="center"/>
      <w:outlineLvl w:val="1"/>
    </w:pPr>
    <w:rPr>
      <w:rFonts w:ascii="Calibri Light" w:hAnsi="Calibri Light"/>
      <w:szCs w:val="24"/>
    </w:rPr>
  </w:style>
  <w:style w:type="character" w:customStyle="1" w:styleId="SubttuloChar">
    <w:name w:val="Subtítulo Char"/>
    <w:link w:val="Subttulo"/>
    <w:uiPriority w:val="11"/>
    <w:rsid w:val="005631F9"/>
    <w:rPr>
      <w:rFonts w:ascii="Calibri Light" w:eastAsia="Times New Roman" w:hAnsi="Calibri Light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0F042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F0427"/>
  </w:style>
  <w:style w:type="paragraph" w:styleId="Rodap">
    <w:name w:val="footer"/>
    <w:basedOn w:val="Normal"/>
    <w:link w:val="RodapChar"/>
    <w:uiPriority w:val="99"/>
    <w:unhideWhenUsed/>
    <w:rsid w:val="000F042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F0427"/>
  </w:style>
  <w:style w:type="paragraph" w:styleId="Textodebalo">
    <w:name w:val="Balloon Text"/>
    <w:basedOn w:val="Normal"/>
    <w:link w:val="TextodebaloChar"/>
    <w:uiPriority w:val="99"/>
    <w:semiHidden/>
    <w:unhideWhenUsed/>
    <w:rsid w:val="00761FF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1F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1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RECIBO DE ALUGUEL</vt:lpstr>
    </vt:vector>
  </TitlesOfParts>
  <Company>Residencial</Company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RECIBO DE ALUGUEL</dc:title>
  <dc:creator>Cleone</dc:creator>
  <cp:lastModifiedBy>André</cp:lastModifiedBy>
  <cp:revision>9</cp:revision>
  <cp:lastPrinted>2024-12-05T15:48:00Z</cp:lastPrinted>
  <dcterms:created xsi:type="dcterms:W3CDTF">2025-08-22T12:51:00Z</dcterms:created>
  <dcterms:modified xsi:type="dcterms:W3CDTF">2025-08-26T12:22:00Z</dcterms:modified>
</cp:coreProperties>
</file>