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D01D" w14:textId="77777777" w:rsidR="00931319" w:rsidRPr="00E128AA" w:rsidRDefault="00931319" w:rsidP="00931319">
      <w:pPr>
        <w:pStyle w:val="paragraph-style"/>
        <w:spacing w:line="276" w:lineRule="auto"/>
        <w:jc w:val="center"/>
        <w:rPr>
          <w:b/>
          <w:bCs/>
          <w:lang w:val="en-NZ"/>
        </w:rPr>
      </w:pPr>
      <w:r w:rsidRPr="00701499">
        <w:rPr>
          <w:b/>
          <w:bCs/>
          <w:sz w:val="40"/>
          <w:szCs w:val="40"/>
          <w:lang w:val="en-NZ"/>
        </w:rPr>
        <w:t>Andre Rose</w:t>
      </w:r>
      <w:r w:rsidRPr="00E128AA">
        <w:rPr>
          <w:b/>
          <w:bCs/>
          <w:lang w:val="en-NZ"/>
        </w:rPr>
        <w:br/>
        <w:t>andrerose79@gmail.com | 020 4114 0492</w:t>
      </w:r>
      <w:r>
        <w:rPr>
          <w:b/>
          <w:bCs/>
          <w:lang w:val="en-NZ"/>
        </w:rPr>
        <w:t xml:space="preserve"> | </w:t>
      </w:r>
      <w:hyperlink r:id="rId7" w:history="1">
        <w:r w:rsidRPr="005E3900">
          <w:rPr>
            <w:rStyle w:val="Hyperlink"/>
            <w:b/>
            <w:bCs/>
            <w:lang w:val="en-NZ"/>
          </w:rPr>
          <w:t>LinkedIn</w:t>
        </w:r>
      </w:hyperlink>
    </w:p>
    <w:p w14:paraId="632AA094" w14:textId="77777777" w:rsidR="00931319" w:rsidRPr="00E128AA" w:rsidRDefault="00000000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pict w14:anchorId="556ADAB1">
          <v:rect id="_x0000_i1025" style="width:0;height:1.5pt" o:hralign="center" o:hrstd="t" o:hr="t" fillcolor="#a0a0a0" stroked="f"/>
        </w:pict>
      </w:r>
    </w:p>
    <w:p w14:paraId="755F48DF" w14:textId="77777777" w:rsidR="00931319" w:rsidRPr="00E128AA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>PERSONAL STATEMENT</w:t>
      </w:r>
    </w:p>
    <w:p w14:paraId="138CBC2E" w14:textId="07FB7ED3" w:rsidR="00931319" w:rsidRPr="00E128AA" w:rsidRDefault="001A696F" w:rsidP="00931319">
      <w:pPr>
        <w:pStyle w:val="paragraph-style"/>
        <w:spacing w:line="276" w:lineRule="auto"/>
        <w:rPr>
          <w:b/>
          <w:bCs/>
          <w:lang w:val="en-NZ"/>
        </w:rPr>
      </w:pPr>
      <w:r>
        <w:t xml:space="preserve">I </w:t>
      </w:r>
      <w:r w:rsidRPr="001A696F">
        <w:t xml:space="preserve">am a </w:t>
      </w:r>
      <w:r w:rsidR="0063197F">
        <w:t xml:space="preserve">recent </w:t>
      </w:r>
      <w:r w:rsidRPr="001A696F">
        <w:t xml:space="preserve">Bachelor of Commerce </w:t>
      </w:r>
      <w:r w:rsidR="0063197F">
        <w:t xml:space="preserve">graduate </w:t>
      </w:r>
      <w:r w:rsidRPr="001A696F">
        <w:t xml:space="preserve">majoring in Marketing and Management, with a strong foundation in digital marketing, managing people and teams, and strategic marketing. I have hands-on experience collaborating with diverse teams to create campaigns throughout my studies, </w:t>
      </w:r>
      <w:proofErr w:type="spellStart"/>
      <w:r w:rsidRPr="001A696F">
        <w:t>utilising</w:t>
      </w:r>
      <w:proofErr w:type="spellEnd"/>
      <w:r w:rsidRPr="001A696F">
        <w:t xml:space="preserve"> tools like Google Analytics and </w:t>
      </w:r>
      <w:r w:rsidR="0063197F">
        <w:t>SEMrush</w:t>
      </w:r>
      <w:r w:rsidRPr="001A696F">
        <w:t xml:space="preserve">. Applying digital marketing skills developed through a HubSpot certification, as well as proven team leadership in a fast-paced environment at Domino's, I am eager to </w:t>
      </w:r>
      <w:r w:rsidR="0063197F">
        <w:t>prove myself in the workforce and support data-driven campaigns</w:t>
      </w:r>
      <w:r w:rsidRPr="001A696F">
        <w:t xml:space="preserve">. </w:t>
      </w:r>
      <w:r w:rsidR="00000000">
        <w:rPr>
          <w:b/>
          <w:bCs/>
          <w:lang w:val="en-NZ"/>
        </w:rPr>
        <w:pict w14:anchorId="7F54974E">
          <v:rect id="_x0000_i1026" style="width:0;height:1.5pt" o:hralign="center" o:hrstd="t" o:hr="t" fillcolor="#a0a0a0" stroked="f"/>
        </w:pict>
      </w:r>
    </w:p>
    <w:p w14:paraId="191BF366" w14:textId="77777777" w:rsidR="00931319" w:rsidRPr="00E128AA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>KEY SKILLS</w:t>
      </w:r>
    </w:p>
    <w:p w14:paraId="07BD0991" w14:textId="77777777" w:rsidR="001A696F" w:rsidRPr="001A696F" w:rsidRDefault="001A696F" w:rsidP="001A696F">
      <w:pPr>
        <w:pStyle w:val="paragraph-style"/>
        <w:numPr>
          <w:ilvl w:val="0"/>
          <w:numId w:val="12"/>
        </w:numPr>
        <w:spacing w:line="276" w:lineRule="auto"/>
        <w:rPr>
          <w:lang w:val="en-NZ"/>
        </w:rPr>
      </w:pPr>
      <w:r w:rsidRPr="001A696F">
        <w:rPr>
          <w:b/>
          <w:bCs/>
          <w:lang w:val="en-NZ"/>
        </w:rPr>
        <w:t xml:space="preserve">Marketing Expertise: </w:t>
      </w:r>
      <w:r w:rsidRPr="001A696F">
        <w:rPr>
          <w:lang w:val="en-NZ"/>
        </w:rPr>
        <w:t xml:space="preserve">Completed advanced coursework in Digital Marketing, Consumer </w:t>
      </w:r>
    </w:p>
    <w:p w14:paraId="7A24B4A6" w14:textId="4CBCAC6F" w:rsidR="001A696F" w:rsidRPr="001A696F" w:rsidRDefault="001A696F" w:rsidP="001A696F">
      <w:pPr>
        <w:pStyle w:val="paragraph-style"/>
        <w:spacing w:line="276" w:lineRule="auto"/>
        <w:ind w:left="720"/>
        <w:rPr>
          <w:lang w:val="en-NZ"/>
        </w:rPr>
      </w:pPr>
      <w:r w:rsidRPr="001A696F">
        <w:rPr>
          <w:lang w:val="en-NZ"/>
        </w:rPr>
        <w:t xml:space="preserve">Behaviour and Advanced Marketing Strategy, gaining insights into market research, </w:t>
      </w:r>
    </w:p>
    <w:p w14:paraId="6D332E40" w14:textId="77777777" w:rsidR="001A696F" w:rsidRPr="001A696F" w:rsidRDefault="001A696F" w:rsidP="001A696F">
      <w:pPr>
        <w:pStyle w:val="paragraph-style"/>
        <w:spacing w:line="276" w:lineRule="auto"/>
        <w:ind w:left="720"/>
        <w:rPr>
          <w:lang w:val="en-NZ"/>
        </w:rPr>
      </w:pPr>
      <w:r w:rsidRPr="001A696F">
        <w:rPr>
          <w:lang w:val="en-NZ"/>
        </w:rPr>
        <w:t xml:space="preserve">campaign planning, and audience engagement. </w:t>
      </w:r>
    </w:p>
    <w:p w14:paraId="5F824775" w14:textId="2C905970" w:rsidR="001A696F" w:rsidRPr="001A696F" w:rsidRDefault="001A696F" w:rsidP="001A696F">
      <w:pPr>
        <w:pStyle w:val="paragraph-style"/>
        <w:numPr>
          <w:ilvl w:val="0"/>
          <w:numId w:val="12"/>
        </w:numPr>
        <w:spacing w:line="276" w:lineRule="auto"/>
        <w:rPr>
          <w:b/>
          <w:bCs/>
          <w:lang w:val="en-NZ"/>
        </w:rPr>
      </w:pPr>
      <w:r w:rsidRPr="001A696F">
        <w:rPr>
          <w:b/>
          <w:bCs/>
          <w:lang w:val="en-NZ"/>
        </w:rPr>
        <w:t xml:space="preserve"> Management Experience: </w:t>
      </w:r>
      <w:r w:rsidRPr="001A696F">
        <w:rPr>
          <w:lang w:val="en-NZ"/>
        </w:rPr>
        <w:t>Managing at Domino’s and Caltex, along with my management</w:t>
      </w:r>
      <w:r w:rsidRPr="001A696F">
        <w:rPr>
          <w:b/>
          <w:bCs/>
          <w:lang w:val="en-NZ"/>
        </w:rPr>
        <w:t xml:space="preserve"> </w:t>
      </w:r>
    </w:p>
    <w:p w14:paraId="23FC373C" w14:textId="77777777" w:rsidR="001A696F" w:rsidRPr="001A696F" w:rsidRDefault="001A696F" w:rsidP="001A696F">
      <w:pPr>
        <w:pStyle w:val="paragraph-style"/>
        <w:spacing w:line="276" w:lineRule="auto"/>
        <w:ind w:left="720"/>
        <w:rPr>
          <w:lang w:val="en-NZ"/>
        </w:rPr>
      </w:pPr>
      <w:r w:rsidRPr="001A696F">
        <w:rPr>
          <w:lang w:val="en-NZ"/>
        </w:rPr>
        <w:t xml:space="preserve">studies, strengthened my leadership, team coordination, and organisational skills. </w:t>
      </w:r>
    </w:p>
    <w:p w14:paraId="1DDFC992" w14:textId="1960AB17" w:rsidR="001A696F" w:rsidRPr="001A696F" w:rsidRDefault="001A696F" w:rsidP="001A696F">
      <w:pPr>
        <w:pStyle w:val="paragraph-style"/>
        <w:numPr>
          <w:ilvl w:val="0"/>
          <w:numId w:val="12"/>
        </w:numPr>
        <w:spacing w:line="276" w:lineRule="auto"/>
        <w:rPr>
          <w:b/>
          <w:bCs/>
          <w:lang w:val="en-NZ"/>
        </w:rPr>
      </w:pPr>
      <w:r w:rsidRPr="001A696F">
        <w:rPr>
          <w:b/>
          <w:bCs/>
          <w:lang w:val="en-NZ"/>
        </w:rPr>
        <w:t xml:space="preserve">Teamwork &amp; Communication: </w:t>
      </w:r>
      <w:r w:rsidRPr="001A696F">
        <w:rPr>
          <w:lang w:val="en-NZ"/>
        </w:rPr>
        <w:t xml:space="preserve">Collaborated effectively with diverse teams in professional </w:t>
      </w:r>
    </w:p>
    <w:p w14:paraId="2D44B889" w14:textId="77777777" w:rsidR="001A696F" w:rsidRPr="001A696F" w:rsidRDefault="001A696F" w:rsidP="001A696F">
      <w:pPr>
        <w:pStyle w:val="paragraph-style"/>
        <w:spacing w:line="276" w:lineRule="auto"/>
        <w:ind w:left="720"/>
        <w:rPr>
          <w:lang w:val="en-NZ"/>
        </w:rPr>
      </w:pPr>
      <w:r w:rsidRPr="001A696F">
        <w:rPr>
          <w:lang w:val="en-NZ"/>
        </w:rPr>
        <w:t xml:space="preserve">and academic environments to achieve shared goals. </w:t>
      </w:r>
    </w:p>
    <w:p w14:paraId="40683916" w14:textId="789DBB30" w:rsidR="001A696F" w:rsidRPr="001A696F" w:rsidRDefault="001A696F" w:rsidP="001A696F">
      <w:pPr>
        <w:pStyle w:val="paragraph-style"/>
        <w:numPr>
          <w:ilvl w:val="0"/>
          <w:numId w:val="12"/>
        </w:numPr>
        <w:spacing w:line="276" w:lineRule="auto"/>
        <w:rPr>
          <w:lang w:val="en-NZ"/>
        </w:rPr>
      </w:pPr>
      <w:r w:rsidRPr="001A696F">
        <w:rPr>
          <w:b/>
          <w:bCs/>
          <w:lang w:val="en-NZ"/>
        </w:rPr>
        <w:t xml:space="preserve"> Data Analysis &amp; Digital Tools: </w:t>
      </w:r>
      <w:r w:rsidRPr="001A696F">
        <w:rPr>
          <w:lang w:val="en-NZ"/>
        </w:rPr>
        <w:t xml:space="preserve">Proficient in using Excel, SEMrush, Google Trends, and </w:t>
      </w:r>
    </w:p>
    <w:p w14:paraId="3873B1CB" w14:textId="500E3965" w:rsidR="00931319" w:rsidRPr="001A696F" w:rsidRDefault="001A696F" w:rsidP="001A696F">
      <w:pPr>
        <w:pStyle w:val="paragraph-style"/>
        <w:spacing w:line="276" w:lineRule="auto"/>
        <w:ind w:left="720"/>
        <w:rPr>
          <w:lang w:val="en-NZ"/>
        </w:rPr>
      </w:pPr>
      <w:r w:rsidRPr="001A696F">
        <w:rPr>
          <w:lang w:val="en-NZ"/>
        </w:rPr>
        <w:t>Google Analytics to analyse market data, optimise campaigns, and inform business decisions.</w:t>
      </w:r>
      <w:r w:rsidR="00000000">
        <w:rPr>
          <w:lang w:val="en-NZ"/>
        </w:rPr>
        <w:pict w14:anchorId="6B3D97D3">
          <v:rect id="_x0000_i1027" style="width:0;height:1.5pt" o:hralign="center" o:hrstd="t" o:hr="t" fillcolor="#a0a0a0" stroked="f"/>
        </w:pict>
      </w:r>
    </w:p>
    <w:p w14:paraId="49788373" w14:textId="77777777" w:rsidR="00931319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>UNIVERSITY PROJECTS</w:t>
      </w:r>
    </w:p>
    <w:p w14:paraId="2F57B04A" w14:textId="5ADA9E33" w:rsidR="00931319" w:rsidRPr="00BC7E6D" w:rsidRDefault="00931319" w:rsidP="00931319">
      <w:pPr>
        <w:pStyle w:val="paragraph-style"/>
        <w:numPr>
          <w:ilvl w:val="0"/>
          <w:numId w:val="14"/>
        </w:numPr>
        <w:spacing w:line="276" w:lineRule="auto"/>
        <w:rPr>
          <w:lang w:val="en-NZ"/>
        </w:rPr>
      </w:pPr>
      <w:r w:rsidRPr="00BC7E6D">
        <w:rPr>
          <w:lang w:val="en-NZ"/>
        </w:rPr>
        <w:t xml:space="preserve">Completed projects using Google Analytics, SEMrush, </w:t>
      </w:r>
      <w:r w:rsidR="001A696F">
        <w:rPr>
          <w:lang w:val="en-NZ"/>
        </w:rPr>
        <w:t xml:space="preserve">and </w:t>
      </w:r>
      <w:r w:rsidRPr="00BC7E6D">
        <w:rPr>
          <w:lang w:val="en-NZ"/>
        </w:rPr>
        <w:t>Google Trends to analyse consumer behaviour and market trends</w:t>
      </w:r>
      <w:r>
        <w:rPr>
          <w:lang w:val="en-NZ"/>
        </w:rPr>
        <w:t>.</w:t>
      </w:r>
      <w:r w:rsidRPr="00BC7E6D">
        <w:rPr>
          <w:lang w:val="en-NZ"/>
        </w:rPr>
        <w:t xml:space="preserve"> </w:t>
      </w:r>
    </w:p>
    <w:p w14:paraId="5212D4BC" w14:textId="77777777" w:rsidR="00931319" w:rsidRDefault="00931319" w:rsidP="00931319">
      <w:pPr>
        <w:pStyle w:val="paragraph-style"/>
        <w:numPr>
          <w:ilvl w:val="0"/>
          <w:numId w:val="14"/>
        </w:numPr>
        <w:spacing w:line="276" w:lineRule="auto"/>
        <w:rPr>
          <w:lang w:val="en-NZ"/>
        </w:rPr>
      </w:pPr>
      <w:r w:rsidRPr="00D611CA">
        <w:rPr>
          <w:lang w:val="en-NZ"/>
        </w:rPr>
        <w:t>Created mock social and email campaigns as part of Advanced Digital Marketing coursework.</w:t>
      </w:r>
    </w:p>
    <w:p w14:paraId="3777FF92" w14:textId="77777777" w:rsidR="00931319" w:rsidRPr="00BC7E6D" w:rsidRDefault="00931319" w:rsidP="00931319">
      <w:pPr>
        <w:pStyle w:val="paragraph-style"/>
        <w:numPr>
          <w:ilvl w:val="0"/>
          <w:numId w:val="14"/>
        </w:numPr>
        <w:spacing w:line="276" w:lineRule="auto"/>
        <w:rPr>
          <w:lang w:val="en-NZ"/>
        </w:rPr>
      </w:pPr>
      <w:proofErr w:type="spellStart"/>
      <w:r w:rsidRPr="00BC7E6D">
        <w:rPr>
          <w:lang w:val="en-NZ"/>
        </w:rPr>
        <w:t>Hubspot</w:t>
      </w:r>
      <w:proofErr w:type="spellEnd"/>
      <w:r w:rsidRPr="00BC7E6D">
        <w:rPr>
          <w:lang w:val="en-NZ"/>
        </w:rPr>
        <w:t xml:space="preserve"> certified in digital marketing strategies, including SEO, social media, and lead nurture workflows</w:t>
      </w:r>
      <w:r>
        <w:rPr>
          <w:lang w:val="en-NZ"/>
        </w:rPr>
        <w:t>.</w:t>
      </w:r>
    </w:p>
    <w:p w14:paraId="119464A0" w14:textId="77777777" w:rsidR="00931319" w:rsidRPr="00BC7E6D" w:rsidRDefault="00931319" w:rsidP="00931319">
      <w:pPr>
        <w:pStyle w:val="paragraph-style"/>
        <w:numPr>
          <w:ilvl w:val="0"/>
          <w:numId w:val="14"/>
        </w:numPr>
        <w:spacing w:line="276" w:lineRule="auto"/>
        <w:rPr>
          <w:lang w:val="en-NZ"/>
        </w:rPr>
      </w:pPr>
      <w:r w:rsidRPr="00BC7E6D">
        <w:rPr>
          <w:lang w:val="en-NZ"/>
        </w:rPr>
        <w:t>Applied CRM principles and customer segmentation strategies during simulated campaign coursework</w:t>
      </w:r>
      <w:r>
        <w:rPr>
          <w:lang w:val="en-NZ"/>
        </w:rPr>
        <w:t>.</w:t>
      </w:r>
    </w:p>
    <w:p w14:paraId="04E506C6" w14:textId="77777777" w:rsidR="00931319" w:rsidRDefault="00000000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lang w:val="en-NZ"/>
        </w:rPr>
        <w:pict w14:anchorId="34F669AC">
          <v:rect id="_x0000_i1028" style="width:0;height:1.5pt" o:hralign="center" o:hrstd="t" o:hr="t" fillcolor="#a0a0a0" stroked="f"/>
        </w:pict>
      </w:r>
    </w:p>
    <w:p w14:paraId="614199B1" w14:textId="77777777" w:rsidR="00931319" w:rsidRPr="00E128AA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 xml:space="preserve">WORK EXPERIENCE </w:t>
      </w:r>
    </w:p>
    <w:p w14:paraId="2CB20B3F" w14:textId="77777777" w:rsidR="00931319" w:rsidRPr="002B30F6" w:rsidRDefault="00931319" w:rsidP="00931319">
      <w:pPr>
        <w:pStyle w:val="paragraph-style"/>
        <w:spacing w:line="276" w:lineRule="auto"/>
        <w:rPr>
          <w:b/>
          <w:bCs/>
        </w:rPr>
      </w:pPr>
      <w:r w:rsidRPr="002B30F6">
        <w:rPr>
          <w:b/>
          <w:bCs/>
        </w:rPr>
        <w:t>Domino’s – Delivery Expert and Shift Manager (Mar 2023 – Present)</w:t>
      </w:r>
    </w:p>
    <w:p w14:paraId="45663199" w14:textId="77777777" w:rsidR="00931319" w:rsidRDefault="00931319" w:rsidP="00931319">
      <w:pPr>
        <w:pStyle w:val="paragraph-style"/>
        <w:numPr>
          <w:ilvl w:val="0"/>
          <w:numId w:val="17"/>
        </w:numPr>
        <w:spacing w:line="276" w:lineRule="auto"/>
      </w:pPr>
      <w:r>
        <w:t>Led a team in a high-pressure environment, improving workflow, time management, and team communication.</w:t>
      </w:r>
    </w:p>
    <w:p w14:paraId="7C899FE2" w14:textId="77777777" w:rsidR="00931319" w:rsidRDefault="00931319" w:rsidP="00931319">
      <w:pPr>
        <w:pStyle w:val="paragraph-style"/>
        <w:numPr>
          <w:ilvl w:val="0"/>
          <w:numId w:val="17"/>
        </w:numPr>
        <w:spacing w:line="276" w:lineRule="auto"/>
      </w:pPr>
      <w:r>
        <w:t>Delivered exceptional customer service, ensuring accurate, timely orders.</w:t>
      </w:r>
    </w:p>
    <w:p w14:paraId="46C7911F" w14:textId="77777777" w:rsidR="00931319" w:rsidRDefault="00931319" w:rsidP="00931319">
      <w:pPr>
        <w:pStyle w:val="paragraph-style"/>
        <w:numPr>
          <w:ilvl w:val="0"/>
          <w:numId w:val="17"/>
        </w:numPr>
        <w:spacing w:line="276" w:lineRule="auto"/>
      </w:pPr>
      <w:r>
        <w:t>Maintained an average delivery time of 20 minutes, with orders in the oven within 2 minutes of being placed.</w:t>
      </w:r>
    </w:p>
    <w:p w14:paraId="71171B04" w14:textId="77777777" w:rsidR="00931319" w:rsidRDefault="00931319" w:rsidP="00931319">
      <w:pPr>
        <w:pStyle w:val="paragraph-style"/>
        <w:numPr>
          <w:ilvl w:val="0"/>
          <w:numId w:val="17"/>
        </w:numPr>
        <w:spacing w:line="276" w:lineRule="auto"/>
      </w:pPr>
      <w:r>
        <w:t>Fostered a positive and friendly team environment through a proactive and optimistic leadership style.</w:t>
      </w:r>
    </w:p>
    <w:p w14:paraId="1E74509B" w14:textId="77777777" w:rsidR="00931319" w:rsidRDefault="00931319" w:rsidP="00931319">
      <w:pPr>
        <w:pStyle w:val="paragraph-style"/>
        <w:numPr>
          <w:ilvl w:val="0"/>
          <w:numId w:val="17"/>
        </w:numPr>
        <w:spacing w:line="276" w:lineRule="auto"/>
      </w:pPr>
      <w:r>
        <w:t>Responsible for store opening/closing procedures, including float management.</w:t>
      </w:r>
    </w:p>
    <w:p w14:paraId="6F45105D" w14:textId="77777777" w:rsidR="00931319" w:rsidRPr="002B30F6" w:rsidRDefault="00931319" w:rsidP="00931319">
      <w:pPr>
        <w:pStyle w:val="paragraph-style"/>
        <w:spacing w:line="276" w:lineRule="auto"/>
        <w:rPr>
          <w:b/>
          <w:bCs/>
        </w:rPr>
      </w:pPr>
      <w:r w:rsidRPr="002B30F6">
        <w:rPr>
          <w:b/>
          <w:bCs/>
        </w:rPr>
        <w:t>Prima Collision Repairs – Car Groomer &amp; Parts Manager (Nov 2021 – Feb 2022)</w:t>
      </w:r>
    </w:p>
    <w:p w14:paraId="4791B99E" w14:textId="77777777" w:rsidR="00931319" w:rsidRDefault="00931319" w:rsidP="00931319">
      <w:pPr>
        <w:pStyle w:val="paragraph-style"/>
        <w:numPr>
          <w:ilvl w:val="0"/>
          <w:numId w:val="18"/>
        </w:numPr>
        <w:spacing w:line="276" w:lineRule="auto"/>
      </w:pPr>
      <w:r>
        <w:t>Managed inventory and quality control for workshop parts and deliveries.</w:t>
      </w:r>
    </w:p>
    <w:p w14:paraId="3C8AC9BA" w14:textId="77777777" w:rsidR="00931319" w:rsidRDefault="00931319" w:rsidP="00931319">
      <w:pPr>
        <w:pStyle w:val="paragraph-style"/>
        <w:numPr>
          <w:ilvl w:val="0"/>
          <w:numId w:val="18"/>
        </w:numPr>
        <w:spacing w:line="276" w:lineRule="auto"/>
      </w:pPr>
      <w:r>
        <w:t>Groomed vehicles efficiently before client pickup, completing full wash/dry/vacuum within 20 minutes each.</w:t>
      </w:r>
    </w:p>
    <w:p w14:paraId="3369AA8E" w14:textId="77777777" w:rsidR="00931319" w:rsidRDefault="00931319" w:rsidP="00931319">
      <w:pPr>
        <w:pStyle w:val="paragraph-style"/>
        <w:numPr>
          <w:ilvl w:val="0"/>
          <w:numId w:val="18"/>
        </w:numPr>
        <w:spacing w:line="276" w:lineRule="auto"/>
      </w:pPr>
      <w:r>
        <w:lastRenderedPageBreak/>
        <w:t xml:space="preserve">Maintained accurate records using checklists and </w:t>
      </w:r>
      <w:proofErr w:type="spellStart"/>
      <w:r>
        <w:t>organised</w:t>
      </w:r>
      <w:proofErr w:type="spellEnd"/>
      <w:r>
        <w:t xml:space="preserve"> parts by job number for mechanics.</w:t>
      </w:r>
    </w:p>
    <w:p w14:paraId="77C0D616" w14:textId="77777777" w:rsidR="00931319" w:rsidRPr="002B30F6" w:rsidRDefault="00931319" w:rsidP="00931319">
      <w:pPr>
        <w:pStyle w:val="paragraph-style"/>
        <w:spacing w:line="276" w:lineRule="auto"/>
        <w:rPr>
          <w:b/>
          <w:bCs/>
        </w:rPr>
      </w:pPr>
      <w:r w:rsidRPr="002B30F6">
        <w:rPr>
          <w:b/>
          <w:bCs/>
        </w:rPr>
        <w:t>Caltex – Site Manager (2018 – 2020)</w:t>
      </w:r>
    </w:p>
    <w:p w14:paraId="3BE1F54A" w14:textId="77777777" w:rsidR="00931319" w:rsidRDefault="00931319" w:rsidP="00931319">
      <w:pPr>
        <w:pStyle w:val="paragraph-style"/>
        <w:numPr>
          <w:ilvl w:val="0"/>
          <w:numId w:val="19"/>
        </w:numPr>
        <w:spacing w:line="276" w:lineRule="auto"/>
      </w:pPr>
      <w:r>
        <w:t>Managed site operations solo while still in high school, including early open and close shifts.</w:t>
      </w:r>
    </w:p>
    <w:p w14:paraId="668BF5EA" w14:textId="77777777" w:rsidR="00931319" w:rsidRDefault="00931319" w:rsidP="00931319">
      <w:pPr>
        <w:pStyle w:val="paragraph-style"/>
        <w:numPr>
          <w:ilvl w:val="0"/>
          <w:numId w:val="19"/>
        </w:numPr>
        <w:spacing w:line="276" w:lineRule="auto"/>
      </w:pPr>
      <w:r>
        <w:t>Responsible for cash handling, till balancing, and daily sales tracking.</w:t>
      </w:r>
    </w:p>
    <w:p w14:paraId="226610A4" w14:textId="77777777" w:rsidR="00931319" w:rsidRDefault="00931319" w:rsidP="00931319">
      <w:pPr>
        <w:pStyle w:val="paragraph-style"/>
        <w:numPr>
          <w:ilvl w:val="0"/>
          <w:numId w:val="19"/>
        </w:numPr>
        <w:spacing w:line="276" w:lineRule="auto"/>
      </w:pPr>
      <w:r>
        <w:t>Created a product expiry system to discount nearly expired stock, reducing waste and boosting sales.</w:t>
      </w:r>
    </w:p>
    <w:p w14:paraId="40991601" w14:textId="77777777" w:rsidR="00931319" w:rsidRPr="00E128AA" w:rsidRDefault="00000000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pict w14:anchorId="6C40B43D">
          <v:rect id="_x0000_i1029" style="width:0;height:1.5pt" o:hralign="center" o:hrstd="t" o:hr="t" fillcolor="#a0a0a0" stroked="f"/>
        </w:pict>
      </w:r>
    </w:p>
    <w:p w14:paraId="4BEE0791" w14:textId="77777777" w:rsidR="00931319" w:rsidRPr="00E128AA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>EDUCATION</w:t>
      </w:r>
    </w:p>
    <w:p w14:paraId="05A53267" w14:textId="736DA0B0" w:rsidR="00931319" w:rsidRPr="00D611CA" w:rsidRDefault="00931319" w:rsidP="00931319">
      <w:pPr>
        <w:pStyle w:val="paragraph-style"/>
        <w:numPr>
          <w:ilvl w:val="0"/>
          <w:numId w:val="15"/>
        </w:numPr>
        <w:spacing w:line="276" w:lineRule="auto"/>
        <w:rPr>
          <w:b/>
          <w:bCs/>
          <w:lang w:val="en-NZ"/>
        </w:rPr>
      </w:pPr>
      <w:r w:rsidRPr="00D611CA">
        <w:rPr>
          <w:b/>
          <w:bCs/>
          <w:lang w:val="en-NZ"/>
        </w:rPr>
        <w:t xml:space="preserve">Bachelor of Commerce (Marketing &amp; Management </w:t>
      </w:r>
      <w:r w:rsidR="0063197F">
        <w:rPr>
          <w:b/>
          <w:bCs/>
          <w:lang w:val="en-NZ"/>
        </w:rPr>
        <w:t>D</w:t>
      </w:r>
      <w:r w:rsidRPr="00D611CA">
        <w:rPr>
          <w:b/>
          <w:bCs/>
          <w:lang w:val="en-NZ"/>
        </w:rPr>
        <w:t xml:space="preserve">ouble </w:t>
      </w:r>
      <w:r w:rsidR="0063197F">
        <w:rPr>
          <w:b/>
          <w:bCs/>
          <w:lang w:val="en-NZ"/>
        </w:rPr>
        <w:t>M</w:t>
      </w:r>
      <w:r w:rsidRPr="00D611CA">
        <w:rPr>
          <w:b/>
          <w:bCs/>
          <w:lang w:val="en-NZ"/>
        </w:rPr>
        <w:t xml:space="preserve">ajor) </w:t>
      </w:r>
    </w:p>
    <w:p w14:paraId="2D8B3C09" w14:textId="77777777" w:rsidR="00931319" w:rsidRDefault="00931319" w:rsidP="00931319">
      <w:pPr>
        <w:pStyle w:val="paragraph-style"/>
        <w:spacing w:line="276" w:lineRule="auto"/>
        <w:ind w:left="720"/>
        <w:rPr>
          <w:lang w:val="en-NZ"/>
        </w:rPr>
      </w:pPr>
      <w:r w:rsidRPr="00D611CA">
        <w:rPr>
          <w:lang w:val="en-NZ"/>
        </w:rPr>
        <w:t>University of Auckland (Mar 2022 – June 2025)</w:t>
      </w:r>
    </w:p>
    <w:p w14:paraId="518AFBF6" w14:textId="77777777" w:rsidR="00931319" w:rsidRPr="00D611CA" w:rsidRDefault="00931319" w:rsidP="00931319">
      <w:pPr>
        <w:pStyle w:val="paragraph-style"/>
        <w:spacing w:line="276" w:lineRule="auto"/>
        <w:ind w:left="720"/>
        <w:rPr>
          <w:lang w:val="en-NZ"/>
        </w:rPr>
      </w:pPr>
    </w:p>
    <w:p w14:paraId="5BF0EC46" w14:textId="77777777" w:rsidR="00931319" w:rsidRPr="00D611CA" w:rsidRDefault="00931319" w:rsidP="00931319">
      <w:pPr>
        <w:pStyle w:val="paragraph-style"/>
        <w:numPr>
          <w:ilvl w:val="0"/>
          <w:numId w:val="15"/>
        </w:numPr>
        <w:spacing w:line="276" w:lineRule="auto"/>
        <w:rPr>
          <w:b/>
          <w:bCs/>
          <w:lang w:val="en-NZ"/>
        </w:rPr>
      </w:pPr>
      <w:r w:rsidRPr="00D611CA">
        <w:rPr>
          <w:b/>
          <w:bCs/>
          <w:lang w:val="en-NZ"/>
        </w:rPr>
        <w:t xml:space="preserve">Bachelor of Engineering (Incomplete) </w:t>
      </w:r>
    </w:p>
    <w:p w14:paraId="44A52673" w14:textId="77777777" w:rsidR="00931319" w:rsidRDefault="00931319" w:rsidP="00931319">
      <w:pPr>
        <w:pStyle w:val="paragraph-style"/>
        <w:spacing w:line="276" w:lineRule="auto"/>
        <w:ind w:left="720"/>
        <w:rPr>
          <w:lang w:val="en-NZ"/>
        </w:rPr>
      </w:pPr>
      <w:r w:rsidRPr="00D611CA">
        <w:rPr>
          <w:lang w:val="en-NZ"/>
        </w:rPr>
        <w:t>University of Canterbury (Feb 2021 – Nov 2021)</w:t>
      </w:r>
    </w:p>
    <w:p w14:paraId="0EC0EEA2" w14:textId="77777777" w:rsidR="00931319" w:rsidRPr="00D611CA" w:rsidRDefault="00931319" w:rsidP="00931319">
      <w:pPr>
        <w:pStyle w:val="paragraph-style"/>
        <w:spacing w:line="276" w:lineRule="auto"/>
        <w:ind w:left="720"/>
        <w:rPr>
          <w:lang w:val="en-NZ"/>
        </w:rPr>
      </w:pPr>
    </w:p>
    <w:p w14:paraId="1A8F8310" w14:textId="77777777" w:rsidR="00931319" w:rsidRPr="00D611CA" w:rsidRDefault="00931319" w:rsidP="00931319">
      <w:pPr>
        <w:pStyle w:val="paragraph-style"/>
        <w:numPr>
          <w:ilvl w:val="0"/>
          <w:numId w:val="15"/>
        </w:numPr>
        <w:spacing w:line="276" w:lineRule="auto"/>
        <w:rPr>
          <w:b/>
          <w:bCs/>
          <w:lang w:val="en-NZ"/>
        </w:rPr>
      </w:pPr>
      <w:r w:rsidRPr="00D611CA">
        <w:rPr>
          <w:b/>
          <w:bCs/>
          <w:lang w:val="en-NZ"/>
        </w:rPr>
        <w:t>Level 3 NCEA</w:t>
      </w:r>
    </w:p>
    <w:p w14:paraId="0EA3B7DC" w14:textId="77777777" w:rsidR="00931319" w:rsidRPr="00D611CA" w:rsidRDefault="00931319" w:rsidP="00931319">
      <w:pPr>
        <w:pStyle w:val="paragraph-style"/>
        <w:spacing w:line="276" w:lineRule="auto"/>
        <w:ind w:left="720"/>
        <w:rPr>
          <w:lang w:val="en-NZ"/>
        </w:rPr>
      </w:pPr>
      <w:r w:rsidRPr="00D611CA">
        <w:rPr>
          <w:lang w:val="en-NZ"/>
        </w:rPr>
        <w:t xml:space="preserve">Glendowie College – (Feb 2016 – Nov 2020) </w:t>
      </w:r>
    </w:p>
    <w:p w14:paraId="39D12B7E" w14:textId="77777777" w:rsidR="00931319" w:rsidRPr="00E128AA" w:rsidRDefault="00000000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pict w14:anchorId="094F7050">
          <v:rect id="_x0000_i1030" style="width:0;height:1.5pt" o:hralign="center" o:hrstd="t" o:hr="t" fillcolor="#a0a0a0" stroked="f"/>
        </w:pict>
      </w:r>
    </w:p>
    <w:p w14:paraId="287E5FEF" w14:textId="77777777" w:rsidR="00931319" w:rsidRPr="00E128AA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>ACHIEVEMENTS</w:t>
      </w:r>
    </w:p>
    <w:p w14:paraId="13332187" w14:textId="77777777" w:rsidR="00931319" w:rsidRPr="005E1F71" w:rsidRDefault="00931319" w:rsidP="00931319">
      <w:pPr>
        <w:pStyle w:val="paragraph-style"/>
        <w:numPr>
          <w:ilvl w:val="0"/>
          <w:numId w:val="11"/>
        </w:numPr>
        <w:spacing w:line="276" w:lineRule="auto"/>
        <w:rPr>
          <w:lang w:val="en-NZ"/>
        </w:rPr>
      </w:pPr>
      <w:r w:rsidRPr="00E128AA">
        <w:rPr>
          <w:b/>
          <w:bCs/>
          <w:lang w:val="en-NZ"/>
        </w:rPr>
        <w:t>HubSpot Digital Marketing Certification (2024):</w:t>
      </w:r>
      <w:r w:rsidRPr="00E128AA">
        <w:rPr>
          <w:lang w:val="en-NZ"/>
        </w:rPr>
        <w:t xml:space="preserve"> </w:t>
      </w:r>
      <w:r>
        <w:rPr>
          <w:lang w:val="en-NZ"/>
        </w:rPr>
        <w:t>D</w:t>
      </w:r>
      <w:proofErr w:type="spellStart"/>
      <w:r w:rsidRPr="002B30F6">
        <w:t>eveloped</w:t>
      </w:r>
      <w:proofErr w:type="spellEnd"/>
      <w:r w:rsidRPr="002B30F6">
        <w:t xml:space="preserve"> expertise in website </w:t>
      </w:r>
      <w:proofErr w:type="spellStart"/>
      <w:r w:rsidRPr="002B30F6">
        <w:t>optimisation</w:t>
      </w:r>
      <w:proofErr w:type="spellEnd"/>
      <w:r w:rsidRPr="002B30F6">
        <w:t>, social media strategy, email marketing, and CRM workflows.</w:t>
      </w:r>
    </w:p>
    <w:p w14:paraId="2B99F962" w14:textId="77777777" w:rsidR="00931319" w:rsidRDefault="00931319" w:rsidP="00931319">
      <w:pPr>
        <w:pStyle w:val="paragraph-style"/>
        <w:numPr>
          <w:ilvl w:val="0"/>
          <w:numId w:val="11"/>
        </w:numPr>
        <w:spacing w:line="276" w:lineRule="auto"/>
        <w:rPr>
          <w:b/>
          <w:bCs/>
          <w:lang w:val="en-NZ"/>
        </w:rPr>
      </w:pPr>
      <w:r w:rsidRPr="00E128AA">
        <w:rPr>
          <w:b/>
          <w:bCs/>
          <w:lang w:val="en-NZ"/>
        </w:rPr>
        <w:t xml:space="preserve">Golden Key Mentor (2021): </w:t>
      </w:r>
      <w:r w:rsidRPr="00D611CA">
        <w:rPr>
          <w:lang w:val="en-NZ"/>
        </w:rPr>
        <w:t>Volunteered as a mentor for primary school students</w:t>
      </w:r>
      <w:r>
        <w:rPr>
          <w:lang w:val="en-NZ"/>
        </w:rPr>
        <w:t xml:space="preserve"> through a challenging project</w:t>
      </w:r>
      <w:r>
        <w:rPr>
          <w:b/>
          <w:bCs/>
          <w:lang w:val="en-NZ"/>
        </w:rPr>
        <w:t xml:space="preserve">, </w:t>
      </w:r>
      <w:r>
        <w:rPr>
          <w:lang w:val="en-NZ"/>
        </w:rPr>
        <w:t xml:space="preserve">presenting our work at a large function at the end of 12 weeks. </w:t>
      </w:r>
    </w:p>
    <w:p w14:paraId="4D00E710" w14:textId="77777777" w:rsidR="00931319" w:rsidRPr="009A4BDA" w:rsidRDefault="00931319" w:rsidP="00931319">
      <w:pPr>
        <w:pStyle w:val="paragraph-style"/>
        <w:numPr>
          <w:ilvl w:val="0"/>
          <w:numId w:val="11"/>
        </w:numPr>
        <w:spacing w:line="276" w:lineRule="auto"/>
        <w:rPr>
          <w:b/>
          <w:bCs/>
          <w:lang w:val="en-NZ"/>
        </w:rPr>
      </w:pPr>
      <w:r w:rsidRPr="00E128AA">
        <w:rPr>
          <w:b/>
          <w:bCs/>
          <w:lang w:val="en-NZ"/>
        </w:rPr>
        <w:t xml:space="preserve">Duke of Edinburgh Bronze Award (2017): </w:t>
      </w:r>
      <w:r w:rsidRPr="00FA143B">
        <w:rPr>
          <w:lang w:val="en-NZ"/>
        </w:rPr>
        <w:t xml:space="preserve">Awarded </w:t>
      </w:r>
      <w:r w:rsidRPr="00E128AA">
        <w:rPr>
          <w:lang w:val="en-NZ"/>
        </w:rPr>
        <w:t>for resilienc</w:t>
      </w:r>
      <w:r w:rsidRPr="00FA143B">
        <w:rPr>
          <w:lang w:val="en-NZ"/>
        </w:rPr>
        <w:t>e, leadership, and community service.</w:t>
      </w:r>
      <w:r>
        <w:rPr>
          <w:lang w:val="en-NZ"/>
        </w:rPr>
        <w:t xml:space="preserve"> </w:t>
      </w:r>
      <w:r w:rsidRPr="00D611CA">
        <w:rPr>
          <w:lang w:val="en-NZ"/>
        </w:rPr>
        <w:t>Volunteered at the local OSCARS after-school centre, leading games and activities with children for 12 weeks.</w:t>
      </w:r>
    </w:p>
    <w:p w14:paraId="36AD2F13" w14:textId="77777777" w:rsidR="00931319" w:rsidRDefault="00000000" w:rsidP="00931319">
      <w:pPr>
        <w:pStyle w:val="paragraph-style"/>
        <w:spacing w:line="276" w:lineRule="auto"/>
        <w:rPr>
          <w:lang w:val="en-NZ"/>
        </w:rPr>
      </w:pPr>
      <w:r>
        <w:rPr>
          <w:b/>
          <w:bCs/>
          <w:lang w:val="en-NZ"/>
        </w:rPr>
        <w:pict w14:anchorId="4794731F">
          <v:rect id="_x0000_i1031" style="width:0;height:1.5pt" o:hralign="center" o:hrstd="t" o:hr="t" fillcolor="#a0a0a0" stroked="f"/>
        </w:pict>
      </w:r>
    </w:p>
    <w:p w14:paraId="2CF3B2B6" w14:textId="77777777" w:rsidR="00931319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 xml:space="preserve">UNIVERSITY INVOLVEMENT </w:t>
      </w:r>
    </w:p>
    <w:p w14:paraId="1C1BBC8C" w14:textId="77777777" w:rsidR="00931319" w:rsidRDefault="00931319" w:rsidP="00931319">
      <w:pPr>
        <w:pStyle w:val="paragraph-style"/>
        <w:numPr>
          <w:ilvl w:val="0"/>
          <w:numId w:val="11"/>
        </w:numPr>
        <w:spacing w:line="276" w:lineRule="auto"/>
        <w:rPr>
          <w:b/>
          <w:bCs/>
          <w:lang w:val="en-NZ"/>
        </w:rPr>
      </w:pPr>
      <w:r w:rsidRPr="004F6FEE">
        <w:rPr>
          <w:b/>
          <w:bCs/>
          <w:lang w:val="en-NZ"/>
        </w:rPr>
        <w:t xml:space="preserve">Chess Club (2024-2025) </w:t>
      </w:r>
    </w:p>
    <w:p w14:paraId="6F1D04D3" w14:textId="77777777" w:rsidR="00931319" w:rsidRPr="004F6FEE" w:rsidRDefault="00931319" w:rsidP="00931319">
      <w:pPr>
        <w:pStyle w:val="paragraph-style"/>
        <w:numPr>
          <w:ilvl w:val="0"/>
          <w:numId w:val="11"/>
        </w:numPr>
        <w:spacing w:line="276" w:lineRule="auto"/>
        <w:rPr>
          <w:b/>
          <w:bCs/>
          <w:lang w:val="en-NZ"/>
        </w:rPr>
      </w:pPr>
      <w:proofErr w:type="spellStart"/>
      <w:r w:rsidRPr="009A4BDA">
        <w:rPr>
          <w:b/>
          <w:bCs/>
          <w:lang w:val="en-NZ"/>
        </w:rPr>
        <w:t>Te</w:t>
      </w:r>
      <w:proofErr w:type="spellEnd"/>
      <w:r w:rsidRPr="009A4BDA">
        <w:rPr>
          <w:b/>
          <w:bCs/>
          <w:lang w:val="en-NZ"/>
        </w:rPr>
        <w:t xml:space="preserve"> </w:t>
      </w:r>
      <w:proofErr w:type="spellStart"/>
      <w:r w:rsidRPr="00327D96">
        <w:rPr>
          <w:b/>
          <w:bCs/>
          <w:lang w:val="en-NZ"/>
        </w:rPr>
        <w:t>Haerenga</w:t>
      </w:r>
      <w:proofErr w:type="spellEnd"/>
      <w:r w:rsidRPr="00327D96">
        <w:rPr>
          <w:b/>
          <w:bCs/>
          <w:lang w:val="en-NZ"/>
        </w:rPr>
        <w:t xml:space="preserve"> (2025)</w:t>
      </w:r>
      <w:r>
        <w:rPr>
          <w:lang w:val="en-NZ"/>
        </w:rPr>
        <w:t xml:space="preserve"> </w:t>
      </w:r>
    </w:p>
    <w:p w14:paraId="474EF4CF" w14:textId="77777777" w:rsidR="00931319" w:rsidRPr="004F6FEE" w:rsidRDefault="00931319" w:rsidP="00931319">
      <w:pPr>
        <w:pStyle w:val="paragraph-style"/>
        <w:spacing w:line="276" w:lineRule="auto"/>
        <w:ind w:left="720"/>
        <w:rPr>
          <w:lang w:val="en-NZ"/>
        </w:rPr>
      </w:pPr>
      <w:r>
        <w:rPr>
          <w:lang w:val="en-NZ"/>
        </w:rPr>
        <w:t xml:space="preserve">A fun weekly session for Māori and Pasifika students to learn relevant workplace skills and social networking. </w:t>
      </w:r>
    </w:p>
    <w:p w14:paraId="3B12813E" w14:textId="77777777" w:rsidR="00931319" w:rsidRDefault="00000000" w:rsidP="00931319">
      <w:pPr>
        <w:pStyle w:val="paragraph-style"/>
        <w:spacing w:line="276" w:lineRule="auto"/>
        <w:rPr>
          <w:lang w:val="en-NZ"/>
        </w:rPr>
      </w:pPr>
      <w:r>
        <w:rPr>
          <w:b/>
          <w:bCs/>
          <w:lang w:val="en-NZ"/>
        </w:rPr>
        <w:pict w14:anchorId="25113FBC">
          <v:rect id="_x0000_i1032" style="width:0;height:1.5pt" o:hralign="center" o:hrstd="t" o:hr="t" fillcolor="#a0a0a0" stroked="f"/>
        </w:pict>
      </w:r>
    </w:p>
    <w:p w14:paraId="4FF4EB68" w14:textId="77777777" w:rsidR="00931319" w:rsidRDefault="00931319" w:rsidP="00931319">
      <w:pPr>
        <w:pStyle w:val="paragraph-style"/>
        <w:spacing w:line="276" w:lineRule="auto"/>
        <w:rPr>
          <w:b/>
          <w:bCs/>
          <w:lang w:val="en-NZ"/>
        </w:rPr>
      </w:pPr>
      <w:r>
        <w:rPr>
          <w:b/>
          <w:bCs/>
          <w:lang w:val="en-NZ"/>
        </w:rPr>
        <w:t xml:space="preserve">INTERESTS </w:t>
      </w:r>
    </w:p>
    <w:p w14:paraId="1C9257F5" w14:textId="2F9064FB" w:rsidR="00F40AD2" w:rsidRPr="004F6FEE" w:rsidRDefault="00F40AD2" w:rsidP="00F40AD2">
      <w:pPr>
        <w:pStyle w:val="paragraph-style"/>
        <w:numPr>
          <w:ilvl w:val="0"/>
          <w:numId w:val="16"/>
        </w:numPr>
        <w:spacing w:line="276" w:lineRule="auto"/>
        <w:rPr>
          <w:b/>
          <w:bCs/>
          <w:lang w:val="en-NZ"/>
        </w:rPr>
      </w:pPr>
      <w:r>
        <w:t xml:space="preserve">Enjoyer of educational and philosophical literature; </w:t>
      </w:r>
      <w:r w:rsidRPr="002B30F6">
        <w:t xml:space="preserve">completed </w:t>
      </w:r>
      <w:r>
        <w:t>“</w:t>
      </w:r>
      <w:r w:rsidRPr="002B30F6">
        <w:t xml:space="preserve">Journey to the </w:t>
      </w:r>
      <w:r>
        <w:t>West”</w:t>
      </w:r>
      <w:r w:rsidRPr="002B30F6">
        <w:t>,</w:t>
      </w:r>
      <w:r>
        <w:t xml:space="preserve"> “</w:t>
      </w:r>
      <w:r w:rsidRPr="002B30F6">
        <w:t>1984</w:t>
      </w:r>
      <w:r>
        <w:t>”</w:t>
      </w:r>
      <w:r w:rsidRPr="002B30F6">
        <w:t xml:space="preserve">, </w:t>
      </w:r>
      <w:r>
        <w:t>“</w:t>
      </w:r>
      <w:r w:rsidRPr="002B30F6">
        <w:t>The Art of War</w:t>
      </w:r>
      <w:r>
        <w:t>”</w:t>
      </w:r>
      <w:r w:rsidRPr="002B30F6">
        <w:t xml:space="preserve"> this year</w:t>
      </w:r>
      <w:r>
        <w:t xml:space="preserve"> (currently reading “A Short History of Nearly Everything”)</w:t>
      </w:r>
      <w:r w:rsidRPr="002B30F6">
        <w:t>.</w:t>
      </w:r>
    </w:p>
    <w:p w14:paraId="1E0015EE" w14:textId="0B8595F9" w:rsidR="00931319" w:rsidRPr="004F6FEE" w:rsidRDefault="00931319" w:rsidP="00931319">
      <w:pPr>
        <w:pStyle w:val="paragraph-style"/>
        <w:numPr>
          <w:ilvl w:val="0"/>
          <w:numId w:val="16"/>
        </w:numPr>
        <w:spacing w:line="276" w:lineRule="auto"/>
        <w:rPr>
          <w:b/>
          <w:bCs/>
          <w:lang w:val="en-NZ"/>
        </w:rPr>
      </w:pPr>
      <w:r w:rsidRPr="002B30F6">
        <w:t xml:space="preserve">Dedicated to physical and mental </w:t>
      </w:r>
      <w:r>
        <w:t>well-being, I</w:t>
      </w:r>
      <w:r w:rsidRPr="002B30F6">
        <w:t xml:space="preserve"> train at the gym 4 times per </w:t>
      </w:r>
      <w:proofErr w:type="gramStart"/>
      <w:r w:rsidRPr="002B30F6">
        <w:t>week</w:t>
      </w:r>
      <w:r w:rsidR="00ED32C1">
        <w:t>, and</w:t>
      </w:r>
      <w:proofErr w:type="gramEnd"/>
      <w:r w:rsidR="00ED32C1">
        <w:t xml:space="preserve"> go for planned hikes with friends once every couple of months (Completed the Tongariro Crossing this year)</w:t>
      </w:r>
      <w:r w:rsidRPr="002B30F6">
        <w:t>.</w:t>
      </w:r>
    </w:p>
    <w:p w14:paraId="311D2A4F" w14:textId="39BA7BA5" w:rsidR="00CC552F" w:rsidRDefault="00F40AD2" w:rsidP="00CC552F">
      <w:pPr>
        <w:pStyle w:val="paragraph-style"/>
        <w:numPr>
          <w:ilvl w:val="0"/>
          <w:numId w:val="16"/>
        </w:numPr>
        <w:spacing w:line="240" w:lineRule="auto"/>
        <w:rPr>
          <w:lang w:val="en-NZ"/>
        </w:rPr>
      </w:pPr>
      <w:r>
        <w:rPr>
          <w:lang w:val="en-NZ"/>
        </w:rPr>
        <w:t xml:space="preserve">Have fun playing </w:t>
      </w:r>
      <w:r w:rsidR="00931319" w:rsidRPr="00D611CA">
        <w:rPr>
          <w:lang w:val="en-NZ"/>
        </w:rPr>
        <w:t>strategy games and actively working to improve my chess rating.</w:t>
      </w:r>
    </w:p>
    <w:p w14:paraId="4F3ED6F3" w14:textId="365DACA3" w:rsidR="00CC552F" w:rsidRPr="00CC552F" w:rsidRDefault="00CC552F" w:rsidP="00CC552F">
      <w:pPr>
        <w:pStyle w:val="paragraph-style"/>
        <w:numPr>
          <w:ilvl w:val="0"/>
          <w:numId w:val="16"/>
        </w:numPr>
        <w:spacing w:line="240" w:lineRule="auto"/>
        <w:rPr>
          <w:lang w:val="en-NZ"/>
        </w:rPr>
      </w:pPr>
      <w:r>
        <w:rPr>
          <w:lang w:val="en-NZ"/>
        </w:rPr>
        <w:t xml:space="preserve">Techno is my favourite genre of music, as it keeps me focused and productive. </w:t>
      </w:r>
    </w:p>
    <w:p w14:paraId="76F06E82" w14:textId="77777777" w:rsidR="00931319" w:rsidRDefault="00931319" w:rsidP="00931319">
      <w:pPr>
        <w:pStyle w:val="paragraph-style"/>
        <w:spacing w:line="240" w:lineRule="auto"/>
        <w:jc w:val="center"/>
        <w:rPr>
          <w:i/>
          <w:iCs/>
          <w:lang w:val="en-NZ"/>
        </w:rPr>
      </w:pPr>
    </w:p>
    <w:p w14:paraId="00CC68D1" w14:textId="77777777" w:rsidR="00931319" w:rsidRDefault="00931319" w:rsidP="00931319">
      <w:pPr>
        <w:pStyle w:val="paragraph-style"/>
        <w:spacing w:line="240" w:lineRule="auto"/>
        <w:jc w:val="center"/>
        <w:rPr>
          <w:i/>
          <w:iCs/>
          <w:lang w:val="en-NZ"/>
        </w:rPr>
      </w:pPr>
    </w:p>
    <w:p w14:paraId="3CDDC981" w14:textId="77777777" w:rsidR="00931319" w:rsidRDefault="00931319" w:rsidP="00931319">
      <w:pPr>
        <w:pStyle w:val="paragraph-style"/>
        <w:spacing w:line="240" w:lineRule="auto"/>
        <w:jc w:val="center"/>
        <w:rPr>
          <w:i/>
          <w:iCs/>
          <w:lang w:val="en-NZ"/>
        </w:rPr>
      </w:pPr>
    </w:p>
    <w:p w14:paraId="238840D1" w14:textId="77777777" w:rsidR="00931319" w:rsidRDefault="00931319" w:rsidP="00931319">
      <w:pPr>
        <w:pStyle w:val="paragraph-style"/>
        <w:spacing w:line="240" w:lineRule="auto"/>
        <w:jc w:val="center"/>
        <w:rPr>
          <w:i/>
          <w:iCs/>
          <w:lang w:val="en-NZ"/>
        </w:rPr>
      </w:pPr>
    </w:p>
    <w:p w14:paraId="210DAAD7" w14:textId="3BFB5DF0" w:rsidR="00F20849" w:rsidRPr="00334687" w:rsidRDefault="00931319" w:rsidP="00334687">
      <w:pPr>
        <w:pStyle w:val="paragraph-style"/>
        <w:spacing w:line="240" w:lineRule="auto"/>
        <w:jc w:val="center"/>
        <w:rPr>
          <w:i/>
          <w:iCs/>
          <w:lang w:val="en-NZ"/>
        </w:rPr>
      </w:pPr>
      <w:r w:rsidRPr="00327D96">
        <w:rPr>
          <w:i/>
          <w:iCs/>
          <w:lang w:val="en-NZ"/>
        </w:rPr>
        <w:t>References available upon request.</w:t>
      </w:r>
    </w:p>
    <w:sectPr w:rsidR="00F20849" w:rsidRPr="00334687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F73E2" w14:textId="77777777" w:rsidR="00B26408" w:rsidRDefault="00B26408" w:rsidP="00454FEB">
      <w:pPr>
        <w:spacing w:after="0" w:line="240" w:lineRule="auto"/>
      </w:pPr>
      <w:r>
        <w:separator/>
      </w:r>
    </w:p>
  </w:endnote>
  <w:endnote w:type="continuationSeparator" w:id="0">
    <w:p w14:paraId="18D0FEBD" w14:textId="77777777" w:rsidR="00B26408" w:rsidRDefault="00B26408" w:rsidP="0045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1B6D" w14:textId="77777777" w:rsidR="00B26408" w:rsidRDefault="00B26408" w:rsidP="00454FEB">
      <w:pPr>
        <w:spacing w:after="0" w:line="240" w:lineRule="auto"/>
      </w:pPr>
      <w:r>
        <w:separator/>
      </w:r>
    </w:p>
  </w:footnote>
  <w:footnote w:type="continuationSeparator" w:id="0">
    <w:p w14:paraId="2A834D47" w14:textId="77777777" w:rsidR="00B26408" w:rsidRDefault="00B26408" w:rsidP="0045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65C"/>
    <w:multiLevelType w:val="multilevel"/>
    <w:tmpl w:val="B1F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00C2"/>
    <w:multiLevelType w:val="hybridMultilevel"/>
    <w:tmpl w:val="1044451A"/>
    <w:lvl w:ilvl="0" w:tplc="4954A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4418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FED2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34F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6EE4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4EA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F65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7523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6CFB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6F2CAE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D6103"/>
    <w:multiLevelType w:val="multilevel"/>
    <w:tmpl w:val="DEF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15F"/>
    <w:multiLevelType w:val="multilevel"/>
    <w:tmpl w:val="B18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1221"/>
    <w:multiLevelType w:val="multilevel"/>
    <w:tmpl w:val="72D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03830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4AA"/>
    <w:multiLevelType w:val="multilevel"/>
    <w:tmpl w:val="4D2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05842"/>
    <w:multiLevelType w:val="multilevel"/>
    <w:tmpl w:val="47B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E5BD6"/>
    <w:multiLevelType w:val="multilevel"/>
    <w:tmpl w:val="CD4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27B48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163B7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852CA"/>
    <w:multiLevelType w:val="multilevel"/>
    <w:tmpl w:val="8B3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21137"/>
    <w:multiLevelType w:val="multilevel"/>
    <w:tmpl w:val="419A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902F2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C032E"/>
    <w:multiLevelType w:val="multilevel"/>
    <w:tmpl w:val="740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50D31"/>
    <w:multiLevelType w:val="multilevel"/>
    <w:tmpl w:val="3FC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50CF2"/>
    <w:multiLevelType w:val="hybridMultilevel"/>
    <w:tmpl w:val="935A5DDC"/>
    <w:lvl w:ilvl="0" w:tplc="EEBE94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323E1"/>
    <w:multiLevelType w:val="hybridMultilevel"/>
    <w:tmpl w:val="31EA35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8851">
    <w:abstractNumId w:val="1"/>
  </w:num>
  <w:num w:numId="2" w16cid:durableId="1242132380">
    <w:abstractNumId w:val="13"/>
  </w:num>
  <w:num w:numId="3" w16cid:durableId="1969161264">
    <w:abstractNumId w:val="3"/>
  </w:num>
  <w:num w:numId="4" w16cid:durableId="1128281034">
    <w:abstractNumId w:val="12"/>
  </w:num>
  <w:num w:numId="5" w16cid:durableId="1082604609">
    <w:abstractNumId w:val="4"/>
  </w:num>
  <w:num w:numId="6" w16cid:durableId="523859951">
    <w:abstractNumId w:val="8"/>
  </w:num>
  <w:num w:numId="7" w16cid:durableId="1487748688">
    <w:abstractNumId w:val="0"/>
  </w:num>
  <w:num w:numId="8" w16cid:durableId="1428768192">
    <w:abstractNumId w:val="7"/>
  </w:num>
  <w:num w:numId="9" w16cid:durableId="1746151341">
    <w:abstractNumId w:val="5"/>
  </w:num>
  <w:num w:numId="10" w16cid:durableId="398790788">
    <w:abstractNumId w:val="9"/>
  </w:num>
  <w:num w:numId="11" w16cid:durableId="313341160">
    <w:abstractNumId w:val="11"/>
  </w:num>
  <w:num w:numId="12" w16cid:durableId="1672483916">
    <w:abstractNumId w:val="18"/>
  </w:num>
  <w:num w:numId="13" w16cid:durableId="667446428">
    <w:abstractNumId w:val="17"/>
  </w:num>
  <w:num w:numId="14" w16cid:durableId="1185905671">
    <w:abstractNumId w:val="15"/>
  </w:num>
  <w:num w:numId="15" w16cid:durableId="1495684734">
    <w:abstractNumId w:val="16"/>
  </w:num>
  <w:num w:numId="16" w16cid:durableId="1331103758">
    <w:abstractNumId w:val="6"/>
  </w:num>
  <w:num w:numId="17" w16cid:durableId="521435692">
    <w:abstractNumId w:val="10"/>
  </w:num>
  <w:num w:numId="18" w16cid:durableId="1520188">
    <w:abstractNumId w:val="14"/>
  </w:num>
  <w:num w:numId="19" w16cid:durableId="46413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6"/>
    <w:rsid w:val="00003566"/>
    <w:rsid w:val="000723AC"/>
    <w:rsid w:val="00097AD2"/>
    <w:rsid w:val="000F1ECC"/>
    <w:rsid w:val="00117C87"/>
    <w:rsid w:val="001579C9"/>
    <w:rsid w:val="00196261"/>
    <w:rsid w:val="001A696F"/>
    <w:rsid w:val="001D587C"/>
    <w:rsid w:val="001E063F"/>
    <w:rsid w:val="00213900"/>
    <w:rsid w:val="002473C8"/>
    <w:rsid w:val="003277A4"/>
    <w:rsid w:val="00334687"/>
    <w:rsid w:val="00392CA1"/>
    <w:rsid w:val="00416E57"/>
    <w:rsid w:val="0042256B"/>
    <w:rsid w:val="00434B2E"/>
    <w:rsid w:val="00437FA5"/>
    <w:rsid w:val="00441144"/>
    <w:rsid w:val="00452E08"/>
    <w:rsid w:val="00454FEB"/>
    <w:rsid w:val="004E1EF5"/>
    <w:rsid w:val="004E73CE"/>
    <w:rsid w:val="00507280"/>
    <w:rsid w:val="00547E34"/>
    <w:rsid w:val="00583C6E"/>
    <w:rsid w:val="005C23CF"/>
    <w:rsid w:val="005E1F71"/>
    <w:rsid w:val="005F20D9"/>
    <w:rsid w:val="00631797"/>
    <w:rsid w:val="0063197F"/>
    <w:rsid w:val="006352CA"/>
    <w:rsid w:val="006A4E23"/>
    <w:rsid w:val="00797EC1"/>
    <w:rsid w:val="008462EE"/>
    <w:rsid w:val="008B5B70"/>
    <w:rsid w:val="008B70EA"/>
    <w:rsid w:val="008E31D0"/>
    <w:rsid w:val="00931319"/>
    <w:rsid w:val="009723DE"/>
    <w:rsid w:val="009A1A4D"/>
    <w:rsid w:val="009B1D17"/>
    <w:rsid w:val="009C0E3E"/>
    <w:rsid w:val="009F2521"/>
    <w:rsid w:val="00A62806"/>
    <w:rsid w:val="00AC136D"/>
    <w:rsid w:val="00AF52DF"/>
    <w:rsid w:val="00B26408"/>
    <w:rsid w:val="00B40971"/>
    <w:rsid w:val="00BC7E6D"/>
    <w:rsid w:val="00BE4109"/>
    <w:rsid w:val="00C120E8"/>
    <w:rsid w:val="00C579A1"/>
    <w:rsid w:val="00C81BA8"/>
    <w:rsid w:val="00C829CE"/>
    <w:rsid w:val="00CC552F"/>
    <w:rsid w:val="00D14601"/>
    <w:rsid w:val="00D67B17"/>
    <w:rsid w:val="00DF7576"/>
    <w:rsid w:val="00E0079E"/>
    <w:rsid w:val="00E128AA"/>
    <w:rsid w:val="00E5222E"/>
    <w:rsid w:val="00ED32C1"/>
    <w:rsid w:val="00F12954"/>
    <w:rsid w:val="00F1595D"/>
    <w:rsid w:val="00F20849"/>
    <w:rsid w:val="00F40AD2"/>
    <w:rsid w:val="00F45144"/>
    <w:rsid w:val="00F707BF"/>
    <w:rsid w:val="00F83F09"/>
    <w:rsid w:val="00FA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D65AB"/>
  <w15:docId w15:val="{97CF9C14-4C41-4985-A385-49D0AAB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NZ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after="120"/>
      <w:outlineLvl w:val="0"/>
    </w:pPr>
    <w:rPr>
      <w:cap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after="100"/>
      <w:outlineLvl w:val="1"/>
    </w:pPr>
    <w:rPr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paragraph-font">
    <w:name w:val="paragraph-font"/>
    <w:rPr>
      <w:color w:val="000000"/>
      <w:sz w:val="18"/>
      <w:szCs w:val="18"/>
    </w:rPr>
  </w:style>
  <w:style w:type="character" w:customStyle="1" w:styleId="list-font">
    <w:name w:val="list-font"/>
    <w:rPr>
      <w:color w:val="000000"/>
      <w:sz w:val="18"/>
      <w:szCs w:val="18"/>
    </w:rPr>
  </w:style>
  <w:style w:type="character" w:customStyle="1" w:styleId="strong-font">
    <w:name w:val="strong-font"/>
    <w:rPr>
      <w:b/>
      <w:bCs/>
      <w:sz w:val="21"/>
      <w:szCs w:val="21"/>
    </w:rPr>
  </w:style>
  <w:style w:type="paragraph" w:customStyle="1" w:styleId="paragraph-style">
    <w:name w:val="paragraph-style"/>
    <w:basedOn w:val="Normal"/>
    <w:pPr>
      <w:spacing w:after="50"/>
    </w:pPr>
  </w:style>
  <w:style w:type="paragraph" w:customStyle="1" w:styleId="list-style">
    <w:name w:val="list-style"/>
    <w:basedOn w:val="Normal"/>
    <w:pPr>
      <w:spacing w:before="50" w:after="70"/>
    </w:pPr>
  </w:style>
  <w:style w:type="paragraph" w:customStyle="1" w:styleId="strong-style">
    <w:name w:val="strong-style"/>
    <w:basedOn w:val="Normal"/>
    <w:pPr>
      <w:spacing w:before="40" w:after="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3F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EB"/>
  </w:style>
  <w:style w:type="paragraph" w:styleId="Footer">
    <w:name w:val="footer"/>
    <w:basedOn w:val="Normal"/>
    <w:link w:val="FooterChar"/>
    <w:uiPriority w:val="99"/>
    <w:unhideWhenUsed/>
    <w:rsid w:val="0045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EB"/>
  </w:style>
  <w:style w:type="character" w:styleId="Hyperlink">
    <w:name w:val="Hyperlink"/>
    <w:basedOn w:val="DefaultParagraphFont"/>
    <w:uiPriority w:val="99"/>
    <w:unhideWhenUsed/>
    <w:rsid w:val="00931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-rose-4124502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Rose</dc:creator>
  <cp:keywords/>
  <dc:description/>
  <cp:lastModifiedBy>Andre Rose</cp:lastModifiedBy>
  <cp:revision>16</cp:revision>
  <dcterms:created xsi:type="dcterms:W3CDTF">2025-05-22T02:49:00Z</dcterms:created>
  <dcterms:modified xsi:type="dcterms:W3CDTF">2025-08-19T01:06:00Z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d007c42ea7e1fded074fe6d7c13643ef8746267ac2bce2846541d84955df4804</vt:lpwstr>
  </property>
</Properties>
</file>