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B23FC" w14:textId="385B61AE" w:rsidR="00071ADF" w:rsidRDefault="00071ADF" w:rsidP="00071ADF">
      <w:pPr>
        <w:pStyle w:val="Ttulo1"/>
      </w:pPr>
      <w:r>
        <w:t xml:space="preserve">Dicionário de Dados –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65AF3C5" w14:textId="77777777" w:rsidR="00071ADF" w:rsidRPr="00071ADF" w:rsidRDefault="00071ADF" w:rsidP="00071ADF"/>
    <w:tbl>
      <w:tblPr>
        <w:tblStyle w:val="TabeladeGrade1Clara-nfase1"/>
        <w:tblW w:w="9209" w:type="dxa"/>
        <w:tblLook w:val="04A0" w:firstRow="1" w:lastRow="0" w:firstColumn="1" w:lastColumn="0" w:noHBand="0" w:noVBand="1"/>
      </w:tblPr>
      <w:tblGrid>
        <w:gridCol w:w="1980"/>
        <w:gridCol w:w="3118"/>
        <w:gridCol w:w="4111"/>
      </w:tblGrid>
      <w:tr w:rsidR="00071ADF" w14:paraId="7AD79FC8" w14:textId="77777777" w:rsidTr="00071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D7F7AB" w14:textId="77D7F784" w:rsidR="00071ADF" w:rsidRDefault="00071ADF" w:rsidP="008C006B">
            <w:r>
              <w:t>Atributo (feature)</w:t>
            </w:r>
          </w:p>
        </w:tc>
        <w:tc>
          <w:tcPr>
            <w:tcW w:w="3118" w:type="dxa"/>
          </w:tcPr>
          <w:p w14:paraId="1C4555EE" w14:textId="51727E67" w:rsidR="00071ADF" w:rsidRDefault="00071ADF" w:rsidP="008C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111" w:type="dxa"/>
          </w:tcPr>
          <w:p w14:paraId="2AFE5A36" w14:textId="005C69E3" w:rsidR="00071ADF" w:rsidRDefault="00071ADF" w:rsidP="008C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071ADF" w14:paraId="77C20506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19B783" w14:textId="25C87097" w:rsidR="00071ADF" w:rsidRDefault="00071ADF" w:rsidP="008C006B">
            <w:r w:rsidRPr="001D087B">
              <w:t xml:space="preserve">Status  </w:t>
            </w:r>
          </w:p>
        </w:tc>
        <w:tc>
          <w:tcPr>
            <w:tcW w:w="3118" w:type="dxa"/>
          </w:tcPr>
          <w:p w14:paraId="1EA2002C" w14:textId="2C4A4EAC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 xml:space="preserve">Status do </w:t>
            </w:r>
            <w:r>
              <w:t>chamado (tíquete)</w:t>
            </w:r>
            <w:r w:rsidRPr="001D087B">
              <w:t xml:space="preserve"> dentro </w:t>
            </w:r>
            <w:r>
              <w:t>d</w:t>
            </w:r>
            <w:r>
              <w:t>o pipeline</w:t>
            </w:r>
            <w:r>
              <w:t xml:space="preserve"> </w:t>
            </w:r>
            <w:r w:rsidRPr="001D087B">
              <w:t xml:space="preserve">de </w:t>
            </w:r>
            <w:r>
              <w:t>S</w:t>
            </w:r>
            <w:r w:rsidRPr="001D087B">
              <w:t>uporte</w:t>
            </w:r>
            <w:r>
              <w:t xml:space="preserve"> Técnico</w:t>
            </w:r>
          </w:p>
        </w:tc>
        <w:tc>
          <w:tcPr>
            <w:tcW w:w="4111" w:type="dxa"/>
          </w:tcPr>
          <w:p w14:paraId="65456908" w14:textId="4A70470A" w:rsidR="00071ADF" w:rsidRDefault="00071ADF" w:rsidP="00C3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6DE">
              <w:rPr>
                <w:u w:val="single"/>
              </w:rPr>
              <w:t>Open</w:t>
            </w:r>
            <w:r w:rsidRPr="001D087B">
              <w:t xml:space="preserve">: novo </w:t>
            </w:r>
            <w:r>
              <w:t>chamado (tíquete)</w:t>
            </w:r>
            <w:r>
              <w:t>,</w:t>
            </w:r>
          </w:p>
          <w:p w14:paraId="6B04A1F6" w14:textId="77777777" w:rsidR="00071ADF" w:rsidRDefault="00071ADF" w:rsidP="00C3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1D087B">
              <w:t xml:space="preserve">guardando processamento, </w:t>
            </w:r>
          </w:p>
          <w:p w14:paraId="7145DEF6" w14:textId="1EF8AB63" w:rsidR="00071ADF" w:rsidRDefault="00071ADF" w:rsidP="00C3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1C5">
              <w:rPr>
                <w:u w:val="single"/>
              </w:rPr>
              <w:t xml:space="preserve">In </w:t>
            </w:r>
            <w:proofErr w:type="spellStart"/>
            <w:r w:rsidRPr="00A831C5">
              <w:rPr>
                <w:u w:val="single"/>
              </w:rPr>
              <w:t>progress</w:t>
            </w:r>
            <w:proofErr w:type="spellEnd"/>
            <w:r w:rsidRPr="001D087B">
              <w:t xml:space="preserve">: sendo </w:t>
            </w:r>
            <w:r>
              <w:t>tratado</w:t>
            </w:r>
            <w:r w:rsidRPr="001D087B">
              <w:t xml:space="preserve"> por um agente, </w:t>
            </w:r>
            <w:proofErr w:type="spellStart"/>
            <w:r w:rsidRPr="00A831C5">
              <w:rPr>
                <w:u w:val="single"/>
              </w:rPr>
              <w:t>Resolved</w:t>
            </w:r>
            <w:proofErr w:type="spellEnd"/>
            <w:r w:rsidRPr="001D087B">
              <w:t xml:space="preserve">: solução fornecida, </w:t>
            </w:r>
          </w:p>
          <w:p w14:paraId="37052D28" w14:textId="4C42CCCA" w:rsidR="00071ADF" w:rsidRPr="00AC2385" w:rsidRDefault="00071ADF" w:rsidP="00C3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Closed</w:t>
            </w:r>
            <w:proofErr w:type="spellEnd"/>
            <w:r w:rsidRPr="001D087B">
              <w:t xml:space="preserve">: </w:t>
            </w:r>
            <w:r>
              <w:t>chamado (tíquete)</w:t>
            </w:r>
            <w:r w:rsidRPr="001D087B">
              <w:t xml:space="preserve"> confirmado como fechado pelo cliente </w:t>
            </w:r>
          </w:p>
          <w:p w14:paraId="47ED5AD2" w14:textId="77777777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14:paraId="4E19E0FF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7B61B" w14:textId="6FA9E6AC" w:rsidR="00071ADF" w:rsidRDefault="00071ADF" w:rsidP="008C006B">
            <w:r>
              <w:t>Ticket ID</w:t>
            </w:r>
          </w:p>
        </w:tc>
        <w:tc>
          <w:tcPr>
            <w:tcW w:w="3118" w:type="dxa"/>
          </w:tcPr>
          <w:p w14:paraId="7F221E9E" w14:textId="70D25958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 xml:space="preserve">Número único de identificação do </w:t>
            </w:r>
            <w:r>
              <w:t>chamado (tíquete)</w:t>
            </w:r>
          </w:p>
        </w:tc>
        <w:tc>
          <w:tcPr>
            <w:tcW w:w="4111" w:type="dxa"/>
          </w:tcPr>
          <w:p w14:paraId="5AFD9A6B" w14:textId="77777777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14:paraId="08CA29CE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D98694" w14:textId="6A87C724" w:rsidR="00071ADF" w:rsidRDefault="00071ADF" w:rsidP="008C006B">
            <w:proofErr w:type="spellStart"/>
            <w:r>
              <w:t>Source</w:t>
            </w:r>
            <w:proofErr w:type="spellEnd"/>
          </w:p>
        </w:tc>
        <w:tc>
          <w:tcPr>
            <w:tcW w:w="3118" w:type="dxa"/>
          </w:tcPr>
          <w:p w14:paraId="210CC3D8" w14:textId="4419EA97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Canal através do qual a solicitação foi feita</w:t>
            </w:r>
          </w:p>
        </w:tc>
        <w:tc>
          <w:tcPr>
            <w:tcW w:w="4111" w:type="dxa"/>
          </w:tcPr>
          <w:p w14:paraId="01C1F46A" w14:textId="4933B6AD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CAC">
              <w:rPr>
                <w:u w:val="single"/>
              </w:rPr>
              <w:t>chat</w:t>
            </w:r>
            <w:r w:rsidRPr="001D087B">
              <w:t xml:space="preserve">, </w:t>
            </w:r>
            <w:proofErr w:type="spellStart"/>
            <w:r>
              <w:t>phone</w:t>
            </w:r>
            <w:proofErr w:type="spellEnd"/>
            <w:r w:rsidRPr="001D087B">
              <w:t xml:space="preserve">, </w:t>
            </w:r>
            <w:proofErr w:type="spellStart"/>
            <w:r w:rsidRPr="00747CAC">
              <w:rPr>
                <w:u w:val="single"/>
              </w:rPr>
              <w:t>email</w:t>
            </w:r>
            <w:proofErr w:type="spellEnd"/>
          </w:p>
        </w:tc>
      </w:tr>
      <w:tr w:rsidR="00071ADF" w14:paraId="21336CFA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26628" w14:textId="024B6562" w:rsidR="00071ADF" w:rsidRDefault="00071ADF" w:rsidP="008C006B">
            <w:proofErr w:type="spellStart"/>
            <w:r w:rsidRPr="001D087B">
              <w:t>Priority</w:t>
            </w:r>
            <w:proofErr w:type="spellEnd"/>
            <w:r w:rsidRPr="001D087B">
              <w:t xml:space="preserve">  </w:t>
            </w:r>
          </w:p>
        </w:tc>
        <w:tc>
          <w:tcPr>
            <w:tcW w:w="3118" w:type="dxa"/>
          </w:tcPr>
          <w:p w14:paraId="2D05DE58" w14:textId="628A4B30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7C1">
              <w:t>Urgência</w:t>
            </w:r>
            <w:r>
              <w:t xml:space="preserve"> (prioridade)</w:t>
            </w:r>
            <w:r w:rsidRPr="00C307C1">
              <w:t xml:space="preserve"> do chamado (tíquete</w:t>
            </w:r>
            <w:r>
              <w:t>)</w:t>
            </w:r>
          </w:p>
        </w:tc>
        <w:tc>
          <w:tcPr>
            <w:tcW w:w="4111" w:type="dxa"/>
          </w:tcPr>
          <w:p w14:paraId="552FAE02" w14:textId="0A2504BF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7CAC">
              <w:rPr>
                <w:u w:val="single"/>
              </w:rPr>
              <w:t>Low</w:t>
            </w:r>
            <w:proofErr w:type="spellEnd"/>
            <w:r>
              <w:t xml:space="preserve">, </w:t>
            </w:r>
            <w:proofErr w:type="spellStart"/>
            <w:r w:rsidRPr="00747CAC">
              <w:rPr>
                <w:u w:val="single"/>
              </w:rPr>
              <w:t>medium</w:t>
            </w:r>
            <w:proofErr w:type="spellEnd"/>
            <w:r>
              <w:t xml:space="preserve">, </w:t>
            </w:r>
            <w:r w:rsidRPr="00747CAC">
              <w:rPr>
                <w:u w:val="single"/>
              </w:rPr>
              <w:t>high</w:t>
            </w:r>
          </w:p>
        </w:tc>
      </w:tr>
      <w:tr w:rsidR="00071ADF" w:rsidRPr="00747CAC" w14:paraId="03B975E4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E87C06" w14:textId="554762A6" w:rsidR="00071ADF" w:rsidRDefault="00071ADF" w:rsidP="008C006B">
            <w:proofErr w:type="spellStart"/>
            <w:r w:rsidRPr="001D087B">
              <w:t>Support</w:t>
            </w:r>
            <w:proofErr w:type="spellEnd"/>
            <w:r w:rsidRPr="001D087B">
              <w:t xml:space="preserve"> </w:t>
            </w:r>
            <w:proofErr w:type="spellStart"/>
            <w:r w:rsidRPr="001D087B">
              <w:t>Level</w:t>
            </w:r>
            <w:proofErr w:type="spellEnd"/>
            <w:r w:rsidRPr="001D087B">
              <w:t xml:space="preserve">             </w:t>
            </w:r>
          </w:p>
        </w:tc>
        <w:tc>
          <w:tcPr>
            <w:tcW w:w="3118" w:type="dxa"/>
          </w:tcPr>
          <w:p w14:paraId="0DEADDC8" w14:textId="6A52E7A0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Nível de dificuldade do chamado</w:t>
            </w:r>
          </w:p>
        </w:tc>
        <w:tc>
          <w:tcPr>
            <w:tcW w:w="4111" w:type="dxa"/>
          </w:tcPr>
          <w:p w14:paraId="064AEED8" w14:textId="7113DE13" w:rsidR="00071ADF" w:rsidRPr="00747CAC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Tier 1</w:t>
            </w:r>
            <w:r w:rsidRPr="0064213A">
              <w:rPr>
                <w:lang w:val="en-US"/>
              </w:rPr>
              <w:t xml:space="preserve">, </w:t>
            </w:r>
            <w:r>
              <w:rPr>
                <w:u w:val="single"/>
                <w:lang w:val="en-US"/>
              </w:rPr>
              <w:t>Tier2</w:t>
            </w:r>
          </w:p>
        </w:tc>
      </w:tr>
      <w:tr w:rsidR="00071ADF" w:rsidRPr="004008A8" w14:paraId="3A53E957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EC5FC0" w14:textId="57A382CB" w:rsidR="00071ADF" w:rsidRDefault="00071ADF" w:rsidP="008C006B">
            <w:proofErr w:type="spellStart"/>
            <w:r w:rsidRPr="001D087B">
              <w:t>Product</w:t>
            </w:r>
            <w:proofErr w:type="spellEnd"/>
            <w:r w:rsidRPr="001D087B">
              <w:t xml:space="preserve"> </w:t>
            </w:r>
            <w:proofErr w:type="spellStart"/>
            <w:r w:rsidRPr="001D087B">
              <w:t>group</w:t>
            </w:r>
            <w:proofErr w:type="spellEnd"/>
            <w:r w:rsidRPr="001D087B">
              <w:t xml:space="preserve">             </w:t>
            </w:r>
          </w:p>
        </w:tc>
        <w:tc>
          <w:tcPr>
            <w:tcW w:w="3118" w:type="dxa"/>
          </w:tcPr>
          <w:p w14:paraId="1322443C" w14:textId="109472F8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O grupo de produtos relacionado à solicitação do cliente</w:t>
            </w:r>
          </w:p>
        </w:tc>
        <w:tc>
          <w:tcPr>
            <w:tcW w:w="4111" w:type="dxa"/>
          </w:tcPr>
          <w:p w14:paraId="24A07276" w14:textId="3CA92D3C" w:rsidR="00071ADF" w:rsidRPr="004008A8" w:rsidRDefault="00071ADF" w:rsidP="004C5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4008A8">
              <w:rPr>
                <w:u w:val="single"/>
                <w:lang w:val="en-US"/>
              </w:rPr>
              <w:t>Custom software development</w:t>
            </w:r>
            <w:r w:rsidRPr="004008A8">
              <w:rPr>
                <w:lang w:val="en-US"/>
              </w:rPr>
              <w:t xml:space="preserve">, </w:t>
            </w:r>
            <w:r w:rsidRPr="004008A8">
              <w:rPr>
                <w:u w:val="single"/>
                <w:lang w:val="en-US"/>
              </w:rPr>
              <w:t>Other</w:t>
            </w:r>
            <w:r w:rsidRPr="004008A8">
              <w:rPr>
                <w:lang w:val="en-US"/>
              </w:rPr>
              <w:t xml:space="preserve">, </w:t>
            </w:r>
            <w:r w:rsidRPr="004008A8">
              <w:rPr>
                <w:u w:val="single"/>
                <w:lang w:val="en-US"/>
              </w:rPr>
              <w:t xml:space="preserve">Ready to use </w:t>
            </w:r>
            <w:r w:rsidRPr="004008A8">
              <w:rPr>
                <w:u w:val="single"/>
                <w:lang w:val="en-US"/>
              </w:rPr>
              <w:t>Software</w:t>
            </w:r>
            <w:r w:rsidRPr="004008A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008A8">
              <w:rPr>
                <w:u w:val="single"/>
                <w:lang w:val="en-US"/>
              </w:rPr>
              <w:t>Training and Consulting Services</w:t>
            </w:r>
          </w:p>
        </w:tc>
      </w:tr>
      <w:tr w:rsidR="00071ADF" w:rsidRPr="004008A8" w14:paraId="721B1E57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2B8B97" w14:textId="6CAAB5AF" w:rsidR="00071ADF" w:rsidRDefault="00071ADF" w:rsidP="008C006B">
            <w:proofErr w:type="spellStart"/>
            <w:r>
              <w:t>Topic</w:t>
            </w:r>
            <w:proofErr w:type="spellEnd"/>
          </w:p>
        </w:tc>
        <w:tc>
          <w:tcPr>
            <w:tcW w:w="3118" w:type="dxa"/>
          </w:tcPr>
          <w:p w14:paraId="619709A7" w14:textId="59136A81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12">
              <w:t>Tópico (assunto) d</w:t>
            </w:r>
            <w:r>
              <w:t xml:space="preserve">o chamado aberto pelo </w:t>
            </w:r>
            <w:r w:rsidRPr="00FB0212">
              <w:t>cliente</w:t>
            </w:r>
          </w:p>
        </w:tc>
        <w:tc>
          <w:tcPr>
            <w:tcW w:w="4111" w:type="dxa"/>
          </w:tcPr>
          <w:p w14:paraId="7A5A37C9" w14:textId="258C7DD9" w:rsidR="00071ADF" w:rsidRPr="005715C0" w:rsidRDefault="00071ADF" w:rsidP="004008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715C0">
              <w:rPr>
                <w:u w:val="single"/>
                <w:lang w:val="en-US"/>
              </w:rPr>
              <w:t>F</w:t>
            </w:r>
            <w:r w:rsidRPr="005715C0">
              <w:rPr>
                <w:u w:val="single"/>
                <w:lang w:val="en-US"/>
              </w:rPr>
              <w:t>eature request, Product setup, Purchasing and invoicing,</w:t>
            </w:r>
            <w:r w:rsidRPr="005715C0">
              <w:rPr>
                <w:u w:val="single"/>
                <w:lang w:val="en-US"/>
              </w:rPr>
              <w:t xml:space="preserve"> </w:t>
            </w:r>
            <w:r w:rsidRPr="00794912">
              <w:rPr>
                <w:u w:val="single"/>
                <w:lang w:val="en-US"/>
              </w:rPr>
              <w:t xml:space="preserve">Pricing and licensing, Other, Bug report, Training </w:t>
            </w:r>
            <w:r w:rsidRPr="005715C0">
              <w:rPr>
                <w:u w:val="single"/>
                <w:lang w:val="en-US"/>
              </w:rPr>
              <w:t>request, Pricing</w:t>
            </w:r>
            <w:r w:rsidRPr="00794912">
              <w:rPr>
                <w:u w:val="single"/>
                <w:lang w:val="en-US"/>
              </w:rPr>
              <w:t xml:space="preserve"> and Licensing</w:t>
            </w:r>
          </w:p>
        </w:tc>
      </w:tr>
      <w:tr w:rsidR="00071ADF" w:rsidRPr="0064213A" w14:paraId="19CC925B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F8C12" w14:textId="2E89A1A0" w:rsidR="00071ADF" w:rsidRDefault="00071ADF" w:rsidP="008C006B">
            <w:r>
              <w:t xml:space="preserve">Agent </w:t>
            </w:r>
            <w:proofErr w:type="spellStart"/>
            <w:r>
              <w:t>Group</w:t>
            </w:r>
            <w:proofErr w:type="spellEnd"/>
          </w:p>
        </w:tc>
        <w:tc>
          <w:tcPr>
            <w:tcW w:w="3118" w:type="dxa"/>
          </w:tcPr>
          <w:p w14:paraId="208D75DE" w14:textId="3C9B2898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Grupo ao qual o agente pertence</w:t>
            </w:r>
          </w:p>
        </w:tc>
        <w:tc>
          <w:tcPr>
            <w:tcW w:w="4111" w:type="dxa"/>
          </w:tcPr>
          <w:p w14:paraId="6DEF8BA1" w14:textId="5D4870AC" w:rsidR="00071ADF" w:rsidRPr="0064213A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7CAC">
              <w:rPr>
                <w:u w:val="single"/>
                <w:lang w:val="en-US"/>
              </w:rPr>
              <w:t>1st line support</w:t>
            </w:r>
            <w:r w:rsidRPr="00747CAC">
              <w:rPr>
                <w:lang w:val="en-US"/>
              </w:rPr>
              <w:t xml:space="preserve">, </w:t>
            </w:r>
            <w:r w:rsidRPr="00747CAC">
              <w:rPr>
                <w:u w:val="single"/>
                <w:lang w:val="en-US"/>
              </w:rPr>
              <w:t>2nd line support</w:t>
            </w:r>
          </w:p>
        </w:tc>
      </w:tr>
      <w:tr w:rsidR="00071ADF" w14:paraId="18AF69C5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B975B9" w14:textId="33526B18" w:rsidR="00071ADF" w:rsidRDefault="00071ADF" w:rsidP="008C006B">
            <w:r>
              <w:t xml:space="preserve">Agent </w:t>
            </w:r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</w:tcPr>
          <w:p w14:paraId="2FE619E4" w14:textId="1A83EB51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agente de suporte</w:t>
            </w:r>
          </w:p>
        </w:tc>
        <w:tc>
          <w:tcPr>
            <w:tcW w:w="4111" w:type="dxa"/>
          </w:tcPr>
          <w:p w14:paraId="297C17F2" w14:textId="77777777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14:paraId="2BD98B9E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62F050" w14:textId="591EBF3E" w:rsidR="00071ADF" w:rsidRDefault="00071ADF" w:rsidP="008C006B">
            <w:pPr>
              <w:rPr>
                <w:b w:val="0"/>
                <w:bCs w:val="0"/>
              </w:rPr>
            </w:pPr>
            <w:proofErr w:type="spellStart"/>
            <w:r>
              <w:t>Created</w:t>
            </w:r>
            <w:proofErr w:type="spellEnd"/>
            <w:r>
              <w:t xml:space="preserve"> Time</w:t>
            </w:r>
          </w:p>
          <w:p w14:paraId="44234977" w14:textId="205A947C" w:rsidR="00071ADF" w:rsidRDefault="00071ADF" w:rsidP="008C006B"/>
        </w:tc>
        <w:tc>
          <w:tcPr>
            <w:tcW w:w="3118" w:type="dxa"/>
          </w:tcPr>
          <w:p w14:paraId="18C63665" w14:textId="02C9B626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D087B">
              <w:t xml:space="preserve">ata/hora que indica </w:t>
            </w:r>
            <w:r>
              <w:t>q</w:t>
            </w:r>
            <w:r w:rsidRPr="001D087B">
              <w:t xml:space="preserve">uando o </w:t>
            </w:r>
            <w:r>
              <w:t>chamado (tíquete)</w:t>
            </w:r>
            <w:r w:rsidRPr="001D087B">
              <w:t xml:space="preserve"> foi </w:t>
            </w:r>
            <w:r>
              <w:t>criado</w:t>
            </w:r>
          </w:p>
        </w:tc>
        <w:tc>
          <w:tcPr>
            <w:tcW w:w="4111" w:type="dxa"/>
          </w:tcPr>
          <w:p w14:paraId="07218435" w14:textId="77777777" w:rsidR="00071ADF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355CD5" w14:paraId="6E5A02CA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E063D" w14:textId="6B4B2DEF" w:rsidR="00071ADF" w:rsidRPr="004008A8" w:rsidRDefault="00071ADF" w:rsidP="008C006B">
            <w:pPr>
              <w:rPr>
                <w:lang w:val="en-US"/>
              </w:rPr>
            </w:pPr>
            <w:r w:rsidRPr="001D087B">
              <w:rPr>
                <w:lang w:val="en-US"/>
              </w:rPr>
              <w:t>Expected SLA to first response</w:t>
            </w:r>
          </w:p>
        </w:tc>
        <w:tc>
          <w:tcPr>
            <w:tcW w:w="3118" w:type="dxa"/>
          </w:tcPr>
          <w:p w14:paraId="21D223D6" w14:textId="25886644" w:rsidR="00071ADF" w:rsidRPr="00355CD5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Data/hora esperada</w:t>
            </w:r>
            <w:r w:rsidRPr="001D087B">
              <w:t xml:space="preserve"> para fornecer a resposta inicial</w:t>
            </w:r>
          </w:p>
        </w:tc>
        <w:tc>
          <w:tcPr>
            <w:tcW w:w="4111" w:type="dxa"/>
          </w:tcPr>
          <w:p w14:paraId="15B57BC5" w14:textId="77777777" w:rsidR="00071ADF" w:rsidRPr="00355CD5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5715C0" w14:paraId="6A46A42A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9ED74" w14:textId="41888D78" w:rsidR="00071ADF" w:rsidRPr="004008A8" w:rsidRDefault="00071ADF" w:rsidP="008C006B">
            <w:pPr>
              <w:rPr>
                <w:lang w:val="en-US"/>
              </w:rPr>
            </w:pPr>
            <w:proofErr w:type="spellStart"/>
            <w:r w:rsidRPr="001D087B">
              <w:t>First</w:t>
            </w:r>
            <w:proofErr w:type="spellEnd"/>
            <w:r w:rsidRPr="001D087B">
              <w:t xml:space="preserve"> response time       </w:t>
            </w:r>
          </w:p>
        </w:tc>
        <w:tc>
          <w:tcPr>
            <w:tcW w:w="3118" w:type="dxa"/>
          </w:tcPr>
          <w:p w14:paraId="096738BC" w14:textId="6F633C0C" w:rsidR="00071ADF" w:rsidRPr="005715C0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D087B">
              <w:t>ata/hora de quando</w:t>
            </w:r>
            <w:r>
              <w:t xml:space="preserve"> realmente</w:t>
            </w:r>
            <w:r w:rsidRPr="001D087B">
              <w:t xml:space="preserve"> a resposta inicial foi dada</w:t>
            </w:r>
          </w:p>
        </w:tc>
        <w:tc>
          <w:tcPr>
            <w:tcW w:w="4111" w:type="dxa"/>
          </w:tcPr>
          <w:p w14:paraId="57F8439C" w14:textId="77777777" w:rsidR="00071ADF" w:rsidRPr="005715C0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1152D0" w14:paraId="74CE4A86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C42846" w14:textId="77777777" w:rsidR="00071ADF" w:rsidRDefault="00071ADF" w:rsidP="008C006B">
            <w:r w:rsidRPr="001D087B">
              <w:t xml:space="preserve">SLA For </w:t>
            </w:r>
            <w:proofErr w:type="spellStart"/>
            <w:r w:rsidRPr="001D087B">
              <w:t>first</w:t>
            </w:r>
            <w:proofErr w:type="spellEnd"/>
            <w:r w:rsidRPr="001D087B">
              <w:t xml:space="preserve"> response     </w:t>
            </w:r>
          </w:p>
          <w:p w14:paraId="3314E010" w14:textId="1063C4CD" w:rsidR="00071ADF" w:rsidRPr="004008A8" w:rsidRDefault="00071ADF" w:rsidP="008C006B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2E48281" w14:textId="073EECD1" w:rsidR="00071ADF" w:rsidRPr="005715C0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 xml:space="preserve">Status de conformidade da primeira resposta </w:t>
            </w:r>
          </w:p>
        </w:tc>
        <w:tc>
          <w:tcPr>
            <w:tcW w:w="4111" w:type="dxa"/>
          </w:tcPr>
          <w:p w14:paraId="536F6DA6" w14:textId="79032B06" w:rsidR="00071ADF" w:rsidRPr="001152D0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rPr>
                <w:u w:val="single"/>
                <w:lang w:val="it-IT"/>
              </w:rPr>
              <w:t>Within</w:t>
            </w:r>
            <w:proofErr w:type="spellEnd"/>
            <w:r w:rsidRPr="001152D0">
              <w:rPr>
                <w:u w:val="single"/>
                <w:lang w:val="it-IT"/>
              </w:rPr>
              <w:t xml:space="preserve"> SLA</w:t>
            </w:r>
            <w:r w:rsidRPr="001152D0">
              <w:rPr>
                <w:lang w:val="it-IT"/>
              </w:rPr>
              <w:t xml:space="preserve">, </w:t>
            </w:r>
            <w:r w:rsidRPr="001152D0">
              <w:rPr>
                <w:u w:val="single"/>
                <w:lang w:val="it-IT"/>
              </w:rPr>
              <w:t xml:space="preserve">SLA </w:t>
            </w:r>
            <w:proofErr w:type="spellStart"/>
            <w:r w:rsidRPr="001152D0">
              <w:rPr>
                <w:u w:val="single"/>
                <w:lang w:val="it-IT"/>
              </w:rPr>
              <w:t>vio</w:t>
            </w:r>
            <w:r w:rsidRPr="001152D0">
              <w:rPr>
                <w:u w:val="single"/>
                <w:lang w:val="it-IT"/>
              </w:rPr>
              <w:t>lat</w:t>
            </w:r>
            <w:r>
              <w:rPr>
                <w:u w:val="single"/>
                <w:lang w:val="it-IT"/>
              </w:rPr>
              <w:t>ed</w:t>
            </w:r>
            <w:proofErr w:type="spellEnd"/>
          </w:p>
        </w:tc>
      </w:tr>
      <w:tr w:rsidR="00071ADF" w:rsidRPr="00A642B7" w14:paraId="635FBD5C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0DF2FD" w14:textId="6F588EAA" w:rsidR="00071ADF" w:rsidRPr="004008A8" w:rsidRDefault="00071ADF" w:rsidP="008C006B">
            <w:pPr>
              <w:rPr>
                <w:lang w:val="en-US"/>
              </w:rPr>
            </w:pPr>
            <w:proofErr w:type="spellStart"/>
            <w:r w:rsidRPr="001D087B">
              <w:t>Expected</w:t>
            </w:r>
            <w:proofErr w:type="spellEnd"/>
            <w:r w:rsidRPr="001D087B">
              <w:t xml:space="preserve"> SLA </w:t>
            </w:r>
            <w:proofErr w:type="spellStart"/>
            <w:r w:rsidRPr="001D087B">
              <w:t>to</w:t>
            </w:r>
            <w:proofErr w:type="spellEnd"/>
            <w:r w:rsidRPr="001D087B">
              <w:t xml:space="preserve"> resolve   </w:t>
            </w:r>
          </w:p>
        </w:tc>
        <w:tc>
          <w:tcPr>
            <w:tcW w:w="3118" w:type="dxa"/>
          </w:tcPr>
          <w:p w14:paraId="172F9493" w14:textId="73A6C9D5" w:rsidR="00071ADF" w:rsidRPr="00A642B7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2ED">
              <w:t xml:space="preserve">Data/hora esperada para resolução do chamado (tíquete)  </w:t>
            </w:r>
          </w:p>
        </w:tc>
        <w:tc>
          <w:tcPr>
            <w:tcW w:w="4111" w:type="dxa"/>
          </w:tcPr>
          <w:p w14:paraId="17639BE1" w14:textId="77777777" w:rsidR="00071ADF" w:rsidRPr="00A642B7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A642B7" w14:paraId="662DABF7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05C38" w14:textId="59093DDE" w:rsidR="00071ADF" w:rsidRPr="004008A8" w:rsidRDefault="00071ADF" w:rsidP="008C006B">
            <w:pPr>
              <w:rPr>
                <w:lang w:val="en-US"/>
              </w:rPr>
            </w:pPr>
            <w:proofErr w:type="spellStart"/>
            <w:r w:rsidRPr="001D087B">
              <w:t>Resolution</w:t>
            </w:r>
            <w:proofErr w:type="spellEnd"/>
            <w:r w:rsidRPr="001D087B">
              <w:t xml:space="preserve"> time           </w:t>
            </w:r>
          </w:p>
        </w:tc>
        <w:tc>
          <w:tcPr>
            <w:tcW w:w="3118" w:type="dxa"/>
          </w:tcPr>
          <w:p w14:paraId="220EBC78" w14:textId="6099DE12" w:rsidR="00071ADF" w:rsidRPr="00A642B7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D087B">
              <w:t>ata/hora de quando</w:t>
            </w:r>
            <w:r>
              <w:t xml:space="preserve"> realmente</w:t>
            </w:r>
            <w:r w:rsidRPr="001D087B">
              <w:t xml:space="preserve"> o </w:t>
            </w:r>
            <w:r>
              <w:t>chamado (tíquete)</w:t>
            </w:r>
            <w:r w:rsidRPr="001D087B">
              <w:t xml:space="preserve"> foi resolvido                                                                                                              </w:t>
            </w:r>
          </w:p>
        </w:tc>
        <w:tc>
          <w:tcPr>
            <w:tcW w:w="4111" w:type="dxa"/>
          </w:tcPr>
          <w:p w14:paraId="2A60FF44" w14:textId="77777777" w:rsidR="00071ADF" w:rsidRPr="00A642B7" w:rsidRDefault="00071ADF" w:rsidP="008C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A642B7" w14:paraId="33A8AEDA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204B0B" w14:textId="71882A86" w:rsidR="00071ADF" w:rsidRPr="004008A8" w:rsidRDefault="00071ADF" w:rsidP="001152D0">
            <w:pPr>
              <w:rPr>
                <w:lang w:val="en-US"/>
              </w:rPr>
            </w:pPr>
            <w:r w:rsidRPr="001D087B">
              <w:t xml:space="preserve">SLA For </w:t>
            </w:r>
            <w:proofErr w:type="spellStart"/>
            <w:r w:rsidRPr="001D087B">
              <w:t>Resolution</w:t>
            </w:r>
            <w:proofErr w:type="spellEnd"/>
            <w:r w:rsidRPr="001D087B">
              <w:t xml:space="preserve">       </w:t>
            </w:r>
          </w:p>
        </w:tc>
        <w:tc>
          <w:tcPr>
            <w:tcW w:w="3118" w:type="dxa"/>
          </w:tcPr>
          <w:p w14:paraId="51EBC19B" w14:textId="0FD450AB" w:rsidR="00071ADF" w:rsidRPr="00A642B7" w:rsidRDefault="00071ADF" w:rsidP="0007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Status de conformidade da resolução</w:t>
            </w:r>
          </w:p>
        </w:tc>
        <w:tc>
          <w:tcPr>
            <w:tcW w:w="4111" w:type="dxa"/>
          </w:tcPr>
          <w:p w14:paraId="5C6F44A1" w14:textId="39CD4768" w:rsidR="00071ADF" w:rsidRPr="00A642B7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u w:val="single"/>
                <w:lang w:val="it-IT"/>
              </w:rPr>
              <w:t>Within</w:t>
            </w:r>
            <w:proofErr w:type="spellEnd"/>
            <w:r w:rsidRPr="001152D0">
              <w:rPr>
                <w:u w:val="single"/>
                <w:lang w:val="it-IT"/>
              </w:rPr>
              <w:t xml:space="preserve"> SLA</w:t>
            </w:r>
            <w:r w:rsidRPr="001152D0">
              <w:rPr>
                <w:lang w:val="it-IT"/>
              </w:rPr>
              <w:t xml:space="preserve">, </w:t>
            </w:r>
            <w:r w:rsidRPr="001152D0">
              <w:rPr>
                <w:u w:val="single"/>
                <w:lang w:val="it-IT"/>
              </w:rPr>
              <w:t xml:space="preserve">SLA </w:t>
            </w:r>
            <w:proofErr w:type="spellStart"/>
            <w:r w:rsidRPr="001152D0">
              <w:rPr>
                <w:u w:val="single"/>
                <w:lang w:val="it-IT"/>
              </w:rPr>
              <w:t>violat</w:t>
            </w:r>
            <w:r>
              <w:rPr>
                <w:u w:val="single"/>
                <w:lang w:val="it-IT"/>
              </w:rPr>
              <w:t>ed</w:t>
            </w:r>
            <w:proofErr w:type="spellEnd"/>
          </w:p>
        </w:tc>
      </w:tr>
      <w:tr w:rsidR="00071ADF" w:rsidRPr="001152D0" w14:paraId="2E1450DC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8BD48" w14:textId="132B00BD" w:rsidR="00071ADF" w:rsidRPr="004008A8" w:rsidRDefault="00071ADF" w:rsidP="001152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Close time</w:t>
            </w:r>
          </w:p>
        </w:tc>
        <w:tc>
          <w:tcPr>
            <w:tcW w:w="3118" w:type="dxa"/>
          </w:tcPr>
          <w:p w14:paraId="26925610" w14:textId="5C0D7979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D087B">
              <w:t xml:space="preserve">ata/hora em que o </w:t>
            </w:r>
            <w:r>
              <w:t>chamado (tíquete)</w:t>
            </w:r>
            <w:r w:rsidRPr="001D087B">
              <w:t xml:space="preserve"> foi fechado</w:t>
            </w:r>
          </w:p>
        </w:tc>
        <w:tc>
          <w:tcPr>
            <w:tcW w:w="4111" w:type="dxa"/>
          </w:tcPr>
          <w:p w14:paraId="56FC74A9" w14:textId="77777777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1152D0" w14:paraId="2FF58FD7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EDD1D" w14:textId="00F944C2" w:rsidR="00071ADF" w:rsidRPr="004008A8" w:rsidRDefault="00071ADF" w:rsidP="001152D0">
            <w:pPr>
              <w:rPr>
                <w:lang w:val="en-US"/>
              </w:rPr>
            </w:pPr>
            <w:r w:rsidRPr="001D087B">
              <w:t xml:space="preserve">Agent </w:t>
            </w:r>
            <w:proofErr w:type="spellStart"/>
            <w:r w:rsidRPr="001D087B">
              <w:t>interactions</w:t>
            </w:r>
            <w:proofErr w:type="spellEnd"/>
          </w:p>
        </w:tc>
        <w:tc>
          <w:tcPr>
            <w:tcW w:w="3118" w:type="dxa"/>
          </w:tcPr>
          <w:p w14:paraId="24258F88" w14:textId="400345DA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 xml:space="preserve">Número total de interações do agente por </w:t>
            </w:r>
            <w:r>
              <w:t>chamado (tíquete)</w:t>
            </w:r>
          </w:p>
        </w:tc>
        <w:tc>
          <w:tcPr>
            <w:tcW w:w="4111" w:type="dxa"/>
          </w:tcPr>
          <w:p w14:paraId="500020C2" w14:textId="77777777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1152D0" w14:paraId="1567FE2C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BEB04" w14:textId="0CED6BFD" w:rsidR="00071ADF" w:rsidRPr="004008A8" w:rsidRDefault="00071ADF" w:rsidP="001152D0">
            <w:pPr>
              <w:rPr>
                <w:lang w:val="en-US"/>
              </w:rPr>
            </w:pPr>
            <w:proofErr w:type="spellStart"/>
            <w:r w:rsidRPr="001D087B">
              <w:t>Survey</w:t>
            </w:r>
            <w:proofErr w:type="spellEnd"/>
            <w:r w:rsidRPr="001D087B">
              <w:t xml:space="preserve"> </w:t>
            </w:r>
            <w:proofErr w:type="spellStart"/>
            <w:r w:rsidRPr="001D087B">
              <w:t>results</w:t>
            </w:r>
            <w:proofErr w:type="spellEnd"/>
          </w:p>
        </w:tc>
        <w:tc>
          <w:tcPr>
            <w:tcW w:w="3118" w:type="dxa"/>
          </w:tcPr>
          <w:p w14:paraId="4A93F655" w14:textId="07850FB8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Pontuação de satisfação do cliente em uma escala de 1 a 5</w:t>
            </w:r>
            <w:r>
              <w:t>, ao encerrar o chamado</w:t>
            </w:r>
          </w:p>
        </w:tc>
        <w:tc>
          <w:tcPr>
            <w:tcW w:w="4111" w:type="dxa"/>
          </w:tcPr>
          <w:p w14:paraId="295DFAB7" w14:textId="77777777" w:rsidR="00071ADF" w:rsidRPr="001152D0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071ADF" w14:paraId="56138BDD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8EA098" w14:textId="63E77F0D" w:rsidR="00071ADF" w:rsidRPr="004008A8" w:rsidRDefault="00071ADF" w:rsidP="001152D0">
            <w:pPr>
              <w:rPr>
                <w:lang w:val="en-US"/>
              </w:rPr>
            </w:pPr>
            <w:r w:rsidRPr="001D087B">
              <w:t xml:space="preserve">Country   </w:t>
            </w:r>
          </w:p>
        </w:tc>
        <w:tc>
          <w:tcPr>
            <w:tcW w:w="3118" w:type="dxa"/>
          </w:tcPr>
          <w:p w14:paraId="67B3D36A" w14:textId="4B88CA53" w:rsidR="00071ADF" w:rsidRPr="00071ADF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 xml:space="preserve">País de origem do </w:t>
            </w:r>
            <w:r>
              <w:t>chamado</w:t>
            </w:r>
          </w:p>
        </w:tc>
        <w:tc>
          <w:tcPr>
            <w:tcW w:w="4111" w:type="dxa"/>
          </w:tcPr>
          <w:p w14:paraId="78C26E6F" w14:textId="77777777" w:rsidR="00071ADF" w:rsidRPr="00071ADF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071ADF" w14:paraId="6B7C98F5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E97AB8" w14:textId="4820145B" w:rsidR="00071ADF" w:rsidRPr="004008A8" w:rsidRDefault="00071ADF" w:rsidP="001152D0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3118" w:type="dxa"/>
          </w:tcPr>
          <w:p w14:paraId="0615D218" w14:textId="6DA23194" w:rsidR="00071ADF" w:rsidRPr="00071ADF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Coordenadas de latitude do país do cliente</w:t>
            </w:r>
            <w:r>
              <w:t xml:space="preserve"> </w:t>
            </w:r>
          </w:p>
        </w:tc>
        <w:tc>
          <w:tcPr>
            <w:tcW w:w="4111" w:type="dxa"/>
          </w:tcPr>
          <w:p w14:paraId="0E298FC1" w14:textId="77777777" w:rsidR="00071ADF" w:rsidRPr="00071ADF" w:rsidRDefault="00071ADF" w:rsidP="0011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ADF" w:rsidRPr="00071ADF" w14:paraId="6810A93A" w14:textId="77777777" w:rsidTr="0007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04D189" w14:textId="30F211E8" w:rsidR="00071ADF" w:rsidRPr="004008A8" w:rsidRDefault="00071ADF" w:rsidP="00071ADF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3118" w:type="dxa"/>
          </w:tcPr>
          <w:p w14:paraId="21E74937" w14:textId="76AAF516" w:rsidR="00071ADF" w:rsidRPr="00071ADF" w:rsidRDefault="00071ADF" w:rsidP="0007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7B">
              <w:t>Coordenadas de l</w:t>
            </w:r>
            <w:r>
              <w:t>ongitude</w:t>
            </w:r>
            <w:r w:rsidRPr="001D087B">
              <w:t xml:space="preserve"> do país do cliente</w:t>
            </w:r>
            <w:r>
              <w:t xml:space="preserve"> </w:t>
            </w:r>
          </w:p>
        </w:tc>
        <w:tc>
          <w:tcPr>
            <w:tcW w:w="4111" w:type="dxa"/>
          </w:tcPr>
          <w:p w14:paraId="40F091A8" w14:textId="77777777" w:rsidR="00071ADF" w:rsidRPr="00071ADF" w:rsidRDefault="00071ADF" w:rsidP="0007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58D57D" w14:textId="77777777" w:rsidR="000A52ED" w:rsidRPr="00071ADF" w:rsidRDefault="000A52ED" w:rsidP="008C006B"/>
    <w:p w14:paraId="30F28D3F" w14:textId="3D4116B7" w:rsidR="001D087B" w:rsidRPr="001D087B" w:rsidRDefault="001D087B" w:rsidP="008C006B">
      <w:r w:rsidRPr="001D087B">
        <w:t xml:space="preserve">                                                                                    </w:t>
      </w:r>
    </w:p>
    <w:p w14:paraId="4C0DA52A" w14:textId="77777777" w:rsidR="001D087B" w:rsidRPr="00071ADF" w:rsidRDefault="001D087B" w:rsidP="001D087B"/>
    <w:sectPr w:rsidR="001D087B" w:rsidRPr="00071ADF" w:rsidSect="001B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B"/>
    <w:rsid w:val="00071ADF"/>
    <w:rsid w:val="000A52ED"/>
    <w:rsid w:val="000B16DE"/>
    <w:rsid w:val="001152D0"/>
    <w:rsid w:val="001B218A"/>
    <w:rsid w:val="001D087B"/>
    <w:rsid w:val="00244F8B"/>
    <w:rsid w:val="002E1773"/>
    <w:rsid w:val="00355CD5"/>
    <w:rsid w:val="003C2BD4"/>
    <w:rsid w:val="004008A8"/>
    <w:rsid w:val="004C5248"/>
    <w:rsid w:val="005715C0"/>
    <w:rsid w:val="0064213A"/>
    <w:rsid w:val="00712E57"/>
    <w:rsid w:val="00747CAC"/>
    <w:rsid w:val="00794912"/>
    <w:rsid w:val="008C006B"/>
    <w:rsid w:val="009305C9"/>
    <w:rsid w:val="0096299E"/>
    <w:rsid w:val="00A642B7"/>
    <w:rsid w:val="00A831C5"/>
    <w:rsid w:val="00AC2385"/>
    <w:rsid w:val="00B13E01"/>
    <w:rsid w:val="00C307C1"/>
    <w:rsid w:val="00CE5259"/>
    <w:rsid w:val="00E3540E"/>
    <w:rsid w:val="00ED090C"/>
    <w:rsid w:val="00F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23FF"/>
  <w15:chartTrackingRefBased/>
  <w15:docId w15:val="{B1F8A985-2CFB-49B3-BF1E-EEC25FFE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D0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0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8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08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87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87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87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87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87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87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87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1D0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87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87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1D0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87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1D08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8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87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1D087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49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4912"/>
    <w:rPr>
      <w:rFonts w:ascii="Consolas" w:hAnsi="Consolas"/>
      <w:sz w:val="20"/>
      <w:szCs w:val="20"/>
      <w:lang w:val="pt-BR"/>
    </w:rPr>
  </w:style>
  <w:style w:type="table" w:styleId="Tabelacomgrade">
    <w:name w:val="Table Grid"/>
    <w:basedOn w:val="Tabelanormal"/>
    <w:uiPriority w:val="39"/>
    <w:rsid w:val="000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C307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C30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">
    <w:name w:val="Grid Table 3"/>
    <w:basedOn w:val="Tabelanormal"/>
    <w:uiPriority w:val="48"/>
    <w:rsid w:val="00C307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C307C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Alves</dc:creator>
  <cp:keywords/>
  <dc:description/>
  <cp:lastModifiedBy>Andrea Alves</cp:lastModifiedBy>
  <cp:revision>2</cp:revision>
  <dcterms:created xsi:type="dcterms:W3CDTF">2024-09-28T02:44:00Z</dcterms:created>
  <dcterms:modified xsi:type="dcterms:W3CDTF">2024-09-28T02:44:00Z</dcterms:modified>
</cp:coreProperties>
</file>