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676A" w14:textId="77777777" w:rsidR="00370606" w:rsidRDefault="00370606" w:rsidP="00370606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PROGETTAZIONE DEL GIOCO DEL FANTACALCIO IN MODALITA’ CONSOLE</w:t>
      </w:r>
    </w:p>
    <w:p w14:paraId="2DF65DFD" w14:textId="77777777" w:rsidR="00370606" w:rsidRDefault="00370606">
      <w:pPr>
        <w:rPr>
          <w:rFonts w:ascii="Times New Roman" w:hAnsi="Times New Roman" w:cs="Times New Roman"/>
        </w:rPr>
      </w:pPr>
    </w:p>
    <w:p w14:paraId="5F808182" w14:textId="77777777" w:rsidR="00370606" w:rsidRDefault="00370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CALCIATORE:</w:t>
      </w:r>
    </w:p>
    <w:p w14:paraId="5FF546D2" w14:textId="4CDEAC6E" w:rsidR="00370606" w:rsidRDefault="00370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Attributi:</w:t>
      </w:r>
    </w:p>
    <w:p w14:paraId="5FAAC406" w14:textId="05B72227" w:rsidR="00370606" w:rsidRPr="00370606" w:rsidRDefault="00873426" w:rsidP="0037060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n</w:t>
      </w:r>
      <w:r w:rsidR="00370606" w:rsidRPr="00873426">
        <w:rPr>
          <w:rFonts w:ascii="Times New Roman" w:hAnsi="Times New Roman" w:cs="Times New Roman"/>
          <w:b/>
          <w:bCs/>
        </w:rPr>
        <w:t>ome</w:t>
      </w:r>
      <w:r>
        <w:rPr>
          <w:rFonts w:ascii="Times New Roman" w:hAnsi="Times New Roman" w:cs="Times New Roman"/>
        </w:rPr>
        <w:t xml:space="preserve"> = </w:t>
      </w:r>
      <w:r w:rsidR="00370606">
        <w:rPr>
          <w:rFonts w:ascii="Times New Roman" w:hAnsi="Times New Roman" w:cs="Times New Roman"/>
        </w:rPr>
        <w:t>il nome del calciatore, di tipo string</w:t>
      </w:r>
      <w:r>
        <w:rPr>
          <w:rFonts w:ascii="Times New Roman" w:hAnsi="Times New Roman" w:cs="Times New Roman"/>
        </w:rPr>
        <w:t>.</w:t>
      </w:r>
    </w:p>
    <w:p w14:paraId="352EFCF0" w14:textId="3E3455F6" w:rsidR="00370606" w:rsidRDefault="00873426" w:rsidP="0037060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r</w:t>
      </w:r>
      <w:r w:rsidR="00370606" w:rsidRPr="00873426">
        <w:rPr>
          <w:rFonts w:ascii="Times New Roman" w:hAnsi="Times New Roman" w:cs="Times New Roman"/>
          <w:b/>
          <w:bCs/>
        </w:rPr>
        <w:t>uolo</w:t>
      </w:r>
      <w:r>
        <w:rPr>
          <w:rFonts w:ascii="Times New Roman" w:hAnsi="Times New Roman" w:cs="Times New Roman"/>
        </w:rPr>
        <w:t xml:space="preserve"> = </w:t>
      </w:r>
      <w:r w:rsidR="00370606">
        <w:rPr>
          <w:rFonts w:ascii="Times New Roman" w:hAnsi="Times New Roman" w:cs="Times New Roman"/>
        </w:rPr>
        <w:t>il ruolo del calciatore, influirà sulle azioni che compie, di tipo string</w:t>
      </w:r>
      <w:r>
        <w:rPr>
          <w:rFonts w:ascii="Times New Roman" w:hAnsi="Times New Roman" w:cs="Times New Roman"/>
        </w:rPr>
        <w:t>.</w:t>
      </w:r>
    </w:p>
    <w:p w14:paraId="04143FD0" w14:textId="01E98A17" w:rsidR="00873426" w:rsidRDefault="00873426" w:rsidP="0037060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èTitolare</w:t>
      </w:r>
      <w:r>
        <w:rPr>
          <w:rFonts w:ascii="Times New Roman" w:hAnsi="Times New Roman" w:cs="Times New Roman"/>
        </w:rPr>
        <w:t xml:space="preserve"> = indica se il giocatore è titolare o no. Di tipo bool. </w:t>
      </w:r>
    </w:p>
    <w:p w14:paraId="66AA4619" w14:textId="77777777" w:rsidR="00370606" w:rsidRDefault="00370606" w:rsidP="00370606">
      <w:pPr>
        <w:rPr>
          <w:rFonts w:ascii="Times New Roman" w:hAnsi="Times New Roman" w:cs="Times New Roman"/>
        </w:rPr>
      </w:pPr>
    </w:p>
    <w:p w14:paraId="2D500ECA" w14:textId="77777777" w:rsidR="00370606" w:rsidRDefault="00370606" w:rsidP="00370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Metodi:</w:t>
      </w:r>
    </w:p>
    <w:p w14:paraId="73542FD3" w14:textId="2E3C717C" w:rsidR="00370606" w:rsidRDefault="00370606" w:rsidP="0037060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ToString</w:t>
      </w:r>
      <w:r w:rsidR="00873426">
        <w:rPr>
          <w:rFonts w:ascii="Times New Roman" w:hAnsi="Times New Roman" w:cs="Times New Roman"/>
        </w:rPr>
        <w:t>:</w:t>
      </w:r>
      <w:r w:rsidR="00C248A3">
        <w:rPr>
          <w:rFonts w:ascii="Times New Roman" w:hAnsi="Times New Roman" w:cs="Times New Roman"/>
        </w:rPr>
        <w:t xml:space="preserve"> restituisce</w:t>
      </w:r>
      <w:r>
        <w:rPr>
          <w:rFonts w:ascii="Times New Roman" w:hAnsi="Times New Roman" w:cs="Times New Roman"/>
        </w:rPr>
        <w:t xml:space="preserve"> una stringa con le informazioni del calciatore.</w:t>
      </w:r>
    </w:p>
    <w:p w14:paraId="7FBBA6B0" w14:textId="2CD7E964" w:rsidR="00370606" w:rsidRDefault="00370606" w:rsidP="0037060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236C455" w14:textId="273AAB2F" w:rsidR="00F05AF1" w:rsidRDefault="00F05AF1" w:rsidP="00F05AF1">
      <w:pPr>
        <w:rPr>
          <w:rFonts w:ascii="Times New Roman" w:hAnsi="Times New Roman" w:cs="Times New Roman"/>
        </w:rPr>
      </w:pPr>
    </w:p>
    <w:p w14:paraId="10C5F02C" w14:textId="7E058D34" w:rsidR="00F05AF1" w:rsidRDefault="00F05AF1" w:rsidP="00F05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GIOCATORE</w:t>
      </w:r>
    </w:p>
    <w:p w14:paraId="36071135" w14:textId="2E9A2C64" w:rsidR="00F05AF1" w:rsidRDefault="00F05AF1" w:rsidP="00F05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Attributi:</w:t>
      </w:r>
    </w:p>
    <w:p w14:paraId="6BA5B252" w14:textId="5D66CA40" w:rsidR="00F05AF1" w:rsidRDefault="00421361" w:rsidP="00F05A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n</w:t>
      </w:r>
      <w:r w:rsidR="00F05AF1" w:rsidRPr="00873426">
        <w:rPr>
          <w:rFonts w:ascii="Times New Roman" w:hAnsi="Times New Roman" w:cs="Times New Roman"/>
          <w:b/>
          <w:bCs/>
        </w:rPr>
        <w:t>ome</w:t>
      </w:r>
      <w:r w:rsidR="00873426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il nome del giocatore, di tipo string</w:t>
      </w:r>
      <w:r w:rsidR="00681F3D">
        <w:rPr>
          <w:rFonts w:ascii="Times New Roman" w:hAnsi="Times New Roman" w:cs="Times New Roman"/>
        </w:rPr>
        <w:t>.</w:t>
      </w:r>
    </w:p>
    <w:p w14:paraId="1D4E55B6" w14:textId="4B69E9F1" w:rsidR="00873426" w:rsidRDefault="00873426" w:rsidP="00F05A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idGiocatore</w:t>
      </w:r>
      <w:r>
        <w:rPr>
          <w:rFonts w:ascii="Times New Roman" w:hAnsi="Times New Roman" w:cs="Times New Roman"/>
        </w:rPr>
        <w:t xml:space="preserve"> = id del giocatore, di tipo int</w:t>
      </w:r>
      <w:r w:rsidR="00681F3D">
        <w:rPr>
          <w:rFonts w:ascii="Times New Roman" w:hAnsi="Times New Roman" w:cs="Times New Roman"/>
        </w:rPr>
        <w:t>.</w:t>
      </w:r>
    </w:p>
    <w:p w14:paraId="02032CEF" w14:textId="3940A395" w:rsidR="00F05AF1" w:rsidRDefault="00421361" w:rsidP="00F05A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fantaMilion</w:t>
      </w:r>
      <w:r w:rsidR="00873426" w:rsidRPr="00873426">
        <w:rPr>
          <w:rFonts w:ascii="Times New Roman" w:hAnsi="Times New Roman" w:cs="Times New Roman"/>
          <w:b/>
          <w:bCs/>
        </w:rPr>
        <w:t>i</w:t>
      </w:r>
      <w:r w:rsidR="00873426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il numero di crediti posseduti dal giocatore con cui potrà comprare i calciatori</w:t>
      </w:r>
      <w:r w:rsidR="00681F3D">
        <w:rPr>
          <w:rFonts w:ascii="Times New Roman" w:hAnsi="Times New Roman" w:cs="Times New Roman"/>
        </w:rPr>
        <w:t>.</w:t>
      </w:r>
    </w:p>
    <w:p w14:paraId="1B96739B" w14:textId="7FD06D95" w:rsidR="00F05AF1" w:rsidRDefault="00873426" w:rsidP="00F05A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listaCalciatori</w:t>
      </w:r>
      <w:r>
        <w:rPr>
          <w:rFonts w:ascii="Times New Roman" w:hAnsi="Times New Roman" w:cs="Times New Roman"/>
        </w:rPr>
        <w:t xml:space="preserve"> = </w:t>
      </w:r>
      <w:r w:rsidR="00421361">
        <w:rPr>
          <w:rFonts w:ascii="Times New Roman" w:hAnsi="Times New Roman" w:cs="Times New Roman"/>
        </w:rPr>
        <w:t>lista di calciatori posseduti dal giocatore</w:t>
      </w:r>
      <w:r w:rsidR="00681F3D">
        <w:rPr>
          <w:rFonts w:ascii="Times New Roman" w:hAnsi="Times New Roman" w:cs="Times New Roman"/>
        </w:rPr>
        <w:t>.</w:t>
      </w:r>
    </w:p>
    <w:p w14:paraId="3F575FDA" w14:textId="11392927" w:rsidR="00873426" w:rsidRDefault="00873426" w:rsidP="00F05A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squadra</w:t>
      </w:r>
      <w:r>
        <w:rPr>
          <w:rFonts w:ascii="Times New Roman" w:hAnsi="Times New Roman" w:cs="Times New Roman"/>
        </w:rPr>
        <w:t xml:space="preserve"> = gli 11 giocatori che parteciperanno alle partite.</w:t>
      </w:r>
    </w:p>
    <w:p w14:paraId="7A815246" w14:textId="3A781171" w:rsidR="00873426" w:rsidRDefault="00873426" w:rsidP="00F05A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873426">
        <w:rPr>
          <w:rFonts w:ascii="Times New Roman" w:hAnsi="Times New Roman" w:cs="Times New Roman"/>
          <w:b/>
          <w:bCs/>
        </w:rPr>
        <w:t>numPortieri, numAttaccanti, numDifensori</w:t>
      </w:r>
      <w:r>
        <w:rPr>
          <w:rFonts w:ascii="Times New Roman" w:hAnsi="Times New Roman" w:cs="Times New Roman"/>
        </w:rPr>
        <w:t xml:space="preserve"> = numero di giocatori di un certo ruolo. Serviranno poi ad accertarsi che un giocatore non possieda troppi calciatori di un solo ruolo.</w:t>
      </w:r>
    </w:p>
    <w:p w14:paraId="5EBCECC3" w14:textId="77777777" w:rsidR="00F05AF1" w:rsidRPr="00F05AF1" w:rsidRDefault="00F05AF1" w:rsidP="00F05AF1">
      <w:pPr>
        <w:pStyle w:val="Paragrafoelenco"/>
        <w:rPr>
          <w:rFonts w:ascii="Times New Roman" w:hAnsi="Times New Roman" w:cs="Times New Roman"/>
        </w:rPr>
      </w:pPr>
    </w:p>
    <w:p w14:paraId="1BC870F4" w14:textId="10D3E576" w:rsidR="00F05AF1" w:rsidRDefault="00F05AF1" w:rsidP="00F05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Metodi:</w:t>
      </w:r>
    </w:p>
    <w:p w14:paraId="2C169392" w14:textId="3E09A6ED" w:rsidR="00F05AF1" w:rsidRDefault="00873426" w:rsidP="00F05A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1F3D">
        <w:rPr>
          <w:rFonts w:ascii="Times New Roman" w:hAnsi="Times New Roman" w:cs="Times New Roman"/>
          <w:b/>
          <w:bCs/>
        </w:rPr>
        <w:t>CompareT</w:t>
      </w:r>
      <w:r w:rsidR="00681F3D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>: accetta in input un altro giocatore, e restituisce 1 se il punteggio del primo giocatore è maggiore del secondo, 0 se è uguale e -1 se il punteggio del primo è minore del secondo</w:t>
      </w:r>
    </w:p>
    <w:p w14:paraId="7E305A68" w14:textId="1355B2D5" w:rsidR="00F05AF1" w:rsidRDefault="00873426" w:rsidP="00F05A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1F3D">
        <w:rPr>
          <w:rFonts w:ascii="Times New Roman" w:hAnsi="Times New Roman" w:cs="Times New Roman"/>
          <w:b/>
          <w:bCs/>
        </w:rPr>
        <w:t>CompraCalciatore</w:t>
      </w:r>
      <w:r>
        <w:rPr>
          <w:rFonts w:ascii="Times New Roman" w:hAnsi="Times New Roman" w:cs="Times New Roman"/>
        </w:rPr>
        <w:t>: accetta in input un calciatore e una quantità di soldi. Il metodo poi toglie dai FantaMilioni del giocatore la quantità di soldi spesi per comprare il calciatore, che verrà inserito nella squadra.</w:t>
      </w:r>
    </w:p>
    <w:p w14:paraId="50D05738" w14:textId="662D308F" w:rsidR="00F05AF1" w:rsidRDefault="00F05AF1" w:rsidP="00C248A3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6EACC7AC" w14:textId="7574F6A2" w:rsidR="00C248A3" w:rsidRDefault="00C248A3" w:rsidP="00C248A3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326AD73" w14:textId="77777777" w:rsidR="00C248A3" w:rsidRPr="00C248A3" w:rsidRDefault="00C248A3" w:rsidP="00C248A3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56FD604" w14:textId="205F13EB" w:rsidR="00F05AF1" w:rsidRDefault="00F05AF1" w:rsidP="00F05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FUNZIONI:</w:t>
      </w:r>
    </w:p>
    <w:p w14:paraId="7A8BEE17" w14:textId="61C4D63D" w:rsidR="005412B6" w:rsidRPr="005412B6" w:rsidRDefault="005412B6" w:rsidP="00F05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SalvaPartita</w:t>
      </w:r>
      <w:r>
        <w:rPr>
          <w:rFonts w:ascii="Times New Roman" w:hAnsi="Times New Roman" w:cs="Times New Roman"/>
        </w:rPr>
        <w:t xml:space="preserve">: </w:t>
      </w:r>
      <w:r w:rsidR="00873426">
        <w:rPr>
          <w:rFonts w:ascii="Times New Roman" w:hAnsi="Times New Roman" w:cs="Times New Roman"/>
        </w:rPr>
        <w:t>Salva i parametri correnti della partita quali istanze di Giocatori con relativi attributi, giornata del torneo, punteggio</w:t>
      </w:r>
    </w:p>
    <w:p w14:paraId="4C7539D1" w14:textId="608D8A59" w:rsidR="00F05AF1" w:rsidRDefault="00F05AF1" w:rsidP="00C5789E">
      <w:pPr>
        <w:rPr>
          <w:rFonts w:ascii="Times New Roman" w:hAnsi="Times New Roman" w:cs="Times New Roman"/>
        </w:rPr>
      </w:pPr>
      <w:r w:rsidRPr="00C5789E">
        <w:rPr>
          <w:rFonts w:ascii="Times New Roman" w:hAnsi="Times New Roman" w:cs="Times New Roman"/>
          <w:b/>
          <w:bCs/>
        </w:rPr>
        <w:t>CaricaPartita</w:t>
      </w:r>
      <w:r w:rsidR="00C5789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4D3781">
        <w:rPr>
          <w:rFonts w:ascii="Times New Roman" w:hAnsi="Times New Roman" w:cs="Times New Roman"/>
        </w:rPr>
        <w:t xml:space="preserve">controlla </w:t>
      </w:r>
      <w:r w:rsidR="005412B6">
        <w:rPr>
          <w:rFonts w:ascii="Times New Roman" w:hAnsi="Times New Roman" w:cs="Times New Roman"/>
        </w:rPr>
        <w:t>nella cartella dei salvataggi</w:t>
      </w:r>
      <w:r w:rsidR="004D3781">
        <w:rPr>
          <w:rFonts w:ascii="Times New Roman" w:hAnsi="Times New Roman" w:cs="Times New Roman"/>
        </w:rPr>
        <w:t xml:space="preserve"> se esistono dei fil</w:t>
      </w:r>
      <w:r w:rsidR="005412B6">
        <w:rPr>
          <w:rFonts w:ascii="Times New Roman" w:hAnsi="Times New Roman" w:cs="Times New Roman"/>
        </w:rPr>
        <w:t>e di tipo JSON.</w:t>
      </w:r>
      <w:r w:rsidR="00C5789E">
        <w:rPr>
          <w:rFonts w:ascii="Times New Roman" w:hAnsi="Times New Roman" w:cs="Times New Roman"/>
        </w:rPr>
        <w:t xml:space="preserve"> Se esistono,</w:t>
      </w:r>
      <w:r w:rsidR="008D5DA8">
        <w:rPr>
          <w:rFonts w:ascii="Times New Roman" w:hAnsi="Times New Roman" w:cs="Times New Roman"/>
        </w:rPr>
        <w:t xml:space="preserve"> </w:t>
      </w:r>
      <w:r w:rsidR="00C5789E">
        <w:rPr>
          <w:rFonts w:ascii="Times New Roman" w:hAnsi="Times New Roman" w:cs="Times New Roman"/>
        </w:rPr>
        <w:t xml:space="preserve">comunicherà all’utente che esistono delle partite salvate e </w:t>
      </w:r>
      <w:r w:rsidR="004D3781">
        <w:rPr>
          <w:rFonts w:ascii="Times New Roman" w:hAnsi="Times New Roman" w:cs="Times New Roman"/>
        </w:rPr>
        <w:t>verranno stampati</w:t>
      </w:r>
      <w:r w:rsidR="00C5789E">
        <w:rPr>
          <w:rFonts w:ascii="Times New Roman" w:hAnsi="Times New Roman" w:cs="Times New Roman"/>
        </w:rPr>
        <w:t xml:space="preserve"> schermo i nomi dei salvataggi. L’utente potrà selezionare quale file utilizzare inserendo il numero del file da tastiera.</w:t>
      </w:r>
      <w:r w:rsidR="004D3781">
        <w:rPr>
          <w:rFonts w:ascii="Times New Roman" w:hAnsi="Times New Roman" w:cs="Times New Roman"/>
        </w:rPr>
        <w:t xml:space="preserve"> </w:t>
      </w:r>
      <w:r w:rsidR="005412B6">
        <w:rPr>
          <w:rFonts w:ascii="Times New Roman" w:hAnsi="Times New Roman" w:cs="Times New Roman"/>
        </w:rPr>
        <w:t xml:space="preserve">Quando il file viene selezionato, </w:t>
      </w:r>
      <w:r w:rsidR="008D5DA8">
        <w:rPr>
          <w:rFonts w:ascii="Times New Roman" w:hAnsi="Times New Roman" w:cs="Times New Roman"/>
        </w:rPr>
        <w:t>verranno sostituiti tutti i parametri con i parametri contenuti nel file.</w:t>
      </w:r>
    </w:p>
    <w:p w14:paraId="31016820" w14:textId="1BC106E7" w:rsidR="00F72101" w:rsidRPr="00E74963" w:rsidRDefault="00F72101" w:rsidP="00C57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CreaGiocatori</w:t>
      </w:r>
      <w:r>
        <w:rPr>
          <w:rFonts w:ascii="Times New Roman" w:hAnsi="Times New Roman" w:cs="Times New Roman"/>
        </w:rPr>
        <w:t xml:space="preserve">: chiede all’utente il numero di giocatori che parteciperanno al torneo, con un minimo di 2 e un massimo di 8. Successivamente verrà chiesto a ogni giocatore il proprio nome, verrà creata una lista dei giocatori e ogni volta che un giocatore inserisce il proprio nome, sarà aggiunto alla lista. </w:t>
      </w:r>
    </w:p>
    <w:p w14:paraId="214AAE7E" w14:textId="4914E579" w:rsidR="00C248A3" w:rsidRDefault="00C248A3" w:rsidP="00C5789E">
      <w:pPr>
        <w:rPr>
          <w:rFonts w:ascii="Times New Roman" w:hAnsi="Times New Roman" w:cs="Times New Roman"/>
        </w:rPr>
      </w:pPr>
    </w:p>
    <w:p w14:paraId="41B43AA8" w14:textId="432D16DC" w:rsidR="00C248A3" w:rsidRPr="004F4254" w:rsidRDefault="00C248A3" w:rsidP="00C57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All’avvio del programma, verrà mostrato un menù in cui l’utente potrà scegliere tra varie opzioni, digitando da tastiera </w:t>
      </w:r>
      <w:r w:rsidR="00F72101">
        <w:rPr>
          <w:rFonts w:ascii="Times New Roman" w:hAnsi="Times New Roman" w:cs="Times New Roman"/>
        </w:rPr>
        <w:t>il numero dell’opzione che desidera. Le opzioni sono “Inizia nuova partita”, “Carica partita esistente” e “Chiudi il gioco”. Se viene scelt</w:t>
      </w:r>
      <w:r w:rsidR="004F4254">
        <w:rPr>
          <w:rFonts w:ascii="Times New Roman" w:hAnsi="Times New Roman" w:cs="Times New Roman"/>
        </w:rPr>
        <w:t>a l’opzione “Inizia nuova partita”, il programma controllerà quanti file.</w:t>
      </w:r>
    </w:p>
    <w:sectPr w:rsidR="00C248A3" w:rsidRPr="004F425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C374" w14:textId="77777777" w:rsidR="000A4756" w:rsidRDefault="000A4756" w:rsidP="00370606">
      <w:pPr>
        <w:spacing w:after="0" w:line="240" w:lineRule="auto"/>
      </w:pPr>
      <w:r>
        <w:separator/>
      </w:r>
    </w:p>
  </w:endnote>
  <w:endnote w:type="continuationSeparator" w:id="0">
    <w:p w14:paraId="3836289E" w14:textId="77777777" w:rsidR="000A4756" w:rsidRDefault="000A4756" w:rsidP="0037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258F" w14:textId="77777777" w:rsidR="000A4756" w:rsidRDefault="000A4756" w:rsidP="00370606">
      <w:pPr>
        <w:spacing w:after="0" w:line="240" w:lineRule="auto"/>
      </w:pPr>
      <w:r>
        <w:separator/>
      </w:r>
    </w:p>
  </w:footnote>
  <w:footnote w:type="continuationSeparator" w:id="0">
    <w:p w14:paraId="0937FFD2" w14:textId="77777777" w:rsidR="000A4756" w:rsidRDefault="000A4756" w:rsidP="00370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F301A" w14:textId="77777777" w:rsidR="00370606" w:rsidRDefault="00370606">
    <w:pPr>
      <w:pStyle w:val="Intestazione"/>
    </w:pPr>
    <w:r>
      <w:t>Andrea Lavezzi</w:t>
    </w:r>
    <w:r>
      <w:tab/>
      <w:t>4F</w:t>
    </w:r>
    <w:r>
      <w:tab/>
      <w:t>Analisi Tecnica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443AE"/>
    <w:multiLevelType w:val="hybridMultilevel"/>
    <w:tmpl w:val="404ABABA"/>
    <w:lvl w:ilvl="0" w:tplc="246CAEEC">
      <w:start w:val="17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01B"/>
    <w:rsid w:val="000A4756"/>
    <w:rsid w:val="00370606"/>
    <w:rsid w:val="00421361"/>
    <w:rsid w:val="004A301B"/>
    <w:rsid w:val="004D3781"/>
    <w:rsid w:val="004F4254"/>
    <w:rsid w:val="005412B6"/>
    <w:rsid w:val="00681F3D"/>
    <w:rsid w:val="00873426"/>
    <w:rsid w:val="008D5DA8"/>
    <w:rsid w:val="00BC16D2"/>
    <w:rsid w:val="00C248A3"/>
    <w:rsid w:val="00C5789E"/>
    <w:rsid w:val="00C728E4"/>
    <w:rsid w:val="00E74963"/>
    <w:rsid w:val="00F05AF1"/>
    <w:rsid w:val="00F7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3253"/>
  <w15:chartTrackingRefBased/>
  <w15:docId w15:val="{1A48CF79-64E0-42E8-84FC-2A67E3B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06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70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0606"/>
  </w:style>
  <w:style w:type="paragraph" w:styleId="Pidipagina">
    <w:name w:val="footer"/>
    <w:basedOn w:val="Normale"/>
    <w:link w:val="PidipaginaCarattere"/>
    <w:uiPriority w:val="99"/>
    <w:unhideWhenUsed/>
    <w:rsid w:val="00370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0606"/>
  </w:style>
  <w:style w:type="paragraph" w:styleId="Paragrafoelenco">
    <w:name w:val="List Paragraph"/>
    <w:basedOn w:val="Normale"/>
    <w:uiPriority w:val="34"/>
    <w:qFormat/>
    <w:rsid w:val="0037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HP</cp:lastModifiedBy>
  <cp:revision>5</cp:revision>
  <dcterms:created xsi:type="dcterms:W3CDTF">2021-10-22T06:48:00Z</dcterms:created>
  <dcterms:modified xsi:type="dcterms:W3CDTF">2021-10-22T16:31:00Z</dcterms:modified>
</cp:coreProperties>
</file>