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08F6" w14:textId="5FDE4E6F" w:rsidR="003336B0" w:rsidRDefault="003336B0">
      <w:pPr>
        <w:rPr>
          <w:sz w:val="28"/>
          <w:szCs w:val="28"/>
        </w:rPr>
      </w:pPr>
      <w:r w:rsidRPr="003336B0">
        <w:rPr>
          <w:sz w:val="28"/>
          <w:szCs w:val="28"/>
        </w:rPr>
        <w:t>Introduzione al mondo dei dati</w:t>
      </w:r>
    </w:p>
    <w:p w14:paraId="23B2BCBA" w14:textId="77777777" w:rsidR="003336B0" w:rsidRDefault="003336B0">
      <w:pPr>
        <w:rPr>
          <w:sz w:val="28"/>
          <w:szCs w:val="28"/>
        </w:rPr>
      </w:pPr>
    </w:p>
    <w:p w14:paraId="70817187" w14:textId="360A595D" w:rsidR="003336B0" w:rsidRDefault="003336B0">
      <w:pPr>
        <w:rPr>
          <w:sz w:val="28"/>
          <w:szCs w:val="28"/>
        </w:rPr>
      </w:pPr>
      <w:r>
        <w:rPr>
          <w:sz w:val="28"/>
          <w:szCs w:val="28"/>
        </w:rPr>
        <w:t>Ho pensato di analizzare il rendimento dei giocatori dell’Inter in questo campionato e come identificativo userei sempre i rispettivi numeri di maglia.</w:t>
      </w:r>
    </w:p>
    <w:p w14:paraId="6648ABC6" w14:textId="77777777" w:rsidR="003336B0" w:rsidRDefault="003336B0">
      <w:pPr>
        <w:rPr>
          <w:sz w:val="28"/>
          <w:szCs w:val="28"/>
        </w:rPr>
      </w:pPr>
    </w:p>
    <w:p w14:paraId="54EF9C7F" w14:textId="6CA79223" w:rsidR="003336B0" w:rsidRDefault="003336B0">
      <w:pPr>
        <w:rPr>
          <w:sz w:val="28"/>
          <w:szCs w:val="28"/>
        </w:rPr>
      </w:pPr>
      <w:r>
        <w:rPr>
          <w:sz w:val="28"/>
          <w:szCs w:val="28"/>
        </w:rPr>
        <w:t>Nel primo dataset strutturato elaborerei come attributi i gol e gli assist, nel secondo presenze, minuti saltati per infortunio e per squalifica, mentre nel terzo i cartellini gialli, rossi e i falli commessi per partita.</w:t>
      </w:r>
    </w:p>
    <w:p w14:paraId="5C45BBAC" w14:textId="77777777" w:rsidR="003336B0" w:rsidRDefault="003336B0">
      <w:pPr>
        <w:rPr>
          <w:sz w:val="28"/>
          <w:szCs w:val="28"/>
        </w:rPr>
      </w:pPr>
    </w:p>
    <w:p w14:paraId="2603BC96" w14:textId="05884479" w:rsidR="003336B0" w:rsidRDefault="003336B0">
      <w:pPr>
        <w:rPr>
          <w:sz w:val="28"/>
          <w:szCs w:val="28"/>
        </w:rPr>
      </w:pPr>
      <w:r>
        <w:rPr>
          <w:sz w:val="28"/>
          <w:szCs w:val="28"/>
        </w:rPr>
        <w:t>Nel primo dataset non strutturato comprenderei i video dei gol fatti durante l’anno e nel secondo i video dei gol subiti, con l’obiettivo di analizzare come vengono segnate le reti e come vengono subite, se su punizione, su angolo, con impostazione da dietro, ecc.</w:t>
      </w:r>
    </w:p>
    <w:p w14:paraId="70922254" w14:textId="77777777" w:rsidR="003336B0" w:rsidRDefault="003336B0">
      <w:pPr>
        <w:rPr>
          <w:sz w:val="28"/>
          <w:szCs w:val="28"/>
        </w:rPr>
      </w:pPr>
    </w:p>
    <w:p w14:paraId="5FBA60C4" w14:textId="76ACF214" w:rsidR="003336B0" w:rsidRDefault="003336B0">
      <w:pPr>
        <w:rPr>
          <w:sz w:val="28"/>
          <w:szCs w:val="28"/>
        </w:rPr>
      </w:pPr>
      <w:r>
        <w:rPr>
          <w:sz w:val="28"/>
          <w:szCs w:val="28"/>
        </w:rPr>
        <w:t>Andrea Pannilunghi</w:t>
      </w:r>
    </w:p>
    <w:p w14:paraId="175AF3FC" w14:textId="77777777" w:rsidR="003336B0" w:rsidRDefault="003336B0">
      <w:pPr>
        <w:rPr>
          <w:sz w:val="28"/>
          <w:szCs w:val="28"/>
        </w:rPr>
      </w:pPr>
    </w:p>
    <w:p w14:paraId="444CAD4C" w14:textId="77777777" w:rsidR="003336B0" w:rsidRPr="003336B0" w:rsidRDefault="003336B0">
      <w:pPr>
        <w:rPr>
          <w:sz w:val="28"/>
          <w:szCs w:val="28"/>
        </w:rPr>
      </w:pPr>
    </w:p>
    <w:sectPr w:rsidR="003336B0" w:rsidRPr="003336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B0"/>
    <w:rsid w:val="001B0773"/>
    <w:rsid w:val="003336B0"/>
    <w:rsid w:val="00935504"/>
    <w:rsid w:val="00B7346D"/>
    <w:rsid w:val="00FE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7BF09B"/>
  <w15:chartTrackingRefBased/>
  <w15:docId w15:val="{023F1EF8-B7E3-C144-AAB1-2003DD59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Pannilunghi</dc:creator>
  <cp:keywords/>
  <dc:description/>
  <cp:lastModifiedBy>Andrea Pannilunghi</cp:lastModifiedBy>
  <cp:revision>2</cp:revision>
  <dcterms:created xsi:type="dcterms:W3CDTF">2023-04-08T15:15:00Z</dcterms:created>
  <dcterms:modified xsi:type="dcterms:W3CDTF">2023-04-08T15:15:00Z</dcterms:modified>
</cp:coreProperties>
</file>