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B8651" w14:textId="3AD36622" w:rsidR="004C0740" w:rsidRDefault="00320F71">
      <w:r>
        <w:t>Pasos para hacer mi propio paquete Python:</w:t>
      </w:r>
    </w:p>
    <w:p w14:paraId="7635D053" w14:textId="77777777" w:rsidR="00320F71" w:rsidRDefault="00320F71"/>
    <w:p w14:paraId="72F3E9CF" w14:textId="58747168" w:rsidR="00320F71" w:rsidRDefault="00320F71" w:rsidP="00320F71">
      <w:pPr>
        <w:pStyle w:val="Prrafodelista"/>
        <w:numPr>
          <w:ilvl w:val="0"/>
          <w:numId w:val="1"/>
        </w:numPr>
      </w:pPr>
      <w:r>
        <w:t>Crear un repositorio en GitHub/</w:t>
      </w:r>
      <w:proofErr w:type="spellStart"/>
      <w:r>
        <w:t>GitLab</w:t>
      </w:r>
      <w:proofErr w:type="spellEnd"/>
      <w:r>
        <w:t>. Este puede ser privado o público dependiendo de las necesidades del proyecto.</w:t>
      </w:r>
    </w:p>
    <w:p w14:paraId="3CBAFA79" w14:textId="77777777" w:rsidR="00320F71" w:rsidRDefault="00320F71" w:rsidP="00320F71">
      <w:pPr>
        <w:pStyle w:val="Prrafodelista"/>
      </w:pPr>
    </w:p>
    <w:p w14:paraId="6F9C4FDF" w14:textId="2D4BD045" w:rsidR="00320F71" w:rsidRDefault="00320F71" w:rsidP="00320F71">
      <w:pPr>
        <w:pStyle w:val="Prrafodelista"/>
        <w:numPr>
          <w:ilvl w:val="0"/>
          <w:numId w:val="1"/>
        </w:numPr>
      </w:pPr>
      <w:r>
        <w:t>Una vez que has creado el repositorio, abre la terminal en tu ordenador. Navega en la terminal hasta la carpeta donde quieres tener el repositorio.</w:t>
      </w:r>
    </w:p>
    <w:p w14:paraId="33407BFD" w14:textId="77777777" w:rsidR="00320F71" w:rsidRDefault="00320F71" w:rsidP="00320F71">
      <w:pPr>
        <w:pStyle w:val="Prrafodelista"/>
      </w:pPr>
    </w:p>
    <w:p w14:paraId="1906C1AB" w14:textId="096130A7" w:rsidR="00320F71" w:rsidRDefault="00320F71" w:rsidP="00320F71">
      <w:pPr>
        <w:pStyle w:val="Prrafodelista"/>
        <w:numPr>
          <w:ilvl w:val="0"/>
          <w:numId w:val="1"/>
        </w:numPr>
      </w:pPr>
      <w:r>
        <w:t>Una vez en la carpeta, clona tu repositorio ejecutando el comando:</w:t>
      </w:r>
    </w:p>
    <w:p w14:paraId="31DE2256" w14:textId="77777777" w:rsidR="00320F71" w:rsidRDefault="00320F71" w:rsidP="00320F71">
      <w:pPr>
        <w:pStyle w:val="Prrafodelista"/>
      </w:pPr>
    </w:p>
    <w:p w14:paraId="0140E6AD" w14:textId="250D1A24" w:rsidR="00320F71" w:rsidRDefault="00320F71" w:rsidP="00320F71">
      <w:pPr>
        <w:pStyle w:val="Prrafodelista"/>
      </w:pPr>
      <w:r>
        <w:t>Git clone (</w:t>
      </w:r>
      <w:proofErr w:type="spellStart"/>
      <w:r>
        <w:t>url</w:t>
      </w:r>
      <w:proofErr w:type="spellEnd"/>
      <w:r>
        <w:t xml:space="preserve"> del repositorio; se puede encontrar en el propio repositorio)</w:t>
      </w:r>
    </w:p>
    <w:p w14:paraId="4C845150" w14:textId="5FC70D63" w:rsidR="00320F71" w:rsidRDefault="00320F71" w:rsidP="00320F71">
      <w:r>
        <w:tab/>
      </w:r>
    </w:p>
    <w:p w14:paraId="6D5DFE41" w14:textId="4CE9EE34" w:rsidR="00320F71" w:rsidRDefault="00320F71" w:rsidP="00320F71">
      <w:pPr>
        <w:pStyle w:val="Prrafodelista"/>
        <w:numPr>
          <w:ilvl w:val="0"/>
          <w:numId w:val="1"/>
        </w:numPr>
      </w:pPr>
      <w:r>
        <w:t xml:space="preserve">Una vez se ha clonado el repositorio, cada vez que abras esa carpeta en algún editor de código como </w:t>
      </w:r>
      <w:proofErr w:type="spellStart"/>
      <w:r>
        <w:t>VSCode</w:t>
      </w:r>
      <w:proofErr w:type="spellEnd"/>
      <w:r>
        <w:t xml:space="preserve"> o Cursor se te conectará al repositorio en la web y podrás subir y bajar (</w:t>
      </w:r>
      <w:proofErr w:type="spellStart"/>
      <w:r>
        <w:t>push</w:t>
      </w:r>
      <w:proofErr w:type="spellEnd"/>
      <w:r>
        <w:t xml:space="preserve"> and </w:t>
      </w:r>
      <w:proofErr w:type="spellStart"/>
      <w:r>
        <w:t>pull</w:t>
      </w:r>
      <w:proofErr w:type="spellEnd"/>
      <w:r>
        <w:t>) los cambios realizados en internet o en la carpeta local.</w:t>
      </w:r>
    </w:p>
    <w:p w14:paraId="2ADE3B11" w14:textId="77777777" w:rsidR="00320F71" w:rsidRDefault="00320F71" w:rsidP="00A11F92">
      <w:pPr>
        <w:pStyle w:val="Prrafodelista"/>
      </w:pPr>
    </w:p>
    <w:p w14:paraId="1AEF0924" w14:textId="46A99A40" w:rsidR="00A11F92" w:rsidRDefault="00A11F92" w:rsidP="00A11F92">
      <w:pPr>
        <w:pStyle w:val="Prrafodelista"/>
        <w:numPr>
          <w:ilvl w:val="0"/>
          <w:numId w:val="1"/>
        </w:numPr>
      </w:pPr>
      <w:r>
        <w:t>El siguiente paso es dar formato a esta carpeta para que sea realmente un paquete de Python que puedas descargar.</w:t>
      </w:r>
    </w:p>
    <w:p w14:paraId="77E22D57" w14:textId="77777777" w:rsidR="00A11F92" w:rsidRDefault="00A11F92" w:rsidP="00A11F92">
      <w:pPr>
        <w:pStyle w:val="Prrafodelista"/>
      </w:pPr>
    </w:p>
    <w:p w14:paraId="425FA2BC" w14:textId="1F0CB6B3" w:rsidR="00A11F92" w:rsidRDefault="00A11F92" w:rsidP="00A11F92">
      <w:pPr>
        <w:pStyle w:val="Prrafodelista"/>
      </w:pPr>
      <w:r>
        <w:t xml:space="preserve">Para ello, dentro de la carpeta donde se ha clonado el repositorio crea otra carpeta con el nombre del paquete de Python que quieras construir. Crea además una carpeta llamada </w:t>
      </w:r>
      <w:proofErr w:type="spellStart"/>
      <w:r>
        <w:t>dist</w:t>
      </w:r>
      <w:proofErr w:type="spellEnd"/>
      <w:r>
        <w:t xml:space="preserve">, </w:t>
      </w:r>
      <w:proofErr w:type="spellStart"/>
      <w:r>
        <w:t>docs</w:t>
      </w:r>
      <w:proofErr w:type="spellEnd"/>
      <w:r>
        <w:t xml:space="preserve"> y test. </w:t>
      </w:r>
    </w:p>
    <w:p w14:paraId="65BE2341" w14:textId="2C28AC74" w:rsidR="003E715A" w:rsidRDefault="003E715A" w:rsidP="00A11F92">
      <w:pPr>
        <w:pStyle w:val="Prrafodelista"/>
      </w:pPr>
      <w:r>
        <w:t>Copiar la distribución de la fotografía:</w:t>
      </w:r>
    </w:p>
    <w:p w14:paraId="74B91972" w14:textId="77777777" w:rsidR="003E715A" w:rsidRDefault="003E715A" w:rsidP="00A11F92">
      <w:pPr>
        <w:pStyle w:val="Prrafodelista"/>
      </w:pPr>
    </w:p>
    <w:p w14:paraId="5D36A0F5" w14:textId="3F01B891" w:rsidR="003E715A" w:rsidRDefault="003E715A" w:rsidP="00A11F92">
      <w:pPr>
        <w:pStyle w:val="Prrafodelista"/>
      </w:pPr>
      <w:r>
        <w:rPr>
          <w:noProof/>
        </w:rPr>
        <w:drawing>
          <wp:inline distT="0" distB="0" distL="0" distR="0" wp14:anchorId="40127103" wp14:editId="321E15DA">
            <wp:extent cx="5400040" cy="2550795"/>
            <wp:effectExtent l="0" t="0" r="0" b="1905"/>
            <wp:docPr id="167981480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14808" name="Imagen 1" descr="Texto, Cart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550795"/>
                    </a:xfrm>
                    <a:prstGeom prst="rect">
                      <a:avLst/>
                    </a:prstGeom>
                  </pic:spPr>
                </pic:pic>
              </a:graphicData>
            </a:graphic>
          </wp:inline>
        </w:drawing>
      </w:r>
    </w:p>
    <w:p w14:paraId="2E02078C" w14:textId="77777777" w:rsidR="003E715A" w:rsidRDefault="003E715A" w:rsidP="00A11F92">
      <w:pPr>
        <w:pStyle w:val="Prrafodelista"/>
      </w:pPr>
    </w:p>
    <w:p w14:paraId="4FC0F4D5" w14:textId="77777777" w:rsidR="003E715A" w:rsidRDefault="003E715A" w:rsidP="00A11F92">
      <w:pPr>
        <w:pStyle w:val="Prrafodelista"/>
      </w:pPr>
    </w:p>
    <w:p w14:paraId="6C04CB5F" w14:textId="3C3F3B11" w:rsidR="003E715A" w:rsidRDefault="003E715A" w:rsidP="00A11F92">
      <w:pPr>
        <w:pStyle w:val="Prrafodelista"/>
      </w:pPr>
      <w:r>
        <w:lastRenderedPageBreak/>
        <w:t xml:space="preserve">Para hacer un buen trabajo en GitHub y </w:t>
      </w:r>
      <w:proofErr w:type="spellStart"/>
      <w:r>
        <w:t>GitLab</w:t>
      </w:r>
      <w:proofErr w:type="spellEnd"/>
      <w:r>
        <w:t xml:space="preserve"> es recomendable añadi</w:t>
      </w:r>
      <w:r w:rsidR="0049201A">
        <w:t>r Issues y crear nuevas ramas para desarrollar los problemas que van surgiendo.</w:t>
      </w:r>
    </w:p>
    <w:p w14:paraId="1FB02442" w14:textId="7F3B37D8" w:rsidR="0049201A" w:rsidRDefault="0049201A" w:rsidP="00A11F92">
      <w:pPr>
        <w:pStyle w:val="Prrafodelista"/>
      </w:pPr>
      <w:r>
        <w:t>Estos Issues también sirven como una guía de los pasos que se han ido haciendo en el repositorio. Como ejemplo, todos los pasos que se encuentran en este documento se han ido añadiendo como Issues para poder tener los pasos en un repositorio para siempre.</w:t>
      </w:r>
    </w:p>
    <w:p w14:paraId="2323EA7A" w14:textId="77777777" w:rsidR="00E10B62" w:rsidRDefault="00E10B62" w:rsidP="00A11F92">
      <w:pPr>
        <w:pStyle w:val="Prrafodelista"/>
      </w:pPr>
    </w:p>
    <w:sectPr w:rsidR="00E10B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A1AF8"/>
    <w:multiLevelType w:val="hybridMultilevel"/>
    <w:tmpl w:val="6BFABA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09740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71"/>
    <w:rsid w:val="00320F71"/>
    <w:rsid w:val="003E715A"/>
    <w:rsid w:val="0049201A"/>
    <w:rsid w:val="004C0740"/>
    <w:rsid w:val="006A584E"/>
    <w:rsid w:val="009A2E78"/>
    <w:rsid w:val="00A11F92"/>
    <w:rsid w:val="00D90AB9"/>
    <w:rsid w:val="00E10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8C7BE08"/>
  <w15:chartTrackingRefBased/>
  <w15:docId w15:val="{43B35DAD-7B96-AD4F-BDB7-935F7A47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0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0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0F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0F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0F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0F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0F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0F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0F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F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0F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0F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0F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0F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0F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0F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0F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0F71"/>
    <w:rPr>
      <w:rFonts w:eastAsiaTheme="majorEastAsia" w:cstheme="majorBidi"/>
      <w:color w:val="272727" w:themeColor="text1" w:themeTint="D8"/>
    </w:rPr>
  </w:style>
  <w:style w:type="paragraph" w:styleId="Ttulo">
    <w:name w:val="Title"/>
    <w:basedOn w:val="Normal"/>
    <w:next w:val="Normal"/>
    <w:link w:val="TtuloCar"/>
    <w:uiPriority w:val="10"/>
    <w:qFormat/>
    <w:rsid w:val="00320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0F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0F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0F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0F71"/>
    <w:pPr>
      <w:spacing w:before="160"/>
      <w:jc w:val="center"/>
    </w:pPr>
    <w:rPr>
      <w:i/>
      <w:iCs/>
      <w:color w:val="404040" w:themeColor="text1" w:themeTint="BF"/>
    </w:rPr>
  </w:style>
  <w:style w:type="character" w:customStyle="1" w:styleId="CitaCar">
    <w:name w:val="Cita Car"/>
    <w:basedOn w:val="Fuentedeprrafopredeter"/>
    <w:link w:val="Cita"/>
    <w:uiPriority w:val="29"/>
    <w:rsid w:val="00320F71"/>
    <w:rPr>
      <w:i/>
      <w:iCs/>
      <w:color w:val="404040" w:themeColor="text1" w:themeTint="BF"/>
    </w:rPr>
  </w:style>
  <w:style w:type="paragraph" w:styleId="Prrafodelista">
    <w:name w:val="List Paragraph"/>
    <w:basedOn w:val="Normal"/>
    <w:uiPriority w:val="34"/>
    <w:qFormat/>
    <w:rsid w:val="00320F71"/>
    <w:pPr>
      <w:ind w:left="720"/>
      <w:contextualSpacing/>
    </w:pPr>
  </w:style>
  <w:style w:type="character" w:styleId="nfasisintenso">
    <w:name w:val="Intense Emphasis"/>
    <w:basedOn w:val="Fuentedeprrafopredeter"/>
    <w:uiPriority w:val="21"/>
    <w:qFormat/>
    <w:rsid w:val="00320F71"/>
    <w:rPr>
      <w:i/>
      <w:iCs/>
      <w:color w:val="0F4761" w:themeColor="accent1" w:themeShade="BF"/>
    </w:rPr>
  </w:style>
  <w:style w:type="paragraph" w:styleId="Citadestacada">
    <w:name w:val="Intense Quote"/>
    <w:basedOn w:val="Normal"/>
    <w:next w:val="Normal"/>
    <w:link w:val="CitadestacadaCar"/>
    <w:uiPriority w:val="30"/>
    <w:qFormat/>
    <w:rsid w:val="00320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0F71"/>
    <w:rPr>
      <w:i/>
      <w:iCs/>
      <w:color w:val="0F4761" w:themeColor="accent1" w:themeShade="BF"/>
    </w:rPr>
  </w:style>
  <w:style w:type="character" w:styleId="Referenciaintensa">
    <w:name w:val="Intense Reference"/>
    <w:basedOn w:val="Fuentedeprrafopredeter"/>
    <w:uiPriority w:val="32"/>
    <w:qFormat/>
    <w:rsid w:val="00320F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226</Words>
  <Characters>1248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Sainz Bear</dc:creator>
  <cp:keywords/>
  <dc:description/>
  <cp:lastModifiedBy>Andrea Sainz Bear</cp:lastModifiedBy>
  <cp:revision>4</cp:revision>
  <dcterms:created xsi:type="dcterms:W3CDTF">2024-11-13T14:19:00Z</dcterms:created>
  <dcterms:modified xsi:type="dcterms:W3CDTF">2024-11-13T15:28:00Z</dcterms:modified>
</cp:coreProperties>
</file>