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B70" w:rsidRDefault="001E0D00">
      <w:r>
        <w:t>QUAL’E’ IL MOTIVO PRINCIPALE PER RIFARE IL SITO?</w:t>
      </w:r>
    </w:p>
    <w:p w:rsidR="004F3B6D" w:rsidRDefault="004F3B6D" w:rsidP="004F3B6D">
      <w:r>
        <w:t xml:space="preserve">OGNI QUANTO TEMPO INTENDI PROPORRE NUOVE OFFERTE? </w:t>
      </w:r>
    </w:p>
    <w:p w:rsidR="004F3B6D" w:rsidRDefault="004F3B6D" w:rsidP="004F3B6D">
      <w:r>
        <w:t xml:space="preserve">CHI HA IL CODICE PER IL DOMINIO DEL SITO? CHI HA L’ACCOUNT PER IL PROVIDER DEL SITO? </w:t>
      </w:r>
      <w:r w:rsidR="0073127D">
        <w:t>PER RINNOVARE IL DOMINIO E LO SPAZIO SUL SERVER</w:t>
      </w:r>
      <w:r w:rsidR="0073127D">
        <w:t xml:space="preserve"> </w:t>
      </w:r>
      <w:bookmarkStart w:id="0" w:name="_GoBack"/>
      <w:bookmarkEnd w:id="0"/>
      <w:r>
        <w:t>PAGATE  L’AGENZIA O PAGATE VOI DIRETTAMENTE?</w:t>
      </w:r>
    </w:p>
    <w:p w:rsidR="00165A1E" w:rsidRDefault="004F3B6D" w:rsidP="00165A1E">
      <w:r>
        <w:t>CI SONO TRE LOGHI SUL SITO (WESTFALIA, VIPSERVICE S.A.S. E BOSH), SONO TUTTI NECESSARI? CHE DIFFERENZA C’E’ TRA IL PRIMO E IL SECONDO?</w:t>
      </w:r>
    </w:p>
    <w:p w:rsidR="00165A1E" w:rsidRDefault="00165A1E" w:rsidP="004F3B6D"/>
    <w:p w:rsidR="001E0D00" w:rsidRDefault="001E0D00"/>
    <w:sectPr w:rsidR="001E0D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FE"/>
    <w:rsid w:val="00023FB5"/>
    <w:rsid w:val="000C6EE0"/>
    <w:rsid w:val="00113AF7"/>
    <w:rsid w:val="00162264"/>
    <w:rsid w:val="00165A1E"/>
    <w:rsid w:val="001E0D00"/>
    <w:rsid w:val="0021564B"/>
    <w:rsid w:val="00255EFE"/>
    <w:rsid w:val="00406B76"/>
    <w:rsid w:val="004B6277"/>
    <w:rsid w:val="004F3B6D"/>
    <w:rsid w:val="00594037"/>
    <w:rsid w:val="006C453C"/>
    <w:rsid w:val="006E14BE"/>
    <w:rsid w:val="0073127D"/>
    <w:rsid w:val="007B0E79"/>
    <w:rsid w:val="00820324"/>
    <w:rsid w:val="008E3291"/>
    <w:rsid w:val="00920EBD"/>
    <w:rsid w:val="009C629A"/>
    <w:rsid w:val="00A61C95"/>
    <w:rsid w:val="00B015F6"/>
    <w:rsid w:val="00C15989"/>
    <w:rsid w:val="00C20B70"/>
    <w:rsid w:val="00C7558B"/>
    <w:rsid w:val="00CB531B"/>
    <w:rsid w:val="00D01B08"/>
    <w:rsid w:val="00D93655"/>
    <w:rsid w:val="00E27AD0"/>
    <w:rsid w:val="00FD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64573"/>
  <w15:chartTrackingRefBased/>
  <w15:docId w15:val="{4EE3C0F6-C11E-4FFF-ACF9-FAD91BAC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Serra</dc:creator>
  <cp:keywords/>
  <dc:description/>
  <cp:lastModifiedBy>Andrea Serra</cp:lastModifiedBy>
  <cp:revision>1</cp:revision>
  <dcterms:created xsi:type="dcterms:W3CDTF">2016-12-01T17:26:00Z</dcterms:created>
  <dcterms:modified xsi:type="dcterms:W3CDTF">2016-12-01T22:21:00Z</dcterms:modified>
</cp:coreProperties>
</file>