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B9" w:rsidRDefault="004501B9" w:rsidP="004501B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LAPORAN PRAKTIKUM</w:t>
      </w:r>
    </w:p>
    <w:p w:rsidR="004501B9" w:rsidRDefault="004501B9" w:rsidP="004501B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PRAKTIK GAME DEVELOPMENT</w:t>
      </w:r>
    </w:p>
    <w:p w:rsidR="004501B9" w:rsidRPr="004501B9" w:rsidRDefault="004501B9" w:rsidP="004501B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501B9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CDE702F" wp14:editId="3C82882D">
            <wp:simplePos x="0" y="0"/>
            <wp:positionH relativeFrom="margin">
              <wp:posOffset>1390015</wp:posOffset>
            </wp:positionH>
            <wp:positionV relativeFrom="paragraph">
              <wp:posOffset>591185</wp:posOffset>
            </wp:positionV>
            <wp:extent cx="2882900" cy="2867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1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TUGAS 5</w:t>
      </w:r>
    </w:p>
    <w:p w:rsidR="004501B9" w:rsidRDefault="004501B9" w:rsidP="004501B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501B9" w:rsidRDefault="004501B9" w:rsidP="004501B9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01B9" w:rsidRDefault="004501B9" w:rsidP="004501B9">
      <w:pPr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Disusun oleh :</w:t>
      </w:r>
    </w:p>
    <w:p w:rsidR="004501B9" w:rsidRDefault="004501B9" w:rsidP="004501B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Andrean Ludvi Nur Aziz (V3920007)</w:t>
      </w:r>
    </w:p>
    <w:p w:rsidR="004501B9" w:rsidRPr="004501B9" w:rsidRDefault="004501B9" w:rsidP="004501B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01B9" w:rsidRDefault="004501B9" w:rsidP="004501B9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01B9" w:rsidRDefault="004501B9" w:rsidP="004501B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 STUDI DIII TEKNIK INFORMATIKA PSDKU</w:t>
      </w:r>
    </w:p>
    <w:p w:rsidR="004501B9" w:rsidRDefault="004501B9" w:rsidP="004501B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SEKOLAH VOKASI</w:t>
      </w:r>
    </w:p>
    <w:p w:rsidR="004501B9" w:rsidRDefault="004501B9" w:rsidP="004501B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UNIVERSITAS SEBELAS MARET</w:t>
      </w:r>
    </w:p>
    <w:p w:rsidR="004501B9" w:rsidRDefault="004501B9" w:rsidP="004501B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2021</w:t>
      </w:r>
    </w:p>
    <w:p w:rsidR="004501B9" w:rsidRDefault="004501B9" w:rsidP="004501B9">
      <w:pPr>
        <w:spacing w:line="360" w:lineRule="auto"/>
        <w:jc w:val="both"/>
      </w:pPr>
    </w:p>
    <w:p w:rsidR="004501B9" w:rsidRPr="004501B9" w:rsidRDefault="004501B9" w:rsidP="004501B9">
      <w:pPr>
        <w:pStyle w:val="Title"/>
      </w:pPr>
      <w:r w:rsidRPr="004501B9">
        <w:lastRenderedPageBreak/>
        <w:t>D. TUGAS INDIVIDU</w:t>
      </w:r>
    </w:p>
    <w:p w:rsidR="004501B9" w:rsidRPr="004501B9" w:rsidRDefault="004501B9" w:rsidP="004501B9">
      <w:pPr>
        <w:spacing w:line="360" w:lineRule="auto"/>
        <w:jc w:val="both"/>
        <w:rPr>
          <w:rFonts w:ascii="Times New Roman" w:hAnsi="Times New Roman" w:cs="Times New Roman"/>
        </w:rPr>
      </w:pPr>
      <w:r w:rsidRPr="004501B9">
        <w:rPr>
          <w:rFonts w:ascii="Times New Roman" w:hAnsi="Times New Roman" w:cs="Times New Roman"/>
        </w:rPr>
        <w:t xml:space="preserve">1. Cobalah program pada poin C. Kode program pada poin C terdiri dari beberapa Part. </w:t>
      </w:r>
      <w:proofErr w:type="gramStart"/>
      <w:r w:rsidRPr="004501B9">
        <w:rPr>
          <w:rFonts w:ascii="Times New Roman" w:hAnsi="Times New Roman" w:cs="Times New Roman"/>
        </w:rPr>
        <w:t>Susun  bagian</w:t>
      </w:r>
      <w:proofErr w:type="gramEnd"/>
      <w:r w:rsidRPr="004501B9">
        <w:rPr>
          <w:rFonts w:ascii="Times New Roman" w:hAnsi="Times New Roman" w:cs="Times New Roman"/>
        </w:rPr>
        <w:t>-bagian kode tersebut sehingga dapat menjadi satu kesatuan program utuh !</w:t>
      </w:r>
    </w:p>
    <w:p w:rsidR="004501B9" w:rsidRPr="004501B9" w:rsidRDefault="004501B9" w:rsidP="004501B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4501B9">
        <w:rPr>
          <w:rFonts w:ascii="Times New Roman" w:hAnsi="Times New Roman" w:cs="Times New Roman"/>
        </w:rPr>
        <w:t>Langkah selanjutnya adalah, identifikasi pada bag</w:t>
      </w:r>
      <w:proofErr w:type="spellStart"/>
      <w:r w:rsidRPr="004501B9">
        <w:rPr>
          <w:rFonts w:ascii="Times New Roman" w:hAnsi="Times New Roman" w:cs="Times New Roman"/>
        </w:rPr>
        <w:t>ian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proofErr w:type="spellStart"/>
      <w:r w:rsidRPr="004501B9">
        <w:rPr>
          <w:rFonts w:ascii="Times New Roman" w:hAnsi="Times New Roman" w:cs="Times New Roman"/>
        </w:rPr>
        <w:t>manakah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proofErr w:type="spellStart"/>
      <w:r w:rsidRPr="004501B9">
        <w:rPr>
          <w:rFonts w:ascii="Times New Roman" w:hAnsi="Times New Roman" w:cs="Times New Roman"/>
        </w:rPr>
        <w:t>implementasi</w:t>
      </w:r>
      <w:proofErr w:type="spellEnd"/>
      <w:r w:rsidRPr="004501B9">
        <w:rPr>
          <w:rFonts w:ascii="Times New Roman" w:hAnsi="Times New Roman" w:cs="Times New Roman"/>
        </w:rPr>
        <w:t xml:space="preserve"> AI </w:t>
      </w:r>
      <w:proofErr w:type="spellStart"/>
      <w:r w:rsidRPr="004501B9">
        <w:rPr>
          <w:rFonts w:ascii="Times New Roman" w:hAnsi="Times New Roman" w:cs="Times New Roman"/>
        </w:rPr>
        <w:t>pada</w:t>
      </w:r>
      <w:proofErr w:type="spellEnd"/>
      <w:r w:rsidRPr="004501B9">
        <w:rPr>
          <w:rFonts w:ascii="Times New Roman" w:hAnsi="Times New Roman" w:cs="Times New Roman"/>
        </w:rPr>
        <w:t xml:space="preserve"> program game </w:t>
      </w:r>
      <w:proofErr w:type="spellStart"/>
      <w:r w:rsidRPr="004501B9">
        <w:rPr>
          <w:rFonts w:ascii="Times New Roman" w:hAnsi="Times New Roman" w:cs="Times New Roman"/>
        </w:rPr>
        <w:t>tersebut</w:t>
      </w:r>
      <w:proofErr w:type="spellEnd"/>
      <w:r w:rsidRPr="004501B9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501B9">
        <w:rPr>
          <w:rFonts w:ascii="Times New Roman" w:hAnsi="Times New Roman" w:cs="Times New Roman"/>
        </w:rPr>
        <w:t>Jelaskan</w:t>
      </w:r>
      <w:proofErr w:type="spellEnd"/>
      <w:r w:rsidRPr="004501B9">
        <w:rPr>
          <w:rFonts w:ascii="Times New Roman" w:hAnsi="Times New Roman" w:cs="Times New Roman"/>
        </w:rPr>
        <w:t xml:space="preserve"> !</w:t>
      </w:r>
      <w:proofErr w:type="gramEnd"/>
      <w:r w:rsidRPr="004501B9">
        <w:rPr>
          <w:rFonts w:ascii="Times New Roman" w:hAnsi="Times New Roman" w:cs="Times New Roman"/>
        </w:rPr>
        <w:t xml:space="preserve"> </w:t>
      </w:r>
    </w:p>
    <w:p w:rsidR="004501B9" w:rsidRPr="004501B9" w:rsidRDefault="004501B9" w:rsidP="004501B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4501B9">
        <w:rPr>
          <w:rFonts w:ascii="Times New Roman" w:hAnsi="Times New Roman" w:cs="Times New Roman"/>
        </w:rPr>
        <w:t xml:space="preserve">Jelaskan bagaimana alur AI yang digunakan pada program tersebut ! </w:t>
      </w:r>
    </w:p>
    <w:p w:rsidR="004501B9" w:rsidRPr="004501B9" w:rsidRDefault="004501B9" w:rsidP="004501B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4501B9">
        <w:rPr>
          <w:rFonts w:ascii="Times New Roman" w:hAnsi="Times New Roman" w:cs="Times New Roman"/>
        </w:rPr>
        <w:t>Pengumpulan Tugas Praktikum.</w:t>
      </w:r>
    </w:p>
    <w:p w:rsidR="004501B9" w:rsidRPr="004501B9" w:rsidRDefault="004501B9" w:rsidP="004501B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4501B9">
        <w:rPr>
          <w:rFonts w:ascii="Times New Roman" w:hAnsi="Times New Roman" w:cs="Times New Roman"/>
        </w:rPr>
        <w:t xml:space="preserve">Tempatkan kode program, beserta jawaban pada nomor 1, 2, dan 3 di akun github </w:t>
      </w:r>
      <w:proofErr w:type="spellStart"/>
      <w:r w:rsidRPr="004501B9">
        <w:rPr>
          <w:rFonts w:ascii="Times New Roman" w:hAnsi="Times New Roman" w:cs="Times New Roman"/>
        </w:rPr>
        <w:t>masing-masing</w:t>
      </w:r>
      <w:proofErr w:type="spellEnd"/>
      <w:r w:rsidRPr="004501B9">
        <w:rPr>
          <w:rFonts w:ascii="Times New Roman" w:hAnsi="Times New Roman" w:cs="Times New Roman"/>
        </w:rPr>
        <w:t xml:space="preserve">. </w:t>
      </w:r>
      <w:proofErr w:type="spellStart"/>
      <w:r w:rsidRPr="004501B9">
        <w:rPr>
          <w:rFonts w:ascii="Times New Roman" w:hAnsi="Times New Roman" w:cs="Times New Roman"/>
        </w:rPr>
        <w:t>Kemudian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proofErr w:type="spellStart"/>
      <w:r w:rsidRPr="004501B9">
        <w:rPr>
          <w:rFonts w:ascii="Times New Roman" w:hAnsi="Times New Roman" w:cs="Times New Roman"/>
        </w:rPr>
        <w:t>kumpulkan</w:t>
      </w:r>
      <w:proofErr w:type="spellEnd"/>
      <w:r w:rsidRPr="004501B9">
        <w:rPr>
          <w:rFonts w:ascii="Times New Roman" w:hAnsi="Times New Roman" w:cs="Times New Roman"/>
        </w:rPr>
        <w:t xml:space="preserve"> link </w:t>
      </w:r>
      <w:proofErr w:type="spellStart"/>
      <w:r w:rsidRPr="004501B9">
        <w:rPr>
          <w:rFonts w:ascii="Times New Roman" w:hAnsi="Times New Roman" w:cs="Times New Roman"/>
        </w:rPr>
        <w:t>akun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proofErr w:type="spellStart"/>
      <w:r w:rsidRPr="004501B9">
        <w:rPr>
          <w:rFonts w:ascii="Times New Roman" w:hAnsi="Times New Roman" w:cs="Times New Roman"/>
        </w:rPr>
        <w:t>github</w:t>
      </w:r>
      <w:proofErr w:type="spellEnd"/>
      <w:r w:rsidRPr="004501B9">
        <w:rPr>
          <w:rFonts w:ascii="Times New Roman" w:hAnsi="Times New Roman" w:cs="Times New Roman"/>
        </w:rPr>
        <w:t xml:space="preserve"> di SPADA</w:t>
      </w:r>
    </w:p>
    <w:p w:rsidR="004501B9" w:rsidRPr="004501B9" w:rsidRDefault="004501B9" w:rsidP="004501B9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</w:t>
      </w:r>
      <w:r w:rsidRPr="004501B9">
        <w:rPr>
          <w:rFonts w:ascii="Times New Roman" w:hAnsi="Times New Roman" w:cs="Times New Roman"/>
          <w:b/>
        </w:rPr>
        <w:t xml:space="preserve">Untuk kelas TI E </w:t>
      </w:r>
      <w:proofErr w:type="spellStart"/>
      <w:r w:rsidRPr="004501B9">
        <w:rPr>
          <w:rFonts w:ascii="Times New Roman" w:hAnsi="Times New Roman" w:cs="Times New Roman"/>
        </w:rPr>
        <w:t>Tugas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proofErr w:type="spellStart"/>
      <w:r w:rsidRPr="004501B9">
        <w:rPr>
          <w:rFonts w:ascii="Times New Roman" w:hAnsi="Times New Roman" w:cs="Times New Roman"/>
        </w:rPr>
        <w:t>Praktikum</w:t>
      </w:r>
      <w:proofErr w:type="spellEnd"/>
      <w:r w:rsidRPr="004501B9">
        <w:rPr>
          <w:rFonts w:ascii="Times New Roman" w:hAnsi="Times New Roman" w:cs="Times New Roman"/>
        </w:rPr>
        <w:t xml:space="preserve"> di </w:t>
      </w:r>
      <w:proofErr w:type="spellStart"/>
      <w:r w:rsidRPr="004501B9">
        <w:rPr>
          <w:rFonts w:ascii="Times New Roman" w:hAnsi="Times New Roman" w:cs="Times New Roman"/>
        </w:rPr>
        <w:t>kumpulkan</w:t>
      </w:r>
      <w:proofErr w:type="spellEnd"/>
      <w:r w:rsidRPr="004501B9">
        <w:rPr>
          <w:rFonts w:ascii="Times New Roman" w:hAnsi="Times New Roman" w:cs="Times New Roman"/>
        </w:rPr>
        <w:t xml:space="preserve"> paling </w:t>
      </w:r>
      <w:proofErr w:type="spellStart"/>
      <w:r w:rsidRPr="004501B9">
        <w:rPr>
          <w:rFonts w:ascii="Times New Roman" w:hAnsi="Times New Roman" w:cs="Times New Roman"/>
        </w:rPr>
        <w:t>lambat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proofErr w:type="spellStart"/>
      <w:r w:rsidRPr="004501B9">
        <w:rPr>
          <w:rFonts w:ascii="Times New Roman" w:hAnsi="Times New Roman" w:cs="Times New Roman"/>
        </w:rPr>
        <w:t>tanggal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r w:rsidRPr="004501B9">
        <w:rPr>
          <w:rFonts w:ascii="Times New Roman" w:hAnsi="Times New Roman" w:cs="Times New Roman"/>
          <w:b/>
        </w:rPr>
        <w:t>28 September 2021 jam 23.59</w:t>
      </w:r>
    </w:p>
    <w:p w:rsidR="004501B9" w:rsidRDefault="004501B9" w:rsidP="004501B9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</w:t>
      </w:r>
      <w:r w:rsidRPr="004501B9">
        <w:rPr>
          <w:rFonts w:ascii="Times New Roman" w:hAnsi="Times New Roman" w:cs="Times New Roman"/>
          <w:b/>
        </w:rPr>
        <w:t>Untuk kelas TI D</w:t>
      </w:r>
      <w:r w:rsidRPr="004501B9">
        <w:rPr>
          <w:rFonts w:ascii="Times New Roman" w:hAnsi="Times New Roman" w:cs="Times New Roman"/>
        </w:rPr>
        <w:t xml:space="preserve"> </w:t>
      </w:r>
      <w:proofErr w:type="spellStart"/>
      <w:r w:rsidRPr="004501B9">
        <w:rPr>
          <w:rFonts w:ascii="Times New Roman" w:hAnsi="Times New Roman" w:cs="Times New Roman"/>
        </w:rPr>
        <w:t>Tugas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proofErr w:type="spellStart"/>
      <w:r w:rsidRPr="004501B9">
        <w:rPr>
          <w:rFonts w:ascii="Times New Roman" w:hAnsi="Times New Roman" w:cs="Times New Roman"/>
        </w:rPr>
        <w:t>Praktikum</w:t>
      </w:r>
      <w:proofErr w:type="spellEnd"/>
      <w:r w:rsidRPr="004501B9">
        <w:rPr>
          <w:rFonts w:ascii="Times New Roman" w:hAnsi="Times New Roman" w:cs="Times New Roman"/>
        </w:rPr>
        <w:t xml:space="preserve"> di </w:t>
      </w:r>
      <w:proofErr w:type="spellStart"/>
      <w:r w:rsidRPr="004501B9">
        <w:rPr>
          <w:rFonts w:ascii="Times New Roman" w:hAnsi="Times New Roman" w:cs="Times New Roman"/>
        </w:rPr>
        <w:t>kumpulkan</w:t>
      </w:r>
      <w:proofErr w:type="spellEnd"/>
      <w:r w:rsidRPr="004501B9">
        <w:rPr>
          <w:rFonts w:ascii="Times New Roman" w:hAnsi="Times New Roman" w:cs="Times New Roman"/>
        </w:rPr>
        <w:t xml:space="preserve"> paling </w:t>
      </w:r>
      <w:proofErr w:type="spellStart"/>
      <w:r w:rsidRPr="004501B9">
        <w:rPr>
          <w:rFonts w:ascii="Times New Roman" w:hAnsi="Times New Roman" w:cs="Times New Roman"/>
        </w:rPr>
        <w:t>lambat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proofErr w:type="spellStart"/>
      <w:r w:rsidRPr="004501B9">
        <w:rPr>
          <w:rFonts w:ascii="Times New Roman" w:hAnsi="Times New Roman" w:cs="Times New Roman"/>
        </w:rPr>
        <w:t>tanggal</w:t>
      </w:r>
      <w:proofErr w:type="spellEnd"/>
      <w:r w:rsidRPr="004501B9">
        <w:rPr>
          <w:rFonts w:ascii="Times New Roman" w:hAnsi="Times New Roman" w:cs="Times New Roman"/>
        </w:rPr>
        <w:t xml:space="preserve"> </w:t>
      </w:r>
      <w:r w:rsidRPr="004501B9">
        <w:rPr>
          <w:rFonts w:ascii="Times New Roman" w:hAnsi="Times New Roman" w:cs="Times New Roman"/>
          <w:b/>
        </w:rPr>
        <w:t>29 September 2021 jam 23.59</w:t>
      </w:r>
    </w:p>
    <w:p w:rsidR="004501B9" w:rsidRPr="004501B9" w:rsidRDefault="004501B9" w:rsidP="004501B9">
      <w:pPr>
        <w:pStyle w:val="Title"/>
      </w:pPr>
      <w:r w:rsidRPr="004501B9">
        <w:t xml:space="preserve">JAWABAN : </w:t>
      </w:r>
    </w:p>
    <w:p w:rsidR="004501B9" w:rsidRDefault="004501B9" w:rsidP="004501B9">
      <w:pPr>
        <w:spacing w:line="360" w:lineRule="auto"/>
        <w:jc w:val="both"/>
        <w:rPr>
          <w:rFonts w:ascii="Times New Roman" w:hAnsi="Times New Roman" w:cs="Times New Roman"/>
        </w:rPr>
      </w:pPr>
      <w:r w:rsidRPr="004501B9">
        <w:rPr>
          <w:rFonts w:ascii="Times New Roman" w:hAnsi="Times New Roman" w:cs="Times New Roman"/>
        </w:rPr>
        <w:t>1.</w:t>
      </w:r>
      <w:r w:rsidR="00797420">
        <w:rPr>
          <w:rFonts w:ascii="Times New Roman" w:hAnsi="Times New Roman" w:cs="Times New Roman"/>
        </w:rPr>
        <w:t xml:space="preserve"> Hasil Program </w:t>
      </w:r>
    </w:p>
    <w:p w:rsidR="00797420" w:rsidRPr="00797420" w:rsidRDefault="00797420" w:rsidP="007974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A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Pada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class Block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dibawah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terdapat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fungsi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pygame.sprite.Sprite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y_pos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.image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pygame.image.load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.image.get_rect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center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y_pos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A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E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Pada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class Player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dibawah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terdapat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fungsi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update, screen constraint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Player(Block):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speed):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y_pos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speed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.movement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screen_constrain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.movement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.screen_constrain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E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C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Pada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class Ball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dibawah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terdapat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fungsi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update, collisions, restart counter, reset ball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Ball(Block):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speed_x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speed_y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paddles):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y_pos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.speed_x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speed_x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speed_y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.paddles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paddles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.active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.score_time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.active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.rect.x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.speed_x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.collisions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.restart_counter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C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G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collisions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pygame.mixer.Sound.play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plob_sound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*= 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pygame.sprite.spritecollide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.paddles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False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pygame.mixer.Sound.play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plob_sound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collision_paddle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pygame.sprite.spritecollide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.paddles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False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.rect.right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collision_paddle.left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.speed_x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.speed_x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*= 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.rect.left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collision_paddle.right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.speed_x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.speed_x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*= 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collision_paddle.bottom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collision_paddle.bottom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*= 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collision_paddle.top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collision_paddle.top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*= 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G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B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reset_ball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.active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.speed_x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.speed_y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.score_time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pygame.time.get_ticks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.rect.center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pygame.mixer.Sound.play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score_sound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B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M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restart_counter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pygame.time.get_ticks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countdown_number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.score_time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countdown_number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700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.score_time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countdown_number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1400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.score_time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2100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countdown_number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.score_time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2100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.active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time_counter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basic_font.render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countdown_number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True,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accent_color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time_counter_rect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time_counter.get_rect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center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pygame.draw.rect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(screen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bg_color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time_counter_rect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M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I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Pada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class Opponent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dibawah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terdapat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fungsi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update, constraint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Opponent(Block):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speed):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x_pos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y_pos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speed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ball_group.sprite.rect.y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ball_group.sprite.rect.y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.constrain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constrain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.rect.top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.rect.bottom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I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H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Pada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class Game Manager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dibawah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terdapat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fungsi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run game, reset ball, draw score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GameManager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742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ball_group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paddle_group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.player_score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.opponent_score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.ball_group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.paddle_group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paddle_group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run_game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menggambar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objek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game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.paddle_group.draw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(screen)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.ball_group.draw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(screen)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mengupdate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objek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game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.paddle_group.update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.ball_group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.ball_group.update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.reset_ball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.draw_score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 H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J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reset_ball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.ball_group.sprite.rect.right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.opponent_score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.ball_group.sprite.reset_ball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.ball_group.sprite.rect.left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.player_score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.ball_group.sprite.reset_ball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draw_score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basic_font.render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.player_score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True,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accent_color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opponent_score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basic_font.render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.opponent_score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True,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accent_color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player_score_rect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player_score.get_rect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midleft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opponent_score_rect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opponent_score.get_rect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midright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screen.blit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player_score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player_score_rect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screen.blit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opponent_score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opponent_score_rect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J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D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clock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pygame.mixer.pre_init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44100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512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pygame.init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clock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pygame.time.Clock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Mengatur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tinggi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dan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panjang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Layar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720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480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screen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pygame.display.set_mode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pygame.display.set_caption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'Pong'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Mengatur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Tampilan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dan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suara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Game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bg_color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pygame.Color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'#2F373F'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accent_color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basic_font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pygame.font.Font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'freesansbold.ttf'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plob_sound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pygame.mixer.Sound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"pong.ogg"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score_sound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pygame.mixer.Sound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"score.ogg"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middle_strip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D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F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Objek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Game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 = Player(</w:t>
      </w:r>
      <w:r w:rsidRPr="007974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'Paddle.png'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opponent = Opponent(</w:t>
      </w:r>
      <w:r w:rsidRPr="007974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'Paddle.png'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paddle_group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pygame.sprite.Group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paddle_group.add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(player)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paddle_group.add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(opponent)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ball = Ball(</w:t>
      </w:r>
      <w:r w:rsidRPr="007974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'Ball.png'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screen_width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screen_height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paddle_group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ball_sprite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pygame.sprite.GroupSingle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ball_sprite.add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(ball)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game_manager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GameManager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ball_sprite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paddle_group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F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L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 True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event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pygame.event.get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event.type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pygame.QUIT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pygame.quit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sys.exit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event.type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pygame.KEYDOWN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event.key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pygame.K_UP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player.movement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player.speed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event.key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pygame.K_DOWN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player.movement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player.speed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event.type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pygame.KEYUP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event.key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pygame.K_UP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player.movement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player.speed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event.key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pygame.K_DOWN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player.movement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player.speed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L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Awal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K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background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screen.fill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bg_color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pygame.draw.rect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(screen</w:t>
      </w:r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accent_color</w:t>
      </w:r>
      <w:proofErr w:type="spellEnd"/>
      <w:r w:rsidRPr="007974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middle_strip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Untuk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run game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game_manager.run_game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Render game</w:t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pygame.display.flip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clock.tick</w:t>
      </w:r>
      <w:proofErr w:type="spellEnd"/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4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4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Akhir</w:t>
      </w:r>
      <w:proofErr w:type="spellEnd"/>
      <w:r w:rsidRPr="007974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part K</w:t>
      </w:r>
    </w:p>
    <w:p w:rsidR="00797420" w:rsidRDefault="00797420" w:rsidP="004501B9">
      <w:pPr>
        <w:spacing w:line="360" w:lineRule="auto"/>
        <w:jc w:val="both"/>
        <w:rPr>
          <w:rFonts w:ascii="Times New Roman" w:hAnsi="Times New Roman" w:cs="Times New Roman"/>
        </w:rPr>
      </w:pPr>
    </w:p>
    <w:p w:rsidR="00797420" w:rsidRPr="004501B9" w:rsidRDefault="00797420" w:rsidP="004501B9">
      <w:pPr>
        <w:spacing w:line="360" w:lineRule="auto"/>
        <w:jc w:val="both"/>
        <w:rPr>
          <w:rFonts w:ascii="Times New Roman" w:hAnsi="Times New Roman" w:cs="Times New Roman"/>
        </w:rPr>
      </w:pPr>
    </w:p>
    <w:p w:rsidR="004501B9" w:rsidRPr="004501B9" w:rsidRDefault="004501B9" w:rsidP="004501B9">
      <w:pPr>
        <w:spacing w:line="360" w:lineRule="auto"/>
        <w:jc w:val="both"/>
        <w:rPr>
          <w:rFonts w:ascii="Times New Roman" w:hAnsi="Times New Roman" w:cs="Times New Roman"/>
        </w:rPr>
      </w:pPr>
    </w:p>
    <w:p w:rsidR="004501B9" w:rsidRDefault="004501B9" w:rsidP="004501B9">
      <w:pPr>
        <w:spacing w:line="360" w:lineRule="auto"/>
        <w:jc w:val="both"/>
        <w:rPr>
          <w:rFonts w:ascii="Times New Roman" w:hAnsi="Times New Roman" w:cs="Times New Roman"/>
        </w:rPr>
      </w:pPr>
      <w:r w:rsidRPr="004501B9">
        <w:rPr>
          <w:rFonts w:ascii="Times New Roman" w:hAnsi="Times New Roman" w:cs="Times New Roman"/>
        </w:rPr>
        <w:lastRenderedPageBreak/>
        <w:t>2.</w:t>
      </w:r>
      <w:r w:rsidR="00797420">
        <w:rPr>
          <w:rFonts w:ascii="Times New Roman" w:hAnsi="Times New Roman" w:cs="Times New Roman"/>
        </w:rPr>
        <w:t xml:space="preserve"> Bagian implementasinya terdapat pada class block</w:t>
      </w:r>
      <w:r w:rsidR="00E0170A">
        <w:rPr>
          <w:rFonts w:ascii="Times New Roman" w:hAnsi="Times New Roman" w:cs="Times New Roman"/>
        </w:rPr>
        <w:t>,karena tanpa bagian ini AI tidak akan dapat bergerak</w:t>
      </w:r>
    </w:p>
    <w:p w:rsidR="00E0170A" w:rsidRPr="00E0170A" w:rsidRDefault="00E0170A" w:rsidP="00E0170A"/>
    <w:p w:rsidR="00E0170A" w:rsidRDefault="004501B9" w:rsidP="00E0170A">
      <w:r w:rsidRPr="00E0170A">
        <w:t>3.</w:t>
      </w:r>
      <w:r w:rsidR="00E0170A" w:rsidRPr="00E0170A">
        <w:t xml:space="preserve"> Bola berada di tengah window kemudian jika hitungan waktu mundur sudah dimulai maka bola akan bergerak secara acak</w:t>
      </w:r>
      <w:r w:rsidR="00E0170A">
        <w:t xml:space="preserve"> di layar yang di sediakan,  bagian sebelah</w:t>
      </w:r>
      <w:r w:rsidR="00E0170A" w:rsidRPr="00E0170A">
        <w:t xml:space="preserve"> kanan akan dapat digerakkan oleh</w:t>
      </w:r>
      <w:r w:rsidR="00E0170A">
        <w:t xml:space="preserve"> player/pemain sedangkan pada bagian</w:t>
      </w:r>
      <w:r w:rsidR="00E0170A" w:rsidRPr="00E0170A">
        <w:t xml:space="preserve"> sebelah kiri</w:t>
      </w:r>
      <w:r w:rsidR="00E0170A">
        <w:t xml:space="preserve"> akan mengikuti pergerakan bola.</w:t>
      </w:r>
    </w:p>
    <w:p w:rsidR="004501B9" w:rsidRPr="00E0170A" w:rsidRDefault="00E0170A" w:rsidP="00E0170A">
      <w:r>
        <w:t>Setelah itu bola akan bergerak sesuai dengan arah pantulan yang dihasilkan dan jika bola gagal dipantulkan maka pihak musuh akan mendapatkan poin.</w:t>
      </w:r>
      <w:bookmarkStart w:id="0" w:name="_GoBack"/>
      <w:bookmarkEnd w:id="0"/>
      <w:r w:rsidRPr="00E0170A">
        <w:t xml:space="preserve"> </w:t>
      </w:r>
    </w:p>
    <w:p w:rsidR="004501B9" w:rsidRPr="00E0170A" w:rsidRDefault="004501B9" w:rsidP="00E0170A"/>
    <w:p w:rsidR="004501B9" w:rsidRPr="00E0170A" w:rsidRDefault="004501B9" w:rsidP="00E0170A"/>
    <w:sectPr w:rsidR="004501B9" w:rsidRPr="00E0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6E3"/>
    <w:multiLevelType w:val="hybridMultilevel"/>
    <w:tmpl w:val="DCF08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A96FA2"/>
    <w:multiLevelType w:val="hybridMultilevel"/>
    <w:tmpl w:val="649A0518"/>
    <w:lvl w:ilvl="0" w:tplc="D5849FFA">
      <w:start w:val="2"/>
      <w:numFmt w:val="decimal"/>
      <w:lvlText w:val="%1."/>
      <w:lvlJc w:val="left"/>
      <w:pPr>
        <w:ind w:left="288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4E"/>
    <w:rsid w:val="004501B9"/>
    <w:rsid w:val="00737F4E"/>
    <w:rsid w:val="00797420"/>
    <w:rsid w:val="00A96F4F"/>
    <w:rsid w:val="00E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B9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B9"/>
    <w:pPr>
      <w:spacing w:after="200" w:line="276" w:lineRule="auto"/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501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1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4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B9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B9"/>
    <w:pPr>
      <w:spacing w:after="200" w:line="276" w:lineRule="auto"/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501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1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2021-09-29T06:13:00Z</dcterms:created>
  <dcterms:modified xsi:type="dcterms:W3CDTF">2021-09-29T07:08:00Z</dcterms:modified>
</cp:coreProperties>
</file>