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31AB1A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8C41FA">
        <w:rPr>
          <w:rFonts w:ascii="Times New Roman" w:hAnsi="Times New Roman" w:cs="Times New Roman"/>
          <w:b/>
          <w:color w:val="FF0000"/>
          <w:sz w:val="28"/>
          <w:szCs w:val="28"/>
        </w:rPr>
        <w:t>12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85E4B82" w14:textId="3C4623FE" w:rsidR="00A87F3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16E84DDC" w14:textId="62FAEFAB" w:rsidR="00FF4D94" w:rsidRDefault="00FF4D9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F4D9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FC952A7" wp14:editId="7974C135">
            <wp:extent cx="3779848" cy="23243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BBE5" w14:textId="14A9DED2" w:rsidR="00FF4D94" w:rsidRDefault="00FF4D9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FF4D9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D5C9BF" wp14:editId="4BA98BB6">
            <wp:extent cx="3802710" cy="1409822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4447033" w14:textId="07551BD9" w:rsidR="00411A09" w:rsidRDefault="00176A0F" w:rsidP="003D4F86">
      <w:pPr>
        <w:rPr>
          <w:rFonts w:ascii="Times New Roman" w:hAnsi="Times New Roman" w:cs="Times New Roman"/>
          <w:sz w:val="28"/>
          <w:szCs w:val="28"/>
        </w:rPr>
      </w:pPr>
      <w:r w:rsidRPr="00176A0F">
        <w:rPr>
          <w:rFonts w:ascii="Times New Roman" w:hAnsi="Times New Roman" w:cs="Times New Roman"/>
          <w:sz w:val="28"/>
          <w:szCs w:val="28"/>
        </w:rPr>
        <w:t>Автоматическая генерация при запуске (в методе CreateBuyersArray())</w:t>
      </w:r>
    </w:p>
    <w:p w14:paraId="5815D2F0" w14:textId="584A2750" w:rsidR="00176A0F" w:rsidRDefault="00176A0F" w:rsidP="003D4F86">
      <w:pPr>
        <w:rPr>
          <w:rFonts w:ascii="Times New Roman" w:hAnsi="Times New Roman" w:cs="Times New Roman"/>
          <w:sz w:val="28"/>
          <w:szCs w:val="28"/>
        </w:rPr>
      </w:pPr>
      <w:r w:rsidRPr="00176A0F">
        <w:rPr>
          <w:rFonts w:ascii="Times New Roman" w:hAnsi="Times New Roman" w:cs="Times New Roman"/>
          <w:sz w:val="28"/>
          <w:szCs w:val="28"/>
        </w:rPr>
        <w:t>Выбор строки в dataGridView1</w:t>
      </w:r>
    </w:p>
    <w:p w14:paraId="504CC670" w14:textId="58452518" w:rsidR="00176A0F" w:rsidRDefault="00176A0F" w:rsidP="003D4F86">
      <w:pPr>
        <w:rPr>
          <w:rFonts w:ascii="Times New Roman" w:hAnsi="Times New Roman" w:cs="Times New Roman"/>
          <w:sz w:val="28"/>
          <w:szCs w:val="28"/>
        </w:rPr>
      </w:pPr>
      <w:r w:rsidRPr="00176A0F">
        <w:rPr>
          <w:rFonts w:ascii="Times New Roman" w:hAnsi="Times New Roman" w:cs="Times New Roman"/>
          <w:sz w:val="28"/>
          <w:szCs w:val="28"/>
        </w:rPr>
        <w:t>Нажатие кнопки </w:t>
      </w:r>
      <w:r w:rsidRPr="00176A0F">
        <w:rPr>
          <w:rFonts w:ascii="Times New Roman" w:hAnsi="Times New Roman" w:cs="Times New Roman"/>
          <w:b/>
          <w:bCs/>
          <w:sz w:val="28"/>
          <w:szCs w:val="28"/>
        </w:rPr>
        <w:t>"Купить"</w:t>
      </w:r>
      <w:r w:rsidRPr="00176A0F">
        <w:rPr>
          <w:rFonts w:ascii="Times New Roman" w:hAnsi="Times New Roman" w:cs="Times New Roman"/>
          <w:sz w:val="28"/>
          <w:szCs w:val="28"/>
        </w:rPr>
        <w:t> (btnBuy_Click)</w:t>
      </w:r>
    </w:p>
    <w:p w14:paraId="4615220C" w14:textId="1D215E52" w:rsidR="00176A0F" w:rsidRDefault="00176A0F" w:rsidP="003D4F86">
      <w:pPr>
        <w:rPr>
          <w:rFonts w:ascii="Times New Roman" w:hAnsi="Times New Roman" w:cs="Times New Roman"/>
          <w:sz w:val="28"/>
          <w:szCs w:val="28"/>
        </w:rPr>
      </w:pPr>
      <w:r w:rsidRPr="00176A0F">
        <w:rPr>
          <w:rFonts w:ascii="Times New Roman" w:hAnsi="Times New Roman" w:cs="Times New Roman"/>
          <w:sz w:val="28"/>
          <w:szCs w:val="28"/>
        </w:rPr>
        <w:t>Нажатие кнопки </w:t>
      </w:r>
      <w:r w:rsidRPr="00176A0F">
        <w:rPr>
          <w:rFonts w:ascii="Times New Roman" w:hAnsi="Times New Roman" w:cs="Times New Roman"/>
          <w:b/>
          <w:bCs/>
          <w:sz w:val="28"/>
          <w:szCs w:val="28"/>
        </w:rPr>
        <w:t>"Информация"</w:t>
      </w:r>
      <w:r w:rsidRPr="00176A0F">
        <w:rPr>
          <w:rFonts w:ascii="Times New Roman" w:hAnsi="Times New Roman" w:cs="Times New Roman"/>
          <w:sz w:val="28"/>
          <w:szCs w:val="28"/>
        </w:rPr>
        <w:t> (btnInfo_Click)</w:t>
      </w:r>
    </w:p>
    <w:p w14:paraId="56B5CFDA" w14:textId="711CD8F6" w:rsidR="00176A0F" w:rsidRDefault="00176A0F" w:rsidP="003D4F86">
      <w:pPr>
        <w:rPr>
          <w:rFonts w:ascii="Times New Roman" w:hAnsi="Times New Roman" w:cs="Times New Roman"/>
          <w:sz w:val="28"/>
          <w:szCs w:val="28"/>
        </w:rPr>
      </w:pPr>
      <w:r w:rsidRPr="00176A0F">
        <w:rPr>
          <w:rFonts w:ascii="Times New Roman" w:hAnsi="Times New Roman" w:cs="Times New Roman"/>
          <w:sz w:val="28"/>
          <w:szCs w:val="28"/>
        </w:rPr>
        <w:t>Нажатие кнопки </w:t>
      </w:r>
      <w:r w:rsidRPr="00176A0F">
        <w:rPr>
          <w:rFonts w:ascii="Times New Roman" w:hAnsi="Times New Roman" w:cs="Times New Roman"/>
          <w:b/>
          <w:bCs/>
          <w:sz w:val="28"/>
          <w:szCs w:val="28"/>
        </w:rPr>
        <w:t>"Настроение"</w:t>
      </w:r>
      <w:r w:rsidRPr="00176A0F">
        <w:rPr>
          <w:rFonts w:ascii="Times New Roman" w:hAnsi="Times New Roman" w:cs="Times New Roman"/>
          <w:sz w:val="28"/>
          <w:szCs w:val="28"/>
        </w:rPr>
        <w:t> (btnMood_Click)</w:t>
      </w:r>
    </w:p>
    <w:p w14:paraId="5B743085" w14:textId="22E2373F" w:rsidR="00052FD8" w:rsidRDefault="00052FD8" w:rsidP="003D4F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FD8">
        <w:rPr>
          <w:rFonts w:ascii="Times New Roman" w:hAnsi="Times New Roman" w:cs="Times New Roman"/>
          <w:b/>
          <w:bCs/>
          <w:sz w:val="28"/>
          <w:szCs w:val="28"/>
        </w:rPr>
        <w:t>Отображение в DataGridView (ShowInDataGrid())</w:t>
      </w:r>
    </w:p>
    <w:p w14:paraId="0AD97691" w14:textId="6986A41C" w:rsidR="00F70D91" w:rsidRPr="00052FD8" w:rsidRDefault="00F70D91" w:rsidP="003D4F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D91">
        <w:rPr>
          <w:rFonts w:ascii="Times New Roman" w:hAnsi="Times New Roman" w:cs="Times New Roman"/>
          <w:b/>
          <w:bCs/>
          <w:sz w:val="28"/>
          <w:szCs w:val="28"/>
        </w:rPr>
        <w:t>MessageBox (результаты действий)</w:t>
      </w:r>
    </w:p>
    <w:p w14:paraId="68176837" w14:textId="77777777" w:rsidR="008C41FA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</w:t>
      </w:r>
    </w:p>
    <w:p w14:paraId="025C8229" w14:textId="5EB4263F" w:rsidR="00DE5276" w:rsidRPr="00DE5276" w:rsidRDefault="00DE5276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0B17D6C3" w14:textId="45C3641A" w:rsidR="004A4EAF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1792ECEB" w14:textId="48DA70B6" w:rsidR="009F7B5C" w:rsidRDefault="009F7B5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7B5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F22D559" wp14:editId="765FB25C">
            <wp:extent cx="4801016" cy="41151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068" w14:textId="5697E13B" w:rsidR="009B141A" w:rsidRDefault="009B141A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BA87E7F" wp14:editId="2A099911">
            <wp:extent cx="5593565" cy="4602879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6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B1EB" w14:textId="39A8EE2E" w:rsidR="009B141A" w:rsidRDefault="009B141A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0C6292A" wp14:editId="6D25EA8D">
            <wp:extent cx="2507197" cy="1325995"/>
            <wp:effectExtent l="0" t="0" r="762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95" w14:textId="3325169C" w:rsidR="00411A09" w:rsidRDefault="00411A0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A0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0E13703" wp14:editId="3B3F5345">
            <wp:extent cx="5940425" cy="34963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F9F4" w14:textId="5E811149" w:rsidR="00411A09" w:rsidRDefault="00411A0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A0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880FB1C" wp14:editId="0A0E5543">
            <wp:extent cx="5940425" cy="34391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77F4" w14:textId="1CEA4FF5" w:rsidR="00411A09" w:rsidRDefault="00411A0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A0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40A39E0" wp14:editId="775B3856">
            <wp:extent cx="3574090" cy="3101609"/>
            <wp:effectExtent l="0" t="0" r="762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A3DA" w14:textId="1D7CDEA7" w:rsidR="00411A09" w:rsidRPr="009F7B5C" w:rsidRDefault="00411A09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A0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A767665" wp14:editId="0DA8F6B5">
            <wp:extent cx="5189670" cy="169940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7FD" w14:textId="6E74B524" w:rsidR="00AA7FAB" w:rsidRDefault="00405417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A01CB9C" w14:textId="76437650" w:rsidR="009B141A" w:rsidRDefault="009B141A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51ED293" wp14:editId="35A8669D">
            <wp:extent cx="5940425" cy="28575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E2E0" w14:textId="00764594" w:rsidR="009B141A" w:rsidRDefault="009B141A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457EA26" wp14:editId="319272BC">
            <wp:extent cx="5940425" cy="317246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B714" w14:textId="47038AA2" w:rsidR="009B141A" w:rsidRDefault="009B141A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DEA5040" wp14:editId="0208A7E2">
            <wp:extent cx="5940425" cy="31838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0EDB" w14:textId="4FCCB6C1" w:rsidR="009B141A" w:rsidRPr="009B141A" w:rsidRDefault="009B141A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B141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B8BDF9A" wp14:editId="1E4FC9A7">
            <wp:extent cx="5940425" cy="35814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41A" w:rsidRPr="009B141A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1"/>
  </w:num>
  <w:num w:numId="2" w16cid:durableId="164562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52FD8"/>
    <w:rsid w:val="000A7400"/>
    <w:rsid w:val="000D06E0"/>
    <w:rsid w:val="000F0C94"/>
    <w:rsid w:val="00145EC2"/>
    <w:rsid w:val="00146359"/>
    <w:rsid w:val="00176A0F"/>
    <w:rsid w:val="001D6E86"/>
    <w:rsid w:val="002502AF"/>
    <w:rsid w:val="002732B5"/>
    <w:rsid w:val="002926CA"/>
    <w:rsid w:val="002A36EE"/>
    <w:rsid w:val="002A7509"/>
    <w:rsid w:val="002D6B08"/>
    <w:rsid w:val="003009F9"/>
    <w:rsid w:val="00350268"/>
    <w:rsid w:val="003D4F86"/>
    <w:rsid w:val="003F707D"/>
    <w:rsid w:val="00405417"/>
    <w:rsid w:val="00411A09"/>
    <w:rsid w:val="004605AA"/>
    <w:rsid w:val="004A4EAF"/>
    <w:rsid w:val="004D0484"/>
    <w:rsid w:val="004F5C81"/>
    <w:rsid w:val="00571F52"/>
    <w:rsid w:val="00576916"/>
    <w:rsid w:val="005F4875"/>
    <w:rsid w:val="006B1342"/>
    <w:rsid w:val="006B7193"/>
    <w:rsid w:val="006D256F"/>
    <w:rsid w:val="006E7003"/>
    <w:rsid w:val="00731627"/>
    <w:rsid w:val="0075018D"/>
    <w:rsid w:val="007E1A4D"/>
    <w:rsid w:val="008C41FA"/>
    <w:rsid w:val="0090349B"/>
    <w:rsid w:val="009776CF"/>
    <w:rsid w:val="009B141A"/>
    <w:rsid w:val="009B441E"/>
    <w:rsid w:val="009F7B5C"/>
    <w:rsid w:val="00A206A9"/>
    <w:rsid w:val="00A64B5A"/>
    <w:rsid w:val="00A87F3E"/>
    <w:rsid w:val="00AA6BE1"/>
    <w:rsid w:val="00AA7FAB"/>
    <w:rsid w:val="00AD4626"/>
    <w:rsid w:val="00BF5D1F"/>
    <w:rsid w:val="00CD2316"/>
    <w:rsid w:val="00D149A8"/>
    <w:rsid w:val="00D576DF"/>
    <w:rsid w:val="00DA0919"/>
    <w:rsid w:val="00DE5276"/>
    <w:rsid w:val="00E76DC8"/>
    <w:rsid w:val="00F127D7"/>
    <w:rsid w:val="00F70D91"/>
    <w:rsid w:val="00F853F6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A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character" w:customStyle="1" w:styleId="30">
    <w:name w:val="Заголовок 3 Знак"/>
    <w:basedOn w:val="a0"/>
    <w:link w:val="3"/>
    <w:uiPriority w:val="9"/>
    <w:semiHidden/>
    <w:rsid w:val="00176A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71</cp:revision>
  <dcterms:created xsi:type="dcterms:W3CDTF">2023-01-27T11:51:00Z</dcterms:created>
  <dcterms:modified xsi:type="dcterms:W3CDTF">2026-02-20T13:51:00Z</dcterms:modified>
</cp:coreProperties>
</file>