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Default Extension="jpg" ContentType="image/jpe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B60969" w:rsidP="00BE3E63" w:rsidRDefault="00B60969" w14:paraId="672A6659" wp14:textId="77777777"/>
    <w:p xmlns:wp14="http://schemas.microsoft.com/office/word/2010/wordml" w:rsidR="00B60969" w:rsidP="00BE3E63" w:rsidRDefault="00B60969" w14:paraId="0A37501D" wp14:textId="77777777"/>
    <w:p xmlns:wp14="http://schemas.microsoft.com/office/word/2010/wordml" w:rsidRPr="00B60969" w:rsidR="00B60969" w:rsidP="00BE3E63" w:rsidRDefault="00BE3E63" w14:paraId="5DAB6C7B" wp14:textId="77777777">
      <w:r>
        <w:object w:dxaOrig="8709" w:dyaOrig="2246" w14:anchorId="002509DB">
          <v:rect id="rectole0000000000" style="width:436.4pt;height:112.05pt" o:spid="_x0000_i1025" stroked="f" o:ole="" o:preferrelative="t">
            <v:imagedata o:title="" r:id="rId7"/>
          </v:rect>
          <o:OLEObject Type="Embed" ProgID="StaticMetafile" ShapeID="rectole0000000000" DrawAspect="Content" ObjectID="_1640057610" r:id="rId8"/>
        </w:object>
      </w:r>
    </w:p>
    <w:p xmlns:wp14="http://schemas.microsoft.com/office/word/2010/wordml" w:rsidRPr="00B60969" w:rsidR="0003095B" w:rsidP="71D03DEB" w:rsidRDefault="00BE3E63" w14:paraId="3B362D00" wp14:textId="1E1F0E94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D03DEB" w:rsidR="71D03DE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CATEDRA DE CALCULATOARE SI TEHNOLOGIA INFORMATIEI</w:t>
      </w:r>
    </w:p>
    <w:p xmlns:wp14="http://schemas.microsoft.com/office/word/2010/wordml" w:rsidR="00BE3E63" w:rsidRDefault="00BE3E63" w14:paraId="02EB378F" wp14:textId="77777777"/>
    <w:p xmlns:wp14="http://schemas.microsoft.com/office/word/2010/wordml" w:rsidR="00BE3E63" w:rsidRDefault="00BE3E63" w14:paraId="6A05A809" wp14:textId="77777777"/>
    <w:p xmlns:wp14="http://schemas.microsoft.com/office/word/2010/wordml" w:rsidR="00BE3E63" w:rsidRDefault="00BE3E63" w14:paraId="5A39BBE3" wp14:textId="77777777"/>
    <w:p xmlns:wp14="http://schemas.microsoft.com/office/word/2010/wordml" w:rsidR="00B60969" w:rsidP="00BE3E63" w:rsidRDefault="00B60969" w14:paraId="41C8F396" wp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xmlns:wp14="http://schemas.microsoft.com/office/word/2010/wordml" w:rsidR="00BE3E63" w:rsidP="00BE3E63" w:rsidRDefault="00BE3E63" w14:paraId="3C5B9239" wp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Comunicatia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dintre placa Nexys4 DDR si o tastatura USB HID</w:t>
      </w:r>
    </w:p>
    <w:p xmlns:wp14="http://schemas.microsoft.com/office/word/2010/wordml" w:rsidR="00B60969" w:rsidP="00BE3E63" w:rsidRDefault="00B60969" w14:paraId="72A3D3EC" wp14:textId="77777777">
      <w:pPr>
        <w:rPr>
          <w:rFonts w:ascii="Times New Roman" w:hAnsi="Times New Roman" w:cs="Times New Roman"/>
          <w:b/>
          <w:bCs/>
          <w:sz w:val="40"/>
          <w:szCs w:val="40"/>
        </w:rPr>
      </w:pPr>
    </w:p>
    <w:p xmlns:wp14="http://schemas.microsoft.com/office/word/2010/wordml" w:rsidR="00B60969" w:rsidP="00BE3E63" w:rsidRDefault="00B60969" w14:paraId="0D0B940D" wp14:textId="77777777">
      <w:pPr>
        <w:rPr>
          <w:rFonts w:ascii="Times New Roman" w:hAnsi="Times New Roman" w:cs="Times New Roman"/>
          <w:b/>
          <w:bCs/>
          <w:sz w:val="40"/>
          <w:szCs w:val="40"/>
        </w:rPr>
      </w:pPr>
    </w:p>
    <w:p xmlns:wp14="http://schemas.microsoft.com/office/word/2010/wordml" w:rsidR="00B60969" w:rsidP="00BE3E63" w:rsidRDefault="00B60969" w14:paraId="0E27B00A" wp14:textId="77777777">
      <w:pPr>
        <w:rPr>
          <w:rFonts w:ascii="Times New Roman" w:hAnsi="Times New Roman" w:cs="Times New Roman"/>
          <w:b/>
          <w:bCs/>
          <w:sz w:val="40"/>
          <w:szCs w:val="40"/>
        </w:rPr>
      </w:pPr>
    </w:p>
    <w:p xmlns:wp14="http://schemas.microsoft.com/office/word/2010/wordml" w:rsidR="00BE3E63" w:rsidP="71D03DEB" w:rsidRDefault="00BE3E63" w14:paraId="354DAE02" wp14:textId="1E4B4292">
      <w:pPr>
        <w:jc w:val="center"/>
        <w:rPr>
          <w:rFonts w:ascii="Arial" w:hAnsi="Arial" w:eastAsia="Arial" w:cs="Arial"/>
          <w:sz w:val="28"/>
          <w:szCs w:val="28"/>
        </w:rPr>
      </w:pPr>
      <w:proofErr w:type="spellStart"/>
      <w:r w:rsidRPr="71D03DEB" w:rsidR="71D03DEB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Indrumator</w:t>
      </w:r>
      <w:proofErr w:type="spellEnd"/>
      <w:r w:rsidRPr="71D03DEB" w:rsidR="71D03DEB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proiect:</w:t>
      </w:r>
      <w:r w:rsidRPr="71D03DEB" w:rsidR="71D03DEB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Lisman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Dragos</w:t>
      </w:r>
      <w:proofErr w:type="spellEnd"/>
    </w:p>
    <w:p xmlns:wp14="http://schemas.microsoft.com/office/word/2010/wordml" w:rsidR="00B60969" w:rsidP="71D03DEB" w:rsidRDefault="00B60969" w14:paraId="60061E4C" wp14:textId="77777777" wp14:noSpellErr="1"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R="00BE3E63" w:rsidP="71D03DEB" w:rsidRDefault="00BE3E63" w14:paraId="55CF0BAC" wp14:textId="4A2F16F5">
      <w:pPr>
        <w:jc w:val="center"/>
        <w:rPr>
          <w:rFonts w:ascii="Arial" w:hAnsi="Arial" w:eastAsia="Arial" w:cs="Arial"/>
          <w:sz w:val="28"/>
          <w:szCs w:val="28"/>
        </w:rPr>
      </w:pPr>
      <w:r w:rsidRPr="71D03DEB" w:rsidR="71D03DEB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Nume student:</w:t>
      </w:r>
      <w:r w:rsidRPr="71D03DEB" w:rsidR="71D03DEB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Tusinean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Andrei</w:t>
      </w:r>
    </w:p>
    <w:p xmlns:wp14="http://schemas.microsoft.com/office/word/2010/wordml" w:rsidR="00B60969" w:rsidP="71D03DEB" w:rsidRDefault="00B60969" w14:paraId="44EAFD9C" wp14:textId="77777777" wp14:noSpellErr="1"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R="00BE3E63" w:rsidP="71D03DEB" w:rsidRDefault="00BE3E63" w14:paraId="13520FF3" wp14:textId="26689147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71D03DEB" w:rsidR="71D03DEB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Grupa:</w:t>
      </w:r>
      <w:r w:rsidRPr="71D03DEB" w:rsidR="71D03DEB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 </w:t>
      </w:r>
      <w:r w:rsidRPr="71D03DEB" w:rsidR="71D03DEB">
        <w:rPr>
          <w:rFonts w:ascii="Arial" w:hAnsi="Arial" w:eastAsia="Arial" w:cs="Arial"/>
          <w:sz w:val="28"/>
          <w:szCs w:val="28"/>
        </w:rPr>
        <w:t>30236</w:t>
      </w:r>
    </w:p>
    <w:p xmlns:wp14="http://schemas.microsoft.com/office/word/2010/wordml" w:rsidR="00B60969" w:rsidP="71D03DEB" w:rsidRDefault="00B60969" w14:paraId="4B94D5A5" wp14:textId="77777777" wp14:noSpellErr="1"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RPr="00BE3E63" w:rsidR="00BE3E63" w:rsidP="71D03DEB" w:rsidRDefault="00BE3E63" w14:paraId="2CA3DD93" wp14:textId="21D64FC2">
      <w:pPr>
        <w:jc w:val="center"/>
        <w:rPr>
          <w:rFonts w:ascii="Arial" w:hAnsi="Arial" w:eastAsia="Arial" w:cs="Arial"/>
          <w:sz w:val="28"/>
          <w:szCs w:val="28"/>
        </w:rPr>
      </w:pPr>
      <w:r w:rsidRPr="71D03DEB" w:rsidR="71D03DEB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Data:</w:t>
      </w:r>
      <w:r w:rsidRPr="71D03DEB" w:rsidR="71D03DEB"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</w:t>
      </w:r>
      <w:r w:rsidRPr="71D03DEB" w:rsidR="71D03DE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71D03DEB" w:rsidR="71D03DEB">
        <w:rPr>
          <w:rFonts w:ascii="Arial" w:hAnsi="Arial" w:eastAsia="Arial" w:cs="Arial"/>
          <w:b w:val="0"/>
          <w:bCs w:val="0"/>
          <w:sz w:val="28"/>
          <w:szCs w:val="28"/>
        </w:rPr>
        <w:t>16</w:t>
      </w:r>
      <w:r w:rsidRPr="71D03DEB" w:rsidR="71D03DEB">
        <w:rPr>
          <w:rFonts w:ascii="Arial" w:hAnsi="Arial" w:eastAsia="Arial" w:cs="Arial"/>
          <w:sz w:val="28"/>
          <w:szCs w:val="28"/>
        </w:rPr>
        <w:t>.01.2020</w:t>
      </w:r>
    </w:p>
    <w:p w:rsidR="34624A4F" w:rsidP="71D03DEB" w:rsidRDefault="34624A4F" w14:paraId="3450DCC4" w14:textId="604495EB">
      <w:pPr>
        <w:ind w:left="2880" w:hanging="2880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34624A4F" w:rsidP="71D03DEB" w:rsidRDefault="34624A4F" w14:paraId="5291D73F" w14:textId="05480774">
      <w:pPr>
        <w:ind w:left="2880" w:hanging="288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1D03DEB" w:rsidR="71D03DEB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</w:p>
    <w:p w:rsidR="71D03DEB" w:rsidP="71D03DEB" w:rsidRDefault="71D03DEB" w14:paraId="5FD2AD87" w14:textId="00D3F47D">
      <w:pPr>
        <w:ind w:left="2880" w:hanging="2880"/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R="007C080B" w:rsidP="34624A4F" w:rsidRDefault="007C080B" w14:paraId="4180EB0E" wp14:textId="77777777" wp14:noSpellErr="1">
      <w:pPr>
        <w:ind w:left="2880" w:hanging="2880"/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34624A4F" w:rsidR="34624A4F">
        <w:rPr>
          <w:rFonts w:ascii="Times New Roman" w:hAnsi="Times New Roman" w:cs="Times New Roman"/>
          <w:b w:val="1"/>
          <w:bCs w:val="1"/>
          <w:sz w:val="40"/>
          <w:szCs w:val="40"/>
        </w:rPr>
        <w:t>Cuprins</w:t>
      </w:r>
    </w:p>
    <w:p xmlns:wp14="http://schemas.microsoft.com/office/word/2010/wordml" w:rsidR="00F622F0" w:rsidP="00BE3E63" w:rsidRDefault="00F622F0" w14:paraId="3DEEC669" wp14:textId="77777777">
      <w:pPr>
        <w:ind w:left="2880" w:hanging="2880"/>
        <w:rPr>
          <w:rFonts w:ascii="Times New Roman" w:hAnsi="Times New Roman" w:cs="Times New Roman"/>
          <w:b/>
          <w:bCs/>
          <w:sz w:val="40"/>
          <w:szCs w:val="40"/>
        </w:rPr>
      </w:pPr>
    </w:p>
    <w:p xmlns:wp14="http://schemas.microsoft.com/office/word/2010/wordml" w:rsidR="00F622F0" w:rsidP="00BE3E63" w:rsidRDefault="00F622F0" w14:paraId="3656B9AB" wp14:textId="77777777">
      <w:pPr>
        <w:ind w:left="2880" w:hanging="2880"/>
        <w:rPr>
          <w:rFonts w:ascii="Times New Roman" w:hAnsi="Times New Roman" w:cs="Times New Roman"/>
          <w:b/>
          <w:bCs/>
          <w:sz w:val="40"/>
          <w:szCs w:val="40"/>
        </w:rPr>
      </w:pPr>
    </w:p>
    <w:p xmlns:wp14="http://schemas.microsoft.com/office/word/2010/wordml" w:rsidRPr="00F622F0" w:rsidR="00F622F0" w:rsidP="00F622F0" w:rsidRDefault="00F622F0" w14:paraId="7F288E6E" wp14:textId="236E294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71D03DEB" w:rsidR="71D03DEB">
        <w:rPr>
          <w:rFonts w:ascii="Times New Roman" w:hAnsi="Times New Roman" w:cs="Times New Roman"/>
          <w:sz w:val="36"/>
          <w:szCs w:val="36"/>
        </w:rPr>
        <w:t>Rezumat – pagina 3</w:t>
      </w:r>
    </w:p>
    <w:p xmlns:wp14="http://schemas.microsoft.com/office/word/2010/wordml" w:rsidRPr="00F622F0" w:rsidR="00F622F0" w:rsidP="00F622F0" w:rsidRDefault="00F622F0" w14:paraId="45FB0818" wp14:textId="77777777">
      <w:pPr>
        <w:pStyle w:val="Listparagraf"/>
        <w:rPr>
          <w:rFonts w:ascii="Times New Roman" w:hAnsi="Times New Roman" w:cs="Times New Roman"/>
          <w:b/>
          <w:bCs/>
          <w:sz w:val="40"/>
          <w:szCs w:val="40"/>
        </w:rPr>
      </w:pPr>
    </w:p>
    <w:p xmlns:wp14="http://schemas.microsoft.com/office/word/2010/wordml" w:rsidRPr="00F622F0" w:rsidR="00F622F0" w:rsidP="00F622F0" w:rsidRDefault="00F622F0" w14:paraId="37C746C5" wp14:textId="29DDD69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71D03DEB" w:rsidR="71D03DEB">
        <w:rPr>
          <w:rFonts w:ascii="Times New Roman" w:hAnsi="Times New Roman" w:cs="Times New Roman"/>
          <w:sz w:val="36"/>
          <w:szCs w:val="36"/>
        </w:rPr>
        <w:t>Introducere – pagina 4-5</w:t>
      </w:r>
    </w:p>
    <w:p xmlns:wp14="http://schemas.microsoft.com/office/word/2010/wordml" w:rsidRPr="00F622F0" w:rsidR="00F622F0" w:rsidP="00F622F0" w:rsidRDefault="00F622F0" w14:paraId="049F31CB" wp14:textId="77777777">
      <w:pPr>
        <w:rPr>
          <w:rFonts w:ascii="Times New Roman" w:hAnsi="Times New Roman" w:cs="Times New Roman"/>
          <w:b/>
          <w:bCs/>
          <w:sz w:val="40"/>
          <w:szCs w:val="40"/>
        </w:rPr>
      </w:pPr>
    </w:p>
    <w:p xmlns:wp14="http://schemas.microsoft.com/office/word/2010/wordml" w:rsidRPr="00F622F0" w:rsidR="00F622F0" w:rsidP="00F622F0" w:rsidRDefault="00F622F0" w14:paraId="0C0C40D5" wp14:textId="1CEA244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71D03DEB" w:rsidR="71D03DEB">
        <w:rPr>
          <w:rFonts w:ascii="Times New Roman" w:hAnsi="Times New Roman" w:cs="Times New Roman"/>
          <w:sz w:val="36"/>
          <w:szCs w:val="36"/>
        </w:rPr>
        <w:t>Fundamentare teoretica – pagina 6-9</w:t>
      </w:r>
    </w:p>
    <w:p xmlns:wp14="http://schemas.microsoft.com/office/word/2010/wordml" w:rsidRPr="00F622F0" w:rsidR="00F622F0" w:rsidP="00F622F0" w:rsidRDefault="00F622F0" w14:paraId="53128261" wp14:textId="77777777">
      <w:pPr>
        <w:pStyle w:val="Listparagraf"/>
        <w:rPr>
          <w:rFonts w:ascii="Times New Roman" w:hAnsi="Times New Roman" w:cs="Times New Roman"/>
          <w:b/>
          <w:bCs/>
          <w:sz w:val="40"/>
          <w:szCs w:val="40"/>
        </w:rPr>
      </w:pPr>
    </w:p>
    <w:p xmlns:wp14="http://schemas.microsoft.com/office/word/2010/wordml" w:rsidRPr="00F622F0" w:rsidR="00F622F0" w:rsidP="00F622F0" w:rsidRDefault="00F622F0" w14:paraId="73B5E094" wp14:textId="3F84C99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71D03DEB" w:rsidR="71D03DEB">
        <w:rPr>
          <w:rFonts w:ascii="Times New Roman" w:hAnsi="Times New Roman" w:cs="Times New Roman"/>
          <w:sz w:val="36"/>
          <w:szCs w:val="36"/>
        </w:rPr>
        <w:t>Proiectare si implementare – pagina 9-13</w:t>
      </w:r>
    </w:p>
    <w:p xmlns:wp14="http://schemas.microsoft.com/office/word/2010/wordml" w:rsidRPr="00F622F0" w:rsidR="00F622F0" w:rsidP="00F622F0" w:rsidRDefault="00F622F0" w14:paraId="62486C05" wp14:textId="77777777">
      <w:pPr>
        <w:pStyle w:val="Listparagraf"/>
        <w:rPr>
          <w:rFonts w:ascii="Times New Roman" w:hAnsi="Times New Roman" w:cs="Times New Roman"/>
          <w:b/>
          <w:bCs/>
          <w:sz w:val="40"/>
          <w:szCs w:val="40"/>
        </w:rPr>
      </w:pPr>
    </w:p>
    <w:p xmlns:wp14="http://schemas.microsoft.com/office/word/2010/wordml" w:rsidRPr="00F622F0" w:rsidR="00F622F0" w:rsidP="00F622F0" w:rsidRDefault="00F622F0" w14:paraId="7A7DDFA6" wp14:textId="2E38BE4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71D03DEB" w:rsidR="71D03DEB">
        <w:rPr>
          <w:rFonts w:ascii="Times New Roman" w:hAnsi="Times New Roman" w:cs="Times New Roman"/>
          <w:sz w:val="36"/>
          <w:szCs w:val="36"/>
        </w:rPr>
        <w:t>Rezultate experimentale – pagina 13</w:t>
      </w:r>
    </w:p>
    <w:p xmlns:wp14="http://schemas.microsoft.com/office/word/2010/wordml" w:rsidRPr="00F622F0" w:rsidR="00F622F0" w:rsidP="00F622F0" w:rsidRDefault="00F622F0" w14:paraId="4101652C" wp14:textId="77777777">
      <w:pPr>
        <w:pStyle w:val="Listparagraf"/>
        <w:rPr>
          <w:rFonts w:ascii="Times New Roman" w:hAnsi="Times New Roman" w:cs="Times New Roman"/>
          <w:b/>
          <w:bCs/>
          <w:sz w:val="40"/>
          <w:szCs w:val="40"/>
        </w:rPr>
      </w:pPr>
    </w:p>
    <w:p xmlns:wp14="http://schemas.microsoft.com/office/word/2010/wordml" w:rsidRPr="00F622F0" w:rsidR="00F622F0" w:rsidP="00F622F0" w:rsidRDefault="00F622F0" w14:paraId="100C87BC" wp14:textId="565B222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71D03DEB" w:rsidR="71D03DEB">
        <w:rPr>
          <w:rFonts w:ascii="Times New Roman" w:hAnsi="Times New Roman" w:cs="Times New Roman"/>
          <w:sz w:val="36"/>
          <w:szCs w:val="36"/>
        </w:rPr>
        <w:t>Concluzii – pagina 13-14</w:t>
      </w:r>
    </w:p>
    <w:p xmlns:wp14="http://schemas.microsoft.com/office/word/2010/wordml" w:rsidRPr="00F622F0" w:rsidR="00F622F0" w:rsidP="00F622F0" w:rsidRDefault="00F622F0" w14:paraId="4B99056E" wp14:textId="77777777">
      <w:pPr>
        <w:pStyle w:val="Listparagraf"/>
        <w:rPr>
          <w:rFonts w:ascii="Times New Roman" w:hAnsi="Times New Roman" w:cs="Times New Roman"/>
          <w:b/>
          <w:bCs/>
          <w:sz w:val="40"/>
          <w:szCs w:val="40"/>
        </w:rPr>
      </w:pPr>
      <w:bookmarkStart w:name="_GoBack" w:id="0"/>
      <w:bookmarkEnd w:id="0"/>
    </w:p>
    <w:p xmlns:wp14="http://schemas.microsoft.com/office/word/2010/wordml" w:rsidRPr="00F622F0" w:rsidR="00F622F0" w:rsidP="00F622F0" w:rsidRDefault="00F622F0" w14:paraId="65B85B55" wp14:textId="5D1D3B7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71D03DEB" w:rsidR="71D03DEB">
        <w:rPr>
          <w:rFonts w:ascii="Times New Roman" w:hAnsi="Times New Roman" w:cs="Times New Roman"/>
          <w:sz w:val="36"/>
          <w:szCs w:val="36"/>
        </w:rPr>
        <w:t>Bibliografie – pagina 14</w:t>
      </w:r>
    </w:p>
    <w:p xmlns:wp14="http://schemas.microsoft.com/office/word/2010/wordml" w:rsidRPr="00F622F0" w:rsidR="00F622F0" w:rsidP="00F622F0" w:rsidRDefault="00F622F0" w14:paraId="1299C43A" wp14:textId="77777777">
      <w:pPr>
        <w:pStyle w:val="Listparagraf"/>
        <w:rPr>
          <w:rFonts w:ascii="Times New Roman" w:hAnsi="Times New Roman" w:cs="Times New Roman"/>
          <w:b/>
          <w:bCs/>
          <w:sz w:val="40"/>
          <w:szCs w:val="40"/>
        </w:rPr>
      </w:pPr>
    </w:p>
    <w:p xmlns:wp14="http://schemas.microsoft.com/office/word/2010/wordml" w:rsidRPr="00526155" w:rsidR="00526155" w:rsidP="00F622F0" w:rsidRDefault="00F622F0" w14:paraId="6937555B" wp14:textId="3443A790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7B8FDDD6" w:rsidR="7B8FDDD6">
        <w:rPr>
          <w:rFonts w:ascii="Times New Roman" w:hAnsi="Times New Roman" w:cs="Times New Roman"/>
          <w:sz w:val="36"/>
          <w:szCs w:val="36"/>
        </w:rPr>
        <w:t>Anexe</w:t>
      </w:r>
      <w:r w:rsidRPr="7B8FDDD6" w:rsidR="7B8FDDD6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– </w:t>
      </w:r>
      <w:r w:rsidRPr="7B8FDDD6" w:rsidR="7B8FDDD6">
        <w:rPr>
          <w:rFonts w:ascii="Times New Roman" w:hAnsi="Times New Roman" w:cs="Times New Roman"/>
          <w:sz w:val="36"/>
          <w:szCs w:val="36"/>
        </w:rPr>
        <w:t>pagina 15</w:t>
      </w:r>
    </w:p>
    <w:p xmlns:wp14="http://schemas.microsoft.com/office/word/2010/wordml" w:rsidR="00526155" w:rsidP="00526155" w:rsidRDefault="00526155" w14:paraId="4DDBEF00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="00526155" w:rsidP="00526155" w:rsidRDefault="00526155" w14:paraId="3461D779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="00526155" w:rsidP="00526155" w:rsidRDefault="00526155" w14:paraId="3CF2D8B6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="00526155" w:rsidP="00526155" w:rsidRDefault="00526155" w14:paraId="0FB78278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="00526155" w:rsidP="00526155" w:rsidRDefault="00526155" w14:paraId="1FC39945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="00526155" w:rsidP="00526155" w:rsidRDefault="00526155" w14:paraId="0562CB0E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="00526155" w:rsidP="00526155" w:rsidRDefault="00526155" w14:paraId="34CE0A41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71D03DEB" w:rsidP="71D03DEB" w:rsidRDefault="71D03DEB" w14:paraId="6AE93660" w14:textId="187D7522">
      <w:pPr>
        <w:ind w:left="2880" w:hanging="288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1D03DEB" w:rsidR="71D03DEB"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</w:p>
    <w:p w:rsidR="71D03DEB" w:rsidP="71D03DEB" w:rsidRDefault="71D03DEB" w14:paraId="1ECE46D3" w14:textId="3AC200E7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526155" w:rsidP="00526155" w:rsidRDefault="00526155" w14:paraId="6D98A12B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71D03DEB" w:rsidP="71D03DEB" w:rsidRDefault="71D03DEB" w14:paraId="5CC87D3A" w14:textId="0F3C1E5C">
      <w:pPr>
        <w:rPr>
          <w:rFonts w:ascii="Times New Roman" w:hAnsi="Times New Roman" w:cs="Times New Roman"/>
          <w:b w:val="1"/>
          <w:bCs w:val="1"/>
          <w:i w:val="1"/>
          <w:iCs w:val="1"/>
          <w:sz w:val="40"/>
          <w:szCs w:val="40"/>
        </w:rPr>
      </w:pPr>
    </w:p>
    <w:p w:rsidR="71D03DEB" w:rsidP="71D03DEB" w:rsidRDefault="71D03DEB" w14:paraId="09DF4638" w14:textId="106CB2EA">
      <w:pPr>
        <w:rPr>
          <w:rFonts w:ascii="Times New Roman" w:hAnsi="Times New Roman" w:cs="Times New Roman"/>
          <w:b w:val="1"/>
          <w:bCs w:val="1"/>
          <w:i w:val="1"/>
          <w:iCs w:val="1"/>
          <w:sz w:val="40"/>
          <w:szCs w:val="40"/>
        </w:rPr>
      </w:pPr>
    </w:p>
    <w:p w:rsidR="71D03DEB" w:rsidP="71D03DEB" w:rsidRDefault="71D03DEB" w14:paraId="0DD0E22D" w14:textId="35BD407C">
      <w:pPr>
        <w:rPr>
          <w:rFonts w:ascii="Times New Roman" w:hAnsi="Times New Roman" w:cs="Times New Roman"/>
          <w:b w:val="1"/>
          <w:bCs w:val="1"/>
          <w:i w:val="1"/>
          <w:iCs w:val="1"/>
          <w:sz w:val="40"/>
          <w:szCs w:val="40"/>
        </w:rPr>
      </w:pPr>
    </w:p>
    <w:p xmlns:wp14="http://schemas.microsoft.com/office/word/2010/wordml" w:rsidR="00526155" w:rsidP="71D03DEB" w:rsidRDefault="00526155" w14:paraId="0D19B004" wp14:textId="49D76BE6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sz w:val="40"/>
          <w:szCs w:val="40"/>
        </w:rPr>
      </w:pPr>
      <w:r w:rsidRPr="71D03DEB" w:rsidR="71D03DEB">
        <w:rPr>
          <w:rFonts w:ascii="Arial" w:hAnsi="Arial" w:eastAsia="Arial" w:cs="Arial"/>
          <w:b w:val="1"/>
          <w:bCs w:val="1"/>
          <w:i w:val="0"/>
          <w:iCs w:val="0"/>
          <w:sz w:val="40"/>
          <w:szCs w:val="40"/>
        </w:rPr>
        <w:t>1.Rezumat</w:t>
      </w:r>
    </w:p>
    <w:p xmlns:wp14="http://schemas.microsoft.com/office/word/2010/wordml" w:rsidR="00EA534F" w:rsidP="71D03DEB" w:rsidRDefault="00526155" w14:paraId="35B527D4" wp14:textId="0BEC9FCC">
      <w:pPr>
        <w:ind w:firstLine="720"/>
        <w:rPr>
          <w:rFonts w:ascii="Arial" w:hAnsi="Arial" w:eastAsia="Arial" w:cs="Arial"/>
          <w:sz w:val="28"/>
          <w:szCs w:val="28"/>
        </w:rPr>
      </w:pPr>
      <w:r w:rsidRPr="71D03DEB" w:rsidR="00EA534F">
        <w:rPr>
          <w:rFonts w:ascii="Arial" w:hAnsi="Arial" w:eastAsia="Arial" w:cs="Arial"/>
          <w:sz w:val="28"/>
          <w:szCs w:val="28"/>
        </w:rPr>
        <w:t xml:space="preserve">Pentru a lucra cu dispozitive hardware este foarte important sa putem comunica cu ele cat mai eficient , acest lucru poate fi </w:t>
      </w:r>
      <w:proofErr w:type="spellStart"/>
      <w:r w:rsidRPr="71D03DEB" w:rsidR="00EA534F">
        <w:rPr>
          <w:rFonts w:ascii="Arial" w:hAnsi="Arial" w:eastAsia="Arial" w:cs="Arial"/>
          <w:sz w:val="28"/>
          <w:szCs w:val="28"/>
        </w:rPr>
        <w:t xml:space="preserve">evidentiat</w:t>
      </w:r>
      <w:proofErr w:type="spellEnd"/>
      <w:r w:rsidRPr="71D03DEB" w:rsidR="00EA534F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71D03DEB" w:rsidR="00EA534F">
        <w:rPr>
          <w:rFonts w:ascii="Arial" w:hAnsi="Arial" w:eastAsia="Arial" w:cs="Arial"/>
          <w:sz w:val="28"/>
          <w:szCs w:val="28"/>
        </w:rPr>
        <w:t xml:space="preserve">usor</w:t>
      </w:r>
      <w:proofErr w:type="spellEnd"/>
      <w:r w:rsidRPr="71D03DEB" w:rsidR="00EA534F">
        <w:rPr>
          <w:rFonts w:ascii="Arial" w:hAnsi="Arial" w:eastAsia="Arial" w:cs="Arial"/>
          <w:sz w:val="28"/>
          <w:szCs w:val="28"/>
        </w:rPr>
        <w:t xml:space="preserve"> folosind placa NEXYS4 DDR si o tastatura PS2 .</w:t>
      </w:r>
    </w:p>
    <w:p xmlns:wp14="http://schemas.microsoft.com/office/word/2010/wordml" w:rsidR="00EA534F" w:rsidP="71D03DEB" w:rsidRDefault="00526155" w14:paraId="01D73BB5" wp14:textId="207AF8DC">
      <w:pPr>
        <w:pStyle w:val="Normal"/>
        <w:ind w:firstLine="720"/>
        <w:rPr>
          <w:rFonts w:ascii="Arial" w:hAnsi="Arial" w:eastAsia="Arial" w:cs="Arial"/>
          <w:sz w:val="28"/>
          <w:szCs w:val="28"/>
        </w:rPr>
      </w:pPr>
      <w:r w:rsidRPr="71D03DEB" w:rsidR="71D03DEB">
        <w:rPr>
          <w:rFonts w:ascii="Arial" w:hAnsi="Arial" w:eastAsia="Arial" w:cs="Arial"/>
          <w:sz w:val="28"/>
          <w:szCs w:val="28"/>
        </w:rPr>
        <w:t xml:space="preserve">Pentru dezvoltarea acestui proiect am folosit limbajul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vhdl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pentru a crea o cale de comunicare intre o placa NEXYS4 DDR si o tastatura cu protocol de comunicare PS2 ,si de asemenea IDE-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ul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Vivado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2018.3 .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="00EA534F" w:rsidP="71D03DEB" w:rsidRDefault="00526155" w14:paraId="4039B514" wp14:textId="0DEA815B">
      <w:pPr>
        <w:ind w:firstLine="720"/>
        <w:rPr>
          <w:rFonts w:ascii="Arial" w:hAnsi="Arial" w:eastAsia="Arial" w:cs="Arial"/>
          <w:sz w:val="28"/>
          <w:szCs w:val="28"/>
        </w:rPr>
      </w:pPr>
      <w:r w:rsidRPr="71D03DEB">
        <w:rPr>
          <w:rFonts w:ascii="Arial" w:hAnsi="Arial" w:eastAsia="Arial" w:cs="Arial"/>
          <w:sz w:val="28"/>
          <w:szCs w:val="28"/>
        </w:rPr>
        <w:t xml:space="preserve">Efectele acestei </w:t>
      </w:r>
      <w:proofErr w:type="spellStart"/>
      <w:r w:rsidRPr="71D03DEB">
        <w:rPr>
          <w:rFonts w:ascii="Arial" w:hAnsi="Arial" w:eastAsia="Arial" w:cs="Arial"/>
          <w:sz w:val="28"/>
          <w:szCs w:val="28"/>
        </w:rPr>
        <w:t xml:space="preserve">comunicari</w:t>
      </w:r>
      <w:proofErr w:type="spellEnd"/>
      <w:r w:rsidRPr="71D03DEB">
        <w:rPr>
          <w:rFonts w:ascii="Arial" w:hAnsi="Arial" w:eastAsia="Arial" w:cs="Arial"/>
          <w:sz w:val="28"/>
          <w:szCs w:val="28"/>
        </w:rPr>
        <w:t xml:space="preserve"> se poate remarca pe </w:t>
      </w:r>
      <w:proofErr w:type="spellStart"/>
      <w:r w:rsidRPr="71D03DEB">
        <w:rPr>
          <w:rFonts w:ascii="Arial" w:hAnsi="Arial" w:eastAsia="Arial" w:cs="Arial"/>
          <w:sz w:val="28"/>
          <w:szCs w:val="28"/>
        </w:rPr>
        <w:t xml:space="preserve">afisorul</w:t>
      </w:r>
      <w:proofErr w:type="spellEnd"/>
      <w:r w:rsidRPr="71D03DEB">
        <w:rPr>
          <w:rFonts w:ascii="Arial" w:hAnsi="Arial" w:eastAsia="Arial" w:cs="Arial"/>
          <w:sz w:val="28"/>
          <w:szCs w:val="28"/>
        </w:rPr>
        <w:t xml:space="preserve"> de 7 segmente al </w:t>
      </w:r>
      <w:proofErr w:type="spellStart"/>
      <w:r w:rsidRPr="71D03DEB">
        <w:rPr>
          <w:rFonts w:ascii="Arial" w:hAnsi="Arial" w:eastAsia="Arial" w:cs="Arial"/>
          <w:sz w:val="28"/>
          <w:szCs w:val="28"/>
        </w:rPr>
        <w:t xml:space="preserve">placutei</w:t>
      </w:r>
      <w:proofErr w:type="spellEnd"/>
      <w:r w:rsidRPr="71D03DEB">
        <w:rPr>
          <w:rFonts w:ascii="Arial" w:hAnsi="Arial" w:eastAsia="Arial" w:cs="Arial"/>
          <w:sz w:val="28"/>
          <w:szCs w:val="28"/>
        </w:rPr>
        <w:t xml:space="preserve"> unde se pot vedea codurile de </w:t>
      </w:r>
      <w:proofErr w:type="spellStart"/>
      <w:r w:rsidRPr="71D03DEB">
        <w:rPr>
          <w:rFonts w:ascii="Arial" w:hAnsi="Arial" w:eastAsia="Arial" w:cs="Arial"/>
          <w:sz w:val="28"/>
          <w:szCs w:val="28"/>
        </w:rPr>
        <w:t xml:space="preserve">aparitie</w:t>
      </w:r>
      <w:proofErr w:type="spellEnd"/>
      <w:r w:rsidRPr="71D03DEB">
        <w:rPr>
          <w:rFonts w:ascii="Arial" w:hAnsi="Arial" w:eastAsia="Arial" w:cs="Arial"/>
          <w:sz w:val="28"/>
          <w:szCs w:val="28"/>
        </w:rPr>
        <w:t xml:space="preserve"> si </w:t>
      </w:r>
      <w:proofErr w:type="spellStart"/>
      <w:r w:rsidRPr="71D03DEB">
        <w:rPr>
          <w:rFonts w:ascii="Arial" w:hAnsi="Arial" w:eastAsia="Arial" w:cs="Arial"/>
          <w:sz w:val="28"/>
          <w:szCs w:val="28"/>
        </w:rPr>
        <w:t xml:space="preserve">incetare</w:t>
      </w:r>
      <w:proofErr w:type="spellEnd"/>
      <w:r w:rsidRPr="71D03DEB">
        <w:rPr>
          <w:rFonts w:ascii="Arial" w:hAnsi="Arial" w:eastAsia="Arial" w:cs="Arial"/>
          <w:sz w:val="28"/>
          <w:szCs w:val="28"/>
        </w:rPr>
        <w:t xml:space="preserve"> a fiecarei taste apasate .</w:t>
      </w:r>
    </w:p>
    <w:p xmlns:wp14="http://schemas.microsoft.com/office/word/2010/wordml" w:rsidR="001B7453" w:rsidP="00526155" w:rsidRDefault="001B7453" w14:paraId="2946DB82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B7453" w:rsidP="00526155" w:rsidRDefault="001B7453" w14:paraId="5997CC1D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B7453" w:rsidP="00526155" w:rsidRDefault="001B7453" w14:paraId="110FFD37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B7453" w:rsidP="00526155" w:rsidRDefault="001B7453" w14:paraId="6B699379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B7453" w:rsidP="00526155" w:rsidRDefault="001B7453" w14:paraId="3FE9F23F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B7453" w:rsidP="00526155" w:rsidRDefault="001B7453" w14:paraId="1F72F646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B7453" w:rsidP="00526155" w:rsidRDefault="001B7453" w14:paraId="08CE6F91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B7453" w:rsidP="00526155" w:rsidRDefault="001B7453" w14:paraId="61CDCEAD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B7453" w:rsidP="00526155" w:rsidRDefault="001B7453" w14:paraId="6BB9E253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B7453" w:rsidP="00526155" w:rsidRDefault="001B7453" w14:paraId="23DE523C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B7453" w:rsidP="00526155" w:rsidRDefault="001B7453" w14:paraId="52E56223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B7453" w:rsidP="00526155" w:rsidRDefault="001B7453" w14:paraId="07547A01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B7453" w:rsidP="00526155" w:rsidRDefault="001B7453" w14:paraId="5043CB0F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B7453" w:rsidP="00526155" w:rsidRDefault="001B7453" w14:paraId="07459315" wp14:textId="77777777">
      <w:pPr>
        <w:rPr>
          <w:rFonts w:ascii="Times New Roman" w:hAnsi="Times New Roman" w:cs="Times New Roman"/>
          <w:sz w:val="24"/>
          <w:szCs w:val="24"/>
        </w:rPr>
      </w:pPr>
    </w:p>
    <w:p w:rsidR="71D03DEB" w:rsidP="71D03DEB" w:rsidRDefault="71D03DEB" w14:paraId="6A91AB5E" w14:textId="59C3D55F">
      <w:pPr>
        <w:pStyle w:val="Normal"/>
        <w:bidi w:val="0"/>
        <w:spacing w:before="0" w:beforeAutospacing="off" w:after="160" w:afterAutospacing="off" w:line="259" w:lineRule="auto"/>
        <w:ind w:left="2880" w:right="0" w:hanging="2880"/>
        <w:jc w:val="center"/>
      </w:pPr>
      <w:r w:rsidRPr="71D03DEB" w:rsidR="71D03DEB">
        <w:rPr>
          <w:rFonts w:ascii="Times New Roman" w:hAnsi="Times New Roman" w:cs="Times New Roman"/>
          <w:b w:val="0"/>
          <w:bCs w:val="0"/>
          <w:sz w:val="24"/>
          <w:szCs w:val="24"/>
        </w:rPr>
        <w:t>3</w:t>
      </w:r>
    </w:p>
    <w:p w:rsidR="71D03DEB" w:rsidP="71D03DEB" w:rsidRDefault="71D03DEB" w14:paraId="275E2071" w14:textId="0C03F201">
      <w:pPr>
        <w:pStyle w:val="Normal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B7453" w:rsidP="00526155" w:rsidRDefault="001B7453" w14:paraId="6DFB9E20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B7453" w:rsidP="00526155" w:rsidRDefault="001B7453" w14:paraId="70DF9E56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B7453" w:rsidP="00526155" w:rsidRDefault="001B7453" w14:paraId="44E871BC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B7453" w:rsidP="00526155" w:rsidRDefault="001B7453" w14:paraId="144A5D23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B7453" w:rsidP="00526155" w:rsidRDefault="001B7453" w14:paraId="738610EB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B7453" w:rsidP="00526155" w:rsidRDefault="001B7453" w14:paraId="637805D2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B7453" w:rsidP="00526155" w:rsidRDefault="001B7453" w14:paraId="463F29E8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1B7453" w:rsidP="71D03DEB" w:rsidRDefault="001B7453" w14:paraId="33CB5BEB" wp14:textId="28514111">
      <w:pPr>
        <w:rPr>
          <w:rFonts w:ascii="Arial" w:hAnsi="Arial" w:eastAsia="Arial" w:cs="Arial"/>
          <w:sz w:val="24"/>
          <w:szCs w:val="24"/>
        </w:rPr>
      </w:pPr>
      <w:r w:rsidRPr="71D03DEB" w:rsidR="71D03DEB">
        <w:rPr>
          <w:rFonts w:ascii="Arial" w:hAnsi="Arial" w:eastAsia="Arial" w:cs="Arial"/>
          <w:b w:val="1"/>
          <w:bCs w:val="1"/>
          <w:sz w:val="40"/>
          <w:szCs w:val="40"/>
        </w:rPr>
        <w:t>2.Introducere</w:t>
      </w:r>
    </w:p>
    <w:p xmlns:wp14="http://schemas.microsoft.com/office/word/2010/wordml" w:rsidR="00C455A9" w:rsidP="71D03DEB" w:rsidRDefault="00C455A9" w14:paraId="438F943C" wp14:textId="740AF2CE">
      <w:pPr>
        <w:pStyle w:val="Normal"/>
        <w:ind w:firstLine="720"/>
      </w:pPr>
      <w:r w:rsidRPr="71D03DEB" w:rsidR="71D03DEB">
        <w:rPr>
          <w:rFonts w:ascii="Calibri" w:hAnsi="Calibri" w:eastAsia="Calibri" w:cs="Calibri"/>
          <w:noProof w:val="0"/>
          <w:sz w:val="28"/>
          <w:szCs w:val="28"/>
          <w:lang w:val="ro-RO"/>
        </w:rPr>
        <w:t xml:space="preserve">Schimbul de informații și interacțiunea prin o interfață, între două unități de sistem, se realizează prin mărimi fizice  sau prin mărimi logice (date) care se pot prezenta sub formă de semnale analogice (continue) sau semnale digitale (discontinue, discrete); un astfel tip de </w:t>
      </w:r>
      <w:proofErr w:type="spellStart"/>
      <w:r w:rsidRPr="71D03DEB" w:rsidR="71D03DEB">
        <w:rPr>
          <w:rFonts w:ascii="Calibri" w:hAnsi="Calibri" w:eastAsia="Calibri" w:cs="Calibri"/>
          <w:noProof w:val="0"/>
          <w:sz w:val="28"/>
          <w:szCs w:val="28"/>
          <w:lang w:val="ro-RO"/>
        </w:rPr>
        <w:t>interfata</w:t>
      </w:r>
      <w:proofErr w:type="spellEnd"/>
      <w:r w:rsidRPr="71D03DEB" w:rsidR="71D03DEB">
        <w:rPr>
          <w:rFonts w:ascii="Calibri" w:hAnsi="Calibri" w:eastAsia="Calibri" w:cs="Calibri"/>
          <w:noProof w:val="0"/>
          <w:sz w:val="28"/>
          <w:szCs w:val="28"/>
          <w:lang w:val="ro-RO"/>
        </w:rPr>
        <w:t xml:space="preserve"> este comunicarea hardware .</w:t>
      </w:r>
    </w:p>
    <w:p xmlns:wp14="http://schemas.microsoft.com/office/word/2010/wordml" w:rsidR="00C455A9" w:rsidP="71D03DEB" w:rsidRDefault="00C455A9" w14:paraId="19EE9B9B" wp14:textId="33EEFF50">
      <w:pPr>
        <w:ind w:firstLine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Comunicarea hardware </w:t>
      </w:r>
      <w:proofErr w:type="spellStart"/>
      <w:r w:rsidRP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reprezinta</w:t>
      </w:r>
      <w:proofErr w:type="spellEnd"/>
      <w:r w:rsidRP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un aspect foarte important in lumea tehnologiei pentru ca </w:t>
      </w:r>
      <w:proofErr w:type="spellStart"/>
      <w:r w:rsidRP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desi</w:t>
      </w:r>
      <w:proofErr w:type="spellEnd"/>
      <w:r w:rsidRP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un utilizator vede doar parte de front </w:t>
      </w:r>
      <w:proofErr w:type="spellStart"/>
      <w:r w:rsidRP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end</w:t>
      </w:r>
      <w:proofErr w:type="spellEnd"/>
      <w:r w:rsidRP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o </w:t>
      </w:r>
      <w:proofErr w:type="spellStart"/>
      <w:r w:rsidRP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interfata</w:t>
      </w:r>
      <w:proofErr w:type="spellEnd"/>
      <w:r w:rsidRP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prezentabila , acest lucru nu poate fi posibil </w:t>
      </w:r>
      <w:proofErr w:type="spellStart"/>
      <w:r w:rsidRP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fara</w:t>
      </w:r>
      <w:proofErr w:type="spellEnd"/>
      <w:r w:rsidRP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transmisiile cat de perfecte intre diverse componente hardware .</w:t>
      </w:r>
    </w:p>
    <w:p xmlns:wp14="http://schemas.microsoft.com/office/word/2010/wordml" w:rsidR="00C455A9" w:rsidP="71D03DEB" w:rsidRDefault="00C455A9" w14:paraId="22C6B04D" wp14:textId="16C40400">
      <w:pPr>
        <w:ind w:firstLine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Desi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poate un utilizator nu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isi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da seama , el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defapt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realizeaza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o comunicare hardware folosind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perifericile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disponibile : tastatura , mouse , microfon ... Prin utilizarea acestor componente putem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interactiona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cu sisteme software . </w:t>
      </w:r>
    </w:p>
    <w:p xmlns:wp14="http://schemas.microsoft.com/office/word/2010/wordml" w:rsidR="00C455A9" w:rsidP="71D03DEB" w:rsidRDefault="00C455A9" w14:paraId="458EEE1A" wp14:textId="19FC86A9">
      <w:pPr>
        <w:ind w:firstLine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Scopul acestui proiect este de a crea si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evidentia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o comunicare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functionala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intre o tastatura cu protocol PS2 si o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placuta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NEXYS4 DDR , acest lucru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putand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fi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vazut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cu ajutorul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aifsorului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pe 7 segmente al FPGA-ului . Tastatura trimite coduri specifice numite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scancodes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pentru fiecare tasta , unul care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semnaleaza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inceperea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apasarii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tastei , numit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makecode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, iar altul care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semnaleaza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incetarea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apasarii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, numit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breakcode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. Pe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afisor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/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ssd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(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seven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segment display ) se va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afisa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makecodul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cand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se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apasa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o tasta si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breakcode-ul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cand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se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inceteaza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apasarea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acesteia .</w:t>
      </w:r>
    </w:p>
    <w:p xmlns:wp14="http://schemas.microsoft.com/office/word/2010/wordml" w:rsidR="00C455A9" w:rsidP="71D03DEB" w:rsidRDefault="00C455A9" w14:paraId="07614B44" wp14:textId="7CD32F13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R="00C455A9" w:rsidP="71D03DEB" w:rsidRDefault="00C455A9" w14:paraId="6B6D034E" wp14:textId="0E1AEADF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R="00C455A9" w:rsidP="71D03DEB" w:rsidRDefault="00C455A9" w14:paraId="5E66A232" wp14:textId="7F5DF816">
      <w:pPr>
        <w:ind w:left="2880" w:hanging="288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1D03DEB" w:rsidR="71D03DEB"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</w:p>
    <w:p xmlns:wp14="http://schemas.microsoft.com/office/word/2010/wordml" w:rsidR="00C455A9" w:rsidP="71D03DEB" w:rsidRDefault="00C455A9" w14:paraId="7E19D464" wp14:textId="75B16A53">
      <w:pPr>
        <w:pStyle w:val="Normal"/>
        <w:ind w:left="1440" w:firstLine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R="00C455A9" w:rsidP="71D03DEB" w:rsidRDefault="00C455A9" w14:paraId="4F717006" wp14:textId="4E628123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Solutia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pe care am ales sa o implementez are ca fundament un automat de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stari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. Automatul trece prin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stari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in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legatura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cu ceasul tastaturii , atunci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cand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a ajuns la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numarul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dorit de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biti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cititi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( 11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biti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pentru cate un cod ) . </w:t>
      </w:r>
    </w:p>
    <w:p xmlns:wp14="http://schemas.microsoft.com/office/word/2010/wordml" w:rsidR="00C455A9" w:rsidP="71D03DEB" w:rsidRDefault="00C455A9" w14:paraId="6BBF92CA" wp14:textId="6E0D03B7">
      <w:pPr>
        <w:ind w:firstLine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Raportul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contine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mai multe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parti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:  fundamentare teoretica ,proiectare si implementare , rezultate experimentale , concluzii , bibliografie si anexe .</w:t>
      </w:r>
    </w:p>
    <w:p w:rsidR="71D03DEB" w:rsidP="71D03DEB" w:rsidRDefault="71D03DEB" w14:paraId="4045C241" w14:textId="021D884B">
      <w:pPr>
        <w:ind w:firstLine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71D03DEB" w:rsidP="71D03DEB" w:rsidRDefault="71D03DEB" w14:paraId="0D95183D" w14:textId="1DD02DAC">
      <w:pPr>
        <w:pStyle w:val="Listparagraf"/>
        <w:numPr>
          <w:ilvl w:val="1"/>
          <w:numId w:val="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Sectiunea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 de Fundamentare</w:t>
      </w:r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 teoretica</w:t>
      </w:r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sunt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contine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descrierea dispozitivelor, metodelor si  toate tehnologiile alese si utilizate pentru realizarea proiectului .</w:t>
      </w:r>
    </w:p>
    <w:p w:rsidR="71D03DEB" w:rsidP="71D03DEB" w:rsidRDefault="71D03DEB" w14:paraId="58B825C3" w14:textId="6C14970E">
      <w:pPr>
        <w:pStyle w:val="Listparagraf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Proiectare si implementare</w:t>
      </w:r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: este corpul principal al raportului si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contine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etapele parcurse pentru realizarea proiectului , diagrama de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stari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, schema bloc si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explicatia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functionarii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proiectului .</w:t>
      </w:r>
    </w:p>
    <w:p w:rsidR="71D03DEB" w:rsidP="71D03DEB" w:rsidRDefault="71D03DEB" w14:paraId="480E8264" w14:textId="0FA1C3D2">
      <w:pPr>
        <w:pStyle w:val="Listparagraf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Rezultate experimentale : </w:t>
      </w:r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8"/>
          <w:szCs w:val="28"/>
        </w:rPr>
        <w:t xml:space="preserve">metodele utilizate pentru testarea proiectului , descrierea 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8"/>
          <w:szCs w:val="28"/>
        </w:rPr>
        <w:t>implementarii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8"/>
          <w:szCs w:val="28"/>
        </w:rPr>
        <w:t xml:space="preserve"> si se specifica limbajul , mediul software si simulatorul .</w:t>
      </w:r>
    </w:p>
    <w:p w:rsidR="71D03DEB" w:rsidP="71D03DEB" w:rsidRDefault="71D03DEB" w14:paraId="5704AC67" w14:textId="548028AC">
      <w:pPr>
        <w:pStyle w:val="Listparagraf"/>
        <w:numPr>
          <w:ilvl w:val="1"/>
          <w:numId w:val="4"/>
        </w:numPr>
        <w:rPr>
          <w:sz w:val="28"/>
          <w:szCs w:val="28"/>
        </w:rPr>
      </w:pPr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Concluzia :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reprezinta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punctul  final al descrierii proiectului si notari despre posibile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imbunatatiri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.</w:t>
      </w:r>
    </w:p>
    <w:p xmlns:wp14="http://schemas.microsoft.com/office/word/2010/wordml" w:rsidR="00931581" w:rsidP="71D03DEB" w:rsidRDefault="00931581" w14:paraId="79204FA1" wp14:textId="191927DF">
      <w:pPr>
        <w:pStyle w:val="Listparagraf"/>
        <w:numPr>
          <w:ilvl w:val="1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>Bibliografia :</w:t>
      </w:r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contine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o lista a multor resurse utilizate in realizarea proiectului.</w:t>
      </w:r>
    </w:p>
    <w:p w:rsidR="71D03DEB" w:rsidP="71D03DEB" w:rsidRDefault="71D03DEB" w14:paraId="6C78D394" w14:textId="167A5BB4">
      <w:pPr>
        <w:pStyle w:val="Listparagraf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</w:pPr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</w:rPr>
        <w:t xml:space="preserve">Anexa </w:t>
      </w:r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: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contine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codul proiectului si lista de </w:t>
      </w:r>
      <w:proofErr w:type="spellStart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makecodes</w:t>
      </w:r>
      <w:proofErr w:type="spellEnd"/>
      <w:r w:rsidRPr="71D03DEB" w:rsidR="71D03D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si breakcodes .</w:t>
      </w:r>
    </w:p>
    <w:p xmlns:wp14="http://schemas.microsoft.com/office/word/2010/wordml" w:rsidR="00931581" w:rsidP="00FB628A" w:rsidRDefault="00931581" w14:paraId="3B7B4B86" wp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71D03DEB" w:rsidP="71D03DEB" w:rsidRDefault="71D03DEB" w14:paraId="1361FAA5" w14:textId="5BE9B821">
      <w:pPr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w:rsidR="71D03DEB" w:rsidP="71D03DEB" w:rsidRDefault="71D03DEB" w14:paraId="6682C351" w14:textId="019B42B2">
      <w:pPr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w:rsidR="71D03DEB" w:rsidP="71D03DEB" w:rsidRDefault="71D03DEB" w14:paraId="65710FE1" w14:textId="655138CA">
      <w:pPr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w:rsidR="71D03DEB" w:rsidP="71D03DEB" w:rsidRDefault="71D03DEB" w14:paraId="435FB0B0" w14:textId="7D7D7FAC">
      <w:pPr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w:rsidR="71D03DEB" w:rsidP="71D03DEB" w:rsidRDefault="71D03DEB" w14:paraId="59483055" w14:textId="1B885A85">
      <w:pPr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w:rsidR="71D03DEB" w:rsidP="71D03DEB" w:rsidRDefault="71D03DEB" w14:paraId="7A1A9B24" w14:textId="0C61AC22">
      <w:pPr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w:rsidR="71D03DEB" w:rsidP="71D03DEB" w:rsidRDefault="71D03DEB" w14:paraId="5B9795E2" w14:textId="6DF14EDD">
      <w:pPr>
        <w:pStyle w:val="Normal"/>
        <w:bidi w:val="0"/>
        <w:spacing w:before="0" w:beforeAutospacing="off" w:after="160" w:afterAutospacing="off" w:line="259" w:lineRule="auto"/>
        <w:ind w:left="2880" w:right="0" w:hanging="2880"/>
        <w:jc w:val="center"/>
      </w:pPr>
      <w:r w:rsidRPr="71D03DEB" w:rsidR="71D03DEB">
        <w:rPr>
          <w:rFonts w:ascii="Times New Roman" w:hAnsi="Times New Roman" w:cs="Times New Roman"/>
          <w:b w:val="0"/>
          <w:bCs w:val="0"/>
          <w:sz w:val="24"/>
          <w:szCs w:val="24"/>
        </w:rPr>
        <w:t>5</w:t>
      </w:r>
    </w:p>
    <w:p w:rsidR="71D03DEB" w:rsidP="71D03DEB" w:rsidRDefault="71D03DEB" w14:paraId="0FCA39DD" w14:textId="3325292C">
      <w:pPr>
        <w:pStyle w:val="Normal"/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w:rsidR="71D03DEB" w:rsidP="71D03DEB" w:rsidRDefault="71D03DEB" w14:paraId="0CFD09C9" w14:textId="77459EAC">
      <w:pPr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R="00C455A9" w:rsidP="00D91B2F" w:rsidRDefault="00D91B2F" w14:paraId="70190AB2" wp14:textId="642D19C2">
      <w:pPr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71D03DEB" w:rsidR="71D03DEB">
        <w:rPr>
          <w:rFonts w:ascii="Times New Roman" w:hAnsi="Times New Roman" w:cs="Times New Roman"/>
          <w:b w:val="1"/>
          <w:bCs w:val="1"/>
          <w:sz w:val="40"/>
          <w:szCs w:val="40"/>
        </w:rPr>
        <w:t>3.Fundamentare teoretica</w:t>
      </w:r>
    </w:p>
    <w:p xmlns:wp14="http://schemas.microsoft.com/office/word/2010/wordml" w:rsidR="00D91B2F" w:rsidP="00D91B2F" w:rsidRDefault="00D91B2F" w14:paraId="3A0FF5F2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71D03DEB" w:rsidP="71D03DEB" w:rsidRDefault="71D03DEB" w14:paraId="1741D339" w14:textId="2B165A33">
      <w:pPr>
        <w:rPr>
          <w:rFonts w:ascii="Calibri" w:hAnsi="Calibri" w:eastAsia="Calibri" w:cs="Calibri"/>
          <w:b w:val="0"/>
          <w:bCs w:val="0"/>
          <w:i w:val="1"/>
          <w:iCs w:val="1"/>
          <w:sz w:val="28"/>
          <w:szCs w:val="28"/>
        </w:rPr>
      </w:pPr>
      <w:r w:rsidRPr="71D03DEB" w:rsidR="71D03DEB">
        <w:rPr>
          <w:rFonts w:ascii="Calibri" w:hAnsi="Calibri" w:eastAsia="Calibri" w:cs="Calibri"/>
          <w:b w:val="0"/>
          <w:bCs w:val="0"/>
          <w:i w:val="1"/>
          <w:iCs w:val="1"/>
          <w:sz w:val="28"/>
          <w:szCs w:val="28"/>
        </w:rPr>
        <w:t>3.1 Limbajul si IDE</w:t>
      </w:r>
    </w:p>
    <w:p w:rsidR="71D03DEB" w:rsidP="71D03DEB" w:rsidRDefault="71D03DEB" w14:paraId="4A393871" w14:textId="4334835E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Pentru realizarea proiectului am folosit limbajul de descriere hardware VHDL . Este folosit scrie programe care pot fi ulterior testate folosind modele de simulare numite </w:t>
      </w:r>
      <w:proofErr w:type="spellStart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testbench</w:t>
      </w:r>
      <w:proofErr w:type="spellEnd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-uri si integrate pe circuite logice pentru diverse sisteme hardware . Cu ajutorul VHDL –ului se poate descrie comportarea sistemului  si sa fie verificata / simulata </w:t>
      </w:r>
      <w:proofErr w:type="spellStart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fara</w:t>
      </w:r>
      <w:proofErr w:type="spellEnd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a fi nevoie de  circuite hardware , toata simularea </w:t>
      </w:r>
      <w:proofErr w:type="spellStart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putan</w:t>
      </w:r>
      <w:proofErr w:type="spellEnd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fi realizata in software .</w:t>
      </w:r>
    </w:p>
    <w:p w:rsidR="71D03DEB" w:rsidP="71D03DEB" w:rsidRDefault="71D03DEB" w14:paraId="42E264A1" w14:textId="36B7B766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IDE – </w:t>
      </w:r>
      <w:proofErr w:type="spellStart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ul</w:t>
      </w:r>
      <w:proofErr w:type="spellEnd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folosit pentru dezvoltarea acestui proiect este </w:t>
      </w:r>
      <w:proofErr w:type="spellStart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Vivado</w:t>
      </w:r>
      <w:proofErr w:type="spellEnd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design suite , versiunea 2018.3  care </w:t>
      </w:r>
      <w:proofErr w:type="spellStart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apartine</w:t>
      </w:r>
      <w:proofErr w:type="spellEnd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familiei de software </w:t>
      </w:r>
      <w:proofErr w:type="spellStart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Xilinx</w:t>
      </w:r>
      <w:proofErr w:type="spellEnd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.</w:t>
      </w:r>
      <w:proofErr w:type="spellStart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Vivado</w:t>
      </w:r>
      <w:proofErr w:type="spellEnd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poate fi utilizat pentru a </w:t>
      </w:r>
      <w:proofErr w:type="spellStart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interactiona</w:t>
      </w:r>
      <w:proofErr w:type="spellEnd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cu o mare diversitate de FPGA-uri si este o unealta foarte folositoare pentru programarea hardware .</w:t>
      </w:r>
    </w:p>
    <w:p w:rsidR="71D03DEB" w:rsidP="71D03DEB" w:rsidRDefault="71D03DEB" w14:paraId="1EA9C0F4" w14:textId="4E53C248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6794053E" w:rsidP="6794053E" w:rsidRDefault="6794053E" w14:paraId="24435488" w14:textId="5D39A942">
      <w:pPr>
        <w:pStyle w:val="Normal"/>
        <w:bidi w:val="0"/>
        <w:spacing w:before="0" w:beforeAutospacing="off" w:after="160" w:afterAutospacing="off" w:line="259" w:lineRule="auto"/>
        <w:ind w:left="2880" w:right="0" w:hanging="288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6794053E" w:rsidP="6794053E" w:rsidRDefault="6794053E" w14:paraId="6C8E6761" w14:textId="2B8FA07E">
      <w:pPr>
        <w:pStyle w:val="Normal"/>
        <w:bidi w:val="0"/>
        <w:spacing w:before="0" w:beforeAutospacing="off" w:after="160" w:afterAutospacing="off" w:line="259" w:lineRule="auto"/>
        <w:ind w:left="2880" w:right="0" w:hanging="288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6794053E" w:rsidP="6794053E" w:rsidRDefault="6794053E" w14:paraId="6E604431" w14:textId="2EF358BF">
      <w:pPr>
        <w:pStyle w:val="Normal"/>
        <w:bidi w:val="0"/>
        <w:spacing w:before="0" w:beforeAutospacing="off" w:after="160" w:afterAutospacing="off" w:line="259" w:lineRule="auto"/>
        <w:ind w:left="2880" w:right="0" w:hanging="288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6794053E" w:rsidP="6794053E" w:rsidRDefault="6794053E" w14:paraId="7E929C3D" w14:textId="363EFDEB">
      <w:pPr>
        <w:pStyle w:val="Normal"/>
        <w:bidi w:val="0"/>
        <w:spacing w:before="0" w:beforeAutospacing="off" w:after="160" w:afterAutospacing="off" w:line="259" w:lineRule="auto"/>
        <w:ind w:left="2880" w:right="0" w:hanging="288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6794053E" w:rsidP="6794053E" w:rsidRDefault="6794053E" w14:paraId="2C44DABA" w14:textId="0C432D61">
      <w:pPr>
        <w:pStyle w:val="Normal"/>
        <w:spacing w:before="0" w:beforeAutospacing="off" w:after="160" w:afterAutospacing="off" w:line="259" w:lineRule="auto"/>
        <w:ind w:left="2880" w:right="0" w:hanging="2880"/>
        <w:jc w:val="center"/>
      </w:pPr>
      <w:r w:rsidRPr="6794053E" w:rsidR="6794053E">
        <w:rPr>
          <w:rFonts w:ascii="Times New Roman" w:hAnsi="Times New Roman" w:cs="Times New Roman"/>
          <w:b w:val="0"/>
          <w:bCs w:val="0"/>
          <w:sz w:val="24"/>
          <w:szCs w:val="24"/>
        </w:rPr>
        <w:t>6</w:t>
      </w:r>
    </w:p>
    <w:p w:rsidR="6794053E" w:rsidP="6794053E" w:rsidRDefault="6794053E" w14:paraId="418B8DE2" w14:textId="50C50108">
      <w:pPr>
        <w:pStyle w:val="Normal"/>
        <w:bidi w:val="0"/>
        <w:spacing w:before="0" w:beforeAutospacing="off" w:after="160" w:afterAutospacing="off" w:line="259" w:lineRule="auto"/>
        <w:ind w:left="2880" w:right="0" w:hanging="288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="00F95B0E" w:rsidP="71D03DEB" w:rsidRDefault="00F95B0E" w14:paraId="687F49E5" wp14:textId="75B1811F">
      <w:pPr>
        <w:rPr>
          <w:rFonts w:ascii="Calibri" w:hAnsi="Calibri" w:eastAsia="Calibri" w:cs="Calibri"/>
          <w:b w:val="0"/>
          <w:bCs w:val="0"/>
          <w:i w:val="1"/>
          <w:iCs w:val="1"/>
          <w:sz w:val="28"/>
          <w:szCs w:val="28"/>
        </w:rPr>
      </w:pPr>
      <w:r w:rsidRPr="71D03DEB" w:rsidR="71D03DEB">
        <w:rPr>
          <w:rFonts w:ascii="Calibri" w:hAnsi="Calibri" w:eastAsia="Calibri" w:cs="Calibri"/>
          <w:b w:val="0"/>
          <w:bCs w:val="0"/>
          <w:i w:val="1"/>
          <w:iCs w:val="1"/>
          <w:sz w:val="28"/>
          <w:szCs w:val="28"/>
        </w:rPr>
        <w:t>3.2 Nexys4 DDR</w:t>
      </w:r>
    </w:p>
    <w:p w:rsidR="71D03DEB" w:rsidP="71D03DEB" w:rsidRDefault="71D03DEB" w14:paraId="0C1A992E" w14:textId="52BB56EA">
      <w:pPr>
        <w:pStyle w:val="Normal"/>
      </w:pPr>
      <w:r>
        <w:drawing>
          <wp:inline wp14:editId="6175207B" wp14:anchorId="3D08AA07">
            <wp:extent cx="5715000" cy="4752974"/>
            <wp:effectExtent l="0" t="0" r="0" b="0"/>
            <wp:docPr id="1070607092" name="" title="Image result for nexys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b818f852f46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70631" w:rsidP="71D03DEB" w:rsidRDefault="00B70631" w14:paraId="17AD93B2" wp14:textId="55D5A0C4">
      <w:p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1D03DEB" w:rsidR="71D03DEB">
        <w:rPr>
          <w:sz w:val="28"/>
          <w:szCs w:val="28"/>
        </w:rPr>
        <w:t>Figura 1</w:t>
      </w:r>
    </w:p>
    <w:p xmlns:wp14="http://schemas.microsoft.com/office/word/2010/wordml" w:rsidRPr="00AE20C5" w:rsidR="007314A5" w:rsidP="6794053E" w:rsidRDefault="007314A5" w14:paraId="47DE5ECC" wp14:textId="22A3434B">
      <w:pPr>
        <w:pStyle w:val="Normal"/>
        <w:ind w:firstLine="720"/>
        <w:rPr>
          <w:rFonts w:ascii="Calibri" w:hAnsi="Calibri" w:eastAsia="Calibri" w:cs="Calibri"/>
          <w:sz w:val="28"/>
          <w:szCs w:val="28"/>
        </w:rPr>
      </w:pPr>
      <w:r w:rsidRPr="6794053E" w:rsidR="6794053E">
        <w:rPr>
          <w:rFonts w:ascii="Calibri" w:hAnsi="Calibri" w:eastAsia="Calibri" w:cs="Calibri"/>
          <w:sz w:val="28"/>
          <w:szCs w:val="28"/>
        </w:rPr>
        <w:t xml:space="preserve">Placa Nexys4 DDR(figura 1) este bazata pe FPGA Artix-7 de la </w:t>
      </w:r>
      <w:proofErr w:type="spellStart"/>
      <w:r w:rsidRPr="6794053E" w:rsidR="6794053E">
        <w:rPr>
          <w:rFonts w:ascii="Calibri" w:hAnsi="Calibri" w:eastAsia="Calibri" w:cs="Calibri"/>
          <w:sz w:val="28"/>
          <w:szCs w:val="28"/>
        </w:rPr>
        <w:t>Xilinx</w:t>
      </w:r>
      <w:proofErr w:type="spellEnd"/>
      <w:r w:rsidRPr="6794053E" w:rsidR="6794053E">
        <w:rPr>
          <w:rFonts w:ascii="Calibri" w:hAnsi="Calibri" w:eastAsia="Calibri" w:cs="Calibri"/>
          <w:sz w:val="28"/>
          <w:szCs w:val="28"/>
        </w:rPr>
        <w:t xml:space="preserve">. Cu ajutorul sau se pot implementa </w:t>
      </w:r>
      <w:proofErr w:type="spellStart"/>
      <w:r w:rsidRPr="6794053E" w:rsidR="6794053E">
        <w:rPr>
          <w:rFonts w:ascii="Calibri" w:hAnsi="Calibri" w:eastAsia="Calibri" w:cs="Calibri"/>
          <w:sz w:val="28"/>
          <w:szCs w:val="28"/>
        </w:rPr>
        <w:t>functionalitati</w:t>
      </w:r>
      <w:proofErr w:type="spellEnd"/>
      <w:r w:rsidRPr="6794053E" w:rsidR="6794053E">
        <w:rPr>
          <w:rFonts w:ascii="Calibri" w:hAnsi="Calibri" w:eastAsia="Calibri" w:cs="Calibri"/>
          <w:sz w:val="28"/>
          <w:szCs w:val="28"/>
        </w:rPr>
        <w:t xml:space="preserve"> pentru procesoare si pentru circuite </w:t>
      </w:r>
      <w:proofErr w:type="spellStart"/>
      <w:r w:rsidRPr="6794053E" w:rsidR="6794053E">
        <w:rPr>
          <w:rFonts w:ascii="Calibri" w:hAnsi="Calibri" w:eastAsia="Calibri" w:cs="Calibri"/>
          <w:sz w:val="28"/>
          <w:szCs w:val="28"/>
        </w:rPr>
        <w:t>combinationale</w:t>
      </w:r>
      <w:proofErr w:type="spellEnd"/>
      <w:r w:rsidRPr="6794053E" w:rsidR="6794053E">
        <w:rPr>
          <w:rFonts w:ascii="Calibri" w:hAnsi="Calibri" w:eastAsia="Calibri" w:cs="Calibri"/>
          <w:sz w:val="28"/>
          <w:szCs w:val="28"/>
        </w:rPr>
        <w:t xml:space="preserve"> . Are la </w:t>
      </w:r>
      <w:proofErr w:type="spellStart"/>
      <w:r w:rsidRPr="6794053E" w:rsidR="6794053E">
        <w:rPr>
          <w:rFonts w:ascii="Calibri" w:hAnsi="Calibri" w:eastAsia="Calibri" w:cs="Calibri"/>
          <w:sz w:val="28"/>
          <w:szCs w:val="28"/>
        </w:rPr>
        <w:t>dispozitie</w:t>
      </w:r>
      <w:proofErr w:type="spellEnd"/>
      <w:r w:rsidRPr="6794053E" w:rsidR="6794053E">
        <w:rPr>
          <w:rFonts w:ascii="Calibri" w:hAnsi="Calibri" w:eastAsia="Calibri" w:cs="Calibri"/>
          <w:sz w:val="28"/>
          <w:szCs w:val="28"/>
        </w:rPr>
        <w:t xml:space="preserve"> o multitudine de </w:t>
      </w:r>
      <w:proofErr w:type="spellStart"/>
      <w:r w:rsidRPr="6794053E" w:rsidR="6794053E">
        <w:rPr>
          <w:rFonts w:ascii="Calibri" w:hAnsi="Calibri" w:eastAsia="Calibri" w:cs="Calibri"/>
          <w:sz w:val="28"/>
          <w:szCs w:val="28"/>
        </w:rPr>
        <w:t>intrari</w:t>
      </w:r>
      <w:proofErr w:type="spellEnd"/>
      <w:r w:rsidRPr="6794053E" w:rsidR="6794053E">
        <w:rPr>
          <w:rFonts w:ascii="Calibri" w:hAnsi="Calibri" w:eastAsia="Calibri" w:cs="Calibri"/>
          <w:sz w:val="28"/>
          <w:szCs w:val="28"/>
        </w:rPr>
        <w:t xml:space="preserve"> si </w:t>
      </w:r>
      <w:proofErr w:type="spellStart"/>
      <w:r w:rsidRPr="6794053E" w:rsidR="6794053E">
        <w:rPr>
          <w:rFonts w:ascii="Calibri" w:hAnsi="Calibri" w:eastAsia="Calibri" w:cs="Calibri"/>
          <w:sz w:val="28"/>
          <w:szCs w:val="28"/>
        </w:rPr>
        <w:t>iesiri</w:t>
      </w:r>
      <w:proofErr w:type="spellEnd"/>
      <w:r w:rsidRPr="6794053E" w:rsidR="6794053E">
        <w:rPr>
          <w:rFonts w:ascii="Calibri" w:hAnsi="Calibri" w:eastAsia="Calibri" w:cs="Calibri"/>
          <w:sz w:val="28"/>
          <w:szCs w:val="28"/>
        </w:rPr>
        <w:t xml:space="preserve"> pentru o </w:t>
      </w:r>
      <w:proofErr w:type="spellStart"/>
      <w:r w:rsidRPr="6794053E" w:rsidR="6794053E">
        <w:rPr>
          <w:rFonts w:ascii="Calibri" w:hAnsi="Calibri" w:eastAsia="Calibri" w:cs="Calibri"/>
          <w:sz w:val="28"/>
          <w:szCs w:val="28"/>
        </w:rPr>
        <w:t>interactionare</w:t>
      </w:r>
      <w:proofErr w:type="spellEnd"/>
      <w:r w:rsidRPr="6794053E" w:rsidR="6794053E">
        <w:rPr>
          <w:rFonts w:ascii="Calibri" w:hAnsi="Calibri" w:eastAsia="Calibri" w:cs="Calibri"/>
          <w:sz w:val="28"/>
          <w:szCs w:val="28"/>
        </w:rPr>
        <w:t xml:space="preserve"> cat mai eficienta .</w:t>
      </w:r>
    </w:p>
    <w:p xmlns:wp14="http://schemas.microsoft.com/office/word/2010/wordml" w:rsidRPr="00AE20C5" w:rsidR="007314A5" w:rsidP="71D03DEB" w:rsidRDefault="007314A5" w14:paraId="540069BB" wp14:textId="7CACBFEC">
      <w:pPr>
        <w:ind w:left="2880" w:hanging="288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1D03DEB" w:rsidR="71D03DEB">
        <w:rPr>
          <w:rFonts w:ascii="Times New Roman" w:hAnsi="Times New Roman" w:cs="Times New Roman"/>
          <w:b w:val="0"/>
          <w:bCs w:val="0"/>
          <w:sz w:val="24"/>
          <w:szCs w:val="24"/>
        </w:rPr>
        <w:t>7</w:t>
      </w:r>
    </w:p>
    <w:p xmlns:wp14="http://schemas.microsoft.com/office/word/2010/wordml" w:rsidRPr="00AE20C5" w:rsidR="007314A5" w:rsidP="71D03DEB" w:rsidRDefault="007314A5" w14:paraId="3EE0FB5A" wp14:textId="36B535A1">
      <w:pPr>
        <w:pStyle w:val="Normal"/>
        <w:ind w:firstLine="720"/>
        <w:rPr>
          <w:rFonts w:ascii="Calibri" w:hAnsi="Calibri" w:eastAsia="Calibri" w:cs="Calibri"/>
          <w:sz w:val="28"/>
          <w:szCs w:val="28"/>
        </w:rPr>
      </w:pPr>
    </w:p>
    <w:p xmlns:wp14="http://schemas.microsoft.com/office/word/2010/wordml" w:rsidRPr="00AE20C5" w:rsidR="007314A5" w:rsidP="007314A5" w:rsidRDefault="007314A5" w14:paraId="0DE4B5B7" wp14:textId="499D5962">
      <w:pPr>
        <w:ind w:firstLine="720"/>
      </w:pPr>
    </w:p>
    <w:p w:rsidR="6794053E" w:rsidP="6794053E" w:rsidRDefault="6794053E" w14:paraId="510C3787" w14:textId="4F54187A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z w:val="28"/>
          <w:szCs w:val="28"/>
        </w:rPr>
      </w:pPr>
    </w:p>
    <w:p w:rsidR="6794053E" w:rsidP="6794053E" w:rsidRDefault="6794053E" w14:paraId="20D7BFBE" w14:textId="0E995961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z w:val="28"/>
          <w:szCs w:val="28"/>
        </w:rPr>
      </w:pPr>
    </w:p>
    <w:p w:rsidR="71D03DEB" w:rsidP="71D03DEB" w:rsidRDefault="71D03DEB" w14:paraId="493D7D3A" w14:textId="355EBFEC">
      <w:pPr>
        <w:pStyle w:val="Normal"/>
      </w:pPr>
      <w:r w:rsidRPr="71D03DEB" w:rsidR="71D03DEB">
        <w:rPr>
          <w:rFonts w:ascii="Arial" w:hAnsi="Arial" w:eastAsia="Arial" w:cs="Arial"/>
          <w:b w:val="0"/>
          <w:bCs w:val="0"/>
          <w:i w:val="1"/>
          <w:iCs w:val="1"/>
          <w:sz w:val="28"/>
          <w:szCs w:val="28"/>
        </w:rPr>
        <w:t>3.3 SSD</w:t>
      </w:r>
    </w:p>
    <w:p w:rsidR="71D03DEB" w:rsidP="71D03DEB" w:rsidRDefault="71D03DEB" w14:paraId="5F962619" w14:textId="1AAFE8D5">
      <w:pPr>
        <w:pStyle w:val="Normal"/>
      </w:pPr>
      <w:r>
        <w:drawing>
          <wp:inline wp14:editId="461E15B2" wp14:anchorId="008EE475">
            <wp:extent cx="5724524" cy="4752974"/>
            <wp:effectExtent l="0" t="0" r="0" b="0"/>
            <wp:docPr id="286081566" name="" title="Image result for seven segment display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6a3c972934a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44AA3" w:rsidP="71D03DEB" w:rsidRDefault="00444AA3" w14:paraId="2BBB1D07" wp14:textId="2B60628D">
      <w:pPr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71D03DEB" w:rsidR="71D03DEB">
        <w:rPr>
          <w:rFonts w:ascii="Times New Roman" w:hAnsi="Times New Roman" w:cs="Times New Roman"/>
          <w:sz w:val="24"/>
          <w:szCs w:val="24"/>
        </w:rPr>
        <w:t>Figura 2 SSD</w:t>
      </w:r>
    </w:p>
    <w:p xmlns:wp14="http://schemas.microsoft.com/office/word/2010/wordml" w:rsidR="00444AA3" w:rsidP="71D03DEB" w:rsidRDefault="00444AA3" w14:paraId="09E941FF" wp14:textId="7DA73CDE">
      <w:pPr>
        <w:jc w:val="center"/>
        <w:rPr>
          <w:rFonts w:ascii="Calibri" w:hAnsi="Calibri" w:eastAsia="Calibri" w:cs="Calibri"/>
          <w:sz w:val="28"/>
          <w:szCs w:val="28"/>
        </w:rPr>
      </w:pPr>
      <w:r w:rsidRPr="71D03DEB" w:rsidR="71D03DEB">
        <w:rPr>
          <w:rFonts w:ascii="Calibri" w:hAnsi="Calibri" w:eastAsia="Calibri" w:cs="Calibri"/>
          <w:sz w:val="28"/>
          <w:szCs w:val="28"/>
        </w:rPr>
        <w:t xml:space="preserve">Este un dispozitiv de </w:t>
      </w:r>
      <w:proofErr w:type="spellStart"/>
      <w:r w:rsidRPr="71D03DEB" w:rsidR="71D03DEB">
        <w:rPr>
          <w:rFonts w:ascii="Calibri" w:hAnsi="Calibri" w:eastAsia="Calibri" w:cs="Calibri"/>
          <w:sz w:val="28"/>
          <w:szCs w:val="28"/>
        </w:rPr>
        <w:t>iesire</w:t>
      </w:r>
      <w:proofErr w:type="spellEnd"/>
      <w:r w:rsidRPr="71D03DEB" w:rsidR="71D03DEB">
        <w:rPr>
          <w:rFonts w:ascii="Calibri" w:hAnsi="Calibri" w:eastAsia="Calibri" w:cs="Calibri"/>
          <w:sz w:val="28"/>
          <w:szCs w:val="28"/>
        </w:rPr>
        <w:t xml:space="preserve"> folosit de </w:t>
      </w:r>
      <w:proofErr w:type="spellStart"/>
      <w:r w:rsidRPr="71D03DEB" w:rsidR="71D03DEB">
        <w:rPr>
          <w:rFonts w:ascii="Calibri" w:hAnsi="Calibri" w:eastAsia="Calibri" w:cs="Calibri"/>
          <w:sz w:val="28"/>
          <w:szCs w:val="28"/>
        </w:rPr>
        <w:t>ultizator</w:t>
      </w:r>
      <w:proofErr w:type="spellEnd"/>
      <w:r w:rsidRPr="71D03DEB" w:rsidR="71D03DEB">
        <w:rPr>
          <w:rFonts w:ascii="Calibri" w:hAnsi="Calibri" w:eastAsia="Calibri" w:cs="Calibri"/>
          <w:sz w:val="28"/>
          <w:szCs w:val="28"/>
        </w:rPr>
        <w:t xml:space="preserve"> in cazul acestui proiect pentru a vizualiza </w:t>
      </w:r>
      <w:proofErr w:type="spellStart"/>
      <w:r w:rsidRPr="71D03DEB" w:rsidR="71D03DEB">
        <w:rPr>
          <w:rFonts w:ascii="Calibri" w:hAnsi="Calibri" w:eastAsia="Calibri" w:cs="Calibri"/>
          <w:sz w:val="28"/>
          <w:szCs w:val="28"/>
        </w:rPr>
        <w:t>makecodurile</w:t>
      </w:r>
      <w:proofErr w:type="spellEnd"/>
      <w:r w:rsidRPr="71D03DEB" w:rsidR="71D03DEB">
        <w:rPr>
          <w:rFonts w:ascii="Calibri" w:hAnsi="Calibri" w:eastAsia="Calibri" w:cs="Calibri"/>
          <w:sz w:val="28"/>
          <w:szCs w:val="28"/>
        </w:rPr>
        <w:t xml:space="preserve"> si </w:t>
      </w:r>
      <w:proofErr w:type="spellStart"/>
      <w:r w:rsidRPr="71D03DEB" w:rsidR="71D03DEB">
        <w:rPr>
          <w:rFonts w:ascii="Calibri" w:hAnsi="Calibri" w:eastAsia="Calibri" w:cs="Calibri"/>
          <w:sz w:val="28"/>
          <w:szCs w:val="28"/>
        </w:rPr>
        <w:t>breakcodurile</w:t>
      </w:r>
      <w:proofErr w:type="spellEnd"/>
      <w:r w:rsidRPr="71D03DEB" w:rsidR="71D03DEB">
        <w:rPr>
          <w:rFonts w:ascii="Calibri" w:hAnsi="Calibri" w:eastAsia="Calibri" w:cs="Calibri"/>
          <w:sz w:val="28"/>
          <w:szCs w:val="28"/>
        </w:rPr>
        <w:t xml:space="preserve"> specifice tastelor care se </w:t>
      </w:r>
      <w:proofErr w:type="spellStart"/>
      <w:r w:rsidRPr="71D03DEB" w:rsidR="71D03DEB">
        <w:rPr>
          <w:rFonts w:ascii="Calibri" w:hAnsi="Calibri" w:eastAsia="Calibri" w:cs="Calibri"/>
          <w:sz w:val="28"/>
          <w:szCs w:val="28"/>
        </w:rPr>
        <w:t>apasa</w:t>
      </w:r>
      <w:proofErr w:type="spellEnd"/>
      <w:r w:rsidRPr="71D03DEB" w:rsidR="71D03DEB">
        <w:rPr>
          <w:rFonts w:ascii="Calibri" w:hAnsi="Calibri" w:eastAsia="Calibri" w:cs="Calibri"/>
          <w:sz w:val="28"/>
          <w:szCs w:val="28"/>
        </w:rPr>
        <w:t xml:space="preserve">. Se vor utiliza 6 din cele 8 </w:t>
      </w:r>
      <w:proofErr w:type="spellStart"/>
      <w:r w:rsidRPr="71D03DEB" w:rsidR="71D03DEB">
        <w:rPr>
          <w:rFonts w:ascii="Calibri" w:hAnsi="Calibri" w:eastAsia="Calibri" w:cs="Calibri"/>
          <w:sz w:val="28"/>
          <w:szCs w:val="28"/>
        </w:rPr>
        <w:t>afisoare</w:t>
      </w:r>
      <w:proofErr w:type="spellEnd"/>
      <w:r w:rsidRPr="71D03DEB" w:rsidR="71D03DEB">
        <w:rPr>
          <w:rFonts w:ascii="Calibri" w:hAnsi="Calibri" w:eastAsia="Calibri" w:cs="Calibri"/>
          <w:sz w:val="28"/>
          <w:szCs w:val="28"/>
        </w:rPr>
        <w:t xml:space="preserve"> pe 7 </w:t>
      </w:r>
      <w:proofErr w:type="spellStart"/>
      <w:r w:rsidRPr="71D03DEB" w:rsidR="71D03DEB">
        <w:rPr>
          <w:rFonts w:ascii="Calibri" w:hAnsi="Calibri" w:eastAsia="Calibri" w:cs="Calibri"/>
          <w:sz w:val="28"/>
          <w:szCs w:val="28"/>
        </w:rPr>
        <w:t>segmenete</w:t>
      </w:r>
      <w:proofErr w:type="spellEnd"/>
      <w:r w:rsidRPr="71D03DEB" w:rsidR="71D03DEB">
        <w:rPr>
          <w:rFonts w:ascii="Calibri" w:hAnsi="Calibri" w:eastAsia="Calibri" w:cs="Calibri"/>
          <w:sz w:val="28"/>
          <w:szCs w:val="28"/>
        </w:rPr>
        <w:t xml:space="preserve"> ale </w:t>
      </w:r>
      <w:proofErr w:type="spellStart"/>
      <w:r w:rsidRPr="71D03DEB" w:rsidR="71D03DEB">
        <w:rPr>
          <w:rFonts w:ascii="Calibri" w:hAnsi="Calibri" w:eastAsia="Calibri" w:cs="Calibri"/>
          <w:sz w:val="28"/>
          <w:szCs w:val="28"/>
        </w:rPr>
        <w:t>placutei</w:t>
      </w:r>
      <w:proofErr w:type="spellEnd"/>
      <w:r w:rsidRPr="71D03DEB" w:rsidR="71D03DEB">
        <w:rPr>
          <w:rFonts w:ascii="Calibri" w:hAnsi="Calibri" w:eastAsia="Calibri" w:cs="Calibri"/>
          <w:sz w:val="28"/>
          <w:szCs w:val="28"/>
        </w:rPr>
        <w:t xml:space="preserve"> NEXYS 4 .</w:t>
      </w:r>
    </w:p>
    <w:p xmlns:wp14="http://schemas.microsoft.com/office/word/2010/wordml" w:rsidR="00444AA3" w:rsidP="71D03DEB" w:rsidRDefault="00444AA3" w14:paraId="6471CEAF" wp14:textId="0A465DED">
      <w:pPr>
        <w:jc w:val="left"/>
        <w:rPr>
          <w:rFonts w:ascii="Calibri" w:hAnsi="Calibri" w:eastAsia="Calibri" w:cs="Calibri"/>
          <w:sz w:val="28"/>
          <w:szCs w:val="28"/>
        </w:rPr>
      </w:pPr>
      <w:r w:rsidRPr="71D03DEB" w:rsidR="71D03DEB">
        <w:rPr>
          <w:rFonts w:ascii="Calibri" w:hAnsi="Calibri" w:eastAsia="Calibri" w:cs="Calibri"/>
          <w:b w:val="0"/>
          <w:bCs w:val="0"/>
          <w:i w:val="1"/>
          <w:iCs w:val="1"/>
          <w:sz w:val="28"/>
          <w:szCs w:val="28"/>
        </w:rPr>
        <w:t>3.4 Protocolul PS2</w:t>
      </w:r>
    </w:p>
    <w:p xmlns:wp14="http://schemas.microsoft.com/office/word/2010/wordml" w:rsidR="00444AA3" w:rsidP="71D03DEB" w:rsidRDefault="00444AA3" w14:paraId="79F022F7" wp14:textId="61446FE7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proofErr w:type="spellStart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Reprezinta</w:t>
      </w:r>
      <w:proofErr w:type="spellEnd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protocul</w:t>
      </w:r>
      <w:proofErr w:type="spellEnd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de baza folosit de o tastatura USB HID si de majoritatea mouse-urilor moderne . In cazul tastaturilor cat si al mouse-urilor comunicarea </w:t>
      </w:r>
      <w:proofErr w:type="spellStart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inseamna</w:t>
      </w:r>
      <w:proofErr w:type="spellEnd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transmiterea unui de coduri de 11 </w:t>
      </w:r>
      <w:proofErr w:type="spellStart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biti</w:t>
      </w:r>
      <w:proofErr w:type="spellEnd"/>
      <w:r w:rsidRPr="71D03DEB" w:rsidR="71D03DE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 diferite pentru fiecare tasta . </w:t>
      </w:r>
    </w:p>
    <w:p xmlns:wp14="http://schemas.microsoft.com/office/word/2010/wordml" w:rsidR="00444AA3" w:rsidP="6794053E" w:rsidRDefault="00444AA3" w14:paraId="53D4FAAF" wp14:textId="38177DFB">
      <w:pPr>
        <w:pStyle w:val="Normal"/>
        <w:bidi w:val="0"/>
        <w:spacing w:before="0" w:beforeAutospacing="off" w:after="160" w:afterAutospacing="off" w:line="259" w:lineRule="auto"/>
        <w:ind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6794053E" w:rsidR="6794053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Acest cod consta din 1 bit de start care este 0 , 8 </w:t>
      </w:r>
      <w:proofErr w:type="spellStart"/>
      <w:r w:rsidRPr="6794053E" w:rsidR="6794053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biti</w:t>
      </w:r>
      <w:proofErr w:type="spellEnd"/>
      <w:r w:rsidRPr="6794053E" w:rsidR="6794053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care </w:t>
      </w:r>
      <w:proofErr w:type="spellStart"/>
      <w:r w:rsidRPr="6794053E" w:rsidR="6794053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reprezinta</w:t>
      </w:r>
      <w:proofErr w:type="spellEnd"/>
      <w:r w:rsidRPr="6794053E" w:rsidR="6794053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codul , un bit de paritate pentru detectare de erori si un bit de stop care trebuie sa fie 1.</w:t>
      </w:r>
      <w:r>
        <w:tab/>
      </w:r>
      <w:r>
        <w:tab/>
      </w:r>
      <w:r>
        <w:tab/>
      </w:r>
      <w:r w:rsidRPr="6794053E" w:rsidR="6794053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r w:rsidRPr="6794053E" w:rsidR="6794053E">
        <w:rPr>
          <w:rFonts w:ascii="Times New Roman" w:hAnsi="Times New Roman" w:cs="Times New Roman"/>
          <w:b w:val="0"/>
          <w:bCs w:val="0"/>
          <w:sz w:val="24"/>
          <w:szCs w:val="24"/>
        </w:rPr>
        <w:t>8</w:t>
      </w:r>
    </w:p>
    <w:p xmlns:wp14="http://schemas.microsoft.com/office/word/2010/wordml" w:rsidR="00444AA3" w:rsidP="71D03DEB" w:rsidRDefault="00444AA3" w14:paraId="42722106" wp14:textId="7A8DD655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</w:p>
    <w:p xmlns:wp14="http://schemas.microsoft.com/office/word/2010/wordml" w:rsidR="00444AA3" w:rsidP="71D03DEB" w:rsidRDefault="00444AA3" w14:paraId="02F2C34E" wp14:textId="3D3D8825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71D03DEB" w:rsidR="71D03DEB">
        <w:rPr>
          <w:sz w:val="28"/>
          <w:szCs w:val="28"/>
        </w:rPr>
        <w:t xml:space="preserve">Tastaturile au un </w:t>
      </w:r>
      <w:proofErr w:type="spellStart"/>
      <w:r w:rsidRPr="71D03DEB" w:rsidR="71D03DEB">
        <w:rPr>
          <w:sz w:val="28"/>
          <w:szCs w:val="28"/>
        </w:rPr>
        <w:t>makecode</w:t>
      </w:r>
      <w:proofErr w:type="spellEnd"/>
      <w:r w:rsidRPr="71D03DEB" w:rsidR="71D03DEB">
        <w:rPr>
          <w:sz w:val="28"/>
          <w:szCs w:val="28"/>
        </w:rPr>
        <w:t xml:space="preserve"> si un </w:t>
      </w:r>
      <w:proofErr w:type="spellStart"/>
      <w:r w:rsidRPr="71D03DEB" w:rsidR="71D03DEB">
        <w:rPr>
          <w:sz w:val="28"/>
          <w:szCs w:val="28"/>
        </w:rPr>
        <w:t>breakcode</w:t>
      </w:r>
      <w:proofErr w:type="spellEnd"/>
      <w:r w:rsidRPr="71D03DEB" w:rsidR="71D03DEB">
        <w:rPr>
          <w:sz w:val="28"/>
          <w:szCs w:val="28"/>
        </w:rPr>
        <w:t xml:space="preserve"> diferite (Figura3)pentru a semnala </w:t>
      </w:r>
      <w:proofErr w:type="spellStart"/>
      <w:r w:rsidRPr="71D03DEB" w:rsidR="71D03DEB">
        <w:rPr>
          <w:sz w:val="28"/>
          <w:szCs w:val="28"/>
        </w:rPr>
        <w:t>apasarea</w:t>
      </w:r>
      <w:proofErr w:type="spellEnd"/>
      <w:r w:rsidRPr="71D03DEB" w:rsidR="71D03DEB">
        <w:rPr>
          <w:sz w:val="28"/>
          <w:szCs w:val="28"/>
        </w:rPr>
        <w:t xml:space="preserve"> , respectiv oprirea </w:t>
      </w:r>
      <w:proofErr w:type="spellStart"/>
      <w:r w:rsidRPr="71D03DEB" w:rsidR="71D03DEB">
        <w:rPr>
          <w:sz w:val="28"/>
          <w:szCs w:val="28"/>
        </w:rPr>
        <w:t>apasarii</w:t>
      </w:r>
      <w:proofErr w:type="spellEnd"/>
      <w:r w:rsidRPr="71D03DEB" w:rsidR="71D03DEB">
        <w:rPr>
          <w:sz w:val="28"/>
          <w:szCs w:val="28"/>
        </w:rPr>
        <w:t xml:space="preserve"> unei taste . Aceasta transmite date pe frontul </w:t>
      </w:r>
      <w:proofErr w:type="spellStart"/>
      <w:r w:rsidRPr="71D03DEB" w:rsidR="71D03DEB">
        <w:rPr>
          <w:sz w:val="28"/>
          <w:szCs w:val="28"/>
        </w:rPr>
        <w:t>descrescator</w:t>
      </w:r>
      <w:proofErr w:type="spellEnd"/>
      <w:r w:rsidRPr="71D03DEB" w:rsidR="71D03DEB">
        <w:rPr>
          <w:sz w:val="28"/>
          <w:szCs w:val="28"/>
        </w:rPr>
        <w:t xml:space="preserve"> al ceasului .</w:t>
      </w:r>
    </w:p>
    <w:p w:rsidR="71D03DEB" w:rsidP="71D03DEB" w:rsidRDefault="71D03DEB" w14:paraId="7E279FAE" w14:textId="61B5EBF6">
      <w:pPr>
        <w:pStyle w:val="Normal"/>
      </w:pPr>
      <w:r>
        <w:drawing>
          <wp:inline wp14:editId="6B75DE93" wp14:anchorId="77798708">
            <wp:extent cx="5591176" cy="2438400"/>
            <wp:effectExtent l="0" t="0" r="0" b="0"/>
            <wp:docPr id="1898156639" name="" title="Image result for keyboard scan code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b061ba60604a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91176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E4843" w:rsidP="71D03DEB" w:rsidRDefault="00DD600A" w14:paraId="3FF1CE1C" wp14:textId="0B0289F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71D03DEB" w:rsidR="71D03DEB">
        <w:rPr>
          <w:rFonts w:ascii="Times New Roman" w:hAnsi="Times New Roman" w:cs="Times New Roman"/>
          <w:sz w:val="24"/>
          <w:szCs w:val="24"/>
        </w:rPr>
        <w:t>Figura 3</w:t>
      </w:r>
    </w:p>
    <w:p w:rsidR="71D03DEB" w:rsidP="71D03DEB" w:rsidRDefault="71D03DEB" w14:paraId="610595CE" w14:textId="298644F3">
      <w:pPr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1D03DEB" w:rsidP="71D03DEB" w:rsidRDefault="71D03DEB" w14:paraId="6076F717" w14:textId="7BE37184">
      <w:pPr>
        <w:pStyle w:val="Normal"/>
        <w:bidi w:val="0"/>
        <w:spacing w:before="0" w:beforeAutospacing="off" w:after="160" w:afterAutospacing="off" w:line="259" w:lineRule="auto"/>
        <w:ind w:left="2880" w:right="0" w:hanging="288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71D03DEB" w:rsidP="71D03DEB" w:rsidRDefault="71D03DEB" w14:paraId="6D131113" w14:textId="53A21624">
      <w:pPr>
        <w:pStyle w:val="Normal"/>
        <w:bidi w:val="0"/>
        <w:spacing w:before="0" w:beforeAutospacing="off" w:after="160" w:afterAutospacing="off" w:line="259" w:lineRule="auto"/>
        <w:ind w:left="2880" w:right="0" w:hanging="288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6794053E" w:rsidP="6794053E" w:rsidRDefault="6794053E" w14:paraId="0FA68A9C" w14:textId="7FAA444B">
      <w:pPr>
        <w:pStyle w:val="Normal"/>
        <w:bidi w:val="0"/>
        <w:spacing w:before="0" w:beforeAutospacing="off" w:after="160" w:afterAutospacing="off" w:line="259" w:lineRule="auto"/>
        <w:ind w:left="2880" w:right="0" w:hanging="288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71D03DEB" w:rsidP="71D03DEB" w:rsidRDefault="71D03DEB" w14:paraId="76BE68AB" w14:textId="680AA669">
      <w:pPr>
        <w:pStyle w:val="Normal"/>
        <w:bidi w:val="0"/>
        <w:spacing w:before="0" w:beforeAutospacing="off" w:after="160" w:afterAutospacing="off" w:line="259" w:lineRule="auto"/>
        <w:ind w:left="2880" w:right="0" w:hanging="288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71D03DEB" w:rsidP="71D03DEB" w:rsidRDefault="71D03DEB" w14:paraId="3EEF6FA7" w14:textId="004BE2CE">
      <w:pPr>
        <w:pStyle w:val="Normal"/>
        <w:bidi w:val="0"/>
        <w:spacing w:before="0" w:beforeAutospacing="off" w:after="160" w:afterAutospacing="off" w:line="259" w:lineRule="auto"/>
        <w:ind w:left="2880" w:right="0" w:hanging="288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71D03DEB" w:rsidP="71D03DEB" w:rsidRDefault="71D03DEB" w14:paraId="708C6FBA" w14:textId="5F8E4B38">
      <w:pPr>
        <w:pStyle w:val="Normal"/>
        <w:bidi w:val="0"/>
        <w:spacing w:before="0" w:beforeAutospacing="off" w:after="160" w:afterAutospacing="off" w:line="259" w:lineRule="auto"/>
        <w:ind w:left="2880" w:right="0" w:hanging="288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71D03DEB" w:rsidP="71D03DEB" w:rsidRDefault="71D03DEB" w14:paraId="7135DDB8" w14:textId="311283B3">
      <w:pPr>
        <w:pStyle w:val="Normal"/>
        <w:bidi w:val="0"/>
        <w:spacing w:before="0" w:beforeAutospacing="off" w:after="160" w:afterAutospacing="off" w:line="259" w:lineRule="auto"/>
        <w:ind w:left="2880" w:right="0" w:hanging="288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71D03DEB" w:rsidP="71D03DEB" w:rsidRDefault="71D03DEB" w14:paraId="39A95284" w14:textId="612D3276">
      <w:pPr>
        <w:pStyle w:val="Normal"/>
        <w:bidi w:val="0"/>
        <w:spacing w:before="0" w:beforeAutospacing="off" w:after="160" w:afterAutospacing="off" w:line="259" w:lineRule="auto"/>
        <w:ind w:left="2880" w:right="0" w:hanging="288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71D03DEB" w:rsidP="71D03DEB" w:rsidRDefault="71D03DEB" w14:paraId="42BB6384" w14:textId="447C8FE2">
      <w:pPr>
        <w:pStyle w:val="Normal"/>
        <w:bidi w:val="0"/>
        <w:spacing w:before="0" w:beforeAutospacing="off" w:after="160" w:afterAutospacing="off" w:line="259" w:lineRule="auto"/>
        <w:ind w:left="2880" w:right="0" w:hanging="288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71D03DEB" w:rsidP="71D03DEB" w:rsidRDefault="71D03DEB" w14:paraId="649EE2A7" w14:textId="167FB831">
      <w:pPr>
        <w:pStyle w:val="Normal"/>
        <w:bidi w:val="0"/>
        <w:spacing w:before="0" w:beforeAutospacing="off" w:after="160" w:afterAutospacing="off" w:line="259" w:lineRule="auto"/>
        <w:ind w:left="2880" w:right="0" w:hanging="288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71D03DEB" w:rsidP="71D03DEB" w:rsidRDefault="71D03DEB" w14:paraId="7DA5A4F1" w14:textId="1F7BB224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71D03DEB" w:rsidR="71D03DEB">
        <w:rPr>
          <w:rFonts w:ascii="Arial" w:hAnsi="Arial" w:eastAsia="Arial" w:cs="Arial"/>
          <w:b w:val="1"/>
          <w:bCs w:val="1"/>
          <w:sz w:val="28"/>
          <w:szCs w:val="28"/>
        </w:rPr>
        <w:t>4.Proiectare si implementare</w:t>
      </w:r>
    </w:p>
    <w:p xmlns:wp14="http://schemas.microsoft.com/office/word/2010/wordml" w:rsidR="00326E0F" w:rsidP="71D03DEB" w:rsidRDefault="00326E0F" w14:paraId="17B351D1" wp14:textId="7947A90D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71D03DEB" w:rsidR="00683CA2">
        <w:rPr>
          <w:rFonts w:ascii="Arial" w:hAnsi="Arial" w:eastAsia="Arial" w:cs="Arial"/>
          <w:b w:val="0"/>
          <w:bCs w:val="0"/>
          <w:i w:val="1"/>
          <w:iCs w:val="1"/>
          <w:sz w:val="28"/>
          <w:szCs w:val="28"/>
        </w:rPr>
        <w:t xml:space="preserve">4.1Diagrama de stare : </w:t>
      </w:r>
      <w:r w:rsidRPr="71D03DEB" w:rsidR="71D03DEB">
        <w:rPr>
          <w:rFonts w:ascii="Arial" w:hAnsi="Arial" w:eastAsia="Arial" w:cs="Arial"/>
          <w:b w:val="0"/>
          <w:bCs w:val="0"/>
          <w:sz w:val="28"/>
          <w:szCs w:val="28"/>
        </w:rPr>
        <w:t>Figura 4</w:t>
      </w:r>
    </w:p>
    <w:p xmlns:wp14="http://schemas.microsoft.com/office/word/2010/wordml" w:rsidR="00326E0F" w:rsidP="71D03DEB" w:rsidRDefault="00326E0F" w14:paraId="7A148F0A" wp14:textId="66F44B32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xmlns:wp14="http://schemas.microsoft.com/office/word/2010/wordml" w:rsidR="00326E0F" w:rsidP="71D03DEB" w:rsidRDefault="00326E0F" w14:paraId="3C3DD505" wp14:textId="6809274D">
      <w:pPr>
        <w:pStyle w:val="Normal"/>
        <w:bidi w:val="0"/>
        <w:spacing w:before="0" w:beforeAutospacing="off" w:after="160" w:afterAutospacing="off" w:line="259" w:lineRule="auto"/>
        <w:ind w:left="2880" w:right="0" w:hanging="288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1D03DEB" w:rsidR="71D03DEB">
        <w:rPr>
          <w:rFonts w:ascii="Times New Roman" w:hAnsi="Times New Roman" w:cs="Times New Roman"/>
          <w:b w:val="0"/>
          <w:bCs w:val="0"/>
          <w:sz w:val="24"/>
          <w:szCs w:val="24"/>
        </w:rPr>
        <w:t>9</w:t>
      </w:r>
    </w:p>
    <w:p xmlns:wp14="http://schemas.microsoft.com/office/word/2010/wordml" w:rsidR="00326E0F" w:rsidP="71D03DEB" w:rsidRDefault="00326E0F" w14:paraId="4F2D5C92" wp14:textId="332009FD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xmlns:wp14="http://schemas.microsoft.com/office/word/2010/wordml" w:rsidR="00326E0F" w:rsidP="71D03DEB" w:rsidRDefault="00326E0F" w14:paraId="5D03D85C" wp14:textId="1ACF53B9">
      <w:pPr>
        <w:pStyle w:val="Normal"/>
        <w:bidi w:val="0"/>
        <w:spacing w:before="0" w:beforeAutospacing="off" w:after="160" w:afterAutospacing="off" w:line="259" w:lineRule="auto"/>
        <w:ind w:left="2880" w:right="0" w:hanging="2880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drawing>
          <wp:inline xmlns:wp14="http://schemas.microsoft.com/office/word/2010/wordprocessingDrawing" wp14:editId="41B2DBF0" wp14:anchorId="322C1278">
            <wp:extent cx="5638798" cy="6689376"/>
            <wp:effectExtent l="0" t="0" r="0" b="0"/>
            <wp:docPr id="450635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fdfacbd4d749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38798" cy="668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D66EA" w:rsidP="71D03DEB" w:rsidRDefault="00683CA2" w14:paraId="7680B8E9" wp14:textId="0057BBDA">
      <w:pPr>
        <w:pStyle w:val="Normal"/>
      </w:pPr>
    </w:p>
    <w:p xmlns:wp14="http://schemas.microsoft.com/office/word/2010/wordml" w:rsidR="00CD66EA" w:rsidP="71D03DEB" w:rsidRDefault="00683CA2" w14:paraId="3CA25F2C" wp14:textId="01921CA5">
      <w:pPr>
        <w:pStyle w:val="Normal"/>
        <w:ind w:firstLine="72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1D03DEB">
        <w:rPr>
          <w:rFonts w:ascii="Arial" w:hAnsi="Arial" w:eastAsia="Arial" w:cs="Arial"/>
          <w:sz w:val="28"/>
          <w:szCs w:val="28"/>
        </w:rPr>
        <w:t xml:space="preserve">Determinarea </w:t>
      </w:r>
      <w:proofErr w:type="spellStart"/>
      <w:r w:rsidRPr="71D03DEB">
        <w:rPr>
          <w:rFonts w:ascii="Arial" w:hAnsi="Arial" w:eastAsia="Arial" w:cs="Arial"/>
          <w:sz w:val="28"/>
          <w:szCs w:val="28"/>
        </w:rPr>
        <w:t xml:space="preserve">schimbarii</w:t>
      </w:r>
      <w:proofErr w:type="spellEnd"/>
      <w:r w:rsidRPr="71D03DEB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71D03DEB">
        <w:rPr>
          <w:rFonts w:ascii="Arial" w:hAnsi="Arial" w:eastAsia="Arial" w:cs="Arial"/>
          <w:sz w:val="28"/>
          <w:szCs w:val="28"/>
        </w:rPr>
        <w:t xml:space="preserve">starilor</w:t>
      </w:r>
      <w:proofErr w:type="spellEnd"/>
      <w:r w:rsidRPr="71D03DEB">
        <w:rPr>
          <w:rFonts w:ascii="Arial" w:hAnsi="Arial" w:eastAsia="Arial" w:cs="Arial"/>
          <w:sz w:val="28"/>
          <w:szCs w:val="28"/>
        </w:rPr>
        <w:t xml:space="preserve"> este data de semnalele </w:t>
      </w:r>
      <w:r w:rsidRPr="71D03DEB" w:rsidR="71D03DEB">
        <w:rPr>
          <w:rFonts w:ascii="Arial" w:hAnsi="Arial" w:eastAsia="Arial" w:cs="Arial"/>
          <w:sz w:val="28"/>
          <w:szCs w:val="28"/>
        </w:rPr>
        <w:t xml:space="preserve">ps2_data_f , ps2_clk_f ,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bit_count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, keyval1 si keyval2 .</w:t>
      </w:r>
    </w:p>
    <w:p xmlns:wp14="http://schemas.microsoft.com/office/word/2010/wordml" w:rsidR="00CD66EA" w:rsidP="71D03DEB" w:rsidRDefault="00683CA2" w14:paraId="7AD701E6" wp14:textId="5452B292">
      <w:pPr>
        <w:pStyle w:val="Normal"/>
        <w:ind w:firstLine="720"/>
        <w:rPr>
          <w:rFonts w:ascii="Arial" w:hAnsi="Arial" w:eastAsia="Arial" w:cs="Arial"/>
          <w:sz w:val="28"/>
          <w:szCs w:val="28"/>
        </w:rPr>
      </w:pP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Dupa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sincronizare si aplicarea unui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debouncer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pe ceasul si bitul de date al tastaturi se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obtine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ps2_data_f (bitul de date) si ps2_clk_f . Bitul de date este scris pe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falling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edge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(ceasul tastaturii = 0) .</w:t>
      </w:r>
    </w:p>
    <w:p xmlns:wp14="http://schemas.microsoft.com/office/word/2010/wordml" w:rsidR="00CD66EA" w:rsidP="71D03DEB" w:rsidRDefault="00683CA2" w14:paraId="5A6453A0" wp14:textId="6798CD8C">
      <w:pPr>
        <w:pStyle w:val="Normal"/>
        <w:bidi w:val="0"/>
        <w:ind w:firstLine="72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1D03DEB" w:rsidR="71D03DEB">
        <w:rPr>
          <w:rFonts w:ascii="Times New Roman" w:hAnsi="Times New Roman" w:cs="Times New Roman"/>
          <w:b w:val="0"/>
          <w:bCs w:val="0"/>
          <w:sz w:val="24"/>
          <w:szCs w:val="24"/>
        </w:rPr>
        <w:t>10</w:t>
      </w:r>
    </w:p>
    <w:p xmlns:wp14="http://schemas.microsoft.com/office/word/2010/wordml" w:rsidR="00CD66EA" w:rsidP="71D03DEB" w:rsidRDefault="00683CA2" w14:paraId="6D24827C" wp14:textId="01C97B57">
      <w:pPr>
        <w:ind w:firstLine="720"/>
        <w:rPr>
          <w:rFonts w:ascii="Arial" w:hAnsi="Arial" w:eastAsia="Arial" w:cs="Arial"/>
          <w:sz w:val="28"/>
          <w:szCs w:val="28"/>
        </w:rPr>
      </w:pPr>
      <w:r w:rsidRPr="71D03DEB" w:rsidR="71D03DEB">
        <w:rPr>
          <w:rFonts w:ascii="Arial" w:hAnsi="Arial" w:eastAsia="Arial" w:cs="Arial"/>
          <w:sz w:val="28"/>
          <w:szCs w:val="28"/>
        </w:rPr>
        <w:t>Fiecare cod (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makecode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sau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breakcode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) este compus din 11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biti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,care se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numara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folosint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bit_count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care este folosit pe post de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numarator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pentru a afla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cand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au fost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transmisi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11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biti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. In acel moment se scrie in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key_val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cei 8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biti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care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reprezinta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codul in sine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dupa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care contorul este resetat pentru a se putea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numara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urmatorul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cod . </w:t>
      </w:r>
    </w:p>
    <w:p xmlns:wp14="http://schemas.microsoft.com/office/word/2010/wordml" w:rsidR="00CD66EA" w:rsidP="71D03DEB" w:rsidRDefault="00683CA2" w14:paraId="19CDF90D" wp14:textId="55B1883A">
      <w:pPr>
        <w:pStyle w:val="Normal"/>
        <w:ind w:firstLine="720"/>
        <w:rPr>
          <w:rFonts w:ascii="Arial" w:hAnsi="Arial" w:eastAsia="Arial" w:cs="Arial"/>
          <w:sz w:val="28"/>
          <w:szCs w:val="28"/>
        </w:rPr>
      </w:pPr>
      <w:r w:rsidRPr="71D03DEB" w:rsidR="71D03DEB">
        <w:rPr>
          <w:rFonts w:ascii="Arial" w:hAnsi="Arial" w:eastAsia="Arial" w:cs="Arial"/>
          <w:sz w:val="28"/>
          <w:szCs w:val="28"/>
        </w:rPr>
        <w:t xml:space="preserve">Programul trece prin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stari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pana iar codurile dorite (keyval1 si 2 ) se vor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afisa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pe SSD. Keyval1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reprezinta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makecodul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si keyval2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breakcode-ul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,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insa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daca tasta se tine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apasata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, cele doua vor reprezenta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makecodul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pana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cand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se ridica tasta . Programul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reactioneaza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la codurile F0 si E0 care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reprezinta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71D03DEB" w:rsidR="71D03DEB">
        <w:rPr>
          <w:rFonts w:ascii="Arial" w:hAnsi="Arial" w:eastAsia="Arial" w:cs="Arial"/>
          <w:sz w:val="28"/>
          <w:szCs w:val="28"/>
        </w:rPr>
        <w:t>inceputul</w:t>
      </w:r>
      <w:proofErr w:type="spellEnd"/>
      <w:r w:rsidRPr="71D03DEB" w:rsidR="71D03DEB">
        <w:rPr>
          <w:rFonts w:ascii="Arial" w:hAnsi="Arial" w:eastAsia="Arial" w:cs="Arial"/>
          <w:sz w:val="28"/>
          <w:szCs w:val="28"/>
        </w:rPr>
        <w:t xml:space="preserve"> unui breakcod .</w:t>
      </w:r>
    </w:p>
    <w:p w:rsidR="71D03DEB" w:rsidP="71D03DEB" w:rsidRDefault="71D03DEB" w14:paraId="70923867" w14:textId="2F00AC03">
      <w:pPr>
        <w:ind w:firstLine="720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R="005575D6" w:rsidP="71D03DEB" w:rsidRDefault="005575D6" w14:paraId="2053A800" wp14:textId="07136F1F">
      <w:pPr>
        <w:ind w:firstLine="720"/>
        <w:rPr>
          <w:rFonts w:ascii="Arial" w:hAnsi="Arial" w:eastAsia="Arial" w:cs="Arial"/>
          <w:b w:val="0"/>
          <w:bCs w:val="0"/>
          <w:i w:val="1"/>
          <w:iCs w:val="1"/>
          <w:sz w:val="28"/>
          <w:szCs w:val="28"/>
        </w:rPr>
      </w:pPr>
      <w:r w:rsidRPr="71D03DEB" w:rsidR="71D03DEB">
        <w:rPr>
          <w:rFonts w:ascii="Arial" w:hAnsi="Arial" w:eastAsia="Arial" w:cs="Arial"/>
          <w:b w:val="0"/>
          <w:bCs w:val="0"/>
          <w:i w:val="1"/>
          <w:iCs w:val="1"/>
          <w:sz w:val="28"/>
          <w:szCs w:val="28"/>
        </w:rPr>
        <w:t>4.2 Schema Bloc</w:t>
      </w:r>
    </w:p>
    <w:p xmlns:wp14="http://schemas.microsoft.com/office/word/2010/wordml" w:rsidR="005575D6" w:rsidP="71D03DEB" w:rsidRDefault="005575D6" w14:paraId="77945535" wp14:textId="12B1C0E8">
      <w:pPr>
        <w:pStyle w:val="Normal"/>
        <w:ind w:firstLine="720"/>
      </w:pPr>
    </w:p>
    <w:p xmlns:wp14="http://schemas.microsoft.com/office/word/2010/wordml" w:rsidR="005575D6" w:rsidP="71D03DEB" w:rsidRDefault="005575D6" w14:paraId="6BC7538E" wp14:textId="7F125898">
      <w:pPr>
        <w:pStyle w:val="Normal"/>
        <w:ind w:firstLine="720"/>
      </w:pPr>
      <w:r>
        <w:drawing>
          <wp:inline xmlns:wp14="http://schemas.microsoft.com/office/word/2010/wordprocessingDrawing" wp14:editId="044BF7D9" wp14:anchorId="0C5FEBCA">
            <wp:extent cx="4572000" cy="2133600"/>
            <wp:effectExtent l="0" t="0" r="0" b="0"/>
            <wp:docPr id="102054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864b2712da47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575D6" w:rsidP="71D03DEB" w:rsidRDefault="005575D6" w14:paraId="78DE7D90" wp14:textId="3F7DCEA1">
      <w:pPr>
        <w:pStyle w:val="Normal"/>
        <w:ind w:firstLine="720"/>
        <w:jc w:val="center"/>
      </w:pPr>
      <w:r w:rsidR="71D03DEB">
        <w:rPr/>
        <w:t>Figura 5</w:t>
      </w:r>
    </w:p>
    <w:p xmlns:wp14="http://schemas.microsoft.com/office/word/2010/wordml" w:rsidR="005575D6" w:rsidP="71D03DEB" w:rsidRDefault="005575D6" w14:paraId="6960170E" wp14:textId="02169C81">
      <w:pPr>
        <w:ind w:left="720" w:firstLine="720"/>
        <w:rPr>
          <w:rFonts w:ascii="Arial" w:hAnsi="Arial" w:eastAsia="Arial" w:cs="Arial"/>
          <w:sz w:val="24"/>
          <w:szCs w:val="24"/>
        </w:rPr>
      </w:pPr>
      <w:proofErr w:type="spellStart"/>
      <w:r w:rsidRPr="71D03DEB">
        <w:rPr>
          <w:rFonts w:ascii="Arial" w:hAnsi="Arial" w:eastAsia="Arial" w:cs="Arial"/>
          <w:sz w:val="24"/>
          <w:szCs w:val="24"/>
        </w:rPr>
        <w:t xml:space="preserve">Bitstreamul</w:t>
      </w:r>
      <w:proofErr w:type="spellEnd"/>
      <w:r w:rsidRPr="71D03DEB">
        <w:rPr>
          <w:rFonts w:ascii="Arial" w:hAnsi="Arial" w:eastAsia="Arial" w:cs="Arial"/>
          <w:sz w:val="24"/>
          <w:szCs w:val="24"/>
        </w:rPr>
        <w:t xml:space="preserve"> de date (cate un cod de 11 </w:t>
      </w:r>
      <w:proofErr w:type="spellStart"/>
      <w:r w:rsidRPr="71D03DEB">
        <w:rPr>
          <w:rFonts w:ascii="Arial" w:hAnsi="Arial" w:eastAsia="Arial" w:cs="Arial"/>
          <w:sz w:val="24"/>
          <w:szCs w:val="24"/>
        </w:rPr>
        <w:t xml:space="preserve">biti</w:t>
      </w:r>
      <w:proofErr w:type="spellEnd"/>
      <w:r w:rsidRPr="71D03DEB">
        <w:rPr>
          <w:rFonts w:ascii="Arial" w:hAnsi="Arial" w:eastAsia="Arial" w:cs="Arial"/>
          <w:sz w:val="24"/>
          <w:szCs w:val="24"/>
        </w:rPr>
        <w:t xml:space="preserve">)  este sincronizat </w:t>
      </w:r>
      <w:proofErr w:type="spellStart"/>
      <w:r w:rsidRPr="71D03DEB">
        <w:rPr>
          <w:rFonts w:ascii="Arial" w:hAnsi="Arial" w:eastAsia="Arial" w:cs="Arial"/>
          <w:sz w:val="24"/>
          <w:szCs w:val="24"/>
        </w:rPr>
        <w:t xml:space="preserve">impreuna</w:t>
      </w:r>
      <w:proofErr w:type="spellEnd"/>
      <w:r w:rsidRPr="71D03DEB">
        <w:rPr>
          <w:rFonts w:ascii="Arial" w:hAnsi="Arial" w:eastAsia="Arial" w:cs="Arial"/>
          <w:sz w:val="24"/>
          <w:szCs w:val="24"/>
        </w:rPr>
        <w:t xml:space="preserve"> cu semnalul de ceas folosind un </w:t>
      </w:r>
      <w:proofErr w:type="spellStart"/>
      <w:r w:rsidRPr="71D03DEB">
        <w:rPr>
          <w:rFonts w:ascii="Arial" w:hAnsi="Arial" w:eastAsia="Arial" w:cs="Arial"/>
          <w:sz w:val="24"/>
          <w:szCs w:val="24"/>
        </w:rPr>
        <w:t xml:space="preserve">debouncer</w:t>
      </w:r>
      <w:proofErr w:type="spellEnd"/>
      <w:r w:rsidRPr="71D03DEB">
        <w:rPr>
          <w:rFonts w:ascii="Arial" w:hAnsi="Arial" w:eastAsia="Arial" w:cs="Arial"/>
          <w:sz w:val="24"/>
          <w:szCs w:val="24"/>
        </w:rPr>
        <w:t xml:space="preserve"> pentru a se potrivi cu cele ale </w:t>
      </w:r>
      <w:proofErr w:type="spellStart"/>
      <w:r w:rsidRPr="71D03DEB">
        <w:rPr>
          <w:rFonts w:ascii="Arial" w:hAnsi="Arial" w:eastAsia="Arial" w:cs="Arial"/>
          <w:sz w:val="24"/>
          <w:szCs w:val="24"/>
        </w:rPr>
        <w:t xml:space="preserve">placutei</w:t>
      </w:r>
      <w:proofErr w:type="spellEnd"/>
      <w:r w:rsidRPr="71D03DE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1D03DEB">
        <w:rPr>
          <w:rFonts w:ascii="Arial" w:hAnsi="Arial" w:eastAsia="Arial" w:cs="Arial"/>
          <w:sz w:val="24"/>
          <w:szCs w:val="24"/>
        </w:rPr>
        <w:t xml:space="preserve">dupa</w:t>
      </w:r>
      <w:proofErr w:type="spellEnd"/>
      <w:r w:rsidRPr="71D03DEB">
        <w:rPr>
          <w:rFonts w:ascii="Arial" w:hAnsi="Arial" w:eastAsia="Arial" w:cs="Arial"/>
          <w:sz w:val="24"/>
          <w:szCs w:val="24"/>
        </w:rPr>
        <w:t xml:space="preserve"> care datele sunt scrise in registre </w:t>
      </w:r>
      <w:proofErr w:type="spellStart"/>
      <w:r w:rsidRPr="71D03DEB">
        <w:rPr>
          <w:rFonts w:ascii="Arial" w:hAnsi="Arial" w:eastAsia="Arial" w:cs="Arial"/>
          <w:sz w:val="24"/>
          <w:szCs w:val="24"/>
        </w:rPr>
        <w:t xml:space="preserve">comform</w:t>
      </w:r>
      <w:proofErr w:type="spellEnd"/>
      <w:r w:rsidRPr="71D03DEB">
        <w:rPr>
          <w:rFonts w:ascii="Arial" w:hAnsi="Arial" w:eastAsia="Arial" w:cs="Arial"/>
          <w:sz w:val="24"/>
          <w:szCs w:val="24"/>
        </w:rPr>
        <w:t xml:space="preserve"> automatului de stare  . </w:t>
      </w:r>
      <w:proofErr w:type="spellStart"/>
      <w:r w:rsidRPr="71D03DEB">
        <w:rPr>
          <w:rFonts w:ascii="Arial" w:hAnsi="Arial" w:eastAsia="Arial" w:cs="Arial"/>
          <w:sz w:val="24"/>
          <w:szCs w:val="24"/>
        </w:rPr>
        <w:t xml:space="preserve">Secventele</w:t>
      </w:r>
      <w:proofErr w:type="spellEnd"/>
      <w:r w:rsidRPr="71D03DEB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1D03DEB">
        <w:rPr>
          <w:rFonts w:ascii="Arial" w:hAnsi="Arial" w:eastAsia="Arial" w:cs="Arial"/>
          <w:sz w:val="24"/>
          <w:szCs w:val="24"/>
        </w:rPr>
        <w:t xml:space="preserve">biti</w:t>
      </w:r>
      <w:proofErr w:type="spellEnd"/>
      <w:r w:rsidRPr="71D03DEB">
        <w:rPr>
          <w:rFonts w:ascii="Arial" w:hAnsi="Arial" w:eastAsia="Arial" w:cs="Arial"/>
          <w:sz w:val="24"/>
          <w:szCs w:val="24"/>
        </w:rPr>
        <w:t xml:space="preserve"> sunt verificate pentru erori care sunt semnalate de un led care se va stinge .</w:t>
      </w:r>
    </w:p>
    <w:p xmlns:wp14="http://schemas.microsoft.com/office/word/2010/wordml" w:rsidR="005575D6" w:rsidP="71D03DEB" w:rsidRDefault="005575D6" wp14:textId="77777777" w14:paraId="21C6B41D">
      <w:pPr>
        <w:ind w:left="720" w:firstLine="720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5575D6" w:rsidP="71D03DEB" w:rsidRDefault="005575D6" w14:paraId="0BAA445C" wp14:textId="54F4C64F">
      <w:pPr>
        <w:ind/>
        <w:rPr>
          <w:rFonts w:ascii="Arial" w:hAnsi="Arial" w:eastAsia="Arial" w:cs="Arial"/>
          <w:b w:val="1"/>
          <w:bCs w:val="1"/>
          <w:sz w:val="28"/>
          <w:szCs w:val="28"/>
        </w:rPr>
      </w:pPr>
    </w:p>
    <w:p xmlns:wp14="http://schemas.microsoft.com/office/word/2010/wordml" w:rsidR="005575D6" w:rsidP="71D03DEB" w:rsidRDefault="005575D6" w14:paraId="2C0E0B9C" wp14:textId="04A99ED0">
      <w:pPr>
        <w:ind/>
        <w:rPr>
          <w:rFonts w:ascii="Arial" w:hAnsi="Arial" w:eastAsia="Arial" w:cs="Arial"/>
          <w:b w:val="1"/>
          <w:bCs w:val="1"/>
          <w:sz w:val="28"/>
          <w:szCs w:val="28"/>
        </w:rPr>
      </w:pPr>
    </w:p>
    <w:p xmlns:wp14="http://schemas.microsoft.com/office/word/2010/wordml" w:rsidR="005575D6" w:rsidP="71D03DEB" w:rsidRDefault="005575D6" w14:paraId="42BBCE2C" wp14:textId="39DE4383">
      <w:pPr>
        <w:ind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B4287AE" w:rsidP="5B4287AE" w:rsidRDefault="5B4287AE" w14:paraId="7E040EFA" w14:textId="356A2AC0">
      <w:pPr>
        <w:pStyle w:val="Normal"/>
        <w:bidi w:val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B4287AE" w:rsidR="5B4287AE">
        <w:rPr>
          <w:rFonts w:ascii="Times New Roman" w:hAnsi="Times New Roman" w:cs="Times New Roman"/>
          <w:b w:val="0"/>
          <w:bCs w:val="0"/>
          <w:sz w:val="24"/>
          <w:szCs w:val="24"/>
        </w:rPr>
        <w:t>11</w:t>
      </w:r>
    </w:p>
    <w:p xmlns:wp14="http://schemas.microsoft.com/office/word/2010/wordml" w:rsidR="005575D6" w:rsidP="71D03DEB" w:rsidRDefault="005575D6" w14:paraId="3D7BE746" wp14:textId="120F896E">
      <w:pPr>
        <w:ind/>
        <w:rPr>
          <w:rFonts w:ascii="Arial" w:hAnsi="Arial" w:eastAsia="Arial" w:cs="Arial"/>
          <w:b w:val="1"/>
          <w:bCs w:val="1"/>
          <w:sz w:val="28"/>
          <w:szCs w:val="28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="00A33ABE" w:rsidP="71D03DEB" w:rsidRDefault="00A33ABE" w14:paraId="31A59538" wp14:textId="70A058F5">
      <w:pPr>
        <w:rPr>
          <w:rFonts w:ascii="Arial" w:hAnsi="Arial" w:eastAsia="Arial" w:cs="Arial"/>
          <w:b w:val="1"/>
          <w:bCs w:val="1"/>
          <w:sz w:val="28"/>
          <w:szCs w:val="28"/>
        </w:rPr>
      </w:pPr>
      <w:r w:rsidRPr="71D03DEB" w:rsidR="71D03DEB">
        <w:rPr>
          <w:rFonts w:ascii="Arial" w:hAnsi="Arial" w:eastAsia="Arial" w:cs="Arial"/>
          <w:b w:val="1"/>
          <w:bCs w:val="1"/>
          <w:sz w:val="28"/>
          <w:szCs w:val="28"/>
        </w:rPr>
        <w:t>5.Rezultate Experimentale</w:t>
      </w:r>
    </w:p>
    <w:p xmlns:wp14="http://schemas.microsoft.com/office/word/2010/wordml" w:rsidR="00A33ABE" w:rsidP="71D03DEB" w:rsidRDefault="00A33ABE" w14:paraId="64BBEBA2" wp14:textId="3FBD892A">
      <w:pPr>
        <w:ind w:firstLine="720"/>
        <w:rPr>
          <w:rFonts w:ascii="Arial" w:hAnsi="Arial" w:eastAsia="Arial" w:cs="Arial"/>
          <w:sz w:val="24"/>
          <w:szCs w:val="24"/>
        </w:rPr>
      </w:pPr>
      <w:r w:rsidRPr="71D03DEB">
        <w:rPr>
          <w:rFonts w:ascii="Arial" w:hAnsi="Arial" w:eastAsia="Arial" w:cs="Arial"/>
          <w:sz w:val="24"/>
          <w:szCs w:val="24"/>
        </w:rPr>
        <w:t xml:space="preserve">Limbajul de descriere hardware folosit este VHDL , </w:t>
      </w:r>
      <w:proofErr w:type="spellStart"/>
      <w:r w:rsidRPr="71D03DEB">
        <w:rPr>
          <w:rFonts w:ascii="Arial" w:hAnsi="Arial" w:eastAsia="Arial" w:cs="Arial"/>
          <w:sz w:val="24"/>
          <w:szCs w:val="24"/>
        </w:rPr>
        <w:t xml:space="preserve">impreuna</w:t>
      </w:r>
      <w:proofErr w:type="spellEnd"/>
      <w:r w:rsidRPr="71D03DEB">
        <w:rPr>
          <w:rFonts w:ascii="Arial" w:hAnsi="Arial" w:eastAsia="Arial" w:cs="Arial"/>
          <w:sz w:val="24"/>
          <w:szCs w:val="24"/>
        </w:rPr>
        <w:t xml:space="preserve"> cu IDE-</w:t>
      </w:r>
      <w:proofErr w:type="spellStart"/>
      <w:r w:rsidRPr="71D03DEB">
        <w:rPr>
          <w:rFonts w:ascii="Arial" w:hAnsi="Arial" w:eastAsia="Arial" w:cs="Arial"/>
          <w:sz w:val="24"/>
          <w:szCs w:val="24"/>
        </w:rPr>
        <w:t xml:space="preserve">ul</w:t>
      </w:r>
      <w:proofErr w:type="spellEnd"/>
      <w:r w:rsidRPr="71D03DE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1D03DEB">
        <w:rPr>
          <w:rFonts w:ascii="Arial" w:hAnsi="Arial" w:eastAsia="Arial" w:cs="Arial"/>
          <w:sz w:val="24"/>
          <w:szCs w:val="24"/>
        </w:rPr>
        <w:t xml:space="preserve">Vivado</w:t>
      </w:r>
      <w:proofErr w:type="spellEnd"/>
      <w:r w:rsidRPr="71D03DEB">
        <w:rPr>
          <w:rFonts w:ascii="Arial" w:hAnsi="Arial" w:eastAsia="Arial" w:cs="Arial"/>
          <w:sz w:val="24"/>
          <w:szCs w:val="24"/>
        </w:rPr>
        <w:t xml:space="preserve"> design Suite 2018.3 si </w:t>
      </w:r>
      <w:proofErr w:type="spellStart"/>
      <w:r w:rsidRPr="71D03DEB">
        <w:rPr>
          <w:rFonts w:ascii="Arial" w:hAnsi="Arial" w:eastAsia="Arial" w:cs="Arial"/>
          <w:sz w:val="24"/>
          <w:szCs w:val="24"/>
        </w:rPr>
        <w:t xml:space="preserve">placuta</w:t>
      </w:r>
      <w:proofErr w:type="spellEnd"/>
      <w:r w:rsidRPr="71D03DEB">
        <w:rPr>
          <w:rFonts w:ascii="Arial" w:hAnsi="Arial" w:eastAsia="Arial" w:cs="Arial"/>
          <w:sz w:val="24"/>
          <w:szCs w:val="24"/>
        </w:rPr>
        <w:t xml:space="preserve"> FPGA NEXYS4 DDR pentru testarea programului de comunicare cu tastatura  pe sistemul de operare Windows 10 .</w:t>
      </w:r>
    </w:p>
    <w:p xmlns:wp14="http://schemas.microsoft.com/office/word/2010/wordml" w:rsidRPr="00BF075C" w:rsidR="00026ED2" w:rsidP="71D03DEB" w:rsidRDefault="00026ED2" w14:paraId="1313F18E" wp14:textId="01E1C5F8">
      <w:pPr>
        <w:spacing w:after="200" w:line="276" w:lineRule="auto"/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</w:pPr>
      <w:r w:rsidRPr="00BF07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Placuta</w:t>
      </w:r>
      <w:proofErr w:type="spellEnd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utilizata  pentru proiect este Nexys4 DDR, care face parte din familia Artix-7 FPGA de la </w:t>
      </w:r>
      <w:proofErr w:type="spellStart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Xilin</w:t>
      </w:r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x</w:t>
      </w:r>
      <w:proofErr w:type="spellEnd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.</w:t>
      </w:r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 </w:t>
      </w:r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E</w:t>
      </w:r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ste </w:t>
      </w:r>
      <w:proofErr w:type="spellStart"/>
      <w:proofErr w:type="spellEnd"/>
      <w:proofErr w:type="spellStart"/>
      <w:proofErr w:type="spellEnd"/>
      <w:proofErr w:type="spellStart"/>
      <w:proofErr w:type="spellEnd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optim</w:t>
      </w:r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a</w:t>
      </w:r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pentru realizarea </w:t>
      </w:r>
      <w:proofErr w:type="spellStart"/>
      <w:proofErr w:type="spellStart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comunicarii</w:t>
      </w:r>
      <w:proofErr w:type="spellEnd"/>
      <w:proofErr w:type="spellEnd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cu </w:t>
      </w:r>
      <w:proofErr w:type="spellStart"/>
      <w:proofErr w:type="spellStart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tastarura</w:t>
      </w:r>
      <w:proofErr w:type="spellEnd"/>
      <w:proofErr w:type="spellEnd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USB HID pe protocol PS2 . </w:t>
      </w:r>
      <w:proofErr w:type="spellStart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Contine</w:t>
      </w:r>
      <w:proofErr w:type="spellEnd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15850 slice-uri,16 </w:t>
      </w:r>
      <w:proofErr w:type="spellStart"/>
      <w:proofErr w:type="spellStart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MiB</w:t>
      </w:r>
      <w:proofErr w:type="spellEnd"/>
      <w:proofErr w:type="spellEnd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spellStart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CellularRAM</w:t>
      </w:r>
      <w:proofErr w:type="spellEnd"/>
      <w:proofErr w:type="spellEnd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si 123Mib de DDR2 SDRAM, </w:t>
      </w:r>
      <w:proofErr w:type="spellStart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cu </w:t>
      </w:r>
      <w:proofErr w:type="spellEnd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frecventa ceasului(semnalului de tact )  de 100 MHz.</w:t>
      </w:r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Pentru realizarea proiectului</w:t>
      </w:r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a fost avut nevoie de portul USB pentru </w:t>
      </w:r>
      <w:proofErr w:type="spellStart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atasarea</w:t>
      </w:r>
      <w:proofErr w:type="spellEnd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unei tastaturi USB  pe </w:t>
      </w:r>
      <w:proofErr w:type="spellStart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protcol</w:t>
      </w:r>
      <w:proofErr w:type="spellEnd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PS2 si a 6 din cele 8 </w:t>
      </w:r>
      <w:proofErr w:type="spellStart"/>
      <w:proofErr w:type="spellStart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afisoare</w:t>
      </w:r>
      <w:proofErr w:type="spellEnd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pe </w:t>
      </w:r>
      <w:proofErr w:type="spellEnd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7 segmente</w:t>
      </w:r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.</w:t>
      </w:r>
    </w:p>
    <w:p w:rsidR="71D03DEB" w:rsidP="71D03DEB" w:rsidRDefault="71D03DEB" w14:paraId="34ACF4E1" w14:textId="1C3E2115">
      <w:pPr>
        <w:pStyle w:val="Normal"/>
        <w:spacing w:after="200" w:line="276" w:lineRule="auto"/>
        <w:ind w:firstLine="720"/>
        <w:rPr>
          <w:rFonts w:ascii="Arial" w:hAnsi="Arial" w:eastAsia="Arial" w:cs="Arial"/>
          <w:color w:val="222222"/>
          <w:sz w:val="24"/>
          <w:szCs w:val="24"/>
        </w:rPr>
      </w:pPr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Testarea programului se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realizeaza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doar prin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apasarea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de taste si analizarea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afisoarelor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SSD . In momentul in care se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apasa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o tasta ,pe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afisorul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cu 7 segmente al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placii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FPGA apare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makecode-ul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tastei , iar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cand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se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inceteaza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apasarea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, apare si break code-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ul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specific tastei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apasate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anterior . Am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intampinat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diverse probleme la partea de transfer a datelor de la tastatura si la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afisarea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lor pe SSD , aceasta fiind cu fosta versiune a proiectului . Am optat pentru aceasta noua abordare pentru ca cea veche era prea ampla , se baza pe multe module si erau prea multe din ele care puteau sa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esueza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. Versiunea noua a proiectului , cea finala prezentata , bazata pe un automat de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stari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este mult mai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usor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de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inteles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si este mult mai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putin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costisitoare din puncte de vedere al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cerintelor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de procesare a programului . </w:t>
      </w:r>
    </w:p>
    <w:p w:rsidR="71D03DEB" w:rsidP="71D03DEB" w:rsidRDefault="71D03DEB" w14:paraId="012C9332" w14:textId="69692BAE">
      <w:pPr>
        <w:pStyle w:val="Normal"/>
        <w:spacing w:after="200" w:line="276" w:lineRule="auto"/>
        <w:ind w:firstLine="720"/>
        <w:rPr>
          <w:rFonts w:ascii="Arial" w:hAnsi="Arial" w:eastAsia="Arial" w:cs="Arial"/>
          <w:color w:val="222222"/>
          <w:sz w:val="24"/>
          <w:szCs w:val="24"/>
        </w:rPr>
      </w:pPr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Partea principala a proiectului o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reprezinta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automatul de stare care este declarat in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fisierul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keyboard_ctrl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. Sincronizarea datelor are loc cu ajutorul unui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debouncer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,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dupa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care fiind procesate , datele sunt folosite pentru a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instantia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un SSD pe care se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afiseaza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rezultatele programului ( codurile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corespunzatoare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fiecarei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taste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apasate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)  . Datele sunt testate pentru erori folosind un proces care detectare a erorilor care verifica structura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secventelor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de 11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btit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transmisi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de la tastatura .</w:t>
      </w:r>
    </w:p>
    <w:p xmlns:wp14="http://schemas.microsoft.com/office/word/2010/wordml" w:rsidR="00881254" w:rsidP="71D03DEB" w:rsidRDefault="00881254" wp14:textId="77777777" w14:paraId="19347B01">
      <w:pPr>
        <w:ind w:firstLine="720"/>
        <w:rPr>
          <w:rFonts w:ascii="Arial" w:hAnsi="Arial" w:eastAsia="Arial" w:cs="Arial"/>
          <w:b w:val="1"/>
          <w:bCs w:val="1"/>
          <w:color w:val="222222"/>
          <w:sz w:val="28"/>
          <w:szCs w:val="28"/>
          <w:shd w:val="clear" w:color="auto" w:fill="FFFFFF"/>
        </w:rPr>
      </w:pPr>
      <w:r w:rsidRPr="71D03DEB">
        <w:rPr>
          <w:rFonts w:ascii="Arial" w:hAnsi="Arial" w:eastAsia="Arial" w:cs="Arial"/>
          <w:b w:val="1"/>
          <w:bCs w:val="1"/>
          <w:color w:val="222222"/>
          <w:sz w:val="28"/>
          <w:szCs w:val="28"/>
          <w:shd w:val="clear" w:color="auto" w:fill="FFFFFF"/>
        </w:rPr>
        <w:t xml:space="preserve"> 6.Conculzii</w:t>
      </w:r>
      <w:proofErr w:type="spellStart"/>
      <w:proofErr w:type="spellEnd"/>
    </w:p>
    <w:p xmlns:wp14="http://schemas.microsoft.com/office/word/2010/wordml" w:rsidR="002262A2" w:rsidP="71D03DEB" w:rsidRDefault="002262A2" w14:paraId="4E163939" wp14:textId="0C280C24">
      <w:pPr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22222"/>
          <w:sz w:val="40"/>
          <w:szCs w:val="40"/>
          <w:shd w:val="clear" w:color="auto" w:fill="FFFFFF"/>
        </w:rPr>
        <w:tab/>
      </w:r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Scopul proiectului prezentat este </w:t>
      </w:r>
      <w:proofErr w:type="spellStart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evidentierea</w:t>
      </w:r>
      <w:proofErr w:type="spellEnd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si implementarea </w:t>
      </w:r>
      <w:proofErr w:type="spellStart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comunicarii</w:t>
      </w:r>
      <w:proofErr w:type="spellEnd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dintre o </w:t>
      </w:r>
      <w:proofErr w:type="spellStart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placuta</w:t>
      </w:r>
      <w:proofErr w:type="spellEnd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NEXYS4 DDR si o tastatura USB cu protocol PS2 prin oferirea unei semnal vizual care </w:t>
      </w:r>
      <w:proofErr w:type="spellStart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reprezinta</w:t>
      </w:r>
      <w:proofErr w:type="spellEnd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aparitia</w:t>
      </w:r>
      <w:proofErr w:type="spellEnd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codurilor specifice </w:t>
      </w:r>
      <w:proofErr w:type="spellStart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fiecarei</w:t>
      </w:r>
      <w:proofErr w:type="spellEnd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taste </w:t>
      </w:r>
      <w:proofErr w:type="spellStart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apasate</w:t>
      </w:r>
      <w:proofErr w:type="spellEnd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, pe </w:t>
      </w:r>
      <w:proofErr w:type="spellStart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afisorul</w:t>
      </w:r>
      <w:proofErr w:type="spellEnd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de 7 segmente al </w:t>
      </w:r>
      <w:proofErr w:type="spellStart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placutei</w:t>
      </w:r>
      <w:proofErr w:type="spellEnd"/>
      <w:r w:rsidRPr="71D03DEB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FPGA , folosind limbajul de descriere hardware VHDL .</w:t>
      </w:r>
    </w:p>
    <w:p xmlns:wp14="http://schemas.microsoft.com/office/word/2010/wordml" w:rsidR="002262A2" w:rsidP="71D03DEB" w:rsidRDefault="002262A2" w14:paraId="791BC8EA" wp14:textId="4A0F11A7">
      <w:pPr>
        <w:pStyle w:val="Normal"/>
        <w:ind w:firstLine="720"/>
        <w:rPr>
          <w:rFonts w:ascii="Arial" w:hAnsi="Arial" w:eastAsia="Arial" w:cs="Arial"/>
          <w:color w:val="222222"/>
          <w:sz w:val="24"/>
          <w:szCs w:val="24"/>
        </w:rPr>
      </w:pPr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Prin intermediul acestui proiect un utilizator poate vizualiza codurile specifice :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make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code-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ul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si break code-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ul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pentru orice tasta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apasata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. Break code-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ul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se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afiseaza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pe SSD doar atunci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cand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se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inceteaza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apasarea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unei taste . </w:t>
      </w:r>
    </w:p>
    <w:p xmlns:wp14="http://schemas.microsoft.com/office/word/2010/wordml" w:rsidR="002262A2" w:rsidP="71D03DEB" w:rsidRDefault="002262A2" w14:paraId="0209CAAB" wp14:textId="5EB12EDB">
      <w:pPr>
        <w:pStyle w:val="Normal"/>
        <w:ind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="002262A2" w:rsidP="5B4287AE" w:rsidRDefault="002262A2" w14:paraId="015E80A1" wp14:textId="0F13EEA7">
      <w:pPr>
        <w:pStyle w:val="Normal"/>
        <w:bidi w:val="0"/>
        <w:ind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="002262A2" w:rsidP="5B4287AE" w:rsidRDefault="002262A2" w14:paraId="0826BA30" wp14:textId="752E62E6">
      <w:pPr>
        <w:pStyle w:val="Normal"/>
        <w:bidi w:val="0"/>
        <w:ind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B4287AE" w:rsidR="5B4287AE">
        <w:rPr>
          <w:rFonts w:ascii="Times New Roman" w:hAnsi="Times New Roman" w:cs="Times New Roman"/>
          <w:b w:val="0"/>
          <w:bCs w:val="0"/>
          <w:sz w:val="24"/>
          <w:szCs w:val="24"/>
        </w:rPr>
        <w:t>12</w:t>
      </w:r>
    </w:p>
    <w:p xmlns:wp14="http://schemas.microsoft.com/office/word/2010/wordml" w:rsidR="002262A2" w:rsidP="5B4287AE" w:rsidRDefault="002262A2" w14:paraId="41B3A427" wp14:textId="28B0A12E">
      <w:pPr>
        <w:pStyle w:val="Normal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="002262A2" w:rsidP="71D03DEB" w:rsidRDefault="002262A2" w14:paraId="58412D34" wp14:textId="6F7DFDD1">
      <w:pPr>
        <w:pStyle w:val="Normal"/>
        <w:ind w:firstLine="720"/>
        <w:rPr>
          <w:rFonts w:ascii="Arial" w:hAnsi="Arial" w:eastAsia="Arial" w:cs="Arial"/>
          <w:color w:val="222222"/>
          <w:sz w:val="24"/>
          <w:szCs w:val="24"/>
        </w:rPr>
      </w:pPr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In cadrul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dezvoltarilor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ulterioare consider ca s-ar putea implementa diverse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actiuni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intersesante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, cum ar fi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detectia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de cuvinte , semnale pe led-uri pentru diferite taste precum si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interactiunea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cu o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aplicatie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pe calculator folosind tastatura conectata la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placuta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NEXYS4 DDR . Tot cu aceasta idee s-ar putea dezvolta si un joc care sa </w:t>
      </w:r>
      <w:proofErr w:type="spellStart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>poata</w:t>
      </w:r>
      <w:proofErr w:type="spellEnd"/>
      <w:r w:rsidRPr="71D03DEB" w:rsidR="71D03DEB">
        <w:rPr>
          <w:rFonts w:ascii="Arial" w:hAnsi="Arial" w:eastAsia="Arial" w:cs="Arial"/>
          <w:color w:val="222222"/>
          <w:sz w:val="24"/>
          <w:szCs w:val="24"/>
        </w:rPr>
        <w:t xml:space="preserve"> fi controlat in aceasta maniera (comunicarea hardware dintre cele 2 dispozitive folosite ) .</w:t>
      </w:r>
      <w:r>
        <w:rPr>
          <w:rFonts w:ascii="Times New Roman" w:hAnsi="Times New Roman" w:eastAsia="Times New Roman" w:cs="Times New Roman"/>
          <w:bCs/>
          <w:color w:val="222222"/>
          <w:sz w:val="24"/>
          <w:szCs w:val="24"/>
          <w:shd w:val="clear" w:color="auto" w:fill="FFFFFF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="002262A2" w:rsidP="71D03DEB" w:rsidRDefault="002262A2" wp14:textId="77777777" w14:paraId="3945DCB4">
      <w:pPr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hAnsi="Times New Roman" w:eastAsia="Times New Roman" w:cs="Times New Roman"/>
          <w:bCs/>
          <w:color w:val="222222"/>
          <w:sz w:val="24"/>
          <w:szCs w:val="24"/>
          <w:shd w:val="clear" w:color="auto" w:fill="FFFFFF"/>
        </w:rPr>
        <w:lastRenderedPageBreak/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="007B60D0" w:rsidP="71D03DEB" w:rsidRDefault="007B60D0" w14:paraId="60B7063C" wp14:textId="77777777">
      <w:pPr>
        <w:rPr>
          <w:rFonts w:ascii="Times New Roman" w:hAnsi="Times New Roman" w:eastAsia="Times New Roman" w:cs="Times New Roman"/>
          <w:b w:val="1"/>
          <w:bCs w:val="1"/>
          <w:color w:val="222222"/>
          <w:sz w:val="40"/>
          <w:szCs w:val="40"/>
          <w:shd w:val="clear" w:color="auto" w:fill="FFFFFF"/>
        </w:rPr>
      </w:pPr>
      <w:r w:rsidRPr="71D03DEB">
        <w:rPr>
          <w:rFonts w:ascii="Times New Roman" w:hAnsi="Times New Roman" w:eastAsia="Times New Roman" w:cs="Times New Roman"/>
          <w:b w:val="1"/>
          <w:bCs w:val="1"/>
          <w:color w:val="222222"/>
          <w:sz w:val="40"/>
          <w:szCs w:val="40"/>
          <w:shd w:val="clear" w:color="auto" w:fill="FFFFFF"/>
        </w:rPr>
        <w:t>7.Bibliografie</w:t>
      </w:r>
    </w:p>
    <w:p xmlns:wp14="http://schemas.microsoft.com/office/word/2010/wordml" w:rsidR="007B60D0" w:rsidP="71D03DEB" w:rsidRDefault="007B60D0" w14:paraId="0AD22683" wp14:textId="64321E45">
      <w:pPr>
        <w:pStyle w:val="Normal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71D03DEB"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FFFFF"/>
        </w:rPr>
        <w:t xml:space="preserve">[1] </w:t>
      </w:r>
      <w:hyperlink w:anchor="keyboard" r:id="R5735a5816506474d">
        <w:r w:rsidRPr="71D03DEB" w:rsidR="71D03DEB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color w:val="1155CC"/>
            <w:sz w:val="22"/>
            <w:szCs w:val="22"/>
            <w:lang w:val="ro-RO"/>
          </w:rPr>
          <w:t>https://reference.digilentinc.com/reference/programmable-logic/nexys-4/reference-manual?_ga=2.252824655.77435359.1571123453-1675411323.1571123453#keyboard</w:t>
        </w:r>
      </w:hyperlink>
    </w:p>
    <w:p xmlns:wp14="http://schemas.microsoft.com/office/word/2010/wordml" w:rsidR="007B60D0" w:rsidP="3FD02AF4" w:rsidRDefault="007B60D0" w14:paraId="22FF3C9E" wp14:textId="2DDD467C">
      <w:pPr>
        <w:pStyle w:val="Normal"/>
        <w:ind w:left="0" w:firstLine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1155CC"/>
          <w:sz w:val="22"/>
          <w:szCs w:val="22"/>
          <w:lang w:val="ro-RO"/>
        </w:rPr>
      </w:pPr>
      <w:r w:rsidRPr="3FD02AF4" w:rsidR="3FD02AF4">
        <w:rPr>
          <w:rFonts w:ascii="Arial" w:hAnsi="Arial" w:eastAsia="Arial" w:cs="Arial"/>
          <w:b w:val="0"/>
          <w:bCs w:val="0"/>
          <w:i w:val="0"/>
          <w:iCs w:val="0"/>
          <w:noProof w:val="0"/>
          <w:color w:val="1155CC"/>
          <w:sz w:val="22"/>
          <w:szCs w:val="22"/>
          <w:lang w:val="ro-RO"/>
        </w:rPr>
        <w:t>[2]</w:t>
      </w:r>
      <w:r w:rsidRPr="3FD02AF4" w:rsidR="3FD02AF4">
        <w:rPr>
          <w:rFonts w:ascii="Arial" w:hAnsi="Arial" w:eastAsia="Arial" w:cs="Arial"/>
          <w:b w:val="0"/>
          <w:bCs w:val="0"/>
          <w:i w:val="0"/>
          <w:iCs w:val="0"/>
          <w:noProof w:val="0"/>
          <w:color w:val="1155CC"/>
          <w:sz w:val="22"/>
          <w:szCs w:val="22"/>
          <w:lang w:val="ro-RO"/>
        </w:rPr>
        <w:t xml:space="preserve"> </w:t>
      </w:r>
      <w:hyperlink r:id="R4495bb1e06634e32">
        <w:r w:rsidRPr="3FD02AF4" w:rsidR="3FD02AF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1155CC"/>
            <w:sz w:val="22"/>
            <w:szCs w:val="22"/>
            <w:lang w:val="ro-RO"/>
          </w:rPr>
          <w:t>http://users.utcluj.ro/~baruch/ro/pages/cursuri/structura-sistemelor-de-calcul.php</w:t>
        </w:r>
      </w:hyperlink>
      <w:r w:rsidRPr="3FD02AF4" w:rsidR="3FD02AF4">
        <w:rPr>
          <w:rFonts w:ascii="Arial" w:hAnsi="Arial" w:eastAsia="Arial" w:cs="Arial"/>
          <w:b w:val="0"/>
          <w:bCs w:val="0"/>
          <w:i w:val="0"/>
          <w:iCs w:val="0"/>
          <w:noProof w:val="0"/>
          <w:color w:val="1155CC"/>
          <w:sz w:val="22"/>
          <w:szCs w:val="22"/>
          <w:lang w:val="ro-RO"/>
        </w:rPr>
        <w:t xml:space="preserve"> </w:t>
      </w:r>
    </w:p>
    <w:p xmlns:wp14="http://schemas.microsoft.com/office/word/2010/wordml" w:rsidR="007B60D0" w:rsidP="3FD02AF4" w:rsidRDefault="007B60D0" w14:paraId="3C255E73" wp14:textId="28B1783D">
      <w:pPr>
        <w:pStyle w:val="Normal"/>
        <w:ind w:left="0" w:firstLine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1155CC"/>
          <w:sz w:val="22"/>
          <w:szCs w:val="22"/>
          <w:lang w:val="ro-RO"/>
        </w:rPr>
      </w:pPr>
      <w:r w:rsidRPr="3FD02AF4" w:rsidR="3FD02AF4">
        <w:rPr>
          <w:rFonts w:ascii="Arial" w:hAnsi="Arial" w:eastAsia="Arial" w:cs="Arial"/>
          <w:b w:val="0"/>
          <w:bCs w:val="0"/>
          <w:i w:val="0"/>
          <w:iCs w:val="0"/>
          <w:noProof w:val="0"/>
          <w:color w:val="1155CC"/>
          <w:sz w:val="22"/>
          <w:szCs w:val="22"/>
          <w:lang w:val="ro-RO"/>
        </w:rPr>
        <w:t xml:space="preserve">[3] </w:t>
      </w:r>
      <w:hyperlink r:id="R1bd5024184e54cd5">
        <w:r w:rsidRPr="3FD02AF4" w:rsidR="3FD02AF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1155CC"/>
            <w:sz w:val="22"/>
            <w:szCs w:val="22"/>
            <w:lang w:val="ro-RO"/>
          </w:rPr>
          <w:t>http://www.eecg.toronto.edu/~jayar/ece241_08F/AudioVideoCores/ps2/ps2.html</w:t>
        </w:r>
      </w:hyperlink>
    </w:p>
    <w:p xmlns:wp14="http://schemas.microsoft.com/office/word/2010/wordml" w:rsidR="007B60D0" w:rsidP="3FD02AF4" w:rsidRDefault="007B60D0" w14:paraId="6445C608" wp14:textId="25C699C1">
      <w:pPr>
        <w:pStyle w:val="Normal"/>
        <w:ind w:left="0" w:firstLine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1155CC"/>
          <w:sz w:val="22"/>
          <w:szCs w:val="22"/>
          <w:lang w:val="ro-RO"/>
        </w:rPr>
      </w:pPr>
      <w:r w:rsidRPr="3FD02AF4" w:rsidR="3FD02AF4">
        <w:rPr>
          <w:rFonts w:ascii="Arial" w:hAnsi="Arial" w:eastAsia="Arial" w:cs="Arial"/>
          <w:b w:val="0"/>
          <w:bCs w:val="0"/>
          <w:i w:val="0"/>
          <w:iCs w:val="0"/>
          <w:noProof w:val="0"/>
          <w:color w:val="1155CC"/>
          <w:sz w:val="22"/>
          <w:szCs w:val="22"/>
          <w:lang w:val="ro-RO"/>
        </w:rPr>
        <w:t>[4]</w:t>
      </w:r>
      <w:r w:rsidRPr="3FD02AF4" w:rsidR="3FD02AF4">
        <w:rPr>
          <w:rFonts w:ascii="Arial" w:hAnsi="Arial" w:eastAsia="Arial" w:cs="Arial"/>
          <w:b w:val="0"/>
          <w:bCs w:val="0"/>
          <w:i w:val="0"/>
          <w:iCs w:val="0"/>
          <w:noProof w:val="0"/>
          <w:color w:val="1155CC"/>
          <w:sz w:val="22"/>
          <w:szCs w:val="22"/>
          <w:lang w:val="ro-RO"/>
        </w:rPr>
        <w:t xml:space="preserve"> </w:t>
      </w:r>
      <w:hyperlink r:id="R179370f5ac49416b">
        <w:r w:rsidRPr="3FD02AF4" w:rsidR="3FD02AF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1155CC"/>
            <w:sz w:val="22"/>
            <w:szCs w:val="22"/>
            <w:lang w:val="ro-RO"/>
          </w:rPr>
          <w:t>https://www.avrfreaks.net/sites/default/files/PS2%20Keyboard.pdf</w:t>
        </w:r>
      </w:hyperlink>
    </w:p>
    <w:p xmlns:wp14="http://schemas.microsoft.com/office/word/2010/wordml" w:rsidR="007B60D0" w:rsidP="71D03DEB" w:rsidRDefault="007B60D0" w14:paraId="77218087" wp14:textId="4D53D7E1">
      <w:pPr>
        <w:pStyle w:val="Normal"/>
        <w:ind w:left="0" w:firstLine="0"/>
      </w:pPr>
      <w:r w:rsidRPr="71D03DEB" w:rsidR="71D03DEB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[5] </w:t>
      </w:r>
      <w:hyperlink w:anchor="Protocol" r:id="R5c44746fb7b244a4">
        <w:r w:rsidRPr="71D03DEB" w:rsidR="71D03DEB">
          <w:rPr>
            <w:rStyle w:val="Hyperlink"/>
            <w:rFonts w:ascii="Times New Roman" w:hAnsi="Times New Roman" w:eastAsia="Times New Roman" w:cs="Times New Roman"/>
            <w:color w:val="222222"/>
            <w:sz w:val="24"/>
            <w:szCs w:val="24"/>
          </w:rPr>
          <w:t>https://wiki.osdev.org/USB_Human_Interface_Devices#Protocol</w:t>
        </w:r>
      </w:hyperlink>
      <w:r w:rsidRPr="71D03DEB" w:rsidR="71D03DEB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</w:p>
    <w:p xmlns:wp14="http://schemas.microsoft.com/office/word/2010/wordml" w:rsidR="007B60D0" w:rsidP="71D03DEB" w:rsidRDefault="007B60D0" w14:paraId="4F1CBBFC" wp14:textId="4C69857F">
      <w:pPr>
        <w:pStyle w:val="Normal"/>
        <w:ind w:left="0" w:firstLine="0"/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 xmlns:wp14="http://schemas.microsoft.com/office/word/2010/wordml" w:rsidR="007B60D0" w:rsidP="71D03DEB" w:rsidRDefault="007B60D0" w14:paraId="503B0499" wp14:textId="710FDB77">
      <w:pPr>
        <w:pStyle w:val="Normal"/>
        <w:ind w:left="0" w:firstLine="0"/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R="007B60D0" w:rsidP="71D03DEB" w:rsidRDefault="007B60D0" w14:paraId="78EAADA7" wp14:textId="2FA2BB32">
      <w:pPr>
        <w:pStyle w:val="Normal"/>
        <w:ind w:left="0" w:firstLine="0"/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R="007B60D0" w:rsidP="71D03DEB" w:rsidRDefault="007B60D0" w14:paraId="171A58DF" wp14:textId="79BBC5CE">
      <w:pPr>
        <w:pStyle w:val="Normal"/>
        <w:ind w:left="0" w:firstLine="0"/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R="007B60D0" w:rsidP="71D03DEB" w:rsidRDefault="007B60D0" w14:paraId="15BA9254" wp14:textId="15D09805">
      <w:pPr>
        <w:pStyle w:val="Normal"/>
        <w:ind w:left="0" w:firstLine="0"/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R="007B60D0" w:rsidP="71D03DEB" w:rsidRDefault="007B60D0" w14:paraId="70038959" wp14:textId="14B123D3">
      <w:pPr>
        <w:pStyle w:val="Normal"/>
        <w:bidi w:val="0"/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="007B60D0" w:rsidP="71D03DEB" w:rsidRDefault="007B60D0" w14:paraId="7C88591D" wp14:textId="6E05F666">
      <w:pPr>
        <w:pStyle w:val="Normal"/>
        <w:bidi w:val="0"/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="007B60D0" w:rsidP="71D03DEB" w:rsidRDefault="007B60D0" w14:paraId="65FFBDBA" wp14:textId="2B15C830">
      <w:pPr>
        <w:pStyle w:val="Normal"/>
        <w:bidi w:val="0"/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="007B60D0" w:rsidP="71D03DEB" w:rsidRDefault="007B60D0" w14:paraId="3CEA0C84" wp14:textId="303DD57A">
      <w:pPr>
        <w:pStyle w:val="Normal"/>
        <w:bidi w:val="0"/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="007B60D0" w:rsidP="71D03DEB" w:rsidRDefault="007B60D0" w14:paraId="73123648" wp14:textId="5A4F1847">
      <w:pPr>
        <w:pStyle w:val="Normal"/>
        <w:bidi w:val="0"/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="007B60D0" w:rsidP="71D03DEB" w:rsidRDefault="007B60D0" w14:paraId="1101F325" wp14:textId="33D99A7D">
      <w:pPr>
        <w:pStyle w:val="Normal"/>
        <w:bidi w:val="0"/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="007B60D0" w:rsidP="71D03DEB" w:rsidRDefault="007B60D0" w14:paraId="5969D0B5" wp14:textId="098B43DA">
      <w:pPr>
        <w:pStyle w:val="Normal"/>
        <w:bidi w:val="0"/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="007B60D0" w:rsidP="71D03DEB" w:rsidRDefault="007B60D0" w14:paraId="3D27698F" wp14:textId="5FB97501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="007B60D0" w:rsidP="71D03DEB" w:rsidRDefault="007B60D0" w14:paraId="156F72D9" wp14:textId="715DD6E0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B4287AE" w:rsidR="5B4287AE">
        <w:rPr>
          <w:rFonts w:ascii="Times New Roman" w:hAnsi="Times New Roman" w:cs="Times New Roman"/>
          <w:b w:val="0"/>
          <w:bCs w:val="0"/>
          <w:sz w:val="24"/>
          <w:szCs w:val="24"/>
        </w:rPr>
        <w:t>13</w:t>
      </w:r>
    </w:p>
    <w:p xmlns:wp14="http://schemas.microsoft.com/office/word/2010/wordml" w:rsidR="007B60D0" w:rsidP="71D03DEB" w:rsidRDefault="007B60D0" w14:paraId="027F8815" wp14:textId="4B5822CE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="007B60D0" w:rsidP="71D03DEB" w:rsidRDefault="007B60D0" w14:paraId="008758A3" wp14:textId="674D2055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="007B60D0" w:rsidP="71D03DEB" w:rsidRDefault="007B60D0" w14:paraId="3609F033" wp14:textId="1FF64BB0">
      <w:pPr>
        <w:pStyle w:val="Normal"/>
        <w:ind w:left="0" w:firstLine="0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5B4287AE" w:rsidR="5B4287AE">
        <w:rPr>
          <w:rFonts w:ascii="Times New Roman" w:hAnsi="Times New Roman" w:cs="Times New Roman"/>
          <w:b w:val="1"/>
          <w:bCs w:val="1"/>
          <w:sz w:val="40"/>
          <w:szCs w:val="40"/>
        </w:rPr>
        <w:t>8.Anexe</w:t>
      </w:r>
    </w:p>
    <w:p xmlns:wp14="http://schemas.microsoft.com/office/word/2010/wordml" w:rsidRPr="003D6FE9" w:rsidR="0033363B" w:rsidP="5B4287AE" w:rsidRDefault="0033363B" w14:paraId="4184727D" wp14:textId="2256F5CB">
      <w:pPr>
        <w:pStyle w:val="Normal"/>
        <w:bidi w:val="0"/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</w:pPr>
      <w:r w:rsidRPr="5B4287AE" w:rsidR="5B4287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>8.1 Modulul principal</w:t>
      </w:r>
    </w:p>
    <w:p w:rsidR="5B4287AE" w:rsidP="5B4287AE" w:rsidRDefault="5B4287AE" w14:paraId="188903F2" w14:textId="0187D9D3">
      <w:pPr>
        <w:pStyle w:val="Normal"/>
        <w:bidi w:val="0"/>
        <w:ind w:left="0" w:firstLine="0"/>
        <w:jc w:val="both"/>
        <w:rPr>
          <w:rFonts w:ascii="Calibri" w:hAnsi="Calibri" w:eastAsia="Calibri" w:cs="Calibri"/>
          <w:noProof w:val="0"/>
          <w:sz w:val="28"/>
          <w:szCs w:val="28"/>
          <w:lang w:val="ro-RO"/>
        </w:rPr>
      </w:pPr>
    </w:p>
    <w:p w:rsidR="5B4287AE" w:rsidP="5B4287AE" w:rsidRDefault="5B4287AE" w14:paraId="57771175" w14:textId="01ABF6D9">
      <w:pPr>
        <w:pStyle w:val="Normal"/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----------------------------------------------------------------------------------</w:t>
      </w:r>
    </w:p>
    <w:p w:rsidR="5B4287AE" w:rsidRDefault="5B4287AE" w14:paraId="283AC387" w14:textId="47754061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Company: </w:t>
      </w:r>
    </w:p>
    <w:p w:rsidR="5B4287AE" w:rsidRDefault="5B4287AE" w14:paraId="23511753" w14:textId="0C9B8F7E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Engineer: </w:t>
      </w:r>
    </w:p>
    <w:p w:rsidR="5B4287AE" w:rsidRDefault="5B4287AE" w14:paraId="5939ADB8" w14:textId="4F591F5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</w:t>
      </w:r>
    </w:p>
    <w:p w:rsidR="5B4287AE" w:rsidRDefault="5B4287AE" w14:paraId="43BF4B63" w14:textId="07D8CA5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Create Date: 01/13/2020 12:12:12 PM</w:t>
      </w:r>
    </w:p>
    <w:p w:rsidR="5B4287AE" w:rsidRDefault="5B4287AE" w14:paraId="020CC055" w14:textId="589B4E3B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Design Name: </w:t>
      </w:r>
    </w:p>
    <w:p w:rsidR="5B4287AE" w:rsidRDefault="5B4287AE" w14:paraId="2D557ED7" w14:textId="221AA9D8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Module Name: keyboard_ctrl - Behavioral</w:t>
      </w:r>
    </w:p>
    <w:p w:rsidR="5B4287AE" w:rsidRDefault="5B4287AE" w14:paraId="1DFCC463" w14:textId="1D67611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Project Name: </w:t>
      </w:r>
    </w:p>
    <w:p w:rsidR="5B4287AE" w:rsidRDefault="5B4287AE" w14:paraId="4007C8A7" w14:textId="7E3D771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Target Devices: </w:t>
      </w:r>
    </w:p>
    <w:p w:rsidR="5B4287AE" w:rsidRDefault="5B4287AE" w14:paraId="6B7A8624" w14:textId="7BAA2F78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Tool Versions: </w:t>
      </w:r>
    </w:p>
    <w:p w:rsidR="5B4287AE" w:rsidRDefault="5B4287AE" w14:paraId="7CAA0D83" w14:textId="4133AF2E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Description: </w:t>
      </w:r>
    </w:p>
    <w:p w:rsidR="5B4287AE" w:rsidRDefault="5B4287AE" w14:paraId="0A33362B" w14:textId="3671DDA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</w:t>
      </w:r>
    </w:p>
    <w:p w:rsidR="5B4287AE" w:rsidRDefault="5B4287AE" w14:paraId="332C565D" w14:textId="5AD7009B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Dependencies: </w:t>
      </w:r>
    </w:p>
    <w:p w:rsidR="5B4287AE" w:rsidRDefault="5B4287AE" w14:paraId="6AA23D53" w14:textId="1D61327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</w:t>
      </w:r>
    </w:p>
    <w:p w:rsidR="5B4287AE" w:rsidRDefault="5B4287AE" w14:paraId="4FF4BE08" w14:textId="24C4625D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Revision:</w:t>
      </w:r>
    </w:p>
    <w:p w:rsidR="5B4287AE" w:rsidRDefault="5B4287AE" w14:paraId="56C51F95" w14:textId="6F3AC64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Revision 0.01 - File Created</w:t>
      </w:r>
    </w:p>
    <w:p w:rsidR="5B4287AE" w:rsidRDefault="5B4287AE" w14:paraId="773F9BD0" w14:textId="71121FE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Additional Comments:</w:t>
      </w:r>
    </w:p>
    <w:p w:rsidR="5B4287AE" w:rsidRDefault="5B4287AE" w14:paraId="4D33F51F" w14:textId="6AFA9473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</w:t>
      </w:r>
    </w:p>
    <w:p w:rsidR="5B4287AE" w:rsidRDefault="5B4287AE" w14:paraId="53D13B2C" w14:textId="2EE651BD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----------------------------------------------------------------------------------</w:t>
      </w:r>
    </w:p>
    <w:p w:rsidR="5B4287AE" w:rsidRDefault="5B4287AE" w14:paraId="4DFF57E0" w14:textId="097DF170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36B37DF9" w14:textId="34E6E0B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42D39504" w14:textId="7C5A5F6E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library IEEE;</w:t>
      </w:r>
    </w:p>
    <w:p w:rsidR="5B4287AE" w:rsidRDefault="5B4287AE" w14:paraId="1968BDB5" w14:textId="7A342550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use ieee.std_logic_1164.all;</w:t>
      </w:r>
    </w:p>
    <w:p w:rsidR="5B4287AE" w:rsidRDefault="5B4287AE" w14:paraId="520A9C73" w14:textId="4F5616F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use ieee.std_logic_unsigned.all;</w:t>
      </w:r>
    </w:p>
    <w:p w:rsidR="5B4287AE" w:rsidRDefault="5B4287AE" w14:paraId="13531939" w14:textId="1A5BC215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P="5B4287AE" w:rsidRDefault="5B4287AE" w14:paraId="5AF44A6A" w14:textId="55C85E52">
      <w:pPr>
        <w:pStyle w:val="Normal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B4287AE" w:rsidR="5B4287AE">
        <w:rPr>
          <w:rFonts w:ascii="Times New Roman" w:hAnsi="Times New Roman" w:cs="Times New Roman"/>
          <w:b w:val="0"/>
          <w:bCs w:val="0"/>
          <w:sz w:val="24"/>
          <w:szCs w:val="24"/>
        </w:rPr>
        <w:t>14</w:t>
      </w:r>
    </w:p>
    <w:p w:rsidR="5B4287AE" w:rsidP="5B4287AE" w:rsidRDefault="5B4287AE" w14:paraId="333EFBB1" w14:textId="108AD3F0">
      <w:pPr>
        <w:pStyle w:val="Normal"/>
        <w:bidi w:val="0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5B4287AE" w:rsidP="5B4287AE" w:rsidRDefault="5B4287AE" w14:paraId="199AB9D4" w14:textId="1EF40729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5B4287AE" w:rsidRDefault="5B4287AE" w14:paraId="1570298C" w14:textId="7EDCB39B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Uncomment the following library declaration if using</w:t>
      </w:r>
    </w:p>
    <w:p w:rsidR="5B4287AE" w:rsidRDefault="5B4287AE" w14:paraId="1242265D" w14:textId="1811F0A3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arithmetic functions with Signed or Unsigned values</w:t>
      </w:r>
    </w:p>
    <w:p w:rsidR="5B4287AE" w:rsidRDefault="5B4287AE" w14:paraId="43EB7132" w14:textId="64AF7169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--use IEEE.NUMERIC_STD.ALL;</w:t>
      </w:r>
    </w:p>
    <w:p w:rsidR="5B4287AE" w:rsidRDefault="5B4287AE" w14:paraId="020E0218" w14:textId="104AA2F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53D1F899" w14:textId="66814D91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Uncomment the following library declaration if instantiating</w:t>
      </w:r>
    </w:p>
    <w:p w:rsidR="5B4287AE" w:rsidRDefault="5B4287AE" w14:paraId="3D135E70" w14:textId="5EBE9C79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any Xilinx leaf cells in this code.</w:t>
      </w:r>
    </w:p>
    <w:p w:rsidR="5B4287AE" w:rsidRDefault="5B4287AE" w14:paraId="2761BC65" w14:textId="47B68BA1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--library UNISIM;</w:t>
      </w:r>
    </w:p>
    <w:p w:rsidR="5B4287AE" w:rsidRDefault="5B4287AE" w14:paraId="149FDA89" w14:textId="2B4C945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--use UNISIM.VComponents.all;</w:t>
      </w:r>
    </w:p>
    <w:p w:rsidR="5B4287AE" w:rsidRDefault="5B4287AE" w14:paraId="6FA3DA34" w14:textId="5EA90D6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3B7927BB" w14:textId="7BD104F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entity keyboard_ctrl is</w:t>
      </w:r>
    </w:p>
    <w:p w:rsidR="5B4287AE" w:rsidRDefault="5B4287AE" w14:paraId="4A4782C4" w14:textId="6A44692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Port ( clk : in STD_LOGIC;</w:t>
      </w:r>
    </w:p>
    <w:p w:rsidR="5B4287AE" w:rsidRDefault="5B4287AE" w14:paraId="0C34601D" w14:textId="73CE074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clr : in STD_LOGIC;</w:t>
      </w:r>
    </w:p>
    <w:p w:rsidR="5B4287AE" w:rsidRDefault="5B4287AE" w14:paraId="3B636905" w14:textId="2313E041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ps2Clk : in STD_LOGIC;</w:t>
      </w:r>
    </w:p>
    <w:p w:rsidR="5B4287AE" w:rsidRDefault="5B4287AE" w14:paraId="0BF09BD1" w14:textId="60A6FF0E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ps2Data : in STD_LOGIC;</w:t>
      </w:r>
    </w:p>
    <w:p w:rsidR="5B4287AE" w:rsidRDefault="5B4287AE" w14:paraId="0C4D98A5" w14:textId="559F2041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An, Seg: out std_logic_vector(7 downto 0);</w:t>
      </w:r>
    </w:p>
    <w:p w:rsidR="5B4287AE" w:rsidRDefault="5B4287AE" w14:paraId="4574DB5A" w14:textId="65AAC8A3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LED: out std_logic);</w:t>
      </w:r>
    </w:p>
    <w:p w:rsidR="5B4287AE" w:rsidRDefault="5B4287AE" w14:paraId="664BAACA" w14:textId="732AC94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end keyboard_ctrl;</w:t>
      </w:r>
    </w:p>
    <w:p w:rsidR="5B4287AE" w:rsidRDefault="5B4287AE" w14:paraId="5829F29E" w14:textId="073D243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02E715CD" w14:textId="34CA04E0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architecture keyboard_ctrl of keyboard_ctrl is</w:t>
      </w:r>
    </w:p>
    <w:p w:rsidR="5B4287AE" w:rsidRDefault="5B4287AE" w14:paraId="75C6B563" w14:textId="40F65629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type state_type is (start, wait_clk_lo1, wait_clk_hi1, getkey1, wait_clk_lo2, wait_clk_hi2, getkey2, break_key, wait_clk_lo3, wait_clk_hi3, getkey3);</w:t>
      </w:r>
    </w:p>
    <w:p w:rsidR="5B4287AE" w:rsidRDefault="5B4287AE" w14:paraId="3805BF07" w14:textId="69794F1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signal state                            : state_type;</w:t>
      </w:r>
    </w:p>
    <w:p w:rsidR="5B4287AE" w:rsidRDefault="5B4287AE" w14:paraId="4C56BE07" w14:textId="5ABF23C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signal ps2_clk_f, ps2_data_f            : std_logic;                        --output debouncer</w:t>
      </w:r>
    </w:p>
    <w:p w:rsidR="5B4287AE" w:rsidRDefault="5B4287AE" w14:paraId="0259878D" w14:textId="2DC9E8BD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signal shift1, shift2, shift3           : std_logic_vector(10 downto 0);    --cele 3 shiftere de 11 biti</w:t>
      </w:r>
    </w:p>
    <w:p w:rsidR="5B4287AE" w:rsidRDefault="5B4287AE" w14:paraId="7F8EC18B" w14:textId="4B85360B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signal keyval1, keyval2, keyval3        : std_logic_vector(7 downto 0);     --valorile de 8 biti din data ale celor 3 shifteri</w:t>
      </w:r>
    </w:p>
    <w:p w:rsidR="5B4287AE" w:rsidRDefault="5B4287AE" w14:paraId="65AF79C8" w14:textId="56CB137B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signal bit_count                        : std_logic_vector(3 downto 0);                        --counter de biti</w:t>
      </w:r>
    </w:p>
    <w:p w:rsidR="5B4287AE" w:rsidRDefault="5B4287AE" w14:paraId="37D3B89A" w14:textId="42C566F9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constant cnt_max                        : std_logic_vector(3 downto 0) := "1011"; --11   --maximul pt counter : 11 biti pentru cate un cod transmis</w:t>
      </w:r>
    </w:p>
    <w:p w:rsidR="5B4287AE" w:rsidRDefault="5B4287AE" w14:paraId="031FE26A" w14:textId="732792D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P="5B4287AE" w:rsidRDefault="5B4287AE" w14:paraId="5E2B2ECE" w14:textId="34277BD5">
      <w:pPr>
        <w:pStyle w:val="Normal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B4287AE" w:rsidR="5B4287AE">
        <w:rPr>
          <w:rFonts w:ascii="Times New Roman" w:hAnsi="Times New Roman" w:cs="Times New Roman"/>
          <w:b w:val="0"/>
          <w:bCs w:val="0"/>
          <w:sz w:val="24"/>
          <w:szCs w:val="24"/>
        </w:rPr>
        <w:t>15</w:t>
      </w:r>
    </w:p>
    <w:p w:rsidR="5B4287AE" w:rsidP="5B4287AE" w:rsidRDefault="5B4287AE" w14:paraId="538BB7C4" w14:textId="43D7C5D9">
      <w:pPr>
        <w:pStyle w:val="Normal"/>
        <w:bidi w:val="0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5B4287AE" w:rsidRDefault="5B4287AE" w14:paraId="4865D58D" w14:textId="22D3BBC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signal data:std_logic_vector(31 downto 0);</w:t>
      </w:r>
    </w:p>
    <w:p w:rsidR="5B4287AE" w:rsidRDefault="5B4287AE" w14:paraId="00B38F6F" w14:textId="66DDB6E8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signal sync_signals : std_logic_vector(1 downto 0);</w:t>
      </w:r>
    </w:p>
    <w:p w:rsidR="5B4287AE" w:rsidRDefault="5B4287AE" w14:paraId="003401D9" w14:textId="702A53C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begin</w:t>
      </w:r>
    </w:p>
    <w:p w:rsidR="5B4287AE" w:rsidRDefault="5B4287AE" w14:paraId="4009C239" w14:textId="7902F565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094D9A31" w14:textId="6559A8D5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3E67BD04" w14:textId="551C7010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process(clk)</w:t>
      </w:r>
    </w:p>
    <w:p w:rsidR="5B4287AE" w:rsidRDefault="5B4287AE" w14:paraId="37C22AFB" w14:textId="63239FC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begin</w:t>
      </w:r>
    </w:p>
    <w:p w:rsidR="5B4287AE" w:rsidRDefault="5B4287AE" w14:paraId="339A5409" w14:textId="7916D07D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if rising_edge(clk) then</w:t>
      </w:r>
    </w:p>
    <w:p w:rsidR="5B4287AE" w:rsidRDefault="5B4287AE" w14:paraId="22E74283" w14:textId="3BCF45A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sync_signals(0) &lt;= ps2Clk;</w:t>
      </w:r>
    </w:p>
    <w:p w:rsidR="5B4287AE" w:rsidRDefault="5B4287AE" w14:paraId="5CE75C33" w14:textId="5EF7A4FE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sync_signals(1) &lt;= ps2Data;</w:t>
      </w:r>
    </w:p>
    <w:p w:rsidR="5B4287AE" w:rsidRDefault="5B4287AE" w14:paraId="1C9212DD" w14:textId="3B756F97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end if;</w:t>
      </w:r>
    </w:p>
    <w:p w:rsidR="5B4287AE" w:rsidRDefault="5B4287AE" w14:paraId="4F0C2526" w14:textId="4A6954B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end process;</w:t>
      </w:r>
    </w:p>
    <w:p w:rsidR="5B4287AE" w:rsidRDefault="5B4287AE" w14:paraId="2960D5EE" w14:textId="6E503DE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3D94B92C" w14:textId="09E8EAF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D1 : entity WORK.debounce generic map(8) port map(clk, sync_signals(0), ps2_clk_f);</w:t>
      </w:r>
    </w:p>
    <w:p w:rsidR="5B4287AE" w:rsidRDefault="5B4287AE" w14:paraId="13BF34DD" w14:textId="01DEF539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D2 : entity WORK.debounce generic map(8) port map(clk, sync_signals(0), ps2_data_f);</w:t>
      </w:r>
    </w:p>
    <w:p w:rsidR="5B4287AE" w:rsidRDefault="5B4287AE" w14:paraId="5A39DAEF" w14:textId="521D7663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</w:t>
      </w:r>
    </w:p>
    <w:p w:rsidR="5B4287AE" w:rsidRDefault="5B4287AE" w14:paraId="7E71C0A4" w14:textId="355238F9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process(clk, clr)</w:t>
      </w:r>
    </w:p>
    <w:p w:rsidR="5B4287AE" w:rsidRDefault="5B4287AE" w14:paraId="12FBA799" w14:textId="08DF7BE7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begin</w:t>
      </w:r>
    </w:p>
    <w:p w:rsidR="5B4287AE" w:rsidRDefault="5B4287AE" w14:paraId="1DF81017" w14:textId="76C481D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if (clr = '1') then</w:t>
      </w:r>
    </w:p>
    <w:p w:rsidR="5B4287AE" w:rsidRDefault="5B4287AE" w14:paraId="373A8106" w14:textId="0AD4D270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state &lt;= start;</w:t>
      </w:r>
    </w:p>
    <w:p w:rsidR="5B4287AE" w:rsidRDefault="5B4287AE" w14:paraId="1D42B565" w14:textId="50A17618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bit_Count &lt;= (others =&gt; '0');</w:t>
      </w:r>
    </w:p>
    <w:p w:rsidR="5B4287AE" w:rsidRDefault="5B4287AE" w14:paraId="5612B43A" w14:textId="0C15C2E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shift1 &lt;= (others =&gt; '0');</w:t>
      </w:r>
    </w:p>
    <w:p w:rsidR="5B4287AE" w:rsidRDefault="5B4287AE" w14:paraId="793BF24F" w14:textId="0A275DE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shift2 &lt;= (others =&gt; '0');</w:t>
      </w:r>
    </w:p>
    <w:p w:rsidR="5B4287AE" w:rsidRDefault="5B4287AE" w14:paraId="15A09B79" w14:textId="66FE9A8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shift3 &lt;= (others =&gt; '0');</w:t>
      </w:r>
    </w:p>
    <w:p w:rsidR="5B4287AE" w:rsidRDefault="5B4287AE" w14:paraId="33EAB22F" w14:textId="65932F7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keyval1 &lt;= (others =&gt; '0'); </w:t>
      </w:r>
    </w:p>
    <w:p w:rsidR="5B4287AE" w:rsidRDefault="5B4287AE" w14:paraId="59356CF7" w14:textId="72F45641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keyval2 &lt;= (others =&gt; '0'); </w:t>
      </w:r>
    </w:p>
    <w:p w:rsidR="5B4287AE" w:rsidRDefault="5B4287AE" w14:paraId="37DB6ADF" w14:textId="1B4FA35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keyval3 &lt;= (others =&gt; '0'); </w:t>
      </w:r>
    </w:p>
    <w:p w:rsidR="5B4287AE" w:rsidP="5B4287AE" w:rsidRDefault="5B4287AE" w14:paraId="31E1AE53" w14:textId="752E2CC0">
      <w:p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elsif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rising_edge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(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clk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) then</w:t>
      </w:r>
    </w:p>
    <w:p w:rsidR="5B4287AE" w:rsidP="5B4287AE" w:rsidRDefault="5B4287AE" w14:paraId="390E4407" w14:textId="5B6D850D">
      <w:pPr>
        <w:pStyle w:val="Normal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B4287AE" w:rsidR="5B4287AE">
        <w:rPr>
          <w:rFonts w:ascii="Times New Roman" w:hAnsi="Times New Roman" w:cs="Times New Roman"/>
          <w:b w:val="0"/>
          <w:bCs w:val="0"/>
          <w:sz w:val="24"/>
          <w:szCs w:val="24"/>
        </w:rPr>
        <w:t>16</w:t>
      </w:r>
    </w:p>
    <w:p w:rsidR="5B4287AE" w:rsidP="5B4287AE" w:rsidRDefault="5B4287AE" w14:paraId="1E6623EE" w14:textId="3868F680">
      <w:pPr>
        <w:pStyle w:val="Normal"/>
        <w:bidi w:val="0"/>
        <w:ind w:left="288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5B4287AE" w:rsidRDefault="5B4287AE" w14:paraId="2D30DFF2" w14:textId="380A53CE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case state is</w:t>
      </w:r>
    </w:p>
    <w:p w:rsidR="5B4287AE" w:rsidRDefault="5B4287AE" w14:paraId="70DCE06A" w14:textId="0D2BB718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when start =&gt;</w:t>
      </w:r>
    </w:p>
    <w:p w:rsidR="5B4287AE" w:rsidRDefault="5B4287AE" w14:paraId="6A6CD16A" w14:textId="6A5124C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if ps2_data_f = '1' then </w:t>
      </w:r>
    </w:p>
    <w:p w:rsidR="5B4287AE" w:rsidRDefault="5B4287AE" w14:paraId="771BF2C8" w14:textId="7D2D912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state &lt;= start;</w:t>
      </w:r>
    </w:p>
    <w:p w:rsidR="5B4287AE" w:rsidRDefault="5B4287AE" w14:paraId="348B4031" w14:textId="651E897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else</w:t>
      </w:r>
    </w:p>
    <w:p w:rsidR="5B4287AE" w:rsidRDefault="5B4287AE" w14:paraId="32E99ACD" w14:textId="3B2231F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state &lt;= wait_clk_lo1;  </w:t>
      </w:r>
    </w:p>
    <w:p w:rsidR="5B4287AE" w:rsidRDefault="5B4287AE" w14:paraId="1518FEBD" w14:textId="748F852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end if;</w:t>
      </w:r>
    </w:p>
    <w:p w:rsidR="5B4287AE" w:rsidRDefault="5B4287AE" w14:paraId="03D7942A" w14:textId="0274E9EB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when wait_clk_lo1 =&gt;</w:t>
      </w:r>
    </w:p>
    <w:p w:rsidR="5B4287AE" w:rsidRDefault="5B4287AE" w14:paraId="39FAA7A1" w14:textId="4C993267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if bit_Count &lt; cnt_max then </w:t>
      </w:r>
    </w:p>
    <w:p w:rsidR="5B4287AE" w:rsidRDefault="5B4287AE" w14:paraId="1383282A" w14:textId="52D1A89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if ps2_clk_f = '1' then </w:t>
      </w:r>
    </w:p>
    <w:p w:rsidR="5B4287AE" w:rsidRDefault="5B4287AE" w14:paraId="31E7AB3C" w14:textId="59AA601B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    state &lt;= wait_clk_lo1;</w:t>
      </w:r>
    </w:p>
    <w:p w:rsidR="5B4287AE" w:rsidRDefault="5B4287AE" w14:paraId="54A0830B" w14:textId="5689C67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else</w:t>
      </w:r>
    </w:p>
    <w:p w:rsidR="5B4287AE" w:rsidRDefault="5B4287AE" w14:paraId="315898F8" w14:textId="16CB05E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    state &lt;= wait_Clk_Hi1;</w:t>
      </w:r>
    </w:p>
    <w:p w:rsidR="5B4287AE" w:rsidRDefault="5B4287AE" w14:paraId="498475E3" w14:textId="41736E3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    shift1 &lt;= ps2_data_f &amp; shift1(10 downto 1);</w:t>
      </w:r>
    </w:p>
    <w:p w:rsidR="5B4287AE" w:rsidRDefault="5B4287AE" w14:paraId="7F3460A3" w14:textId="21C252F8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end if;</w:t>
      </w:r>
    </w:p>
    <w:p w:rsidR="5B4287AE" w:rsidRDefault="5B4287AE" w14:paraId="6FD1A2C1" w14:textId="677AE4F3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else</w:t>
      </w:r>
    </w:p>
    <w:p w:rsidR="5B4287AE" w:rsidRDefault="5B4287AE" w14:paraId="7262A6FF" w14:textId="3327238D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 state &lt;= getkey1; </w:t>
      </w:r>
    </w:p>
    <w:p w:rsidR="5B4287AE" w:rsidRDefault="5B4287AE" w14:paraId="656CB251" w14:textId="1F799EED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end if;</w:t>
      </w:r>
    </w:p>
    <w:p w:rsidR="5B4287AE" w:rsidRDefault="5B4287AE" w14:paraId="2B4570FF" w14:textId="5178A3C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when wait_Clk_Hi1 =&gt;</w:t>
      </w:r>
    </w:p>
    <w:p w:rsidR="5B4287AE" w:rsidRDefault="5B4287AE" w14:paraId="679A0133" w14:textId="6F645FC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if ps2_clk_f = '0' then</w:t>
      </w:r>
    </w:p>
    <w:p w:rsidR="5B4287AE" w:rsidRDefault="5B4287AE" w14:paraId="18293349" w14:textId="1611021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state &lt;= wait_Clk_Hi1;</w:t>
      </w:r>
    </w:p>
    <w:p w:rsidR="5B4287AE" w:rsidRDefault="5B4287AE" w14:paraId="22647ED6" w14:textId="30A184EB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else</w:t>
      </w:r>
    </w:p>
    <w:p w:rsidR="5B4287AE" w:rsidRDefault="5B4287AE" w14:paraId="6A32A5BA" w14:textId="1A0BC3E0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state &lt;= wait_clk_lo1;</w:t>
      </w:r>
    </w:p>
    <w:p w:rsidR="5B4287AE" w:rsidRDefault="5B4287AE" w14:paraId="7D9EC52C" w14:textId="781C0961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bit_Count &lt;= bit_Count + 1;</w:t>
      </w:r>
    </w:p>
    <w:p w:rsidR="5B4287AE" w:rsidRDefault="5B4287AE" w14:paraId="04CB9E4C" w14:textId="48C14CEE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end if;</w:t>
      </w:r>
    </w:p>
    <w:p w:rsidR="5B4287AE" w:rsidRDefault="5B4287AE" w14:paraId="4002198D" w14:textId="361E073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when getkey1 =&gt; </w:t>
      </w:r>
    </w:p>
    <w:p w:rsidR="5B4287AE" w:rsidRDefault="5B4287AE" w14:paraId="68591065" w14:textId="4055D52B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keyval1 &lt;= shift1(8 downto 1);</w:t>
      </w:r>
    </w:p>
    <w:p w:rsidR="5B4287AE" w:rsidRDefault="5B4287AE" w14:paraId="7480C74F" w14:textId="2AFD4B2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bit_Count &lt;=  (others =&gt; '0');</w:t>
      </w:r>
    </w:p>
    <w:p w:rsidR="5B4287AE" w:rsidP="5B4287AE" w:rsidRDefault="5B4287AE" w14:paraId="16A64A18" w14:textId="53964531">
      <w:pPr>
        <w:pStyle w:val="Normal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B4287AE" w:rsidR="5B4287AE">
        <w:rPr>
          <w:rFonts w:ascii="Times New Roman" w:hAnsi="Times New Roman" w:cs="Times New Roman"/>
          <w:b w:val="0"/>
          <w:bCs w:val="0"/>
          <w:sz w:val="24"/>
          <w:szCs w:val="24"/>
        </w:rPr>
        <w:t>17</w:t>
      </w:r>
    </w:p>
    <w:p w:rsidR="5B4287AE" w:rsidP="5B4287AE" w:rsidRDefault="5B4287AE" w14:paraId="320F26DD" w14:textId="40D8B066">
      <w:pPr>
        <w:pStyle w:val="Normal"/>
        <w:bidi w:val="0"/>
        <w:ind w:left="288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5B4287AE" w:rsidRDefault="5B4287AE" w14:paraId="16D3762B" w14:textId="5BACB68B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state &lt;= wait_clk_lo2;   </w:t>
      </w:r>
    </w:p>
    <w:p w:rsidR="5B4287AE" w:rsidRDefault="5B4287AE" w14:paraId="48335A5D" w14:textId="617EA0F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when wait_clk_lo2 =&gt;</w:t>
      </w:r>
    </w:p>
    <w:p w:rsidR="5B4287AE" w:rsidRDefault="5B4287AE" w14:paraId="262CB09B" w14:textId="39C566AD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if bit_Count &lt; cnt_max then</w:t>
      </w:r>
    </w:p>
    <w:p w:rsidR="5B4287AE" w:rsidRDefault="5B4287AE" w14:paraId="467AAAED" w14:textId="15959261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if ps2_clk_f = '1' then</w:t>
      </w:r>
    </w:p>
    <w:p w:rsidR="5B4287AE" w:rsidRDefault="5B4287AE" w14:paraId="7B3539A2" w14:textId="61147745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    state &lt;= wait_clk_lo2;</w:t>
      </w:r>
    </w:p>
    <w:p w:rsidR="5B4287AE" w:rsidRDefault="5B4287AE" w14:paraId="559E49F1" w14:textId="67985F18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else</w:t>
      </w:r>
    </w:p>
    <w:p w:rsidR="5B4287AE" w:rsidRDefault="5B4287AE" w14:paraId="2AFFFE06" w14:textId="15178F0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    state &lt;= wait_Clk_Hi2;</w:t>
      </w:r>
    </w:p>
    <w:p w:rsidR="5B4287AE" w:rsidRDefault="5B4287AE" w14:paraId="21F3B5DB" w14:textId="3004CAD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    shift2 &lt;= ps2_data_f &amp; shift2(10 downto 1);</w:t>
      </w:r>
    </w:p>
    <w:p w:rsidR="5B4287AE" w:rsidRDefault="5B4287AE" w14:paraId="7F955EEF" w14:textId="3E155900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end if;</w:t>
      </w:r>
    </w:p>
    <w:p w:rsidR="5B4287AE" w:rsidRDefault="5B4287AE" w14:paraId="5844D63D" w14:textId="7C6D9B4D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else</w:t>
      </w:r>
    </w:p>
    <w:p w:rsidR="5B4287AE" w:rsidRDefault="5B4287AE" w14:paraId="31DFF071" w14:textId="7DDDD7D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 state &lt;= getkey2; </w:t>
      </w:r>
    </w:p>
    <w:p w:rsidR="5B4287AE" w:rsidRDefault="5B4287AE" w14:paraId="3CFEC35D" w14:textId="2DC89DC8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end if;</w:t>
      </w:r>
    </w:p>
    <w:p w:rsidR="5B4287AE" w:rsidRDefault="5B4287AE" w14:paraId="32EF97F8" w14:textId="4C71515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when wait_Clk_Hi2 =&gt;</w:t>
      </w:r>
    </w:p>
    <w:p w:rsidR="5B4287AE" w:rsidRDefault="5B4287AE" w14:paraId="1BFBEB54" w14:textId="461EDCEE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if ps2_clk_f = '0' then</w:t>
      </w:r>
    </w:p>
    <w:p w:rsidR="5B4287AE" w:rsidRDefault="5B4287AE" w14:paraId="249B1771" w14:textId="6656FF5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state &lt;= wait_Clk_Hi2;</w:t>
      </w:r>
    </w:p>
    <w:p w:rsidR="5B4287AE" w:rsidRDefault="5B4287AE" w14:paraId="53A8BF9E" w14:textId="5915C427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else</w:t>
      </w:r>
    </w:p>
    <w:p w:rsidR="5B4287AE" w:rsidRDefault="5B4287AE" w14:paraId="6A14DF07" w14:textId="3C8E8CFE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state &lt;= wait_clk_lo2;</w:t>
      </w:r>
    </w:p>
    <w:p w:rsidR="5B4287AE" w:rsidRDefault="5B4287AE" w14:paraId="03219562" w14:textId="0450304E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bit_Count &lt;= bit_Count + 1;</w:t>
      </w:r>
    </w:p>
    <w:p w:rsidR="5B4287AE" w:rsidRDefault="5B4287AE" w14:paraId="6FCBBBE4" w14:textId="3004B96B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end if;</w:t>
      </w:r>
    </w:p>
    <w:p w:rsidR="5B4287AE" w:rsidRDefault="5B4287AE" w14:paraId="2AA23638" w14:textId="6AB5CD7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when getkey2 =&gt;</w:t>
      </w:r>
    </w:p>
    <w:p w:rsidR="5B4287AE" w:rsidRDefault="5B4287AE" w14:paraId="37546601" w14:textId="5CB282B5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keyval2 &lt;= shift2(8 downto 1);</w:t>
      </w:r>
    </w:p>
    <w:p w:rsidR="5B4287AE" w:rsidRDefault="5B4287AE" w14:paraId="702C395A" w14:textId="38C2B43D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bit_Count &lt;=  (others =&gt; '0');</w:t>
      </w:r>
    </w:p>
    <w:p w:rsidR="5B4287AE" w:rsidRDefault="5B4287AE" w14:paraId="6958A213" w14:textId="123D299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state &lt;= break_key;</w:t>
      </w:r>
    </w:p>
    <w:p w:rsidR="5B4287AE" w:rsidRDefault="5B4287AE" w14:paraId="2A6F2FA6" w14:textId="7E49197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when break_key =&gt;</w:t>
      </w:r>
    </w:p>
    <w:p w:rsidR="5B4287AE" w:rsidRDefault="5B4287AE" w14:paraId="42CFF71C" w14:textId="51E4FDE9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if keyval2 = X"F0" then</w:t>
      </w:r>
    </w:p>
    <w:p w:rsidR="5B4287AE" w:rsidP="5B4287AE" w:rsidRDefault="5B4287AE" w14:paraId="61768D76" w14:textId="2A6BB967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</w:t>
      </w:r>
    </w:p>
    <w:p w:rsidR="5B4287AE" w:rsidP="5B4287AE" w:rsidRDefault="5B4287AE" w14:paraId="42F9D37A" w14:textId="315F5994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B4287AE" w:rsidR="5B4287AE">
        <w:rPr>
          <w:rFonts w:ascii="Times New Roman" w:hAnsi="Times New Roman" w:cs="Times New Roman"/>
          <w:b w:val="0"/>
          <w:bCs w:val="0"/>
          <w:sz w:val="24"/>
          <w:szCs w:val="24"/>
        </w:rPr>
        <w:t>18</w:t>
      </w:r>
    </w:p>
    <w:p w:rsidR="5B4287AE" w:rsidP="5B4287AE" w:rsidRDefault="5B4287AE" w14:paraId="3A864D60" w14:textId="7F680F58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5B4287AE" w:rsidP="5B4287AE" w:rsidRDefault="5B4287AE" w14:paraId="4CE90468" w14:textId="03D06D17">
      <w:pPr>
        <w:bidi w:val="0"/>
        <w:ind w:left="1440" w:firstLine="720"/>
      </w:pPr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state &lt;= wait_clk_lo3;  </w:t>
      </w:r>
    </w:p>
    <w:p w:rsidR="5B4287AE" w:rsidRDefault="5B4287AE" w14:paraId="368DB662" w14:textId="2AC5CAE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else</w:t>
      </w:r>
    </w:p>
    <w:p w:rsidR="5B4287AE" w:rsidRDefault="5B4287AE" w14:paraId="587D5ED2" w14:textId="0A764079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if keyval1 = X"E0" then</w:t>
      </w:r>
    </w:p>
    <w:p w:rsidR="5B4287AE" w:rsidRDefault="5B4287AE" w14:paraId="16182322" w14:textId="456FA93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    state &lt;= wait_clk_lo1;</w:t>
      </w:r>
    </w:p>
    <w:p w:rsidR="5B4287AE" w:rsidRDefault="5B4287AE" w14:paraId="222F5B25" w14:textId="02B7386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else</w:t>
      </w:r>
    </w:p>
    <w:p w:rsidR="5B4287AE" w:rsidRDefault="5B4287AE" w14:paraId="427502DA" w14:textId="46D3BF3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    state &lt;= wait_clk_lo2;</w:t>
      </w:r>
    </w:p>
    <w:p w:rsidR="5B4287AE" w:rsidRDefault="5B4287AE" w14:paraId="5B452242" w14:textId="369E5D8E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end if;</w:t>
      </w:r>
    </w:p>
    <w:p w:rsidR="5B4287AE" w:rsidRDefault="5B4287AE" w14:paraId="320A3F86" w14:textId="2FD70833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end if;</w:t>
      </w:r>
    </w:p>
    <w:p w:rsidR="5B4287AE" w:rsidRDefault="5B4287AE" w14:paraId="6175EB65" w14:textId="69F7E4E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when wait_clk_lo3 =&gt;</w:t>
      </w:r>
    </w:p>
    <w:p w:rsidR="5B4287AE" w:rsidRDefault="5B4287AE" w14:paraId="661F1CFA" w14:textId="59944A1D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if bit_Count &lt; cnt_max then</w:t>
      </w:r>
    </w:p>
    <w:p w:rsidR="5B4287AE" w:rsidRDefault="5B4287AE" w14:paraId="09DB7D0C" w14:textId="026A70D3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if ps2_clk_f = '1' then</w:t>
      </w:r>
    </w:p>
    <w:p w:rsidR="5B4287AE" w:rsidRDefault="5B4287AE" w14:paraId="36E95C1B" w14:textId="043ED26D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    state &lt;= wait_clk_lo3;</w:t>
      </w:r>
    </w:p>
    <w:p w:rsidR="5B4287AE" w:rsidRDefault="5B4287AE" w14:paraId="56B56970" w14:textId="6FB25E6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else</w:t>
      </w:r>
    </w:p>
    <w:p w:rsidR="5B4287AE" w:rsidRDefault="5B4287AE" w14:paraId="097C858F" w14:textId="58F92B85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    state &lt;= wait_Clk_Hi3;</w:t>
      </w:r>
    </w:p>
    <w:p w:rsidR="5B4287AE" w:rsidRDefault="5B4287AE" w14:paraId="72FB5160" w14:textId="24480995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    shift3 &lt;= ps2_data_f &amp; shift3(10 downto 1);</w:t>
      </w:r>
    </w:p>
    <w:p w:rsidR="5B4287AE" w:rsidRDefault="5B4287AE" w14:paraId="72F7DBF9" w14:textId="7D5D5C2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end if;</w:t>
      </w:r>
    </w:p>
    <w:p w:rsidR="5B4287AE" w:rsidRDefault="5B4287AE" w14:paraId="1FC547F0" w14:textId="77C42A3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else</w:t>
      </w:r>
    </w:p>
    <w:p w:rsidR="5B4287AE" w:rsidRDefault="5B4287AE" w14:paraId="4A53745A" w14:textId="5DE3BC60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 state &lt;= getkey3;</w:t>
      </w:r>
    </w:p>
    <w:p w:rsidR="5B4287AE" w:rsidRDefault="5B4287AE" w14:paraId="269C21E1" w14:textId="103A71F5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end if;  </w:t>
      </w:r>
    </w:p>
    <w:p w:rsidR="5B4287AE" w:rsidRDefault="5B4287AE" w14:paraId="042B4819" w14:textId="3E4A5EA3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when wait_Clk_Hi3 =&gt;</w:t>
      </w:r>
    </w:p>
    <w:p w:rsidR="5B4287AE" w:rsidRDefault="5B4287AE" w14:paraId="31383E30" w14:textId="218910DE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if ps2_clk_f = '0' then</w:t>
      </w:r>
    </w:p>
    <w:p w:rsidR="5B4287AE" w:rsidRDefault="5B4287AE" w14:paraId="013E0235" w14:textId="3DA07BCE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state &lt;= wait_Clk_Hi3;</w:t>
      </w:r>
    </w:p>
    <w:p w:rsidR="5B4287AE" w:rsidRDefault="5B4287AE" w14:paraId="1644B351" w14:textId="3992B0E5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else</w:t>
      </w:r>
    </w:p>
    <w:p w:rsidR="5B4287AE" w:rsidRDefault="5B4287AE" w14:paraId="5AADD397" w14:textId="170A9A9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state &lt;= wait_clk_lo3;</w:t>
      </w:r>
    </w:p>
    <w:p w:rsidR="5B4287AE" w:rsidRDefault="5B4287AE" w14:paraId="2C2D142A" w14:textId="093E2B5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    bit_Count &lt;= bit_Count + 1;</w:t>
      </w:r>
    </w:p>
    <w:p w:rsidR="5B4287AE" w:rsidRDefault="5B4287AE" w14:paraId="147A34BD" w14:textId="10C7FEC8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end if;</w:t>
      </w:r>
    </w:p>
    <w:p w:rsidR="5B4287AE" w:rsidRDefault="5B4287AE" w14:paraId="78130A10" w14:textId="07D55CCD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when getkey3 =&gt;</w:t>
      </w:r>
    </w:p>
    <w:p w:rsidR="5B4287AE" w:rsidP="5B4287AE" w:rsidRDefault="5B4287AE" w14:paraId="6B9FA500" w14:textId="69EA6450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</w:t>
      </w:r>
    </w:p>
    <w:p w:rsidR="5B4287AE" w:rsidP="5B4287AE" w:rsidRDefault="5B4287AE" w14:paraId="28BA2045" w14:textId="003172FD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B4287AE" w:rsidR="5B4287AE">
        <w:rPr>
          <w:rFonts w:ascii="Times New Roman" w:hAnsi="Times New Roman" w:cs="Times New Roman"/>
          <w:b w:val="0"/>
          <w:bCs w:val="0"/>
          <w:sz w:val="24"/>
          <w:szCs w:val="24"/>
        </w:rPr>
        <w:t>19</w:t>
      </w:r>
    </w:p>
    <w:p w:rsidR="5B4287AE" w:rsidP="5B4287AE" w:rsidRDefault="5B4287AE" w14:paraId="75902C58" w14:textId="7B1F6D77">
      <w:pPr>
        <w:pStyle w:val="Normal"/>
        <w:bidi w:val="0"/>
        <w:ind w:left="288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5B4287AE" w:rsidP="5B4287AE" w:rsidRDefault="5B4287AE" w14:paraId="16DAFE6F" w14:textId="3E53A3EE">
      <w:pPr>
        <w:bidi w:val="0"/>
        <w:ind w:left="1440" w:firstLine="720"/>
      </w:pPr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keyval3 &lt;= shift3(8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downto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1);</w:t>
      </w:r>
    </w:p>
    <w:p w:rsidR="5B4287AE" w:rsidRDefault="5B4287AE" w14:paraId="22A4CAD8" w14:textId="091BB4D1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bit_Count &lt;=  (others =&gt; '0');</w:t>
      </w:r>
    </w:p>
    <w:p w:rsidR="5B4287AE" w:rsidRDefault="5B4287AE" w14:paraId="425658FC" w14:textId="41D93085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            state &lt;= wait_clk_lo1;</w:t>
      </w:r>
    </w:p>
    <w:p w:rsidR="5B4287AE" w:rsidRDefault="5B4287AE" w14:paraId="1E46EBB4" w14:textId="3AEA7959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end case;</w:t>
      </w:r>
    </w:p>
    <w:p w:rsidR="5B4287AE" w:rsidRDefault="5B4287AE" w14:paraId="22061B7B" w14:textId="59FE2B05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end if;  </w:t>
      </w:r>
    </w:p>
    <w:p w:rsidR="5B4287AE" w:rsidRDefault="5B4287AE" w14:paraId="4EA9F5CA" w14:textId="78ED7B4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end process;</w:t>
      </w:r>
    </w:p>
    <w:p w:rsidR="5B4287AE" w:rsidRDefault="5B4287AE" w14:paraId="4303B207" w14:textId="4CE37BC8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</w:t>
      </w:r>
    </w:p>
    <w:p w:rsidR="5B4287AE" w:rsidRDefault="5B4287AE" w14:paraId="5DA73246" w14:textId="214A158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Data(23 downto 0) &lt;= keyval3 &amp; keyval2 &amp; keyval1; </w:t>
      </w:r>
    </w:p>
    <w:p w:rsidR="5B4287AE" w:rsidRDefault="5B4287AE" w14:paraId="069431F7" w14:textId="4115ABB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</w:t>
      </w:r>
    </w:p>
    <w:p w:rsidR="5B4287AE" w:rsidRDefault="5B4287AE" w14:paraId="39233B5B" w14:textId="59851637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process</w:t>
      </w:r>
    </w:p>
    <w:p w:rsidR="5B4287AE" w:rsidRDefault="5B4287AE" w14:paraId="57E869BB" w14:textId="22BF20A5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variable cnt : INTEGER := 0;</w:t>
      </w:r>
    </w:p>
    <w:p w:rsidR="5B4287AE" w:rsidRDefault="5B4287AE" w14:paraId="3E2B7E90" w14:textId="157912D9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begin</w:t>
      </w:r>
    </w:p>
    <w:p w:rsidR="5B4287AE" w:rsidRDefault="5B4287AE" w14:paraId="18A1CD5B" w14:textId="7401722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LED &lt;= '0';    --Ca default datele sunt corecte     </w:t>
      </w:r>
    </w:p>
    <w:p w:rsidR="5B4287AE" w:rsidRDefault="5B4287AE" w14:paraId="7D8E9737" w14:textId="7016EAB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if shift1(0) = '1' OR shift1(10) = '0' then  --start bit trebuie sa fie 0 si stop 1</w:t>
      </w:r>
    </w:p>
    <w:p w:rsidR="5B4287AE" w:rsidRDefault="5B4287AE" w14:paraId="571397DC" w14:textId="26B5215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LED &lt;= '1';</w:t>
      </w:r>
    </w:p>
    <w:p w:rsidR="5B4287AE" w:rsidRDefault="5B4287AE" w14:paraId="2FC4356C" w14:textId="3EC7CA0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else</w:t>
      </w:r>
    </w:p>
    <w:p w:rsidR="5B4287AE" w:rsidRDefault="5B4287AE" w14:paraId="291D0300" w14:textId="009211E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for i in 1 to 8 loop</w:t>
      </w:r>
    </w:p>
    <w:p w:rsidR="5B4287AE" w:rsidRDefault="5B4287AE" w14:paraId="7FDD1F3B" w14:textId="22321DA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if shift1(i) = '1' then</w:t>
      </w:r>
    </w:p>
    <w:p w:rsidR="5B4287AE" w:rsidRDefault="5B4287AE" w14:paraId="02A02B17" w14:textId="480DB7C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    cnt := cnt + 1;</w:t>
      </w:r>
    </w:p>
    <w:p w:rsidR="5B4287AE" w:rsidRDefault="5B4287AE" w14:paraId="0461D3B0" w14:textId="1321303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end if;</w:t>
      </w:r>
    </w:p>
    <w:p w:rsidR="5B4287AE" w:rsidRDefault="5B4287AE" w14:paraId="623B2C7E" w14:textId="68850070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end loop;</w:t>
      </w:r>
    </w:p>
    <w:p w:rsidR="5B4287AE" w:rsidRDefault="5B4287AE" w14:paraId="400D0B67" w14:textId="0BC2E93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if ((cnt mod 2) = 0 AND shift1(9) = '0') OR ((cnt mod 2) = 1 AND shift1(9) = '1') then</w:t>
      </w:r>
    </w:p>
    <w:p w:rsidR="5B4287AE" w:rsidRDefault="5B4287AE" w14:paraId="06C2BA39" w14:textId="7A9EE90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    LED &lt;= '1'; --daca avem nr par de 1 atunci parity bit trebuie sa fie 1</w:t>
      </w:r>
    </w:p>
    <w:p w:rsidR="5B4287AE" w:rsidRDefault="5B4287AE" w14:paraId="090DC58F" w14:textId="2D62B5ED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end if;         --daca avem nr imoar de 1 atunci parity bit trebuie sa fie 0</w:t>
      </w:r>
    </w:p>
    <w:p w:rsidR="5B4287AE" w:rsidRDefault="5B4287AE" w14:paraId="142DACBD" w14:textId="598A9B27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end if;</w:t>
      </w:r>
    </w:p>
    <w:p w:rsidR="5B4287AE" w:rsidRDefault="5B4287AE" w14:paraId="0BB066FD" w14:textId="649A880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end process;</w:t>
      </w:r>
    </w:p>
    <w:p w:rsidR="5B4287AE" w:rsidP="5B4287AE" w:rsidRDefault="5B4287AE" w14:paraId="343DBE6D" w14:textId="2A99A861">
      <w:pPr>
        <w:pStyle w:val="Normal"/>
        <w:bidi w:val="0"/>
        <w:ind w:left="360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5B4287AE" w:rsidP="5B4287AE" w:rsidRDefault="5B4287AE" w14:paraId="22AA5161" w14:textId="0C53C307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B4287AE" w:rsidR="5B4287AE">
        <w:rPr>
          <w:rFonts w:ascii="Times New Roman" w:hAnsi="Times New Roman" w:cs="Times New Roman"/>
          <w:b w:val="0"/>
          <w:bCs w:val="0"/>
          <w:sz w:val="24"/>
          <w:szCs w:val="24"/>
        </w:rPr>
        <w:t>20</w:t>
      </w:r>
    </w:p>
    <w:p w:rsidR="5B4287AE" w:rsidP="5B4287AE" w:rsidRDefault="5B4287AE" w14:paraId="2932D2A4" w14:textId="38FF8092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5B4287AE" w:rsidP="5B4287AE" w:rsidRDefault="5B4287AE" w14:paraId="2D55BD71" w14:textId="46A283AF">
      <w:p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5B4287AE" w:rsidP="5B4287AE" w:rsidRDefault="5B4287AE" w14:paraId="467A857C" w14:textId="410A6157">
      <w:p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5B4287AE" w:rsidRDefault="5B4287AE" w14:paraId="0E589F3C" w14:textId="3CD3F6B1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sevenSeg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: ENTITY WORK.displ7seg port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map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(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clk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clr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, Data, An,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Seg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);</w:t>
      </w:r>
    </w:p>
    <w:p w:rsidR="5B4287AE" w:rsidRDefault="5B4287AE" w14:paraId="45C3A3B5" w14:textId="2780AF9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04070405" w14:textId="7F149DB2"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end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keyboard_ctrl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;</w:t>
      </w:r>
    </w:p>
    <w:p w:rsidR="5B4287AE" w:rsidP="5B4287AE" w:rsidRDefault="5B4287AE" w14:paraId="1CFAC6E4" w14:textId="42D5CE7F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5B4287AE" w:rsidP="5B4287AE" w:rsidRDefault="5B4287AE" w14:paraId="10441F34" w14:textId="75DEB91F">
      <w:pPr>
        <w:pStyle w:val="Normal"/>
        <w:bidi w:val="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o-RO"/>
        </w:rPr>
      </w:pPr>
      <w:proofErr w:type="spellStart"/>
      <w:r w:rsidRPr="5B4287AE" w:rsidR="5B4287A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o-RO"/>
        </w:rPr>
        <w:t>Afisorul</w:t>
      </w:r>
      <w:proofErr w:type="spellEnd"/>
      <w:r w:rsidRPr="5B4287AE" w:rsidR="5B4287A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o-RO"/>
        </w:rPr>
        <w:t xml:space="preserve"> pe 7 segmente</w:t>
      </w:r>
    </w:p>
    <w:p w:rsidR="5B4287AE" w:rsidRDefault="5B4287AE" w14:paraId="7AC0C19E" w14:textId="24496380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----------------------------------------------------------------------------------</w:t>
      </w:r>
    </w:p>
    <w:p w:rsidR="5B4287AE" w:rsidRDefault="5B4287AE" w14:paraId="4F4940C7" w14:textId="75722310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Company:         UTCN </w:t>
      </w:r>
    </w:p>
    <w:p w:rsidR="5B4287AE" w:rsidRDefault="5B4287AE" w14:paraId="59D502D3" w14:textId="408F772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Engineer: </w:t>
      </w:r>
    </w:p>
    <w:p w:rsidR="5B4287AE" w:rsidRDefault="5B4287AE" w14:paraId="32909EA8" w14:textId="5148D0D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</w:t>
      </w:r>
    </w:p>
    <w:p w:rsidR="5B4287AE" w:rsidRDefault="5B4287AE" w14:paraId="2DF8A41A" w14:textId="16D540C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Create Date:     02/04/2016 10:12:56 AM</w:t>
      </w:r>
    </w:p>
    <w:p w:rsidR="5B4287AE" w:rsidRDefault="5B4287AE" w14:paraId="675D297E" w14:textId="17725EC9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Design Name:     displ7seg</w:t>
      </w:r>
    </w:p>
    <w:p w:rsidR="5B4287AE" w:rsidRDefault="5B4287AE" w14:paraId="765CF636" w14:textId="42BC126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Module Name:     displ7seg - Behavioral</w:t>
      </w:r>
    </w:p>
    <w:p w:rsidR="5B4287AE" w:rsidRDefault="5B4287AE" w14:paraId="7E4F136E" w14:textId="0C98FCB5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Project Name: </w:t>
      </w:r>
    </w:p>
    <w:p w:rsidR="5B4287AE" w:rsidRDefault="5B4287AE" w14:paraId="6F915443" w14:textId="7914AB6E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Target Devices:  Nexys4 DDR (xc7a100tcsg324-1)</w:t>
      </w:r>
    </w:p>
    <w:p w:rsidR="5B4287AE" w:rsidRDefault="5B4287AE" w14:paraId="368A6DE9" w14:textId="5D8DCE3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Tool Versions:   Vivado 2015.4, Vivado 2016.4</w:t>
      </w:r>
    </w:p>
    <w:p w:rsidR="5B4287AE" w:rsidRDefault="5B4287AE" w14:paraId="1185DADB" w14:textId="52634A5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Description:     Multiplexor pentru afisajul cu 7 segmente</w:t>
      </w:r>
    </w:p>
    <w:p w:rsidR="5B4287AE" w:rsidRDefault="5B4287AE" w14:paraId="7BB8AFB9" w14:textId="5C30A97D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                 Datele de la intrare se interpreteaza ca valori hexazecimale </w:t>
      </w:r>
    </w:p>
    <w:p w:rsidR="5B4287AE" w:rsidRDefault="5B4287AE" w14:paraId="274FCA0B" w14:textId="4608028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                 si sunt decodificate in configuratia segmentelor afisajului</w:t>
      </w:r>
    </w:p>
    <w:p w:rsidR="5B4287AE" w:rsidRDefault="5B4287AE" w14:paraId="14D158AA" w14:textId="7D8BD5C9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</w:t>
      </w:r>
    </w:p>
    <w:p w:rsidR="5B4287AE" w:rsidRDefault="5B4287AE" w14:paraId="17ED343D" w14:textId="2806F399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Dependencies: </w:t>
      </w:r>
    </w:p>
    <w:p w:rsidR="5B4287AE" w:rsidRDefault="5B4287AE" w14:paraId="69D3095F" w14:textId="7C1BFEF5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</w:t>
      </w:r>
    </w:p>
    <w:p w:rsidR="5B4287AE" w:rsidRDefault="5B4287AE" w14:paraId="0E587EB6" w14:textId="0A310833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Revision:</w:t>
      </w:r>
    </w:p>
    <w:p w:rsidR="5B4287AE" w:rsidRDefault="5B4287AE" w14:paraId="6E93ACD4" w14:textId="6FA219A0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Revision 0.01 - File Created</w:t>
      </w:r>
    </w:p>
    <w:p w:rsidR="5B4287AE" w:rsidRDefault="5B4287AE" w14:paraId="4C606811" w14:textId="4B6F5A47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Additional Comments:</w:t>
      </w:r>
    </w:p>
    <w:p w:rsidR="5B4287AE" w:rsidRDefault="5B4287AE" w14:paraId="34B7522F" w14:textId="39456AA5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</w:t>
      </w:r>
    </w:p>
    <w:p w:rsidR="5B4287AE" w:rsidRDefault="5B4287AE" w14:paraId="7FDDF62C" w14:textId="60B90821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----------------------------------------------------------------------------------</w:t>
      </w:r>
    </w:p>
    <w:p w:rsidR="5B4287AE" w:rsidRDefault="5B4287AE" w14:paraId="64E5D09E" w14:textId="1179507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P="5B4287AE" w:rsidRDefault="5B4287AE" w14:paraId="11B7BFCE" w14:textId="57E27274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B4287AE" w:rsidR="5B4287AE">
        <w:rPr>
          <w:rFonts w:ascii="Times New Roman" w:hAnsi="Times New Roman" w:cs="Times New Roman"/>
          <w:b w:val="0"/>
          <w:bCs w:val="0"/>
          <w:sz w:val="24"/>
          <w:szCs w:val="24"/>
        </w:rPr>
        <w:t>21</w:t>
      </w:r>
    </w:p>
    <w:p w:rsidR="5B4287AE" w:rsidP="5B4287AE" w:rsidRDefault="5B4287AE" w14:paraId="4FB8B929" w14:textId="4C63BAEF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5B4287AE" w:rsidRDefault="5B4287AE" w14:paraId="24D1892B" w14:textId="340EA9D7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library IEEE;</w:t>
      </w:r>
    </w:p>
    <w:p w:rsidR="5B4287AE" w:rsidRDefault="5B4287AE" w14:paraId="16F7519C" w14:textId="6763EE55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use IEEE.STD_LOGIC_1164.ALL;</w:t>
      </w:r>
    </w:p>
    <w:p w:rsidR="5B4287AE" w:rsidRDefault="5B4287AE" w14:paraId="26363654" w14:textId="631B95A8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use IEEE.STD_LOGIC_UNSIGNED.all;</w:t>
      </w:r>
    </w:p>
    <w:p w:rsidR="5B4287AE" w:rsidRDefault="5B4287AE" w14:paraId="3F75BF58" w14:textId="63EB336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use IEEE.STD_LOGIC_ARITH.all;</w:t>
      </w:r>
    </w:p>
    <w:p w:rsidR="5B4287AE" w:rsidRDefault="5B4287AE" w14:paraId="5E5B9D8C" w14:textId="088EFD21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3B1DF03C" w14:textId="7764BB1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entity displ7seg is</w:t>
      </w:r>
    </w:p>
    <w:p w:rsidR="5B4287AE" w:rsidRDefault="5B4287AE" w14:paraId="13BD5791" w14:textId="60E24949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Port ( Clk  : in  STD_LOGIC;</w:t>
      </w:r>
    </w:p>
    <w:p w:rsidR="5B4287AE" w:rsidRDefault="5B4287AE" w14:paraId="419CED45" w14:textId="3496985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Rst  : in  STD_LOGIC;</w:t>
      </w:r>
    </w:p>
    <w:p w:rsidR="5B4287AE" w:rsidRDefault="5B4287AE" w14:paraId="3C2D5A7A" w14:textId="7347F71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Data : in  STD_LOGIC_VECTOR (31 downto 0);   -- datele pentru 8 cifre (cifra 1 din stanga: biti 31..28)</w:t>
      </w:r>
    </w:p>
    <w:p w:rsidR="5B4287AE" w:rsidRDefault="5B4287AE" w14:paraId="62CBB0EC" w14:textId="02552163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An   : out STD_LOGIC_VECTOR (7 downto 0);    -- selectia anodului activ</w:t>
      </w:r>
    </w:p>
    <w:p w:rsidR="5B4287AE" w:rsidRDefault="5B4287AE" w14:paraId="76576E46" w14:textId="4864FA78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Seg  : out STD_LOGIC_VECTOR (7 downto 0));   -- selectia catozilor (segmentelor) cifrei active</w:t>
      </w:r>
    </w:p>
    <w:p w:rsidR="5B4287AE" w:rsidRDefault="5B4287AE" w14:paraId="513A22EB" w14:textId="17EDBD2B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end displ7seg;</w:t>
      </w:r>
    </w:p>
    <w:p w:rsidR="5B4287AE" w:rsidRDefault="5B4287AE" w14:paraId="59A5BE26" w14:textId="3713224D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708555BB" w14:textId="4F1CEC97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architecture Behavioral of displ7seg is</w:t>
      </w:r>
    </w:p>
    <w:p w:rsidR="5B4287AE" w:rsidRDefault="5B4287AE" w14:paraId="7944F965" w14:textId="00F464D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139FC760" w14:textId="5D91BCE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constant CNT_100HZ : integer := 2**20;                  -- divizor pentru rata de reimprospatare de ~100 Hz (cu un ceas de 100 MHz)</w:t>
      </w:r>
    </w:p>
    <w:p w:rsidR="5B4287AE" w:rsidRDefault="5B4287AE" w14:paraId="77F32B5D" w14:textId="6BA7387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signal Num         : integer range 0 to CNT_100HZ - 1 := 0;</w:t>
      </w:r>
    </w:p>
    <w:p w:rsidR="5B4287AE" w:rsidRDefault="5B4287AE" w14:paraId="2594FD79" w14:textId="01EDE09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signal NumV        : STD_LOGIC_VECTOR (19 downto 0) := (others =&gt; '0');    </w:t>
      </w:r>
    </w:p>
    <w:p w:rsidR="5B4287AE" w:rsidRDefault="5B4287AE" w14:paraId="64B11AB0" w14:textId="63DBC8E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signal LedSel      : STD_LOGIC_VECTOR (2 downto 0) := (others =&gt; '0');</w:t>
      </w:r>
    </w:p>
    <w:p w:rsidR="5B4287AE" w:rsidRDefault="5B4287AE" w14:paraId="68936C1F" w14:textId="506913C5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signal Hex         : STD_LOGIC_VECTOR (3 downto 0) := (others =&gt; '0');</w:t>
      </w:r>
    </w:p>
    <w:p w:rsidR="5B4287AE" w:rsidRDefault="5B4287AE" w14:paraId="4E9784FC" w14:textId="20EE027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37AE9576" w14:textId="048C83A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begin</w:t>
      </w:r>
    </w:p>
    <w:p w:rsidR="5B4287AE" w:rsidRDefault="5B4287AE" w14:paraId="6CDBA54D" w14:textId="354EB23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08537764" w14:textId="04C98861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Proces pentru divizarea ceasului</w:t>
      </w:r>
    </w:p>
    <w:p w:rsidR="5B4287AE" w:rsidRDefault="5B4287AE" w14:paraId="48813419" w14:textId="23F8BE3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divclk: process (Clk)</w:t>
      </w:r>
    </w:p>
    <w:p w:rsidR="5B4287AE" w:rsidRDefault="5B4287AE" w14:paraId="1B742C3D" w14:textId="1FB8B5AE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Begin</w:t>
      </w:r>
    </w:p>
    <w:p w:rsidR="5B4287AE" w:rsidP="5B4287AE" w:rsidRDefault="5B4287AE" w14:paraId="35971000" w14:textId="6FCA9C8C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B4287AE" w:rsidR="5B4287AE">
        <w:rPr>
          <w:rFonts w:ascii="Times New Roman" w:hAnsi="Times New Roman" w:cs="Times New Roman"/>
          <w:b w:val="0"/>
          <w:bCs w:val="0"/>
          <w:sz w:val="24"/>
          <w:szCs w:val="24"/>
        </w:rPr>
        <w:t>22</w:t>
      </w:r>
    </w:p>
    <w:p w:rsidR="5B4287AE" w:rsidRDefault="5B4287AE" w14:paraId="5B5C2513" w14:textId="2EF884A9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P="5B4287AE" w:rsidRDefault="5B4287AE" w14:paraId="39A37ADC" w14:textId="3BA07FDE">
      <w:p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if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(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Clk'event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and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Clk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= '1')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then</w:t>
      </w:r>
      <w:proofErr w:type="spellEnd"/>
    </w:p>
    <w:p w:rsidR="5B4287AE" w:rsidRDefault="5B4287AE" w14:paraId="649A516D" w14:textId="0857130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if (Rst = '1') then</w:t>
      </w:r>
    </w:p>
    <w:p w:rsidR="5B4287AE" w:rsidRDefault="5B4287AE" w14:paraId="3DFC9EE0" w14:textId="1AD5D58B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Num &lt;= 0;</w:t>
      </w:r>
    </w:p>
    <w:p w:rsidR="5B4287AE" w:rsidRDefault="5B4287AE" w14:paraId="4D99C19B" w14:textId="0C29B7F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elsif (Num = CNT_100HZ - 1) then</w:t>
      </w:r>
    </w:p>
    <w:p w:rsidR="5B4287AE" w:rsidRDefault="5B4287AE" w14:paraId="0664047E" w14:textId="315B974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Num &lt;= 0;</w:t>
      </w:r>
    </w:p>
    <w:p w:rsidR="5B4287AE" w:rsidRDefault="5B4287AE" w14:paraId="5B1E0866" w14:textId="64400F39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else</w:t>
      </w:r>
    </w:p>
    <w:p w:rsidR="5B4287AE" w:rsidRDefault="5B4287AE" w14:paraId="35AFF10B" w14:textId="14F55A5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Num &lt;= Num + 1;</w:t>
      </w:r>
    </w:p>
    <w:p w:rsidR="5B4287AE" w:rsidRDefault="5B4287AE" w14:paraId="20DE7FFB" w14:textId="4DD3EF83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end if;</w:t>
      </w:r>
    </w:p>
    <w:p w:rsidR="5B4287AE" w:rsidRDefault="5B4287AE" w14:paraId="0978664F" w14:textId="7E7C0F2E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end if;</w:t>
      </w:r>
    </w:p>
    <w:p w:rsidR="5B4287AE" w:rsidRDefault="5B4287AE" w14:paraId="6496AB68" w14:textId="6350EBC5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end process;</w:t>
      </w:r>
    </w:p>
    <w:p w:rsidR="5B4287AE" w:rsidRDefault="5B4287AE" w14:paraId="1D1B66C8" w14:textId="6A35572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397CE807" w14:textId="5DF7714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NumV &lt;= CONV_STD_LOGIC_VECTOR (Num, 20);</w:t>
      </w:r>
    </w:p>
    <w:p w:rsidR="5B4287AE" w:rsidRDefault="5B4287AE" w14:paraId="3FAAA3A9" w14:textId="095DBE29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LedSel &lt;= NumV (19 downto 17);</w:t>
      </w:r>
    </w:p>
    <w:p w:rsidR="5B4287AE" w:rsidRDefault="5B4287AE" w14:paraId="574450E5" w14:textId="58BAE82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739097EC" w14:textId="6BD9BF01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Selectia anodului activ</w:t>
      </w:r>
    </w:p>
    <w:p w:rsidR="5B4287AE" w:rsidRDefault="5B4287AE" w14:paraId="0FF8B0A3" w14:textId="3488C738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An &lt;= "11111110" when LedSel = "000" else</w:t>
      </w:r>
    </w:p>
    <w:p w:rsidR="5B4287AE" w:rsidRDefault="5B4287AE" w14:paraId="73944E72" w14:textId="324A93F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"11111101" when LedSel = "001" else</w:t>
      </w:r>
    </w:p>
    <w:p w:rsidR="5B4287AE" w:rsidRDefault="5B4287AE" w14:paraId="11FA3B9F" w14:textId="5928FC7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"11111011" when LedSel = "010" else</w:t>
      </w:r>
    </w:p>
    <w:p w:rsidR="5B4287AE" w:rsidRDefault="5B4287AE" w14:paraId="1CE7ADD4" w14:textId="3BD100D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"11110111" when LedSel = "011" else</w:t>
      </w:r>
    </w:p>
    <w:p w:rsidR="5B4287AE" w:rsidRDefault="5B4287AE" w14:paraId="612E1303" w14:textId="4685AFF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"11101111" when LedSel = "100" else</w:t>
      </w:r>
    </w:p>
    <w:p w:rsidR="5B4287AE" w:rsidRDefault="5B4287AE" w14:paraId="5C82A545" w14:textId="121B97D8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"11011111" when LedSel = "101" else</w:t>
      </w:r>
    </w:p>
    <w:p w:rsidR="5B4287AE" w:rsidRDefault="5B4287AE" w14:paraId="563A75B3" w14:textId="393C8C2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"10111111" when LedSel = "110" else</w:t>
      </w:r>
    </w:p>
    <w:p w:rsidR="5B4287AE" w:rsidRDefault="5B4287AE" w14:paraId="6B72E1E7" w14:textId="398515BD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"01111111" when LedSel = "111" else</w:t>
      </w:r>
    </w:p>
    <w:p w:rsidR="5B4287AE" w:rsidRDefault="5B4287AE" w14:paraId="7B62346D" w14:textId="147026B3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"11111111";</w:t>
      </w:r>
    </w:p>
    <w:p w:rsidR="5B4287AE" w:rsidRDefault="5B4287AE" w14:paraId="4C6B5EB0" w14:textId="126BAFFD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251D7F27" w14:textId="3D2E4D2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Selectia cifrei active</w:t>
      </w:r>
    </w:p>
    <w:p w:rsidR="5B4287AE" w:rsidRDefault="5B4287AE" w14:paraId="269F3166" w14:textId="763C4405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Hex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&lt;= Data (3 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downto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0)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when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LedSel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= "000"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else</w:t>
      </w:r>
      <w:proofErr w:type="spellEnd"/>
    </w:p>
    <w:p w:rsidR="5B4287AE" w:rsidP="5B4287AE" w:rsidRDefault="5B4287AE" w14:paraId="5F31C81D" w14:textId="40779695">
      <w:p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>
        <w:tab/>
      </w:r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Data (7 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downto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4)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when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LedSel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= "001"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else</w:t>
      </w:r>
      <w:proofErr w:type="spellEnd"/>
    </w:p>
    <w:p w:rsidR="5B4287AE" w:rsidP="5B4287AE" w:rsidRDefault="5B4287AE" w14:paraId="136F56E0" w14:textId="2ADB6BFB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5B4287AE" w:rsidP="5B4287AE" w:rsidRDefault="5B4287AE" w14:paraId="52E717C2" w14:textId="103A9B6D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5B4287AE" w:rsidP="5B4287AE" w:rsidRDefault="5B4287AE" w14:paraId="03E58D06" w14:textId="229A7620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5B4287AE" w:rsidP="5B4287AE" w:rsidRDefault="5B4287AE" w14:paraId="60FD2D89" w14:textId="41D5AEA4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B4287AE" w:rsidR="5B4287AE">
        <w:rPr>
          <w:rFonts w:ascii="Times New Roman" w:hAnsi="Times New Roman" w:cs="Times New Roman"/>
          <w:b w:val="0"/>
          <w:bCs w:val="0"/>
          <w:sz w:val="24"/>
          <w:szCs w:val="24"/>
        </w:rPr>
        <w:t>23</w:t>
      </w:r>
    </w:p>
    <w:p w:rsidR="5B4287AE" w:rsidP="5B4287AE" w:rsidRDefault="5B4287AE" w14:paraId="378660F2" w14:textId="53A34EA7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5B4287AE" w:rsidP="5B4287AE" w:rsidRDefault="5B4287AE" w14:paraId="7E4EF2DC" w14:textId="33D0CD93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5B4287AE" w:rsidP="5B4287AE" w:rsidRDefault="5B4287AE" w14:paraId="3A1880B4" w14:textId="0F29E1E3">
      <w:p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Data (11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downto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8)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when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LedSel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= "010"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else</w:t>
      </w:r>
      <w:proofErr w:type="spellEnd"/>
    </w:p>
    <w:p w:rsidR="5B4287AE" w:rsidRDefault="5B4287AE" w14:paraId="1EE3C55E" w14:textId="5941D307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Data (15 downto 12) when LedSel = "011" else</w:t>
      </w:r>
    </w:p>
    <w:p w:rsidR="5B4287AE" w:rsidRDefault="5B4287AE" w14:paraId="6B7BA4C9" w14:textId="74325663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Data (19 downto 16) when LedSel = "100" else</w:t>
      </w:r>
    </w:p>
    <w:p w:rsidR="5B4287AE" w:rsidRDefault="5B4287AE" w14:paraId="518C45E8" w14:textId="236E5A3B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Data (23 downto 20) when LedSel = "101" else</w:t>
      </w:r>
    </w:p>
    <w:p w:rsidR="5B4287AE" w:rsidRDefault="5B4287AE" w14:paraId="51ADBAF7" w14:textId="78608F5B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Data (27 downto 24) when LedSel = "110" else</w:t>
      </w:r>
    </w:p>
    <w:p w:rsidR="5B4287AE" w:rsidRDefault="5B4287AE" w14:paraId="210664D4" w14:textId="13A28A7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Data (31 downto 28) when LedSel = "111" else</w:t>
      </w:r>
    </w:p>
    <w:p w:rsidR="5B4287AE" w:rsidRDefault="5B4287AE" w14:paraId="757F0E08" w14:textId="7DE02DB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X"0";</w:t>
      </w:r>
    </w:p>
    <w:p w:rsidR="5B4287AE" w:rsidRDefault="5B4287AE" w14:paraId="1D57F0AD" w14:textId="3F7C30C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00B2C9F0" w14:textId="2F1E09DB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Activarea/dezactivarea segmentelor cifrei active</w:t>
      </w:r>
    </w:p>
    <w:p w:rsidR="5B4287AE" w:rsidRDefault="5B4287AE" w14:paraId="4D3906A3" w14:textId="144164B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Seg &lt;= "11111001" when Hex = "0001" else            -- 1</w:t>
      </w:r>
    </w:p>
    <w:p w:rsidR="5B4287AE" w:rsidRDefault="5B4287AE" w14:paraId="4CFE3DFD" w14:textId="16BE9FBB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"10100100" when Hex = "0010" else            -- 2</w:t>
      </w:r>
    </w:p>
    <w:p w:rsidR="5B4287AE" w:rsidRDefault="5B4287AE" w14:paraId="022AB7DF" w14:textId="3452AD01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"10110000" when Hex = "0011" else            -- 3</w:t>
      </w:r>
    </w:p>
    <w:p w:rsidR="5B4287AE" w:rsidRDefault="5B4287AE" w14:paraId="133BF7F4" w14:textId="0606414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"10011001" when Hex = "0100" else            -- 4</w:t>
      </w:r>
    </w:p>
    <w:p w:rsidR="5B4287AE" w:rsidRDefault="5B4287AE" w14:paraId="4492EC17" w14:textId="19283CF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"10010010" when Hex = "0101" else            -- 5</w:t>
      </w:r>
    </w:p>
    <w:p w:rsidR="5B4287AE" w:rsidRDefault="5B4287AE" w14:paraId="60CC9992" w14:textId="6E30F610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"10000010" when Hex = "0110" else            -- 6</w:t>
      </w:r>
    </w:p>
    <w:p w:rsidR="5B4287AE" w:rsidRDefault="5B4287AE" w14:paraId="5F0481EF" w14:textId="507B7E28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"11111000" when Hex = "0111" else            -- 7</w:t>
      </w:r>
    </w:p>
    <w:p w:rsidR="5B4287AE" w:rsidRDefault="5B4287AE" w14:paraId="30B1BDF4" w14:textId="577FCB7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"10000000" when Hex = "1000" else            -- 8</w:t>
      </w:r>
    </w:p>
    <w:p w:rsidR="5B4287AE" w:rsidRDefault="5B4287AE" w14:paraId="14809A50" w14:textId="3025134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"10010000" when Hex = "1001" else            -- 9</w:t>
      </w:r>
    </w:p>
    <w:p w:rsidR="5B4287AE" w:rsidRDefault="5B4287AE" w14:paraId="6D53CD75" w14:textId="26D5D8DE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"10001000" when Hex = "1010" else            -- A</w:t>
      </w:r>
    </w:p>
    <w:p w:rsidR="5B4287AE" w:rsidRDefault="5B4287AE" w14:paraId="28D0653C" w14:textId="7FA7E5D5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"10000011" when Hex = "1011" else            -- b</w:t>
      </w:r>
    </w:p>
    <w:p w:rsidR="5B4287AE" w:rsidRDefault="5B4287AE" w14:paraId="03F5C7A5" w14:textId="2305ED81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"11000110" when Hex = "1100" else            -- C</w:t>
      </w:r>
    </w:p>
    <w:p w:rsidR="5B4287AE" w:rsidRDefault="5B4287AE" w14:paraId="060EC869" w14:textId="1ED91063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"10100001" when Hex = "1101" else            -- d</w:t>
      </w:r>
    </w:p>
    <w:p w:rsidR="5B4287AE" w:rsidRDefault="5B4287AE" w14:paraId="3A736551" w14:textId="028AD2FE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"10000110" when Hex = "1110" else            -- E</w:t>
      </w:r>
    </w:p>
    <w:p w:rsidR="5B4287AE" w:rsidRDefault="5B4287AE" w14:paraId="7C464D89" w14:textId="2AC0D38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"10001110"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when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Hex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= "1111"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else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-- F</w:t>
      </w:r>
    </w:p>
    <w:p w:rsidR="5B4287AE" w:rsidP="5B4287AE" w:rsidRDefault="5B4287AE" w14:paraId="3DB0A882" w14:textId="59871055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B4287AE" w:rsidR="5B4287AE">
        <w:rPr>
          <w:rFonts w:ascii="Times New Roman" w:hAnsi="Times New Roman" w:cs="Times New Roman"/>
          <w:b w:val="0"/>
          <w:bCs w:val="0"/>
          <w:sz w:val="24"/>
          <w:szCs w:val="24"/>
        </w:rPr>
        <w:t>24</w:t>
      </w:r>
    </w:p>
    <w:p w:rsidR="5B4287AE" w:rsidP="5B4287AE" w:rsidRDefault="5B4287AE" w14:paraId="6078443E" w14:textId="3EC85083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5B4287AE" w:rsidRDefault="5B4287AE" w14:paraId="44D29C55" w14:textId="327EB08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"11000000";                                  -- 0</w:t>
      </w:r>
    </w:p>
    <w:p w:rsidR="5B4287AE" w:rsidRDefault="5B4287AE" w14:paraId="6ADB0559" w14:textId="669C429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37B030A8" w14:textId="5E62F719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end Behavioral;</w:t>
      </w:r>
    </w:p>
    <w:p w:rsidR="5B4287AE" w:rsidRDefault="5B4287AE" w14:paraId="6A9E3524" w14:textId="64EEDEC8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----------------------------------------------------------------------------------</w:t>
      </w:r>
    </w:p>
    <w:p w:rsidR="5B4287AE" w:rsidRDefault="5B4287AE" w14:paraId="7D3E5920" w14:textId="4D5817D8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Company: </w:t>
      </w:r>
    </w:p>
    <w:p w:rsidR="5B4287AE" w:rsidRDefault="5B4287AE" w14:paraId="567040F5" w14:textId="14CA1AC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Engineer: </w:t>
      </w:r>
    </w:p>
    <w:p w:rsidR="5B4287AE" w:rsidRDefault="5B4287AE" w14:paraId="4603ABC6" w14:textId="36459F53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</w:t>
      </w:r>
    </w:p>
    <w:p w:rsidR="5B4287AE" w:rsidRDefault="5B4287AE" w14:paraId="27CD8FAD" w14:textId="208D02B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Create Date: 01/13/2020 12:39:36 PM</w:t>
      </w:r>
    </w:p>
    <w:p w:rsidR="5B4287AE" w:rsidRDefault="5B4287AE" w14:paraId="4C867DBE" w14:textId="1DE7C453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Design Name: </w:t>
      </w:r>
    </w:p>
    <w:p w:rsidR="5B4287AE" w:rsidRDefault="5B4287AE" w14:paraId="55E018ED" w14:textId="11421B2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Module Name: debounce - Behavioral</w:t>
      </w:r>
    </w:p>
    <w:p w:rsidR="5B4287AE" w:rsidRDefault="5B4287AE" w14:paraId="36DE1AFE" w14:textId="69108FF8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Project Name: </w:t>
      </w:r>
    </w:p>
    <w:p w:rsidR="5B4287AE" w:rsidRDefault="5B4287AE" w14:paraId="22BB8EF3" w14:textId="3567B487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Target Devices: </w:t>
      </w:r>
    </w:p>
    <w:p w:rsidR="5B4287AE" w:rsidRDefault="5B4287AE" w14:paraId="56A2A52D" w14:textId="2B83AC53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Tool Versions: </w:t>
      </w:r>
    </w:p>
    <w:p w:rsidR="5B4287AE" w:rsidRDefault="5B4287AE" w14:paraId="65F72026" w14:textId="604E887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Description: </w:t>
      </w:r>
    </w:p>
    <w:p w:rsidR="5B4287AE" w:rsidRDefault="5B4287AE" w14:paraId="63F39AD8" w14:textId="18ED1D5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</w:t>
      </w:r>
    </w:p>
    <w:p w:rsidR="5B4287AE" w:rsidRDefault="5B4287AE" w14:paraId="6916C346" w14:textId="706CF731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Dependencies: </w:t>
      </w:r>
    </w:p>
    <w:p w:rsidR="5B4287AE" w:rsidRDefault="5B4287AE" w14:paraId="2DC8EC23" w14:textId="6AD66898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</w:t>
      </w:r>
    </w:p>
    <w:p w:rsidR="5B4287AE" w:rsidRDefault="5B4287AE" w14:paraId="62159AA3" w14:textId="20BD8E7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Revision:</w:t>
      </w:r>
    </w:p>
    <w:p w:rsidR="5B4287AE" w:rsidRDefault="5B4287AE" w14:paraId="7196FD4A" w14:textId="0D163773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Revision 0.01 - File Created</w:t>
      </w:r>
    </w:p>
    <w:p w:rsidR="5B4287AE" w:rsidRDefault="5B4287AE" w14:paraId="3591B913" w14:textId="511FD9A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Additional Comments:</w:t>
      </w:r>
    </w:p>
    <w:p w:rsidR="5B4287AE" w:rsidRDefault="5B4287AE" w14:paraId="7494AB98" w14:textId="24252D9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-- </w:t>
      </w:r>
    </w:p>
    <w:p w:rsidR="5B4287AE" w:rsidRDefault="5B4287AE" w14:paraId="0C0D2055" w14:textId="59D65A19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----------------------------------------------------------------------------------</w:t>
      </w:r>
    </w:p>
    <w:p w:rsidR="5B4287AE" w:rsidRDefault="5B4287AE" w14:paraId="0CB30E73" w14:textId="053E320E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6A5AE1BE" w14:textId="2D8C327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2514A6C0" w14:textId="4CFBDD25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library IEEE;</w:t>
      </w:r>
    </w:p>
    <w:p w:rsidR="5B4287AE" w:rsidRDefault="5B4287AE" w14:paraId="5043A1F3" w14:textId="19E1134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use ieee.std_logic_1164.all;</w:t>
      </w:r>
    </w:p>
    <w:p w:rsidR="5B4287AE" w:rsidRDefault="5B4287AE" w14:paraId="15D31BDD" w14:textId="1690827A"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use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ieee.std_logic_unsigned.all;</w:t>
      </w:r>
    </w:p>
    <w:p w:rsidR="5B4287AE" w:rsidP="5B4287AE" w:rsidRDefault="5B4287AE" w14:paraId="24665AFE" w14:textId="4533A5E3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B4287AE" w:rsidR="5B4287AE">
        <w:rPr>
          <w:rFonts w:ascii="Times New Roman" w:hAnsi="Times New Roman" w:cs="Times New Roman"/>
          <w:b w:val="0"/>
          <w:bCs w:val="0"/>
          <w:sz w:val="24"/>
          <w:szCs w:val="24"/>
        </w:rPr>
        <w:t>25</w:t>
      </w:r>
    </w:p>
    <w:p w:rsidR="5B4287AE" w:rsidP="5B4287AE" w:rsidRDefault="5B4287AE" w14:paraId="6A9FA8A6" w14:textId="2DF132FB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5B4287AE" w:rsidRDefault="5B4287AE" w14:paraId="24CD2588" w14:textId="6631F61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4DA2C00C" w14:textId="12A92619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Uncomment the following library declaration if using</w:t>
      </w:r>
    </w:p>
    <w:p w:rsidR="5B4287AE" w:rsidRDefault="5B4287AE" w14:paraId="58A05E9E" w14:textId="38F581AD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arithmetic functions with Signed or Unsigned values</w:t>
      </w:r>
    </w:p>
    <w:p w:rsidR="5B4287AE" w:rsidRDefault="5B4287AE" w14:paraId="2781B1AF" w14:textId="36DFEB0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--use IEEE.NUMERIC_STD.ALL;</w:t>
      </w:r>
    </w:p>
    <w:p w:rsidR="5B4287AE" w:rsidRDefault="5B4287AE" w14:paraId="38921539" w14:textId="0EEE7E9B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24388091" w14:textId="4616D921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Uncomment the following library declaration if instantiating</w:t>
      </w:r>
    </w:p>
    <w:p w:rsidR="5B4287AE" w:rsidRDefault="5B4287AE" w14:paraId="1FC4EBA1" w14:textId="2EA379A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 any Xilinx leaf cells in this code.</w:t>
      </w:r>
    </w:p>
    <w:p w:rsidR="5B4287AE" w:rsidRDefault="5B4287AE" w14:paraId="044DDFA3" w14:textId="6ED6E34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--library UNISIM;</w:t>
      </w:r>
    </w:p>
    <w:p w:rsidR="5B4287AE" w:rsidRDefault="5B4287AE" w14:paraId="48288722" w14:textId="63B5B887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--use UNISIM.VComponents.all;</w:t>
      </w:r>
    </w:p>
    <w:p w:rsidR="5B4287AE" w:rsidRDefault="5B4287AE" w14:paraId="77776ADE" w14:textId="00576E4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7C1F6A6E" w14:textId="29D4C4D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entity debounce is</w:t>
      </w:r>
    </w:p>
    <w:p w:rsidR="5B4287AE" w:rsidRDefault="5B4287AE" w14:paraId="0479D5C4" w14:textId="6339656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generic(</w:t>
      </w:r>
    </w:p>
    <w:p w:rsidR="5B4287AE" w:rsidRDefault="5B4287AE" w14:paraId="485B856E" w14:textId="1DCB20F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cnt_size : INTEGER := 19);</w:t>
      </w:r>
    </w:p>
    <w:p w:rsidR="5B4287AE" w:rsidRDefault="5B4287AE" w14:paraId="4C64E929" w14:textId="3C045D0A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Port ( clk : in STD_LOGIC;</w:t>
      </w:r>
    </w:p>
    <w:p w:rsidR="5B4287AE" w:rsidRDefault="5B4287AE" w14:paraId="38686D42" w14:textId="0BE5BBA8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btn : in STD_LOGIC;</w:t>
      </w:r>
    </w:p>
    <w:p w:rsidR="5B4287AE" w:rsidRDefault="5B4287AE" w14:paraId="0765FE54" w14:textId="49F1FBCB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result : out STD_LOGIC);</w:t>
      </w:r>
    </w:p>
    <w:p w:rsidR="5B4287AE" w:rsidRDefault="5B4287AE" w14:paraId="3512C7D2" w14:textId="5AD7BF90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end debounce;</w:t>
      </w:r>
    </w:p>
    <w:p w:rsidR="5B4287AE" w:rsidRDefault="5B4287AE" w14:paraId="37E58434" w14:textId="313880DE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2BF19A70" w14:textId="18BD980E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architecture Behavioral of debounce is</w:t>
      </w:r>
    </w:p>
    <w:p w:rsidR="5B4287AE" w:rsidRDefault="5B4287AE" w14:paraId="50C93052" w14:textId="3371066C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signal flipflops : std_logic_vector(1 downto 0);        --input</w:t>
      </w:r>
    </w:p>
    <w:p w:rsidR="5B4287AE" w:rsidRDefault="5B4287AE" w14:paraId="6AF666B3" w14:textId="553B549F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signal cnt_set   : std_logic;                           --reset</w:t>
      </w:r>
    </w:p>
    <w:p w:rsidR="5B4287AE" w:rsidRDefault="5B4287AE" w14:paraId="534B9656" w14:textId="2C95553D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signal cnt_out   : std_logic_vector(19 downto 0) := (others =&gt; '0');   </w:t>
      </w:r>
    </w:p>
    <w:p w:rsidR="5B4287AE" w:rsidRDefault="5B4287AE" w14:paraId="2F4816BC" w14:textId="1C52C29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begin</w:t>
      </w:r>
    </w:p>
    <w:p w:rsidR="5B4287AE" w:rsidRDefault="5B4287AE" w14:paraId="6CFA19FD" w14:textId="10F9456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04D705DC" w14:textId="2AD7B534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cnt_set &lt;= flipflops(0) xor flipflops(1);</w:t>
      </w:r>
    </w:p>
    <w:p w:rsidR="5B4287AE" w:rsidRDefault="5B4287AE" w14:paraId="15D13FAC" w14:textId="3D2905D3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67154F65" w14:textId="01D84CC9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process(clk)</w:t>
      </w:r>
    </w:p>
    <w:p w:rsidR="5B4287AE" w:rsidRDefault="5B4287AE" w14:paraId="4452126F" w14:textId="781A0E11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begin</w:t>
      </w:r>
    </w:p>
    <w:p w:rsidR="5B4287AE" w:rsidRDefault="5B4287AE" w14:paraId="1D89F96E" w14:textId="579B75C3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if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(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clk'event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and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clk</w:t>
      </w:r>
      <w:proofErr w:type="spellEnd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= '1') </w:t>
      </w:r>
      <w:proofErr w:type="spellStart"/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then</w:t>
      </w:r>
      <w:proofErr w:type="spellEnd"/>
    </w:p>
    <w:p w:rsidR="5B4287AE" w:rsidP="5B4287AE" w:rsidRDefault="5B4287AE" w14:paraId="20150B13" w14:textId="0FEE847F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B4287AE" w:rsidR="5B4287AE">
        <w:rPr>
          <w:rFonts w:ascii="Times New Roman" w:hAnsi="Times New Roman" w:cs="Times New Roman"/>
          <w:b w:val="0"/>
          <w:bCs w:val="0"/>
          <w:sz w:val="24"/>
          <w:szCs w:val="24"/>
        </w:rPr>
        <w:t>26</w:t>
      </w:r>
    </w:p>
    <w:p w:rsidR="5B4287AE" w:rsidP="5B4287AE" w:rsidRDefault="5B4287AE" w14:paraId="2B3F194D" w14:textId="445BA560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5B4287AE" w:rsidRDefault="5B4287AE" w14:paraId="27248AD5" w14:textId="193E16DD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flipflops(0) &lt;= btn;</w:t>
      </w:r>
    </w:p>
    <w:p w:rsidR="5B4287AE" w:rsidRDefault="5B4287AE" w14:paraId="1F9BC1EE" w14:textId="2AC552E5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flipflops(1) &lt;= flipflops(0);</w:t>
      </w:r>
    </w:p>
    <w:p w:rsidR="5B4287AE" w:rsidRDefault="5B4287AE" w14:paraId="12520145" w14:textId="0AE5649B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if(cnt_set = '1') then</w:t>
      </w:r>
    </w:p>
    <w:p w:rsidR="5B4287AE" w:rsidRDefault="5B4287AE" w14:paraId="19D4239B" w14:textId="1E595F88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cnt_out &lt;= (others =&gt; '0');</w:t>
      </w:r>
    </w:p>
    <w:p w:rsidR="5B4287AE" w:rsidRDefault="5B4287AE" w14:paraId="23CBA26B" w14:textId="64A34A57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elsif(cnt_out(cnt_size) = '0') then</w:t>
      </w:r>
    </w:p>
    <w:p w:rsidR="5B4287AE" w:rsidRDefault="5B4287AE" w14:paraId="755ED92C" w14:textId="4246A5DD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cnt_out &lt;= cnt_out + 1;</w:t>
      </w:r>
    </w:p>
    <w:p w:rsidR="5B4287AE" w:rsidRDefault="5B4287AE" w14:paraId="4879B77F" w14:textId="15336CF2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else</w:t>
      </w:r>
    </w:p>
    <w:p w:rsidR="5B4287AE" w:rsidRDefault="5B4287AE" w14:paraId="565CAE86" w14:textId="432F0251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result &lt;= flipflops(1);</w:t>
      </w:r>
    </w:p>
    <w:p w:rsidR="5B4287AE" w:rsidRDefault="5B4287AE" w14:paraId="4C853B79" w14:textId="633F6DE6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end if;</w:t>
      </w:r>
    </w:p>
    <w:p w:rsidR="5B4287AE" w:rsidRDefault="5B4287AE" w14:paraId="7736F87A" w14:textId="06B46AFE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end if;</w:t>
      </w:r>
    </w:p>
    <w:p w:rsidR="5B4287AE" w:rsidRDefault="5B4287AE" w14:paraId="1B18370E" w14:textId="4A2D66B1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end process;</w:t>
      </w:r>
    </w:p>
    <w:p w:rsidR="5B4287AE" w:rsidRDefault="5B4287AE" w14:paraId="4A87003D" w14:textId="64756FAB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</w:p>
    <w:p w:rsidR="5B4287AE" w:rsidRDefault="5B4287AE" w14:paraId="5F4A1F78" w14:textId="408ACEE3">
      <w:r w:rsidRPr="5B4287AE" w:rsidR="5B4287AE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end Behavioral;</w:t>
      </w:r>
    </w:p>
    <w:p w:rsidR="5B4287AE" w:rsidP="5B4287AE" w:rsidRDefault="5B4287AE" w14:paraId="7B075383" w14:textId="255BC4C5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5B4287AE" w:rsidP="5B4287AE" w:rsidRDefault="5B4287AE" w14:paraId="3ACBAED7" w14:textId="2EFE44D8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5B4287AE" w:rsidP="5B4287AE" w:rsidRDefault="5B4287AE" w14:paraId="12967B90" w14:textId="1BDA5290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5B4287AE" w:rsidP="5B4287AE" w:rsidRDefault="5B4287AE" w14:paraId="09D5EBE7" w14:textId="24753931">
      <w:pPr>
        <w:pStyle w:val="Normal"/>
        <w:bidi w:val="0"/>
        <w:ind w:left="3600" w:firstLine="72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7B8FDDD6" w:rsidP="5B4287AE" w:rsidRDefault="7B8FDDD6" w14:paraId="4B2DE5AE" w14:textId="20F00912">
      <w:pPr>
        <w:pStyle w:val="Normal"/>
        <w:bidi w:val="0"/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7B8FDDD6" w:rsidP="7B8FDDD6" w:rsidRDefault="7B8FDDD6" w14:paraId="0A1AE306" w14:textId="39EF33BE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7B8FDDD6" w:rsidP="7B8FDDD6" w:rsidRDefault="7B8FDDD6" w14:paraId="3195094E" w14:textId="16C52026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7B8FDDD6" w:rsidP="7B8FDDD6" w:rsidRDefault="7B8FDDD6" w14:paraId="2553565E" w14:textId="097B9CA3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7B8FDDD6" w:rsidP="7B8FDDD6" w:rsidRDefault="7B8FDDD6" w14:paraId="67DD2B3F" w14:textId="32EE90F6">
      <w:pPr>
        <w:pStyle w:val="Normal"/>
        <w:bidi w:val="0"/>
        <w:ind w:left="72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5B4287AE" w:rsidP="5B4287AE" w:rsidRDefault="5B4287AE" w14:paraId="1EA706B4" w14:textId="20430DB8">
      <w:pPr>
        <w:pStyle w:val="Normal"/>
        <w:bidi w:val="0"/>
        <w:ind w:left="72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5B4287AE" w:rsidP="5B4287AE" w:rsidRDefault="5B4287AE" w14:paraId="59208792" w14:textId="1EB161C5">
      <w:pPr>
        <w:pStyle w:val="Normal"/>
        <w:bidi w:val="0"/>
        <w:ind w:left="72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5B4287AE" w:rsidP="5B4287AE" w:rsidRDefault="5B4287AE" w14:paraId="47799F0A" w14:textId="69D93070">
      <w:pPr>
        <w:pStyle w:val="Normal"/>
        <w:bidi w:val="0"/>
        <w:ind w:left="72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5B4287AE" w:rsidP="5B4287AE" w:rsidRDefault="5B4287AE" w14:paraId="69FA5BEA" w14:textId="7B70FE18">
      <w:pPr>
        <w:pStyle w:val="Normal"/>
        <w:bidi w:val="0"/>
        <w:ind w:left="72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5B4287AE" w:rsidP="5B4287AE" w:rsidRDefault="5B4287AE" w14:paraId="25038606" w14:textId="594A915D">
      <w:pPr>
        <w:pStyle w:val="Normal"/>
        <w:bidi w:val="0"/>
        <w:ind w:left="72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5B4287AE" w:rsidP="5B4287AE" w:rsidRDefault="5B4287AE" w14:paraId="48436DDD" w14:textId="273284B5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5B4287AE" w:rsidP="5B4287AE" w:rsidRDefault="5B4287AE" w14:paraId="3FEF18C6" w14:textId="6F3D6F75">
      <w:pPr>
        <w:pStyle w:val="Normal"/>
        <w:bidi w:val="0"/>
        <w:ind w:left="3600"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B4287AE" w:rsidR="5B4287AE">
        <w:rPr>
          <w:rFonts w:ascii="Times New Roman" w:hAnsi="Times New Roman" w:cs="Times New Roman"/>
          <w:b w:val="0"/>
          <w:bCs w:val="0"/>
          <w:sz w:val="24"/>
          <w:szCs w:val="24"/>
        </w:rPr>
        <w:t>27</w:t>
      </w:r>
    </w:p>
    <w:p w:rsidR="5B4287AE" w:rsidP="5B4287AE" w:rsidRDefault="5B4287AE" w14:paraId="7BB83E07" w14:textId="451B8180">
      <w:pPr>
        <w:pStyle w:val="Normal"/>
        <w:bidi w:val="0"/>
        <w:ind w:left="72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sectPr w:rsidRPr="00A33ABE" w:rsidR="003D6FE9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7d052ea90e394ef1"/>
      <w:footerReference w:type="default" r:id="Re6d1b06f77674812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176C9" w:rsidP="007C080B" w:rsidRDefault="000176C9" w14:paraId="1DA6542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176C9" w:rsidP="007C080B" w:rsidRDefault="000176C9" w14:paraId="3041E394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F41AC62" w:rsidTr="4F41AC62" w14:paraId="75078CDB">
      <w:tc>
        <w:tcPr>
          <w:tcW w:w="3009" w:type="dxa"/>
          <w:tcMar/>
        </w:tcPr>
        <w:p w:rsidR="4F41AC62" w:rsidP="4F41AC62" w:rsidRDefault="4F41AC62" w14:paraId="5FCFDA5B" w14:textId="2BFB9F93">
          <w:pPr>
            <w:pStyle w:val="Antet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F41AC62" w:rsidP="4F41AC62" w:rsidRDefault="4F41AC62" w14:paraId="4F971A13" w14:textId="2F5279BD">
          <w:pPr>
            <w:pStyle w:val="Antet"/>
            <w:bidi w:val="0"/>
            <w:jc w:val="center"/>
          </w:pPr>
        </w:p>
      </w:tc>
      <w:tc>
        <w:tcPr>
          <w:tcW w:w="3009" w:type="dxa"/>
          <w:tcMar/>
        </w:tcPr>
        <w:p w:rsidR="4F41AC62" w:rsidP="4F41AC62" w:rsidRDefault="4F41AC62" w14:paraId="1B895107" w14:textId="7AABFE38">
          <w:pPr>
            <w:pStyle w:val="Antet"/>
            <w:bidi w:val="0"/>
            <w:ind w:right="-115"/>
            <w:jc w:val="right"/>
          </w:pPr>
        </w:p>
      </w:tc>
    </w:tr>
  </w:tbl>
  <w:p w:rsidR="4F41AC62" w:rsidP="4F41AC62" w:rsidRDefault="4F41AC62" w14:paraId="7466B548" w14:textId="365248AE">
    <w:pPr>
      <w:pStyle w:val="Subsol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176C9" w:rsidP="007C080B" w:rsidRDefault="000176C9" w14:paraId="722B00A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176C9" w:rsidP="007C080B" w:rsidRDefault="000176C9" w14:paraId="42C6D796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F41AC62" w:rsidTr="4F41AC62" w14:paraId="6DB6DAC5">
      <w:tc>
        <w:tcPr>
          <w:tcW w:w="3009" w:type="dxa"/>
          <w:tcMar/>
        </w:tcPr>
        <w:p w:rsidR="4F41AC62" w:rsidP="4F41AC62" w:rsidRDefault="4F41AC62" w14:paraId="6BCF1F11" w14:textId="5342A647">
          <w:pPr>
            <w:pStyle w:val="Antet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F41AC62" w:rsidP="4F41AC62" w:rsidRDefault="4F41AC62" w14:paraId="74F9A3DE" w14:textId="39177920">
          <w:pPr>
            <w:pStyle w:val="Antet"/>
            <w:bidi w:val="0"/>
            <w:jc w:val="center"/>
          </w:pPr>
        </w:p>
      </w:tc>
      <w:tc>
        <w:tcPr>
          <w:tcW w:w="3009" w:type="dxa"/>
          <w:tcMar/>
        </w:tcPr>
        <w:p w:rsidR="4F41AC62" w:rsidP="4F41AC62" w:rsidRDefault="4F41AC62" w14:paraId="09707895" w14:textId="08F282A4">
          <w:pPr>
            <w:pStyle w:val="Antet"/>
            <w:bidi w:val="0"/>
            <w:ind w:right="-115"/>
            <w:jc w:val="right"/>
          </w:pPr>
        </w:p>
      </w:tc>
    </w:tr>
  </w:tbl>
  <w:p w:rsidR="4F41AC62" w:rsidP="4F41AC62" w:rsidRDefault="4F41AC62" w14:paraId="110CDF32" w14:textId="72F4E5A0">
    <w:pPr>
      <w:pStyle w:val="Antet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1C32250"/>
    <w:multiLevelType w:val="hybridMultilevel"/>
    <w:tmpl w:val="287ED66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D60F25"/>
    <w:multiLevelType w:val="hybridMultilevel"/>
    <w:tmpl w:val="F38263D6"/>
    <w:lvl w:ilvl="0" w:tplc="9EC098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63"/>
    <w:rsid w:val="000176C9"/>
    <w:rsid w:val="00026ED2"/>
    <w:rsid w:val="0003095B"/>
    <w:rsid w:val="000F089F"/>
    <w:rsid w:val="0015160E"/>
    <w:rsid w:val="001816C3"/>
    <w:rsid w:val="001B7453"/>
    <w:rsid w:val="002262A2"/>
    <w:rsid w:val="00275C2E"/>
    <w:rsid w:val="00292F7C"/>
    <w:rsid w:val="00326E0F"/>
    <w:rsid w:val="0033363B"/>
    <w:rsid w:val="003C208A"/>
    <w:rsid w:val="003D6FE9"/>
    <w:rsid w:val="00444AA3"/>
    <w:rsid w:val="004875DE"/>
    <w:rsid w:val="004A12C4"/>
    <w:rsid w:val="004F0EE5"/>
    <w:rsid w:val="00526155"/>
    <w:rsid w:val="005575D6"/>
    <w:rsid w:val="005C3142"/>
    <w:rsid w:val="006143FF"/>
    <w:rsid w:val="00683CA2"/>
    <w:rsid w:val="007314A5"/>
    <w:rsid w:val="007B60D0"/>
    <w:rsid w:val="007C080B"/>
    <w:rsid w:val="00881254"/>
    <w:rsid w:val="008D17C2"/>
    <w:rsid w:val="00931581"/>
    <w:rsid w:val="00964C77"/>
    <w:rsid w:val="00A33ABE"/>
    <w:rsid w:val="00AE20C5"/>
    <w:rsid w:val="00B60969"/>
    <w:rsid w:val="00B70631"/>
    <w:rsid w:val="00BE3913"/>
    <w:rsid w:val="00BE3E63"/>
    <w:rsid w:val="00BF075C"/>
    <w:rsid w:val="00C455A9"/>
    <w:rsid w:val="00CD66EA"/>
    <w:rsid w:val="00D91B2F"/>
    <w:rsid w:val="00DD600A"/>
    <w:rsid w:val="00EA534F"/>
    <w:rsid w:val="00F56E42"/>
    <w:rsid w:val="00F622F0"/>
    <w:rsid w:val="00F83F87"/>
    <w:rsid w:val="00F95B0E"/>
    <w:rsid w:val="00FB628A"/>
    <w:rsid w:val="00FE4843"/>
    <w:rsid w:val="34624A4F"/>
    <w:rsid w:val="3FD02AF4"/>
    <w:rsid w:val="4F41AC62"/>
    <w:rsid w:val="5B4287AE"/>
    <w:rsid w:val="6794053E"/>
    <w:rsid w:val="71D03DEB"/>
    <w:rsid w:val="7B8FD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798D"/>
  <w15:chartTrackingRefBased/>
  <w15:docId w15:val="{8E250286-9878-4D36-898F-C7FB6AA679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3E63"/>
    <w:rPr>
      <w:rFonts w:eastAsiaTheme="minorEastAsia"/>
      <w:lang w:val="ro-RO" w:eastAsia="ro-RO"/>
    </w:rPr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7C080B"/>
    <w:pPr>
      <w:tabs>
        <w:tab w:val="center" w:pos="4513"/>
        <w:tab w:val="right" w:pos="9026"/>
      </w:tabs>
      <w:spacing w:after="0" w:line="240" w:lineRule="auto"/>
    </w:pPr>
  </w:style>
  <w:style w:type="character" w:styleId="AntetCaracter" w:customStyle="1">
    <w:name w:val="Antet Caracter"/>
    <w:basedOn w:val="Fontdeparagrafimplicit"/>
    <w:link w:val="Antet"/>
    <w:uiPriority w:val="99"/>
    <w:rsid w:val="007C080B"/>
    <w:rPr>
      <w:rFonts w:eastAsiaTheme="minorEastAsia"/>
      <w:lang w:val="ro-RO" w:eastAsia="ro-RO"/>
    </w:rPr>
  </w:style>
  <w:style w:type="paragraph" w:styleId="Subsol">
    <w:name w:val="footer"/>
    <w:basedOn w:val="Normal"/>
    <w:link w:val="SubsolCaracter"/>
    <w:uiPriority w:val="99"/>
    <w:unhideWhenUsed/>
    <w:rsid w:val="007C080B"/>
    <w:pPr>
      <w:tabs>
        <w:tab w:val="center" w:pos="4513"/>
        <w:tab w:val="right" w:pos="9026"/>
      </w:tabs>
      <w:spacing w:after="0" w:line="240" w:lineRule="auto"/>
    </w:pPr>
  </w:style>
  <w:style w:type="character" w:styleId="SubsolCaracter" w:customStyle="1">
    <w:name w:val="Subsol Caracter"/>
    <w:basedOn w:val="Fontdeparagrafimplicit"/>
    <w:link w:val="Subsol"/>
    <w:uiPriority w:val="99"/>
    <w:rsid w:val="007C080B"/>
    <w:rPr>
      <w:rFonts w:eastAsiaTheme="minorEastAsia"/>
      <w:lang w:val="ro-RO" w:eastAsia="ro-RO"/>
    </w:rPr>
  </w:style>
  <w:style w:type="paragraph" w:styleId="Listparagraf">
    <w:name w:val="List Paragraph"/>
    <w:basedOn w:val="Normal"/>
    <w:uiPriority w:val="34"/>
    <w:qFormat/>
    <w:rsid w:val="00F622F0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7B60D0"/>
    <w:rPr>
      <w:color w:val="0000FF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7B60D0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27" /><Relationship Type="http://schemas.openxmlformats.org/officeDocument/2006/relationships/glossaryDocument" Target="/word/glossary/document.xml" Id="R3fe217c20ee34313" /><Relationship Type="http://schemas.microsoft.com/office/2011/relationships/people" Target="/word/people.xml" Id="R438de37a03684a6a" /><Relationship Type="http://schemas.microsoft.com/office/2011/relationships/commentsExtended" Target="/word/commentsExtended.xml" Id="Raea1e3b2d6a446cb" /><Relationship Type="http://schemas.microsoft.com/office/2016/09/relationships/commentsIds" Target="/word/commentsIds.xml" Id="R4fc7f631d57643bb" /><Relationship Type="http://schemas.openxmlformats.org/officeDocument/2006/relationships/hyperlink" Target="https://reference.digilentinc.com/reference/programmable-logic/nexys-4/reference-manual?_ga=2.252824655.77435359.1571123453-1675411323.1571123453" TargetMode="External" Id="R5735a5816506474d" /><Relationship Type="http://schemas.openxmlformats.org/officeDocument/2006/relationships/hyperlink" Target="https://wiki.osdev.org/USB_Human_Interface_Devices" TargetMode="External" Id="R5c44746fb7b244a4" /><Relationship Type="http://schemas.openxmlformats.org/officeDocument/2006/relationships/header" Target="/word/header.xml" Id="R7d052ea90e394ef1" /><Relationship Type="http://schemas.openxmlformats.org/officeDocument/2006/relationships/footer" Target="/word/footer.xml" Id="Re6d1b06f77674812" /><Relationship Type="http://schemas.openxmlformats.org/officeDocument/2006/relationships/image" Target="/media/image4.png" Id="R8a9b818f852f4628" /><Relationship Type="http://schemas.openxmlformats.org/officeDocument/2006/relationships/image" Target="/media/image3.jpg" Id="R1896a3c972934a26" /><Relationship Type="http://schemas.openxmlformats.org/officeDocument/2006/relationships/image" Target="/media/image2.gif" Id="Rc8b061ba60604a17" /><Relationship Type="http://schemas.openxmlformats.org/officeDocument/2006/relationships/image" Target="/media/image4.jpg" Id="Rc2fdfacbd4d74961" /><Relationship Type="http://schemas.openxmlformats.org/officeDocument/2006/relationships/image" Target="/media/image5.png" Id="R53864b2712da4730" /><Relationship Type="http://schemas.openxmlformats.org/officeDocument/2006/relationships/hyperlink" Target="http://users.utcluj.ro/~baruch/ro/pages/cursuri/structura-sistemelor-de-calcul.php" TargetMode="External" Id="R4495bb1e06634e32" /><Relationship Type="http://schemas.openxmlformats.org/officeDocument/2006/relationships/hyperlink" Target="http://www.eecg.toronto.edu/~jayar/ece241_08F/AudioVideoCores/ps2/ps2.html" TargetMode="External" Id="R1bd5024184e54cd5" /><Relationship Type="http://schemas.openxmlformats.org/officeDocument/2006/relationships/hyperlink" Target="https://www.avrfreaks.net/sites/default/files/PS2%20Keyboard.pdf" TargetMode="External" Id="R179370f5ac49416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3c68d-c4bc-4074-8f0e-b20f19bc0abf}"/>
      </w:docPartPr>
      <w:docPartBody>
        <w:p w14:paraId="4EE6BEB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Nzxt</dc:creator>
  <keywords/>
  <dc:description/>
  <lastModifiedBy>Andrei Tusinean</lastModifiedBy>
  <revision>20</revision>
  <dcterms:created xsi:type="dcterms:W3CDTF">2020-01-07T15:24:00.0000000Z</dcterms:created>
  <dcterms:modified xsi:type="dcterms:W3CDTF">2020-01-15T19:30:13.0203458Z</dcterms:modified>
</coreProperties>
</file>